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D08C" w14:textId="77777777" w:rsidR="00283D77" w:rsidRDefault="00283D77" w:rsidP="00AC05DA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51D759E8" w14:textId="77777777" w:rsidR="00283D77" w:rsidRDefault="00283D77" w:rsidP="00AC05DA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4DA10B52" w14:textId="77777777" w:rsidR="00283D77" w:rsidRDefault="00283D77" w:rsidP="00AC05DA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363C342A" w14:textId="77777777" w:rsidR="00AC05DA" w:rsidRPr="00EB302B" w:rsidRDefault="00AC05DA" w:rsidP="00AC05DA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NAME…………………………..…………………ADM NO……………..…..CLASS…………</w:t>
      </w:r>
    </w:p>
    <w:p w14:paraId="3EA9EDE6" w14:textId="77777777" w:rsidR="00AC05DA" w:rsidRPr="00EB302B" w:rsidRDefault="00AC05DA" w:rsidP="00AC05D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2B">
        <w:rPr>
          <w:rFonts w:ascii="Times New Roman" w:hAnsi="Times New Roman" w:cs="Times New Roman"/>
          <w:b/>
          <w:sz w:val="24"/>
          <w:szCs w:val="24"/>
        </w:rPr>
        <w:t>232/3</w:t>
      </w:r>
    </w:p>
    <w:p w14:paraId="181864B4" w14:textId="77777777" w:rsidR="00AC05DA" w:rsidRPr="00EB302B" w:rsidRDefault="00AC05DA" w:rsidP="00AC05D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2B"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7ADC0030" w14:textId="77777777" w:rsidR="00AC05DA" w:rsidRDefault="00AC05DA" w:rsidP="00AD030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2B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6500377B" w14:textId="1A1AFDC2" w:rsidR="00AC05DA" w:rsidRPr="00EB302B" w:rsidRDefault="00AD030F" w:rsidP="00AC05D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EXAM 202</w:t>
      </w:r>
      <w:r w:rsidR="00DE4553">
        <w:rPr>
          <w:rFonts w:ascii="Times New Roman" w:hAnsi="Times New Roman" w:cs="Times New Roman"/>
          <w:b/>
          <w:sz w:val="24"/>
          <w:szCs w:val="24"/>
        </w:rPr>
        <w:t>3</w:t>
      </w:r>
    </w:p>
    <w:p w14:paraId="545D683D" w14:textId="77777777" w:rsidR="00AC05DA" w:rsidRPr="00EB302B" w:rsidRDefault="00AC05DA" w:rsidP="00AC05D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2B">
        <w:rPr>
          <w:rFonts w:ascii="Times New Roman" w:hAnsi="Times New Roman" w:cs="Times New Roman"/>
          <w:b/>
          <w:sz w:val="24"/>
          <w:szCs w:val="24"/>
        </w:rPr>
        <w:t xml:space="preserve">TIME: 2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B302B">
        <w:rPr>
          <w:rFonts w:ascii="Times New Roman" w:hAnsi="Times New Roman" w:cs="Times New Roman"/>
          <w:b/>
          <w:sz w:val="24"/>
          <w:szCs w:val="24"/>
        </w:rPr>
        <w:t>HOURS.</w:t>
      </w:r>
    </w:p>
    <w:p w14:paraId="1E74BDFC" w14:textId="77777777" w:rsidR="00AC05DA" w:rsidRDefault="00AC05DA" w:rsidP="00AC05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A92D82" w14:textId="77777777" w:rsidR="00AC05DA" w:rsidRPr="00EB302B" w:rsidRDefault="00AC05DA" w:rsidP="00AC05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02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843C093" w14:textId="77777777" w:rsidR="00AC05DA" w:rsidRPr="00EC66A0" w:rsidRDefault="00AC05DA" w:rsidP="00AC0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</w:t>
      </w:r>
      <w:r w:rsidRPr="00EB302B">
        <w:rPr>
          <w:rFonts w:ascii="Times New Roman" w:hAnsi="Times New Roman" w:cs="Times New Roman"/>
          <w:sz w:val="24"/>
          <w:szCs w:val="24"/>
        </w:rPr>
        <w:t xml:space="preserve"> number in the space provided above</w:t>
      </w:r>
    </w:p>
    <w:p w14:paraId="7A3F940D" w14:textId="77777777" w:rsidR="00AC05DA" w:rsidRPr="00EB302B" w:rsidRDefault="00AC05DA" w:rsidP="00AC0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 xml:space="preserve">Answer all questions on the question paper </w:t>
      </w:r>
    </w:p>
    <w:p w14:paraId="741FAFF4" w14:textId="77777777" w:rsidR="00AC05DA" w:rsidRPr="00EB302B" w:rsidRDefault="00AC05DA" w:rsidP="00AC0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You are supposed to spend the first 15 minutes allowed for this paper reading the whole paper carefully before commencing your work and confirming your apparatus.</w:t>
      </w:r>
    </w:p>
    <w:p w14:paraId="7EAE1FF1" w14:textId="77777777" w:rsidR="00AC05DA" w:rsidRPr="00EB302B" w:rsidRDefault="00AC05DA" w:rsidP="00AC0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Marks are given for a clear record of the observations actually made, (or their suitability and accuracy  and or the use made of them)</w:t>
      </w:r>
    </w:p>
    <w:p w14:paraId="790C6DF0" w14:textId="77777777" w:rsidR="00AC05DA" w:rsidRPr="00EB302B" w:rsidRDefault="00AC05DA" w:rsidP="00AC0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Candidates are advised to record observations as soon as they are made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28719" w14:textId="77777777" w:rsidR="00AC05DA" w:rsidRPr="00EB302B" w:rsidRDefault="00AC05DA" w:rsidP="00AC0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Mathematical tables or electrical calculators may be used</w:t>
      </w:r>
    </w:p>
    <w:p w14:paraId="4965AE1C" w14:textId="77777777" w:rsidR="00AC05DA" w:rsidRPr="00EB302B" w:rsidRDefault="00AC05DA" w:rsidP="00AC0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 xml:space="preserve">Candidates should answer all the questions in English </w:t>
      </w:r>
    </w:p>
    <w:p w14:paraId="5CD554E4" w14:textId="77777777" w:rsidR="00AC05DA" w:rsidRPr="00EB302B" w:rsidRDefault="00AC05DA" w:rsidP="00AC0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02B">
        <w:rPr>
          <w:rFonts w:ascii="Times New Roman" w:hAnsi="Times New Roman" w:cs="Times New Roman"/>
          <w:sz w:val="24"/>
          <w:szCs w:val="24"/>
        </w:rPr>
        <w:t>For examiner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50"/>
      </w:tblGrid>
      <w:tr w:rsidR="00AC05DA" w:rsidRPr="00EB302B" w14:paraId="48354901" w14:textId="77777777" w:rsidTr="00B920F5">
        <w:tc>
          <w:tcPr>
            <w:tcW w:w="2394" w:type="dxa"/>
          </w:tcPr>
          <w:p w14:paraId="7F269E2B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2394" w:type="dxa"/>
          </w:tcPr>
          <w:p w14:paraId="078ED4AE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</w:p>
        </w:tc>
        <w:tc>
          <w:tcPr>
            <w:tcW w:w="3150" w:type="dxa"/>
          </w:tcPr>
          <w:p w14:paraId="0D81D0D6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 xml:space="preserve">Candidates score </w:t>
            </w:r>
          </w:p>
        </w:tc>
      </w:tr>
      <w:tr w:rsidR="00AC05DA" w:rsidRPr="00EB302B" w14:paraId="53BF4845" w14:textId="77777777" w:rsidTr="00B920F5">
        <w:tc>
          <w:tcPr>
            <w:tcW w:w="2394" w:type="dxa"/>
          </w:tcPr>
          <w:p w14:paraId="3F3E8C19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5D9161AA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14:paraId="2D5C94A5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DA" w:rsidRPr="00EB302B" w14:paraId="3CD40B57" w14:textId="77777777" w:rsidTr="00B920F5">
        <w:tc>
          <w:tcPr>
            <w:tcW w:w="2394" w:type="dxa"/>
          </w:tcPr>
          <w:p w14:paraId="6C446019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1627818A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14:paraId="04A158B0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DA" w:rsidRPr="00EB302B" w14:paraId="25A86EDF" w14:textId="77777777" w:rsidTr="00B920F5">
        <w:tc>
          <w:tcPr>
            <w:tcW w:w="2394" w:type="dxa"/>
          </w:tcPr>
          <w:p w14:paraId="2DC3D34F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14:paraId="4C8E5B36" w14:textId="77777777" w:rsidR="00AC05DA" w:rsidRPr="00EB302B" w:rsidRDefault="00AC05DA" w:rsidP="00B920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0C4DF479" w14:textId="77777777" w:rsidR="00AC05DA" w:rsidRPr="00EB302B" w:rsidRDefault="00AC05DA" w:rsidP="00B920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DA" w:rsidRPr="00EB302B" w14:paraId="50CB8571" w14:textId="77777777" w:rsidTr="00B920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788" w:type="dxa"/>
          <w:trHeight w:val="100"/>
        </w:trPr>
        <w:tc>
          <w:tcPr>
            <w:tcW w:w="3150" w:type="dxa"/>
            <w:tcBorders>
              <w:top w:val="single" w:sz="4" w:space="0" w:color="auto"/>
            </w:tcBorders>
          </w:tcPr>
          <w:p w14:paraId="49B21B3B" w14:textId="77777777" w:rsidR="00AC05DA" w:rsidRPr="00EB302B" w:rsidRDefault="00AC05DA" w:rsidP="00B920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B262E" w14:textId="77777777" w:rsidR="00AC05DA" w:rsidRDefault="00AC05DA" w:rsidP="00AC05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847C4A" w14:textId="77777777" w:rsidR="00AC05DA" w:rsidRDefault="00AC05DA" w:rsidP="00AC05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A10AF5" w14:textId="77777777" w:rsidR="00AC05DA" w:rsidRDefault="00AC05DA" w:rsidP="00AC05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2E3E4E" w14:textId="77777777" w:rsidR="00954C1D" w:rsidRDefault="00954C1D" w:rsidP="00AC05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9265B" w14:textId="77777777" w:rsidR="00AC05DA" w:rsidRDefault="00AC05DA" w:rsidP="00AC05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E139D1" w14:textId="77777777" w:rsidR="00AC05DA" w:rsidRDefault="00AC05DA" w:rsidP="00AC05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73C8B6" w14:textId="77777777" w:rsidR="00AC05DA" w:rsidRPr="00EB302B" w:rsidRDefault="00AC05DA" w:rsidP="00AC05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7DA65" w14:textId="77777777" w:rsidR="00AC05DA" w:rsidRDefault="00AC05DA" w:rsidP="00AC05DA">
      <w:pPr>
        <w:tabs>
          <w:tab w:val="center" w:pos="4680"/>
        </w:tabs>
        <w:spacing w:after="0"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14:paraId="70B1FF53" w14:textId="77777777" w:rsidR="00AC05DA" w:rsidRPr="00D7502C" w:rsidRDefault="00AC05DA" w:rsidP="00AC05DA">
      <w:pPr>
        <w:tabs>
          <w:tab w:val="center" w:pos="4680"/>
        </w:tabs>
        <w:spacing w:after="0"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You are provided with following apparatus</w:t>
      </w:r>
    </w:p>
    <w:p w14:paraId="779CFA8D" w14:textId="77777777" w:rsidR="00AC05DA" w:rsidRPr="004F7D7B" w:rsidRDefault="00AC05DA" w:rsidP="00AC05D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A pendulum bob</w:t>
      </w:r>
    </w:p>
    <w:p w14:paraId="5C44E689" w14:textId="77777777" w:rsidR="00AC05DA" w:rsidRPr="00C84109" w:rsidRDefault="00AC05DA" w:rsidP="00AC05D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 xml:space="preserve">A cotton thread </w:t>
      </w:r>
      <w:r>
        <w:rPr>
          <w:rFonts w:ascii="Times New Roman" w:hAnsi="Times New Roman" w:cs="Times New Roman"/>
          <w:sz w:val="24"/>
          <w:szCs w:val="24"/>
        </w:rPr>
        <w:t>about</w:t>
      </w:r>
      <w:r w:rsidRPr="00C84109">
        <w:rPr>
          <w:rFonts w:ascii="Times New Roman" w:hAnsi="Times New Roman" w:cs="Times New Roman"/>
          <w:sz w:val="24"/>
          <w:szCs w:val="24"/>
        </w:rPr>
        <w:t>1m long</w:t>
      </w:r>
    </w:p>
    <w:p w14:paraId="5A4D0496" w14:textId="77777777" w:rsidR="00AC05DA" w:rsidRPr="00C84109" w:rsidRDefault="00AC05DA" w:rsidP="00AC05D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A retort stand and clamp</w:t>
      </w:r>
    </w:p>
    <w:p w14:paraId="57B5E122" w14:textId="77777777" w:rsidR="00AC05DA" w:rsidRPr="00C84109" w:rsidRDefault="00AC05DA" w:rsidP="00AC05D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A metre rule</w:t>
      </w:r>
    </w:p>
    <w:p w14:paraId="778AABBE" w14:textId="77777777" w:rsidR="00AC05DA" w:rsidRDefault="00AC05DA" w:rsidP="00AC05D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A stopwatch</w:t>
      </w:r>
    </w:p>
    <w:p w14:paraId="1DEB826D" w14:textId="77777777" w:rsidR="00AC05DA" w:rsidRDefault="00AC05DA" w:rsidP="00AC05D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pieces of wood</w:t>
      </w:r>
    </w:p>
    <w:p w14:paraId="6EF74060" w14:textId="77777777" w:rsidR="00AC05DA" w:rsidRPr="00D7502C" w:rsidRDefault="00AC05DA" w:rsidP="00AC05DA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Vernier calipers(to be shared)</w:t>
      </w:r>
    </w:p>
    <w:p w14:paraId="1E6D863B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Proceed as follows</w:t>
      </w:r>
    </w:p>
    <w:p w14:paraId="6AC359E0" w14:textId="77777777" w:rsidR="00AC05DA" w:rsidRDefault="00AC05DA" w:rsidP="00AC0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vernier calipers measure the diameter of the pendulum bob.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35BDB69" w14:textId="77777777" w:rsidR="00AC05DA" w:rsidRDefault="00AC05DA" w:rsidP="00AC0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FD40B5" w14:textId="77777777" w:rsidR="00AC05DA" w:rsidRDefault="00AC05DA" w:rsidP="00AC0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…………………………cm   </w:t>
      </w:r>
    </w:p>
    <w:p w14:paraId="6FA8395E" w14:textId="77777777" w:rsidR="00AC05DA" w:rsidRDefault="00AC05DA" w:rsidP="00AC0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ADAE48" w14:textId="77777777" w:rsidR="00AC05DA" w:rsidRPr="00C84109" w:rsidRDefault="00AC05DA" w:rsidP="00AC0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Clamp the pendulum as shown starting with L=80cm</w:t>
      </w:r>
    </w:p>
    <w:p w14:paraId="5903BF9F" w14:textId="77777777" w:rsidR="00AC05DA" w:rsidRDefault="00AC05DA" w:rsidP="00AC05D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DB0AD4" w14:textId="77777777" w:rsidR="00AC05DA" w:rsidRDefault="00AC05DA" w:rsidP="00AC05D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F5A485" wp14:editId="21B536FE">
            <wp:extent cx="4943475" cy="3552825"/>
            <wp:effectExtent l="0" t="0" r="9525" b="9525"/>
            <wp:docPr id="4" name="Picture 1" descr="C:\Users\precious\AppData\Local\Microsoft\Windows\Temporary Internet Files\Content.Word\New doc Feb 5, 2021 0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Feb 5, 2021 09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30" cy="35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B5F94" w14:textId="77777777" w:rsidR="00AC05DA" w:rsidRPr="00220A3F" w:rsidRDefault="00AC05DA" w:rsidP="00AC05D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A3F">
        <w:rPr>
          <w:rFonts w:ascii="Times New Roman" w:hAnsi="Times New Roman" w:cs="Times New Roman"/>
          <w:b/>
          <w:sz w:val="24"/>
          <w:szCs w:val="24"/>
        </w:rPr>
        <w:t>Figure 1</w:t>
      </w:r>
    </w:p>
    <w:p w14:paraId="2DCE6E48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99EDD" w14:textId="77777777" w:rsidR="00AC05DA" w:rsidRDefault="00AC05DA" w:rsidP="00AC0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Give the bob a small displacement and record the time t for 20 complete oscillations. Record also periodic time T for one complete oscillation.</w:t>
      </w:r>
    </w:p>
    <w:p w14:paraId="660074E6" w14:textId="77777777" w:rsidR="00AC05DA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19BFC" w14:textId="77777777" w:rsidR="00AC05DA" w:rsidRPr="00D7502C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9D2C2" w14:textId="77777777" w:rsidR="00AC05DA" w:rsidRPr="00D7502C" w:rsidRDefault="00AC05DA" w:rsidP="00AC0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Repeat the procedure above for values of L as shown in the table. Record and complete the table.(8marks)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37"/>
        <w:gridCol w:w="2045"/>
        <w:gridCol w:w="1978"/>
        <w:gridCol w:w="1943"/>
      </w:tblGrid>
      <w:tr w:rsidR="00AC05DA" w:rsidRPr="00D7502C" w14:paraId="0C921AD4" w14:textId="77777777" w:rsidTr="00B920F5">
        <w:trPr>
          <w:trHeight w:val="713"/>
        </w:trPr>
        <w:tc>
          <w:tcPr>
            <w:tcW w:w="1985" w:type="dxa"/>
          </w:tcPr>
          <w:p w14:paraId="1CB74FDE" w14:textId="77777777" w:rsidR="00AC05DA" w:rsidRPr="00D7502C" w:rsidRDefault="00AC05DA" w:rsidP="00B92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Length L (cm)</w:t>
            </w:r>
          </w:p>
        </w:tc>
        <w:tc>
          <w:tcPr>
            <w:tcW w:w="1937" w:type="dxa"/>
          </w:tcPr>
          <w:p w14:paraId="3F7FC6FF" w14:textId="77777777" w:rsidR="00AC05DA" w:rsidRPr="00D7502C" w:rsidRDefault="00AC05DA" w:rsidP="00B92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L (m)</w:t>
            </w:r>
          </w:p>
        </w:tc>
        <w:tc>
          <w:tcPr>
            <w:tcW w:w="2045" w:type="dxa"/>
          </w:tcPr>
          <w:p w14:paraId="24020C31" w14:textId="77777777" w:rsidR="00AC05DA" w:rsidRPr="00D7502C" w:rsidRDefault="00AC05DA" w:rsidP="00B92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Time for 20 oscillations</w:t>
            </w:r>
          </w:p>
        </w:tc>
        <w:tc>
          <w:tcPr>
            <w:tcW w:w="1978" w:type="dxa"/>
          </w:tcPr>
          <w:p w14:paraId="7D9A6852" w14:textId="77777777" w:rsidR="00AC05DA" w:rsidRPr="00D7502C" w:rsidRDefault="00AC05DA" w:rsidP="00B92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Period T</w:t>
            </w:r>
          </w:p>
        </w:tc>
        <w:tc>
          <w:tcPr>
            <w:tcW w:w="1943" w:type="dxa"/>
          </w:tcPr>
          <w:p w14:paraId="27A11EA8" w14:textId="77777777" w:rsidR="00AC05DA" w:rsidRPr="00D7502C" w:rsidRDefault="00AC05DA" w:rsidP="00B92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(T</w:t>
            </w:r>
            <w:r w:rsidRPr="00D750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B21D916" w14:textId="77777777" w:rsidR="00AC05DA" w:rsidRPr="00D7502C" w:rsidRDefault="00AC05DA" w:rsidP="00B92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(s</w:t>
            </w:r>
            <w:r w:rsidRPr="00D750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750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05DA" w:rsidRPr="00C84109" w14:paraId="6AF39EE3" w14:textId="77777777" w:rsidTr="00B920F5">
        <w:trPr>
          <w:trHeight w:val="595"/>
        </w:trPr>
        <w:tc>
          <w:tcPr>
            <w:tcW w:w="1985" w:type="dxa"/>
          </w:tcPr>
          <w:p w14:paraId="5C1BF7FA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7" w:type="dxa"/>
          </w:tcPr>
          <w:p w14:paraId="38051E2B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7632420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16DA48E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64EDFFD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DA" w:rsidRPr="00C84109" w14:paraId="36FFCD90" w14:textId="77777777" w:rsidTr="00B920F5">
        <w:trPr>
          <w:trHeight w:val="595"/>
        </w:trPr>
        <w:tc>
          <w:tcPr>
            <w:tcW w:w="1985" w:type="dxa"/>
          </w:tcPr>
          <w:p w14:paraId="1F234A3A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7" w:type="dxa"/>
          </w:tcPr>
          <w:p w14:paraId="27E34BF1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5E53138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49E14EC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F958AEF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DA" w:rsidRPr="00C84109" w14:paraId="726326B3" w14:textId="77777777" w:rsidTr="00B920F5">
        <w:trPr>
          <w:trHeight w:val="595"/>
        </w:trPr>
        <w:tc>
          <w:tcPr>
            <w:tcW w:w="1985" w:type="dxa"/>
          </w:tcPr>
          <w:p w14:paraId="0E7DE5E2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7" w:type="dxa"/>
          </w:tcPr>
          <w:p w14:paraId="0EE8B70B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0C2CD5B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C4CE3EB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CD06944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DA" w:rsidRPr="00C84109" w14:paraId="29CA0A98" w14:textId="77777777" w:rsidTr="00B920F5">
        <w:trPr>
          <w:trHeight w:val="595"/>
        </w:trPr>
        <w:tc>
          <w:tcPr>
            <w:tcW w:w="1985" w:type="dxa"/>
          </w:tcPr>
          <w:p w14:paraId="60D0886D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3B0EB0EA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DA5C964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C2BC6A4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67035BA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DA" w:rsidRPr="00C84109" w14:paraId="7A10EE02" w14:textId="77777777" w:rsidTr="00B920F5">
        <w:trPr>
          <w:trHeight w:val="595"/>
        </w:trPr>
        <w:tc>
          <w:tcPr>
            <w:tcW w:w="1985" w:type="dxa"/>
          </w:tcPr>
          <w:p w14:paraId="470543E2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7" w:type="dxa"/>
          </w:tcPr>
          <w:p w14:paraId="300A06B3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BAFD374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4FB51F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3E45801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DA" w:rsidRPr="00C84109" w14:paraId="71B16F55" w14:textId="77777777" w:rsidTr="00B920F5">
        <w:trPr>
          <w:trHeight w:val="595"/>
        </w:trPr>
        <w:tc>
          <w:tcPr>
            <w:tcW w:w="1985" w:type="dxa"/>
          </w:tcPr>
          <w:p w14:paraId="7687C626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7" w:type="dxa"/>
          </w:tcPr>
          <w:p w14:paraId="51C990B9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CC1D8DB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A9269E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B3B6C2B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DA" w:rsidRPr="00C84109" w14:paraId="1C6D7109" w14:textId="77777777" w:rsidTr="00B920F5">
        <w:trPr>
          <w:trHeight w:val="627"/>
        </w:trPr>
        <w:tc>
          <w:tcPr>
            <w:tcW w:w="1985" w:type="dxa"/>
          </w:tcPr>
          <w:p w14:paraId="3F08F52F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14:paraId="55B2D5BA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8BE2F9D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357B38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5C4DD5F" w14:textId="77777777" w:rsidR="00AC05DA" w:rsidRPr="00C84109" w:rsidRDefault="00AC05DA" w:rsidP="00B9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632EC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C5A9A" w14:textId="77777777" w:rsidR="00AC05DA" w:rsidRPr="00D7502C" w:rsidRDefault="00AC05DA" w:rsidP="00AC0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Plot the graph of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4109">
        <w:rPr>
          <w:rFonts w:ascii="Times New Roman" w:hAnsi="Times New Roman" w:cs="Times New Roman"/>
          <w:sz w:val="24"/>
          <w:szCs w:val="24"/>
        </w:rPr>
        <w:t xml:space="preserve"> against L(m)(5marks)</w:t>
      </w:r>
    </w:p>
    <w:p w14:paraId="1E9CC21B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0B7C59" wp14:editId="13AE4684">
            <wp:extent cx="5905500" cy="6410325"/>
            <wp:effectExtent l="0" t="0" r="0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59" cy="6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F3888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B87B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A4949" w14:textId="77777777" w:rsidR="00AC05DA" w:rsidRPr="00C84109" w:rsidRDefault="00AC05DA" w:rsidP="00AC0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Determine the slope of the graph(3marks)</w:t>
      </w:r>
    </w:p>
    <w:p w14:paraId="372A4013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8E879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B666B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4BF1C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45D68" w14:textId="77777777" w:rsidR="00AC05DA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1628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EB8EC" w14:textId="77777777" w:rsidR="00AC05DA" w:rsidRPr="00C84109" w:rsidRDefault="00AC05DA" w:rsidP="00AC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91F03" w14:textId="77777777" w:rsidR="00AC05DA" w:rsidRPr="00C84109" w:rsidRDefault="00AC05DA" w:rsidP="00AC05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 xml:space="preserve">The equation for the graph is given by </w:t>
      </w:r>
      <w:r w:rsidRPr="00C841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C84109">
        <w:rPr>
          <w:rFonts w:ascii="Times New Roman" w:eastAsia="Times New Roman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</m:oMath>
      <w:r w:rsidRPr="00C84109">
        <w:rPr>
          <w:rFonts w:ascii="Times New Roman" w:hAnsi="Times New Roman" w:cs="Times New Roman"/>
          <w:sz w:val="24"/>
          <w:szCs w:val="24"/>
        </w:rPr>
        <w:t xml:space="preserve"> where g is a constant. From </w:t>
      </w:r>
      <w:r>
        <w:rPr>
          <w:rFonts w:ascii="Times New Roman" w:hAnsi="Times New Roman" w:cs="Times New Roman"/>
          <w:sz w:val="24"/>
          <w:szCs w:val="24"/>
        </w:rPr>
        <w:t>the graph find the value of g.(2</w:t>
      </w:r>
      <w:r w:rsidRPr="00C84109">
        <w:rPr>
          <w:rFonts w:ascii="Times New Roman" w:hAnsi="Times New Roman" w:cs="Times New Roman"/>
          <w:sz w:val="24"/>
          <w:szCs w:val="24"/>
        </w:rPr>
        <w:t>marks)</w:t>
      </w:r>
    </w:p>
    <w:p w14:paraId="6BF7716E" w14:textId="77777777" w:rsidR="00AC05DA" w:rsidRPr="00C84109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783C6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6EB52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E5897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994B7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AED9F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ACEFF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3C523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E818B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C8351" w14:textId="77777777" w:rsidR="00AC05DA" w:rsidRPr="00C84109" w:rsidRDefault="00AC05DA" w:rsidP="00AC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6A1C0" w14:textId="77777777" w:rsidR="00AC05DA" w:rsidRPr="00C84109" w:rsidRDefault="00AC05DA" w:rsidP="00AC05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09">
        <w:rPr>
          <w:rFonts w:ascii="Times New Roman" w:hAnsi="Times New Roman" w:cs="Times New Roman"/>
          <w:sz w:val="24"/>
          <w:szCs w:val="24"/>
        </w:rPr>
        <w:t>What is the significance of g.(1mark)</w:t>
      </w:r>
    </w:p>
    <w:p w14:paraId="68082F18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039EBC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ED652B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EF869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9CD386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6B8D6D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1D6EF4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6771C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43961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99E74C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4B3D21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74F1C2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B5FFD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4E55CF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3ECB6D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0EFDA6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25961C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FC6A9D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2FCF3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FED00B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8000B3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7B08A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2C6BFC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771D2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1665E0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4EFB06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0D4F1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6117F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0A0250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079459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D2F9A3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FE438" w14:textId="77777777" w:rsidR="00243A5D" w:rsidRDefault="00243A5D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2F183" w14:textId="77777777" w:rsidR="00243A5D" w:rsidRDefault="00243A5D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81F23" w14:textId="77777777" w:rsidR="00243A5D" w:rsidRDefault="00243A5D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F2E72" w14:textId="77777777" w:rsidR="00243A5D" w:rsidRDefault="00243A5D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55B61D" w14:textId="77777777" w:rsidR="00243A5D" w:rsidRDefault="00243A5D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84331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765B4E" w14:textId="77777777" w:rsidR="00AC05DA" w:rsidRDefault="00AC05DA" w:rsidP="00AC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99BB7D" w14:textId="77777777" w:rsidR="00AC05DA" w:rsidRDefault="00AC05DA" w:rsidP="00AC05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2</w:t>
      </w:r>
    </w:p>
    <w:p w14:paraId="78BAA9DC" w14:textId="77777777" w:rsidR="00AC05DA" w:rsidRPr="004E67A3" w:rsidRDefault="00AC05DA" w:rsidP="00AC05DA">
      <w:pPr>
        <w:rPr>
          <w:rFonts w:ascii="Times New Roman" w:hAnsi="Times New Roman" w:cs="Times New Roman"/>
          <w:b/>
        </w:rPr>
      </w:pPr>
      <w:r w:rsidRPr="004E67A3">
        <w:rPr>
          <w:rFonts w:ascii="Times New Roman" w:hAnsi="Times New Roman" w:cs="Times New Roman"/>
          <w:b/>
        </w:rPr>
        <w:t>APPARATUS</w:t>
      </w:r>
    </w:p>
    <w:p w14:paraId="2C135C00" w14:textId="77777777" w:rsidR="00AC05DA" w:rsidRPr="003032D6" w:rsidRDefault="00AC05DA" w:rsidP="00AC05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 xml:space="preserve">concave mirror </w:t>
      </w:r>
    </w:p>
    <w:p w14:paraId="7DBD483C" w14:textId="77777777" w:rsidR="00AC05DA" w:rsidRPr="003032D6" w:rsidRDefault="00AC05DA" w:rsidP="00AC05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 xml:space="preserve"> lens holder</w:t>
      </w:r>
    </w:p>
    <w:p w14:paraId="618916A3" w14:textId="77777777" w:rsidR="00AC05DA" w:rsidRPr="003032D6" w:rsidRDefault="00AC05DA" w:rsidP="00AC05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screen</w:t>
      </w:r>
    </w:p>
    <w:p w14:paraId="63365A55" w14:textId="77777777" w:rsidR="00AC05DA" w:rsidRPr="003032D6" w:rsidRDefault="00AC05DA" w:rsidP="00AC05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candle</w:t>
      </w:r>
    </w:p>
    <w:p w14:paraId="37345708" w14:textId="77777777" w:rsidR="00AC05DA" w:rsidRPr="003032D6" w:rsidRDefault="00AC05DA" w:rsidP="00AC05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proceed as follows;</w:t>
      </w:r>
    </w:p>
    <w:p w14:paraId="6DFB93D0" w14:textId="77777777" w:rsidR="00AC05DA" w:rsidRPr="003032D6" w:rsidRDefault="00AC05DA" w:rsidP="00AC05DA">
      <w:pPr>
        <w:rPr>
          <w:rFonts w:ascii="Times New Roman" w:hAnsi="Times New Roman" w:cs="Times New Roman"/>
          <w:sz w:val="24"/>
          <w:szCs w:val="24"/>
        </w:rPr>
      </w:pPr>
    </w:p>
    <w:p w14:paraId="67627E75" w14:textId="77777777" w:rsidR="00AC05DA" w:rsidRPr="003032D6" w:rsidRDefault="009048D9" w:rsidP="00AC05DA">
      <w:pPr>
        <w:rPr>
          <w:rFonts w:ascii="Times New Roman" w:hAnsi="Times New Roman" w:cs="Times New Roman"/>
          <w:sz w:val="24"/>
          <w:szCs w:val="24"/>
        </w:rPr>
      </w:pPr>
      <w:r w:rsidRPr="009048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D3E3D0" wp14:editId="1ED75C56">
            <wp:extent cx="5398339" cy="1782784"/>
            <wp:effectExtent l="19050" t="0" r="0" b="0"/>
            <wp:docPr id="2" name="Picture 1" descr="C:\Users\ANESTAR VICTORY GIRL\Desktop\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STAR VICTORY GIRL\Desktop\x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09" cy="178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A3DEC" w14:textId="77777777" w:rsidR="00AC05DA" w:rsidRPr="00220A3F" w:rsidRDefault="00AC05DA" w:rsidP="00AC05DA">
      <w:pPr>
        <w:rPr>
          <w:rFonts w:ascii="Times New Roman" w:hAnsi="Times New Roman" w:cs="Times New Roman"/>
          <w:b/>
          <w:sz w:val="24"/>
          <w:szCs w:val="24"/>
        </w:rPr>
      </w:pPr>
      <w:r w:rsidRPr="00220A3F">
        <w:rPr>
          <w:rFonts w:ascii="Times New Roman" w:hAnsi="Times New Roman" w:cs="Times New Roman"/>
          <w:b/>
          <w:sz w:val="24"/>
          <w:szCs w:val="24"/>
        </w:rPr>
        <w:t>Figure 2</w:t>
      </w:r>
    </w:p>
    <w:p w14:paraId="60466465" w14:textId="77777777" w:rsidR="00AC05DA" w:rsidRPr="00220A3F" w:rsidRDefault="00AC05DA" w:rsidP="00AC05DA">
      <w:pPr>
        <w:rPr>
          <w:rFonts w:ascii="Times New Roman" w:hAnsi="Times New Roman" w:cs="Times New Roman"/>
          <w:b/>
          <w:sz w:val="24"/>
          <w:szCs w:val="24"/>
        </w:rPr>
      </w:pPr>
      <w:r w:rsidRPr="00220A3F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0786527B" w14:textId="77777777" w:rsidR="00AC05DA" w:rsidRPr="003032D6" w:rsidRDefault="001C77ED" w:rsidP="00AC0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C05DA" w:rsidRPr="003032D6">
        <w:rPr>
          <w:rFonts w:ascii="Times New Roman" w:hAnsi="Times New Roman" w:cs="Times New Roman"/>
          <w:sz w:val="24"/>
          <w:szCs w:val="24"/>
        </w:rPr>
        <w:t xml:space="preserve">et the apparatus as shown in figure 2 </w:t>
      </w:r>
    </w:p>
    <w:p w14:paraId="4716FFB7" w14:textId="77777777" w:rsidR="00AC05DA" w:rsidRPr="003032D6" w:rsidRDefault="00AC05DA" w:rsidP="00AC0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 xml:space="preserve">Place the candle at a distance </w:t>
      </w:r>
      <w:r w:rsidRPr="001C77ED">
        <w:rPr>
          <w:rFonts w:ascii="Times New Roman" w:hAnsi="Times New Roman" w:cs="Times New Roman"/>
          <w:b/>
          <w:sz w:val="36"/>
          <w:szCs w:val="24"/>
        </w:rPr>
        <w:t>x</w:t>
      </w:r>
      <w:r w:rsidRPr="003032D6">
        <w:rPr>
          <w:rFonts w:ascii="Times New Roman" w:hAnsi="Times New Roman" w:cs="Times New Roman"/>
          <w:sz w:val="24"/>
          <w:szCs w:val="24"/>
        </w:rPr>
        <w:t>=</w:t>
      </w:r>
      <w:r w:rsidRPr="001C77ED">
        <w:rPr>
          <w:rFonts w:ascii="Times New Roman" w:hAnsi="Times New Roman" w:cs="Times New Roman"/>
          <w:b/>
          <w:sz w:val="24"/>
          <w:szCs w:val="24"/>
        </w:rPr>
        <w:t>5.0 cm</w:t>
      </w:r>
      <w:r w:rsidRPr="003032D6">
        <w:rPr>
          <w:rFonts w:ascii="Times New Roman" w:hAnsi="Times New Roman" w:cs="Times New Roman"/>
          <w:sz w:val="24"/>
          <w:szCs w:val="24"/>
        </w:rPr>
        <w:t xml:space="preserve"> from the screen</w:t>
      </w:r>
    </w:p>
    <w:p w14:paraId="585CF0D0" w14:textId="77777777" w:rsidR="00AC05DA" w:rsidRPr="003032D6" w:rsidRDefault="00AC05DA" w:rsidP="00AC0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Move the mirror to and fro to focus a clear; sharp image of the candle on the screen</w:t>
      </w:r>
    </w:p>
    <w:p w14:paraId="008F3388" w14:textId="77777777" w:rsidR="00AC05DA" w:rsidRPr="003032D6" w:rsidRDefault="00AC05DA" w:rsidP="00AC0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Measure and record the distance u between the mirror and the candle and the distance v between the screen and the mirror.</w:t>
      </w:r>
    </w:p>
    <w:p w14:paraId="10B8A553" w14:textId="77777777" w:rsidR="00AC05DA" w:rsidRPr="003032D6" w:rsidRDefault="00AC05DA" w:rsidP="00AC0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Repeat the experiment for other values of x and complete the table below      (8MKS)</w:t>
      </w:r>
    </w:p>
    <w:p w14:paraId="16AB2E7B" w14:textId="77777777" w:rsidR="00AC05DA" w:rsidRPr="004E67A3" w:rsidRDefault="00AC05DA" w:rsidP="00AC05D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1350"/>
        <w:gridCol w:w="1350"/>
        <w:gridCol w:w="1692"/>
        <w:gridCol w:w="1368"/>
        <w:gridCol w:w="1368"/>
      </w:tblGrid>
      <w:tr w:rsidR="00AC05DA" w:rsidRPr="004E67A3" w14:paraId="26E85453" w14:textId="77777777" w:rsidTr="00B920F5">
        <w:trPr>
          <w:trHeight w:val="440"/>
        </w:trPr>
        <w:tc>
          <w:tcPr>
            <w:tcW w:w="1098" w:type="dxa"/>
          </w:tcPr>
          <w:p w14:paraId="4022F50B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x (cm)</w:t>
            </w:r>
          </w:p>
        </w:tc>
        <w:tc>
          <w:tcPr>
            <w:tcW w:w="1350" w:type="dxa"/>
          </w:tcPr>
          <w:p w14:paraId="181F8CB7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350" w:type="dxa"/>
          </w:tcPr>
          <w:p w14:paraId="0D65FEE2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350" w:type="dxa"/>
          </w:tcPr>
          <w:p w14:paraId="1CEFD2A2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15.0</w:t>
            </w:r>
          </w:p>
        </w:tc>
        <w:tc>
          <w:tcPr>
            <w:tcW w:w="1692" w:type="dxa"/>
          </w:tcPr>
          <w:p w14:paraId="377062F9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20.0</w:t>
            </w:r>
          </w:p>
        </w:tc>
        <w:tc>
          <w:tcPr>
            <w:tcW w:w="1368" w:type="dxa"/>
          </w:tcPr>
          <w:p w14:paraId="6D91C74A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25.0</w:t>
            </w:r>
          </w:p>
        </w:tc>
        <w:tc>
          <w:tcPr>
            <w:tcW w:w="1368" w:type="dxa"/>
          </w:tcPr>
          <w:p w14:paraId="0C97641D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</w:rPr>
            </w:pPr>
            <w:r w:rsidRPr="004E67A3">
              <w:rPr>
                <w:rFonts w:ascii="Times New Roman" w:hAnsi="Times New Roman" w:cs="Times New Roman"/>
                <w:b/>
              </w:rPr>
              <w:t>30.0</w:t>
            </w:r>
          </w:p>
        </w:tc>
      </w:tr>
      <w:tr w:rsidR="00AC05DA" w:rsidRPr="004E67A3" w14:paraId="5CA385B8" w14:textId="77777777" w:rsidTr="00B920F5">
        <w:trPr>
          <w:trHeight w:val="440"/>
        </w:trPr>
        <w:tc>
          <w:tcPr>
            <w:tcW w:w="1098" w:type="dxa"/>
          </w:tcPr>
          <w:p w14:paraId="39F7B8F0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u (cm)</w:t>
            </w:r>
          </w:p>
        </w:tc>
        <w:tc>
          <w:tcPr>
            <w:tcW w:w="1350" w:type="dxa"/>
          </w:tcPr>
          <w:p w14:paraId="6F7E9F49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B19406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288A896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6FB84660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0B70C072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F939AB8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</w:tr>
      <w:tr w:rsidR="00AC05DA" w:rsidRPr="004E67A3" w14:paraId="3993A527" w14:textId="77777777" w:rsidTr="00B920F5">
        <w:trPr>
          <w:trHeight w:val="440"/>
        </w:trPr>
        <w:tc>
          <w:tcPr>
            <w:tcW w:w="1098" w:type="dxa"/>
          </w:tcPr>
          <w:p w14:paraId="084DCDDF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v (cm)</w:t>
            </w:r>
          </w:p>
        </w:tc>
        <w:tc>
          <w:tcPr>
            <w:tcW w:w="1350" w:type="dxa"/>
          </w:tcPr>
          <w:p w14:paraId="2BDF9850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BE306A9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8353D2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3C334B46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16DB87CF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EF5DFB2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</w:tr>
      <w:tr w:rsidR="00AC05DA" w:rsidRPr="004E67A3" w14:paraId="4D134C66" w14:textId="77777777" w:rsidTr="00B920F5">
        <w:trPr>
          <w:trHeight w:val="417"/>
        </w:trPr>
        <w:tc>
          <w:tcPr>
            <w:tcW w:w="1098" w:type="dxa"/>
          </w:tcPr>
          <w:p w14:paraId="70339BD0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E67A3">
              <w:rPr>
                <w:rFonts w:ascii="Times New Roman" w:hAnsi="Times New Roman" w:cs="Times New Roman"/>
                <w:b/>
                <w:sz w:val="28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E67A3">
              <w:rPr>
                <w:rFonts w:ascii="Times New Roman" w:hAnsi="Times New Roman" w:cs="Times New Roman"/>
                <w:b/>
                <w:sz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E67A3">
              <w:rPr>
                <w:rFonts w:ascii="Times New Roman" w:hAnsi="Times New Roman" w:cs="Times New Roman"/>
                <w:b/>
                <w:sz w:val="28"/>
              </w:rPr>
              <w:t>v)</w:t>
            </w:r>
          </w:p>
          <w:p w14:paraId="06ED61D1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 xml:space="preserve"> (cm)</w:t>
            </w:r>
          </w:p>
        </w:tc>
        <w:tc>
          <w:tcPr>
            <w:tcW w:w="1350" w:type="dxa"/>
          </w:tcPr>
          <w:p w14:paraId="5BCE4E17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496A6EB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28E41B0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567ADF3E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2D3335A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B65D7C4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</w:tr>
      <w:tr w:rsidR="00AC05DA" w:rsidRPr="004E67A3" w14:paraId="56519ADE" w14:textId="77777777" w:rsidTr="00B920F5">
        <w:trPr>
          <w:trHeight w:val="417"/>
        </w:trPr>
        <w:tc>
          <w:tcPr>
            <w:tcW w:w="1098" w:type="dxa"/>
          </w:tcPr>
          <w:p w14:paraId="7866C8DB" w14:textId="77777777" w:rsidR="00AC05DA" w:rsidRPr="004E67A3" w:rsidRDefault="00AC05DA" w:rsidP="00B920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67A3">
              <w:rPr>
                <w:rFonts w:ascii="Times New Roman" w:hAnsi="Times New Roman" w:cs="Times New Roman"/>
                <w:b/>
                <w:sz w:val="28"/>
              </w:rPr>
              <w:t>uv (cm)</w:t>
            </w:r>
          </w:p>
        </w:tc>
        <w:tc>
          <w:tcPr>
            <w:tcW w:w="1350" w:type="dxa"/>
          </w:tcPr>
          <w:p w14:paraId="1A3477AA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9DF8335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EB968E9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69FA989F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DBDEDC4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0A576886" w14:textId="77777777" w:rsidR="00AC05DA" w:rsidRPr="004E67A3" w:rsidRDefault="00AC05DA" w:rsidP="00B920F5">
            <w:pPr>
              <w:rPr>
                <w:rFonts w:ascii="Times New Roman" w:hAnsi="Times New Roman" w:cs="Times New Roman"/>
              </w:rPr>
            </w:pPr>
          </w:p>
        </w:tc>
      </w:tr>
    </w:tbl>
    <w:p w14:paraId="13AF2DB6" w14:textId="77777777" w:rsidR="00AC05DA" w:rsidRPr="004E67A3" w:rsidRDefault="00AC05DA" w:rsidP="00AC05DA">
      <w:pPr>
        <w:rPr>
          <w:rFonts w:ascii="Times New Roman" w:hAnsi="Times New Roman" w:cs="Times New Roman"/>
        </w:rPr>
      </w:pPr>
    </w:p>
    <w:p w14:paraId="42796AA5" w14:textId="77777777" w:rsidR="00AC05DA" w:rsidRPr="004E67A3" w:rsidRDefault="00AC05DA" w:rsidP="00AC05DA">
      <w:pPr>
        <w:rPr>
          <w:rFonts w:ascii="Times New Roman" w:hAnsi="Times New Roman" w:cs="Times New Roman"/>
        </w:rPr>
      </w:pPr>
      <w:r w:rsidRPr="003032D6">
        <w:rPr>
          <w:rFonts w:ascii="Times New Roman" w:hAnsi="Times New Roman" w:cs="Times New Roman"/>
          <w:sz w:val="24"/>
          <w:szCs w:val="24"/>
        </w:rPr>
        <w:lastRenderedPageBreak/>
        <w:t>Vi) Draw a graph of</w:t>
      </w:r>
      <w:r w:rsidRPr="004E67A3">
        <w:rPr>
          <w:rFonts w:ascii="Times New Roman" w:hAnsi="Times New Roman" w:cs="Times New Roman"/>
        </w:rPr>
        <w:t xml:space="preserve"> </w:t>
      </w:r>
      <w:r w:rsidRPr="004E67A3">
        <w:rPr>
          <w:rFonts w:ascii="Times New Roman" w:hAnsi="Times New Roman" w:cs="Times New Roman"/>
          <w:b/>
          <w:sz w:val="32"/>
        </w:rPr>
        <w:t>( u + v)</w:t>
      </w:r>
      <w:r w:rsidRPr="004E67A3">
        <w:rPr>
          <w:rFonts w:ascii="Times New Roman" w:hAnsi="Times New Roman" w:cs="Times New Roman"/>
          <w:sz w:val="32"/>
        </w:rPr>
        <w:t xml:space="preserve"> </w:t>
      </w:r>
      <w:r w:rsidRPr="003032D6">
        <w:rPr>
          <w:rFonts w:ascii="Times New Roman" w:hAnsi="Times New Roman" w:cs="Times New Roman"/>
          <w:sz w:val="24"/>
          <w:szCs w:val="24"/>
        </w:rPr>
        <w:t>cm against</w:t>
      </w:r>
      <w:r w:rsidRPr="004E67A3">
        <w:rPr>
          <w:rFonts w:ascii="Times New Roman" w:hAnsi="Times New Roman" w:cs="Times New Roman"/>
        </w:rPr>
        <w:t xml:space="preserve"> </w:t>
      </w:r>
      <w:r w:rsidRPr="004E67A3">
        <w:rPr>
          <w:rFonts w:ascii="Times New Roman" w:hAnsi="Times New Roman" w:cs="Times New Roman"/>
          <w:b/>
          <w:sz w:val="32"/>
        </w:rPr>
        <w:t xml:space="preserve">u v </w:t>
      </w:r>
      <w:r w:rsidRPr="003032D6">
        <w:rPr>
          <w:rFonts w:ascii="Times New Roman" w:hAnsi="Times New Roman" w:cs="Times New Roman"/>
          <w:sz w:val="24"/>
          <w:szCs w:val="24"/>
        </w:rPr>
        <w:t>(cm)</w:t>
      </w:r>
      <w:r w:rsidRPr="004E67A3">
        <w:rPr>
          <w:rFonts w:ascii="Times New Roman" w:hAnsi="Times New Roman" w:cs="Times New Roman"/>
        </w:rPr>
        <w:t xml:space="preserve">            (5MKS)</w:t>
      </w:r>
    </w:p>
    <w:p w14:paraId="46FD1960" w14:textId="77777777" w:rsidR="00AC05DA" w:rsidRPr="004E67A3" w:rsidRDefault="00AC05DA" w:rsidP="00AC05DA">
      <w:pPr>
        <w:rPr>
          <w:rFonts w:ascii="Times New Roman" w:hAnsi="Times New Roman" w:cs="Times New Roman"/>
        </w:rPr>
      </w:pPr>
    </w:p>
    <w:p w14:paraId="76C3651E" w14:textId="77777777" w:rsidR="00AC05DA" w:rsidRDefault="00AC05DA" w:rsidP="00AC05DA">
      <w:pPr>
        <w:rPr>
          <w:rFonts w:ascii="Times New Roman" w:hAnsi="Times New Roman" w:cs="Times New Roman"/>
        </w:rPr>
      </w:pPr>
      <w:r w:rsidRPr="004E67A3">
        <w:rPr>
          <w:rFonts w:ascii="Times New Roman" w:hAnsi="Times New Roman" w:cs="Times New Roman"/>
          <w:noProof/>
        </w:rPr>
        <w:drawing>
          <wp:inline distT="0" distB="0" distL="0" distR="0" wp14:anchorId="46FE0471" wp14:editId="19FD3B8B">
            <wp:extent cx="5905500" cy="6410325"/>
            <wp:effectExtent l="0" t="0" r="0" b="952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59" cy="6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B29A8" w14:textId="77777777" w:rsidR="00AC05DA" w:rsidRDefault="00AC05DA" w:rsidP="00AC05DA">
      <w:pPr>
        <w:rPr>
          <w:rFonts w:ascii="Times New Roman" w:hAnsi="Times New Roman" w:cs="Times New Roman"/>
        </w:rPr>
      </w:pPr>
    </w:p>
    <w:p w14:paraId="6449F250" w14:textId="77777777" w:rsidR="00AC05DA" w:rsidRDefault="00AC05DA" w:rsidP="00AC05DA">
      <w:pPr>
        <w:rPr>
          <w:rFonts w:ascii="Times New Roman" w:hAnsi="Times New Roman" w:cs="Times New Roman"/>
        </w:rPr>
      </w:pPr>
    </w:p>
    <w:p w14:paraId="03E1D091" w14:textId="77777777" w:rsidR="00AC05DA" w:rsidRDefault="00AC05DA" w:rsidP="00AC05DA">
      <w:pPr>
        <w:rPr>
          <w:rFonts w:ascii="Times New Roman" w:hAnsi="Times New Roman" w:cs="Times New Roman"/>
        </w:rPr>
      </w:pPr>
    </w:p>
    <w:p w14:paraId="090AF490" w14:textId="77777777" w:rsidR="00AC05DA" w:rsidRDefault="00AC05DA" w:rsidP="00AC05DA">
      <w:pPr>
        <w:rPr>
          <w:rFonts w:ascii="Times New Roman" w:hAnsi="Times New Roman" w:cs="Times New Roman"/>
        </w:rPr>
      </w:pPr>
    </w:p>
    <w:p w14:paraId="04550066" w14:textId="77777777" w:rsidR="00AC05DA" w:rsidRPr="003032D6" w:rsidRDefault="00AC05DA" w:rsidP="00AC05DA">
      <w:pPr>
        <w:rPr>
          <w:rFonts w:ascii="Times New Roman" w:hAnsi="Times New Roman" w:cs="Times New Roman"/>
          <w:sz w:val="24"/>
          <w:szCs w:val="24"/>
        </w:rPr>
      </w:pPr>
    </w:p>
    <w:p w14:paraId="4BFCF27D" w14:textId="77777777" w:rsidR="00AC05DA" w:rsidRPr="003032D6" w:rsidRDefault="00AC05DA" w:rsidP="00AC05DA">
      <w:p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lastRenderedPageBreak/>
        <w:t>Vii) Determine the 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D6">
        <w:rPr>
          <w:rFonts w:ascii="Times New Roman" w:hAnsi="Times New Roman" w:cs="Times New Roman"/>
          <w:sz w:val="24"/>
          <w:szCs w:val="24"/>
        </w:rPr>
        <w:t xml:space="preserve"> </w:t>
      </w:r>
      <w:r w:rsidRPr="003032D6">
        <w:rPr>
          <w:rFonts w:ascii="Times New Roman" w:hAnsi="Times New Roman" w:cs="Times New Roman"/>
          <w:b/>
          <w:sz w:val="36"/>
          <w:szCs w:val="24"/>
        </w:rPr>
        <w:t xml:space="preserve"> S</w:t>
      </w:r>
      <w:r w:rsidRPr="003032D6">
        <w:rPr>
          <w:rFonts w:ascii="Times New Roman" w:hAnsi="Times New Roman" w:cs="Times New Roman"/>
          <w:sz w:val="36"/>
          <w:szCs w:val="24"/>
        </w:rPr>
        <w:t xml:space="preserve"> </w:t>
      </w:r>
      <w:r w:rsidRPr="003032D6">
        <w:rPr>
          <w:rFonts w:ascii="Times New Roman" w:hAnsi="Times New Roman" w:cs="Times New Roman"/>
          <w:sz w:val="24"/>
          <w:szCs w:val="24"/>
        </w:rPr>
        <w:t>of the graph                                                   3mks</w:t>
      </w:r>
    </w:p>
    <w:p w14:paraId="41EF9068" w14:textId="77777777" w:rsidR="00AC05DA" w:rsidRPr="003032D6" w:rsidRDefault="00AC05DA" w:rsidP="00AC05DA">
      <w:p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CE4F" w14:textId="77777777" w:rsidR="00AC05DA" w:rsidRPr="003032D6" w:rsidRDefault="00AC05DA" w:rsidP="00AC05DA">
      <w:pPr>
        <w:rPr>
          <w:rFonts w:ascii="Times New Roman" w:hAnsi="Times New Roman" w:cs="Times New Roman"/>
          <w:sz w:val="24"/>
          <w:szCs w:val="24"/>
        </w:rPr>
      </w:pPr>
      <w:r w:rsidRPr="003032D6">
        <w:rPr>
          <w:rFonts w:ascii="Times New Roman" w:hAnsi="Times New Roman" w:cs="Times New Roman"/>
          <w:sz w:val="24"/>
          <w:szCs w:val="24"/>
        </w:rPr>
        <w:t xml:space="preserve">viii) Using the value of </w:t>
      </w:r>
      <w:r w:rsidRPr="003032D6">
        <w:rPr>
          <w:rFonts w:ascii="Times New Roman" w:hAnsi="Times New Roman" w:cs="Times New Roman"/>
          <w:b/>
          <w:sz w:val="40"/>
          <w:szCs w:val="24"/>
        </w:rPr>
        <w:t>S</w:t>
      </w:r>
      <w:r w:rsidRPr="003032D6">
        <w:rPr>
          <w:rFonts w:ascii="Times New Roman" w:hAnsi="Times New Roman" w:cs="Times New Roman"/>
          <w:sz w:val="24"/>
          <w:szCs w:val="24"/>
        </w:rPr>
        <w:t xml:space="preserve"> obtained above in (viii); determine the value of </w:t>
      </w:r>
      <w:r w:rsidRPr="003032D6">
        <w:rPr>
          <w:rFonts w:ascii="Times New Roman" w:hAnsi="Times New Roman" w:cs="Times New Roman"/>
          <w:b/>
          <w:sz w:val="36"/>
          <w:szCs w:val="24"/>
        </w:rPr>
        <w:t>f</w:t>
      </w:r>
      <w:r w:rsidRPr="003032D6">
        <w:rPr>
          <w:rFonts w:ascii="Times New Roman" w:hAnsi="Times New Roman" w:cs="Times New Roman"/>
          <w:b/>
          <w:sz w:val="24"/>
          <w:szCs w:val="24"/>
        </w:rPr>
        <w:t>,</w:t>
      </w:r>
      <w:r w:rsidRPr="003032D6">
        <w:rPr>
          <w:rFonts w:ascii="Times New Roman" w:hAnsi="Times New Roman" w:cs="Times New Roman"/>
          <w:sz w:val="24"/>
          <w:szCs w:val="24"/>
        </w:rPr>
        <w:t xml:space="preserve"> the focal length of the mirror, 2mks</w:t>
      </w:r>
    </w:p>
    <w:p w14:paraId="418E6F16" w14:textId="77777777" w:rsidR="00AC05DA" w:rsidRPr="004E67A3" w:rsidRDefault="00AC05DA" w:rsidP="00AC0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487649" w14:textId="77777777" w:rsidR="00AC05DA" w:rsidRDefault="00AC05DA" w:rsidP="00AC05DA">
      <w:pPr>
        <w:rPr>
          <w:rFonts w:ascii="Times New Roman" w:hAnsi="Times New Roman" w:cs="Times New Roman"/>
          <w:b/>
          <w:sz w:val="32"/>
        </w:rPr>
      </w:pPr>
      <w:r w:rsidRPr="004E67A3">
        <w:rPr>
          <w:rFonts w:ascii="Times New Roman" w:hAnsi="Times New Roman" w:cs="Times New Roman"/>
        </w:rPr>
        <w:t xml:space="preserve">Given that </w:t>
      </w:r>
      <w:r w:rsidRPr="004E67A3">
        <w:rPr>
          <w:rFonts w:ascii="Times New Roman" w:hAnsi="Times New Roman" w:cs="Times New Roman"/>
          <w:b/>
          <w:sz w:val="32"/>
        </w:rPr>
        <w:t>R = 4f/s</w:t>
      </w:r>
      <w:r w:rsidRPr="004E67A3">
        <w:rPr>
          <w:rFonts w:ascii="Times New Roman" w:hAnsi="Times New Roman" w:cs="Times New Roman"/>
          <w:b/>
          <w:sz w:val="32"/>
          <w:vertAlign w:val="superscript"/>
        </w:rPr>
        <w:t>2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</w:t>
      </w:r>
      <w:r w:rsidRPr="00095C16">
        <w:rPr>
          <w:rFonts w:ascii="Times New Roman" w:hAnsi="Times New Roman" w:cs="Times New Roman"/>
          <w:sz w:val="24"/>
        </w:rPr>
        <w:t xml:space="preserve">2mks </w:t>
      </w:r>
      <w:r>
        <w:rPr>
          <w:rFonts w:ascii="Times New Roman" w:hAnsi="Times New Roman" w:cs="Times New Roman"/>
          <w:b/>
          <w:sz w:val="32"/>
        </w:rPr>
        <w:t xml:space="preserve">     </w:t>
      </w:r>
    </w:p>
    <w:p w14:paraId="46EE9973" w14:textId="77777777" w:rsidR="00AC05DA" w:rsidRPr="00095C16" w:rsidRDefault="00AC05DA" w:rsidP="00AC05DA">
      <w:pPr>
        <w:rPr>
          <w:rFonts w:ascii="Times New Roman" w:hAnsi="Times New Roman" w:cs="Times New Roman"/>
          <w:sz w:val="32"/>
        </w:rPr>
      </w:pPr>
      <w:r w:rsidRPr="00095C16">
        <w:rPr>
          <w:rFonts w:ascii="Times New Roman" w:hAnsi="Times New Roman" w:cs="Times New Roman"/>
          <w:sz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</w:t>
      </w:r>
    </w:p>
    <w:p w14:paraId="4A819CD4" w14:textId="77777777" w:rsidR="00AC05DA" w:rsidRPr="00095C16" w:rsidRDefault="00AC05DA" w:rsidP="00AC05DA">
      <w:pPr>
        <w:rPr>
          <w:rFonts w:ascii="Times New Roman" w:hAnsi="Times New Roman" w:cs="Times New Roman"/>
        </w:rPr>
      </w:pPr>
      <w:r w:rsidRPr="00095C16">
        <w:rPr>
          <w:rFonts w:ascii="Times New Roman" w:hAnsi="Times New Roman" w:cs="Times New Roman"/>
          <w:u w:val="single"/>
        </w:rPr>
        <w:t xml:space="preserve">                                       </w:t>
      </w:r>
    </w:p>
    <w:p w14:paraId="696A58DD" w14:textId="77777777" w:rsidR="00AC05DA" w:rsidRDefault="00AC05DA" w:rsidP="00AC05D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E00D0C" w14:textId="77777777" w:rsidR="00AC05DA" w:rsidRDefault="00AC05DA" w:rsidP="00AC05D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615B61" w14:textId="77777777" w:rsidR="00AC05DA" w:rsidRDefault="00AC05DA" w:rsidP="00AC05D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FB5FCB" w14:textId="77777777" w:rsidR="00AC05DA" w:rsidRDefault="00AC05DA" w:rsidP="00AC05D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96DA7F" w14:textId="77777777" w:rsidR="00AC05DA" w:rsidRDefault="00AC05DA" w:rsidP="00AC05D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48F541" w14:textId="77777777" w:rsidR="00F13601" w:rsidRDefault="00F13601"/>
    <w:sectPr w:rsidR="00F13601" w:rsidSect="006609D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2FA9"/>
    <w:multiLevelType w:val="hybridMultilevel"/>
    <w:tmpl w:val="2E9A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B16"/>
    <w:multiLevelType w:val="hybridMultilevel"/>
    <w:tmpl w:val="5FC45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D29"/>
    <w:multiLevelType w:val="hybridMultilevel"/>
    <w:tmpl w:val="CAC8E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31C6"/>
    <w:multiLevelType w:val="hybridMultilevel"/>
    <w:tmpl w:val="60CAB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4673"/>
    <w:multiLevelType w:val="hybridMultilevel"/>
    <w:tmpl w:val="E9944F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5265511">
    <w:abstractNumId w:val="1"/>
  </w:num>
  <w:num w:numId="2" w16cid:durableId="240987827">
    <w:abstractNumId w:val="3"/>
  </w:num>
  <w:num w:numId="3" w16cid:durableId="1455904645">
    <w:abstractNumId w:val="4"/>
  </w:num>
  <w:num w:numId="4" w16cid:durableId="1640379611">
    <w:abstractNumId w:val="2"/>
  </w:num>
  <w:num w:numId="5" w16cid:durableId="95532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5DA"/>
    <w:rsid w:val="001C77ED"/>
    <w:rsid w:val="00220A3F"/>
    <w:rsid w:val="00243A5D"/>
    <w:rsid w:val="00283D77"/>
    <w:rsid w:val="003117F7"/>
    <w:rsid w:val="00316890"/>
    <w:rsid w:val="0041384E"/>
    <w:rsid w:val="00523DF6"/>
    <w:rsid w:val="006609DF"/>
    <w:rsid w:val="00671CE1"/>
    <w:rsid w:val="007366AC"/>
    <w:rsid w:val="00787C51"/>
    <w:rsid w:val="00861E33"/>
    <w:rsid w:val="00897B14"/>
    <w:rsid w:val="008E50B6"/>
    <w:rsid w:val="008F31F8"/>
    <w:rsid w:val="009048D9"/>
    <w:rsid w:val="00954C1D"/>
    <w:rsid w:val="00A11C09"/>
    <w:rsid w:val="00A44A78"/>
    <w:rsid w:val="00A67F1D"/>
    <w:rsid w:val="00A71D19"/>
    <w:rsid w:val="00A81138"/>
    <w:rsid w:val="00A86B50"/>
    <w:rsid w:val="00AC05DA"/>
    <w:rsid w:val="00AD030F"/>
    <w:rsid w:val="00B30BC9"/>
    <w:rsid w:val="00B364DB"/>
    <w:rsid w:val="00C76850"/>
    <w:rsid w:val="00CD3FE9"/>
    <w:rsid w:val="00D146B9"/>
    <w:rsid w:val="00DB16F2"/>
    <w:rsid w:val="00DE4553"/>
    <w:rsid w:val="00F0083B"/>
    <w:rsid w:val="00F0527C"/>
    <w:rsid w:val="00F13601"/>
    <w:rsid w:val="00F41E5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3DDB"/>
  <w15:docId w15:val="{C29EFD62-0077-4963-9514-F8701B6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DA"/>
    <w:pPr>
      <w:ind w:left="720"/>
      <w:contextualSpacing/>
    </w:pPr>
  </w:style>
  <w:style w:type="table" w:styleId="TableGrid">
    <w:name w:val="Table Grid"/>
    <w:basedOn w:val="TableNormal"/>
    <w:uiPriority w:val="59"/>
    <w:rsid w:val="00AC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C05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05D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user</cp:lastModifiedBy>
  <cp:revision>25</cp:revision>
  <dcterms:created xsi:type="dcterms:W3CDTF">2021-08-05T17:55:00Z</dcterms:created>
  <dcterms:modified xsi:type="dcterms:W3CDTF">2023-03-17T11:43:00Z</dcterms:modified>
</cp:coreProperties>
</file>