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6" w:rsidRPr="001F0D84" w:rsidRDefault="00865D46" w:rsidP="00865D46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865D46" w:rsidRPr="001F0D84" w:rsidRDefault="00865D46" w:rsidP="00865D46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865D46" w:rsidRPr="00A268D2" w:rsidRDefault="00865D46" w:rsidP="00865D46">
      <w:pP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 xml:space="preserve">Biology paper 3 </w:t>
      </w:r>
    </w:p>
    <w:p w:rsidR="00865D46" w:rsidRPr="00A268D2" w:rsidRDefault="00865D46" w:rsidP="00865D46">
      <w:pP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Practical</w:t>
      </w:r>
    </w:p>
    <w:p w:rsidR="00865D46" w:rsidRPr="00A268D2" w:rsidRDefault="00865D46" w:rsidP="00865D46">
      <w:pPr>
        <w:pBdr>
          <w:bottom w:val="triple" w:sz="4" w:space="1" w:color="auto"/>
        </w:pBd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231/3</w:t>
      </w:r>
    </w:p>
    <w:p w:rsidR="00865D46" w:rsidRPr="00A268D2" w:rsidRDefault="00865D46" w:rsidP="00865D46">
      <w:pPr>
        <w:pBdr>
          <w:bottom w:val="triple" w:sz="4" w:space="1" w:color="auto"/>
        </w:pBd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Marking schemes</w:t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</w:p>
    <w:p w:rsidR="00BA268D" w:rsidRPr="0020075D" w:rsidRDefault="00BA268D" w:rsidP="0020075D">
      <w:pPr>
        <w:tabs>
          <w:tab w:val="left" w:pos="1440"/>
        </w:tabs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numPr>
          <w:ilvl w:val="0"/>
          <w:numId w:val="1"/>
        </w:num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 xml:space="preserve">This marking scheme is an aid to teachers and students to indicate the requirements of the examination. It shows the basis on which examiners are instructed to award marks. </w:t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</w:p>
    <w:p w:rsidR="00BA268D" w:rsidRPr="0020075D" w:rsidRDefault="00BA268D" w:rsidP="0020075D">
      <w:pPr>
        <w:numPr>
          <w:ilvl w:val="0"/>
          <w:numId w:val="1"/>
        </w:num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>All examiners are instructed that alternative correct answers and unexpected approaches in candidates’ scripts must be given marks that fairly reflect the relevant knowledge and skills demonstrated.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1.</w:t>
      </w:r>
      <w:r w:rsidRPr="0020075D">
        <w:rPr>
          <w:rFonts w:ascii="New ROMANS TIMES" w:hAnsi="New ROMANS TIMES"/>
        </w:rPr>
        <w:tab/>
      </w:r>
      <w:proofErr w:type="gramStart"/>
      <w:r w:rsidRPr="0020075D">
        <w:rPr>
          <w:rFonts w:ascii="New ROMANS TIMES" w:hAnsi="New ROMANS TIMES"/>
        </w:rPr>
        <w:t>a</w:t>
      </w:r>
      <w:proofErr w:type="gramEnd"/>
      <w:r w:rsidRPr="0020075D">
        <w:rPr>
          <w:rFonts w:ascii="New ROMANS TIMES" w:hAnsi="New ROMANS TIMES"/>
        </w:rPr>
        <w:t>).</w:t>
      </w:r>
      <w:r w:rsidRPr="0020075D">
        <w:rPr>
          <w:rFonts w:ascii="New ROMANS TIMES" w:hAnsi="New ROMANS TIMES"/>
        </w:rPr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240"/>
        <w:gridCol w:w="3870"/>
      </w:tblGrid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 xml:space="preserve">Test tube </w:t>
            </w:r>
          </w:p>
        </w:tc>
        <w:tc>
          <w:tcPr>
            <w:tcW w:w="324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 xml:space="preserve">Observation at start of </w:t>
            </w:r>
            <w:proofErr w:type="spellStart"/>
            <w:r w:rsidRPr="0020075D">
              <w:rPr>
                <w:rFonts w:ascii="New ROMANS TIMES" w:hAnsi="New ROMANS TIMES"/>
                <w:b/>
              </w:rPr>
              <w:t>exp</w:t>
            </w:r>
            <w:proofErr w:type="spellEnd"/>
            <w:r w:rsidRPr="0020075D">
              <w:rPr>
                <w:rFonts w:ascii="New ROMANS TIMES" w:hAnsi="New ROMANS TIMES"/>
                <w:b/>
              </w:rPr>
              <w:t xml:space="preserve"> </w:t>
            </w:r>
          </w:p>
        </w:tc>
        <w:tc>
          <w:tcPr>
            <w:tcW w:w="387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Observation at end of expt.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1.</w:t>
            </w:r>
          </w:p>
        </w:tc>
        <w:tc>
          <w:tcPr>
            <w:tcW w:w="324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Blue black </w:t>
            </w:r>
          </w:p>
        </w:tc>
        <w:tc>
          <w:tcPr>
            <w:tcW w:w="387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Blue 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2.</w:t>
            </w:r>
          </w:p>
        </w:tc>
        <w:tc>
          <w:tcPr>
            <w:tcW w:w="324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Blue black </w:t>
            </w:r>
          </w:p>
        </w:tc>
        <w:tc>
          <w:tcPr>
            <w:tcW w:w="387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Retains colour of iodine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3.</w:t>
            </w:r>
          </w:p>
        </w:tc>
        <w:tc>
          <w:tcPr>
            <w:tcW w:w="324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Blue black </w:t>
            </w:r>
          </w:p>
        </w:tc>
        <w:tc>
          <w:tcPr>
            <w:tcW w:w="387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Colour of iodine retained</w:t>
            </w:r>
          </w:p>
        </w:tc>
      </w:tr>
    </w:tbl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1 x 6 =6 marks</w:t>
      </w: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b).</w:t>
      </w:r>
      <w:r w:rsidRPr="0020075D">
        <w:rPr>
          <w:rFonts w:ascii="New ROMANS TIMES" w:hAnsi="New ROMANS TIMES"/>
        </w:rPr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 xml:space="preserve">Test tube </w:t>
            </w:r>
          </w:p>
        </w:tc>
        <w:tc>
          <w:tcPr>
            <w:tcW w:w="711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 xml:space="preserve">Observation 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1.</w:t>
            </w:r>
          </w:p>
        </w:tc>
        <w:tc>
          <w:tcPr>
            <w:tcW w:w="711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No colour change/ Blue colour of benedicts retained 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2.</w:t>
            </w:r>
          </w:p>
        </w:tc>
        <w:tc>
          <w:tcPr>
            <w:tcW w:w="711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Green colour observed</w:t>
            </w:r>
          </w:p>
        </w:tc>
      </w:tr>
      <w:tr w:rsidR="00BA268D" w:rsidRPr="0020075D" w:rsidTr="00170D33">
        <w:tc>
          <w:tcPr>
            <w:tcW w:w="162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>3.</w:t>
            </w:r>
          </w:p>
        </w:tc>
        <w:tc>
          <w:tcPr>
            <w:tcW w:w="7110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</w:rPr>
            </w:pPr>
            <w:r w:rsidRPr="0020075D">
              <w:rPr>
                <w:rFonts w:ascii="New ROMANS TIMES" w:hAnsi="New ROMANS TIMES"/>
              </w:rPr>
              <w:t xml:space="preserve">Yellow colour observed </w:t>
            </w:r>
          </w:p>
        </w:tc>
      </w:tr>
    </w:tbl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1 x 3=3 marks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  <w:t>c).</w:t>
      </w:r>
      <w:r w:rsidRPr="0020075D">
        <w:rPr>
          <w:rFonts w:ascii="New ROMANS TIMES" w:hAnsi="New ROMANS TIMES"/>
        </w:rPr>
        <w:tab/>
        <w:t>Optimum temperature for enzymes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1 mark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  <w:t>d).</w:t>
      </w:r>
      <w:r w:rsidRPr="0020075D">
        <w:rPr>
          <w:rFonts w:ascii="New ROMANS TIMES" w:hAnsi="New ROMANS TIMES"/>
        </w:rPr>
        <w:tab/>
        <w:t>Control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1 mark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  <w:t>e).</w:t>
      </w:r>
      <w:r w:rsidRPr="0020075D">
        <w:rPr>
          <w:rFonts w:ascii="New ROMANS TIMES" w:hAnsi="New ROMANS TIMES"/>
        </w:rPr>
        <w:tab/>
        <w:t>Enzyme/ starch digesting enzyme/diastase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1 mark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ab/>
        <w:t>f).</w:t>
      </w:r>
      <w:r w:rsidRPr="0020075D">
        <w:rPr>
          <w:rFonts w:ascii="New ROMANS TIMES" w:hAnsi="New ROMANS TIMES"/>
        </w:rPr>
        <w:tab/>
        <w:t xml:space="preserve">Starch was not broken to reducing sugar due to lack of </w:t>
      </w:r>
      <w:proofErr w:type="spellStart"/>
      <w:r w:rsidRPr="0020075D">
        <w:rPr>
          <w:rFonts w:ascii="New ROMANS TIMES" w:hAnsi="New ROMANS TIMES"/>
        </w:rPr>
        <w:t>NaCl</w:t>
      </w:r>
      <w:proofErr w:type="spellEnd"/>
      <w:r w:rsidRPr="0020075D">
        <w:rPr>
          <w:rFonts w:ascii="New ROMANS TIMES" w:hAnsi="New ROMANS TIMES"/>
        </w:rPr>
        <w:t xml:space="preserve"> and solution L</w:t>
      </w:r>
    </w:p>
    <w:p w:rsidR="00BA268D" w:rsidRPr="0020075D" w:rsidRDefault="00BA268D" w:rsidP="00865D46">
      <w:pPr>
        <w:ind w:left="144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There is more reducing sugar in 3 than in 2 due to higher </w:t>
      </w:r>
      <w:proofErr w:type="spellStart"/>
      <w:r w:rsidRPr="0020075D">
        <w:rPr>
          <w:rFonts w:ascii="New ROMANS TIMES" w:hAnsi="New ROMANS TIMES"/>
        </w:rPr>
        <w:t>conc</w:t>
      </w:r>
      <w:proofErr w:type="spellEnd"/>
      <w:r w:rsidRPr="0020075D">
        <w:rPr>
          <w:rFonts w:ascii="New ROMANS TIMES" w:hAnsi="New ROMANS TIMES"/>
        </w:rPr>
        <w:t xml:space="preserve">; of </w:t>
      </w:r>
      <w:proofErr w:type="spellStart"/>
      <w:r w:rsidRPr="0020075D">
        <w:rPr>
          <w:rFonts w:ascii="New ROMANS TIMES" w:hAnsi="New ROMANS TIMES"/>
        </w:rPr>
        <w:t>NaCl</w:t>
      </w:r>
      <w:proofErr w:type="spellEnd"/>
      <w:r w:rsidRPr="0020075D">
        <w:rPr>
          <w:rFonts w:ascii="New ROMANS TIMES" w:hAnsi="New ROMANS TIMES"/>
        </w:rPr>
        <w:t xml:space="preserve"> in test tube 3. </w:t>
      </w:r>
      <w:proofErr w:type="spellStart"/>
      <w:r w:rsidRPr="0020075D">
        <w:rPr>
          <w:rFonts w:ascii="New ROMANS TIMES" w:hAnsi="New ROMANS TIMES"/>
        </w:rPr>
        <w:t>NaCl</w:t>
      </w:r>
      <w:proofErr w:type="spellEnd"/>
      <w:r w:rsidRPr="0020075D">
        <w:rPr>
          <w:rFonts w:ascii="New ROMANS TIMES" w:hAnsi="New ROMANS TIMES"/>
        </w:rPr>
        <w:t xml:space="preserve"> accele</w:t>
      </w:r>
      <w:r w:rsidR="00865D46">
        <w:rPr>
          <w:rFonts w:ascii="New ROMANS TIMES" w:hAnsi="New ROMANS TIMES"/>
        </w:rPr>
        <w:t>rates digestion of starch.</w:t>
      </w:r>
      <w:r w:rsidR="00865D46">
        <w:rPr>
          <w:rFonts w:ascii="New ROMANS TIMES" w:hAnsi="New ROMANS TIMES"/>
        </w:rPr>
        <w:tab/>
      </w:r>
      <w:r w:rsidR="00865D46">
        <w:rPr>
          <w:rFonts w:ascii="New ROMANS TIMES" w:hAnsi="New ROMANS TIMES"/>
        </w:rPr>
        <w:tab/>
      </w:r>
      <w:r w:rsidR="00865D46">
        <w:rPr>
          <w:rFonts w:ascii="New ROMANS TIMES" w:hAnsi="New ROMANS TIMES"/>
        </w:rPr>
        <w:tab/>
      </w:r>
      <w:r w:rsidR="00865D46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>3 marks</w:t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</w:p>
    <w:p w:rsidR="00BA268D" w:rsidRPr="0020075D" w:rsidRDefault="00BA268D" w:rsidP="0020075D">
      <w:pPr>
        <w:pStyle w:val="NoSpacing"/>
        <w:jc w:val="both"/>
        <w:rPr>
          <w:rFonts w:ascii="New ROMANS TIMES" w:hAnsi="New ROMANS TIMES"/>
          <w:sz w:val="24"/>
          <w:szCs w:val="24"/>
        </w:rPr>
      </w:pPr>
      <w:r w:rsidRPr="0020075D">
        <w:rPr>
          <w:rFonts w:ascii="New ROMANS TIMES" w:eastAsia="Times New Roman" w:hAnsi="New ROMANS TIMES"/>
          <w:sz w:val="24"/>
          <w:szCs w:val="24"/>
        </w:rPr>
        <w:t>2.</w:t>
      </w:r>
      <w:r w:rsidRPr="0020075D">
        <w:rPr>
          <w:rFonts w:ascii="New ROMANS TIMES" w:eastAsia="Times New Roman" w:hAnsi="New ROMANS TIMES"/>
          <w:sz w:val="24"/>
          <w:szCs w:val="24"/>
        </w:rPr>
        <w:tab/>
      </w:r>
      <w:r w:rsidRPr="0020075D">
        <w:rPr>
          <w:rFonts w:ascii="New ROMANS TIMES" w:hAnsi="New ROMANS TIMES"/>
          <w:sz w:val="24"/>
          <w:szCs w:val="24"/>
        </w:rPr>
        <w:t xml:space="preserve"> </w:t>
      </w:r>
      <w:proofErr w:type="gramStart"/>
      <w:r w:rsidRPr="0020075D">
        <w:rPr>
          <w:rFonts w:ascii="New ROMANS TIMES" w:hAnsi="New ROMANS TIMES"/>
          <w:sz w:val="24"/>
          <w:szCs w:val="24"/>
        </w:rPr>
        <w:t>a</w:t>
      </w:r>
      <w:proofErr w:type="gramEnd"/>
      <w:r w:rsidRPr="0020075D">
        <w:rPr>
          <w:rFonts w:ascii="New ROMANS TIMES" w:hAnsi="New ROMANS TIMES"/>
          <w:sz w:val="24"/>
          <w:szCs w:val="24"/>
        </w:rPr>
        <w:t>).</w:t>
      </w:r>
      <w:r w:rsidRPr="0020075D">
        <w:rPr>
          <w:rFonts w:ascii="New ROMANS TIMES" w:hAnsi="New ROMANS TIMES"/>
          <w:sz w:val="24"/>
          <w:szCs w:val="24"/>
        </w:rPr>
        <w:tab/>
        <w:t>i).</w:t>
      </w:r>
      <w:r w:rsidRPr="0020075D">
        <w:rPr>
          <w:rFonts w:ascii="New ROMANS TIMES" w:hAnsi="New ROMANS TIMES"/>
          <w:sz w:val="24"/>
          <w:szCs w:val="24"/>
        </w:rPr>
        <w:tab/>
        <w:t xml:space="preserve"> - head; thorax; abdomen;</w:t>
      </w:r>
    </w:p>
    <w:p w:rsidR="00BA268D" w:rsidRPr="0020075D" w:rsidRDefault="00BA268D" w:rsidP="0020075D">
      <w:pPr>
        <w:ind w:left="720"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ii) </w:t>
      </w:r>
      <w:r w:rsidRPr="0020075D">
        <w:rPr>
          <w:rFonts w:ascii="New ROMANS TIMES" w:hAnsi="New ROMANS TIMES"/>
        </w:rPr>
        <w:tab/>
        <w:t xml:space="preserve">- </w:t>
      </w:r>
      <w:proofErr w:type="spellStart"/>
      <w:r w:rsidRPr="0020075D">
        <w:rPr>
          <w:rFonts w:ascii="New ROMANS TIMES" w:hAnsi="New ROMANS TIMES"/>
        </w:rPr>
        <w:t>arthropoda</w:t>
      </w:r>
      <w:proofErr w:type="spellEnd"/>
      <w:r w:rsidRPr="0020075D">
        <w:rPr>
          <w:rFonts w:ascii="New ROMANS TIMES" w:hAnsi="New ROMANS TIMES"/>
        </w:rPr>
        <w:t>;</w:t>
      </w:r>
    </w:p>
    <w:p w:rsidR="00BA268D" w:rsidRPr="0020075D" w:rsidRDefault="00BA268D" w:rsidP="0020075D">
      <w:pPr>
        <w:ind w:left="2160" w:hanging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iii).</w:t>
      </w:r>
      <w:r w:rsidRPr="0020075D">
        <w:rPr>
          <w:rFonts w:ascii="New ROMANS TIMES" w:hAnsi="New ROMANS TIMES"/>
        </w:rPr>
        <w:tab/>
        <w:t xml:space="preserve">List </w:t>
      </w:r>
      <w:r w:rsidRPr="0020075D">
        <w:rPr>
          <w:rFonts w:ascii="New ROMANS TIMES" w:hAnsi="New ROMANS TIMES"/>
          <w:b/>
        </w:rPr>
        <w:t>three</w:t>
      </w:r>
      <w:r w:rsidRPr="0020075D">
        <w:rPr>
          <w:rFonts w:ascii="New ROMANS TIMES" w:hAnsi="New ROMANS TIMES"/>
        </w:rPr>
        <w:t xml:space="preserve"> characteristics found in members belonging to the phylum of specimen </w:t>
      </w:r>
      <w:r w:rsidRPr="0020075D">
        <w:rPr>
          <w:rFonts w:ascii="New ROMANS TIMES" w:hAnsi="New ROMANS TIMES"/>
          <w:b/>
        </w:rPr>
        <w:t>R</w:t>
      </w:r>
      <w:r w:rsidRPr="0020075D">
        <w:rPr>
          <w:rFonts w:ascii="New ROMANS TIMES" w:hAnsi="New ROMANS TIMES"/>
        </w:rPr>
        <w:t xml:space="preserve"> only.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="0020075D">
        <w:rPr>
          <w:rFonts w:ascii="New ROMANS TIMES" w:hAnsi="New ROMANS TIMES"/>
        </w:rPr>
        <w:tab/>
      </w:r>
      <w:r w:rsid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>(3 marks)</w:t>
      </w:r>
      <w:r w:rsidRPr="0020075D">
        <w:rPr>
          <w:rFonts w:ascii="New ROMANS TIMES" w:hAnsi="New ROMANS TIMES"/>
        </w:rPr>
        <w:tab/>
      </w: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b).</w:t>
      </w:r>
      <w:r w:rsidRPr="0020075D">
        <w:rPr>
          <w:rFonts w:ascii="New ROMANS TIMES" w:hAnsi="New ROMANS TIMES"/>
        </w:rPr>
        <w:tab/>
      </w:r>
      <w:proofErr w:type="gramStart"/>
      <w:r w:rsidRPr="0020075D">
        <w:rPr>
          <w:rFonts w:ascii="New ROMANS TIMES" w:hAnsi="New ROMANS TIMES"/>
        </w:rPr>
        <w:t xml:space="preserve">-  </w:t>
      </w:r>
      <w:proofErr w:type="spellStart"/>
      <w:r w:rsidRPr="0020075D">
        <w:rPr>
          <w:rFonts w:ascii="New ROMANS TIMES" w:hAnsi="New ROMANS TIMES"/>
        </w:rPr>
        <w:t>insecta</w:t>
      </w:r>
      <w:proofErr w:type="spellEnd"/>
      <w:proofErr w:type="gramEnd"/>
      <w:r w:rsidRPr="0020075D">
        <w:rPr>
          <w:rFonts w:ascii="New ROMANS TIMES" w:hAnsi="New ROMANS TIMES"/>
        </w:rPr>
        <w:t>;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c).</w:t>
      </w:r>
      <w:r w:rsidRPr="0020075D">
        <w:rPr>
          <w:rFonts w:ascii="New ROMANS TIMES" w:hAnsi="New ROMANS TIMES"/>
        </w:rPr>
        <w:tab/>
        <w:t xml:space="preserve">- </w:t>
      </w:r>
      <w:r w:rsidRPr="0020075D">
        <w:rPr>
          <w:rFonts w:ascii="New ROMANS TIMES" w:hAnsi="New ROMANS TIMES"/>
          <w:b/>
        </w:rPr>
        <w:t>R</w:t>
      </w:r>
      <w:r w:rsidRPr="0020075D">
        <w:rPr>
          <w:rFonts w:ascii="New ROMANS TIMES" w:hAnsi="New ROMANS TIMES"/>
        </w:rPr>
        <w:t xml:space="preserve"> has wings while </w:t>
      </w:r>
      <w:r w:rsidRPr="0020075D">
        <w:rPr>
          <w:rFonts w:ascii="New ROMANS TIMES" w:hAnsi="New ROMANS TIMES"/>
          <w:b/>
        </w:rPr>
        <w:t xml:space="preserve">T </w:t>
      </w:r>
      <w:r w:rsidRPr="0020075D">
        <w:rPr>
          <w:rFonts w:ascii="New ROMANS TIMES" w:hAnsi="New ROMANS TIMES"/>
        </w:rPr>
        <w:t xml:space="preserve">lack wing; R 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</w:p>
    <w:p w:rsidR="00BA268D" w:rsidRPr="0020075D" w:rsidRDefault="00BA268D" w:rsidP="0020075D">
      <w:pPr>
        <w:spacing w:line="360" w:lineRule="auto"/>
        <w:jc w:val="both"/>
        <w:rPr>
          <w:rFonts w:ascii="New ROMANS TIMES" w:hAnsi="New ROMANS TIMES"/>
          <w:b/>
          <w:vertAlign w:val="subscript"/>
        </w:rPr>
      </w:pPr>
      <w:r w:rsidRPr="0020075D">
        <w:rPr>
          <w:rFonts w:ascii="New ROMANS TIMES" w:hAnsi="New ROMANS TIMES"/>
        </w:rPr>
        <w:t>3.</w:t>
      </w:r>
      <w:r w:rsidRPr="0020075D">
        <w:rPr>
          <w:rFonts w:ascii="New ROMANS TIMES" w:hAnsi="New ROMANS TIMES"/>
        </w:rPr>
        <w:tab/>
      </w:r>
      <w:proofErr w:type="gramStart"/>
      <w:r w:rsidRPr="0020075D">
        <w:rPr>
          <w:rFonts w:ascii="New ROMANS TIMES" w:hAnsi="New ROMANS TIMES"/>
        </w:rPr>
        <w:t>a</w:t>
      </w:r>
      <w:proofErr w:type="gramEnd"/>
      <w:r w:rsidRPr="0020075D">
        <w:rPr>
          <w:rFonts w:ascii="New ROMANS TIMES" w:hAnsi="New ROMANS TIMES"/>
        </w:rPr>
        <w:t xml:space="preserve">)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>A1 – solitary</w:t>
      </w:r>
    </w:p>
    <w:p w:rsidR="00BA268D" w:rsidRDefault="00BA268D" w:rsidP="0020075D">
      <w:p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  <w:t>B1 – Inflorescence</w:t>
      </w:r>
    </w:p>
    <w:p w:rsidR="00BA268D" w:rsidRPr="0020075D" w:rsidRDefault="00BA268D" w:rsidP="0020075D">
      <w:pPr>
        <w:spacing w:line="360" w:lineRule="auto"/>
        <w:ind w:firstLine="720"/>
        <w:jc w:val="both"/>
        <w:rPr>
          <w:rFonts w:ascii="New ROMANS TIMES" w:hAnsi="New ROMANS TIMES"/>
          <w:b/>
          <w:vertAlign w:val="subscript"/>
        </w:rPr>
      </w:pPr>
      <w:bookmarkStart w:id="0" w:name="_GoBack"/>
      <w:bookmarkEnd w:id="0"/>
      <w:r w:rsidRPr="0020075D">
        <w:rPr>
          <w:rFonts w:ascii="New ROMANS TIMES" w:hAnsi="New ROMANS TIMES"/>
        </w:rPr>
        <w:lastRenderedPageBreak/>
        <w:t>b)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056"/>
        <w:gridCol w:w="2264"/>
      </w:tblGrid>
      <w:tr w:rsidR="00BA268D" w:rsidRPr="0020075D" w:rsidTr="00170D33">
        <w:tc>
          <w:tcPr>
            <w:tcW w:w="1652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</w:p>
        </w:tc>
        <w:tc>
          <w:tcPr>
            <w:tcW w:w="2056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Class</w:t>
            </w:r>
          </w:p>
        </w:tc>
        <w:tc>
          <w:tcPr>
            <w:tcW w:w="2264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Reason</w:t>
            </w:r>
          </w:p>
        </w:tc>
      </w:tr>
      <w:tr w:rsidR="00BA268D" w:rsidRPr="0020075D" w:rsidTr="00170D33">
        <w:tc>
          <w:tcPr>
            <w:tcW w:w="1652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A1</w:t>
            </w:r>
          </w:p>
        </w:tc>
        <w:tc>
          <w:tcPr>
            <w:tcW w:w="2056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proofErr w:type="spellStart"/>
            <w:r w:rsidRPr="0020075D">
              <w:rPr>
                <w:rFonts w:ascii="New ROMANS TIMES" w:hAnsi="New ROMANS TIMES"/>
                <w:b/>
              </w:rPr>
              <w:t>Dicotyledonae</w:t>
            </w:r>
            <w:proofErr w:type="spellEnd"/>
          </w:p>
        </w:tc>
        <w:tc>
          <w:tcPr>
            <w:tcW w:w="2264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Has four petals</w:t>
            </w:r>
          </w:p>
        </w:tc>
      </w:tr>
      <w:tr w:rsidR="00BA268D" w:rsidRPr="0020075D" w:rsidTr="00170D33">
        <w:tc>
          <w:tcPr>
            <w:tcW w:w="1652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B1</w:t>
            </w:r>
          </w:p>
        </w:tc>
        <w:tc>
          <w:tcPr>
            <w:tcW w:w="2056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proofErr w:type="spellStart"/>
            <w:r w:rsidRPr="0020075D">
              <w:rPr>
                <w:rFonts w:ascii="New ROMANS TIMES" w:hAnsi="New ROMANS TIMES"/>
                <w:b/>
              </w:rPr>
              <w:t>Monocotyledonae</w:t>
            </w:r>
            <w:proofErr w:type="spellEnd"/>
          </w:p>
        </w:tc>
        <w:tc>
          <w:tcPr>
            <w:tcW w:w="2264" w:type="dxa"/>
          </w:tcPr>
          <w:p w:rsidR="00BA268D" w:rsidRPr="0020075D" w:rsidRDefault="00BA268D" w:rsidP="0020075D">
            <w:pPr>
              <w:jc w:val="both"/>
              <w:rPr>
                <w:rFonts w:ascii="New ROMANS TIMES" w:hAnsi="New ROMANS TIMES"/>
                <w:b/>
              </w:rPr>
            </w:pPr>
            <w:r w:rsidRPr="0020075D">
              <w:rPr>
                <w:rFonts w:ascii="New ROMANS TIMES" w:hAnsi="New ROMANS TIMES"/>
                <w:b/>
              </w:rPr>
              <w:t>Has three stamens</w:t>
            </w:r>
          </w:p>
        </w:tc>
      </w:tr>
    </w:tbl>
    <w:p w:rsidR="00BA268D" w:rsidRPr="0020075D" w:rsidRDefault="00BA268D" w:rsidP="0020075D">
      <w:pPr>
        <w:spacing w:line="360" w:lineRule="auto"/>
        <w:jc w:val="both"/>
        <w:rPr>
          <w:rFonts w:ascii="New ROMANS TIMES" w:hAnsi="New ROMANS TIMES"/>
          <w:b/>
        </w:rPr>
      </w:pP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c)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 xml:space="preserve">S – Petal.           . T- Sepal, </w:t>
      </w:r>
      <w:r w:rsidRPr="0020075D">
        <w:rPr>
          <w:rFonts w:ascii="New ROMANS TIMES" w:hAnsi="New ROMANS TIMES"/>
          <w:b/>
        </w:rPr>
        <w:tab/>
        <w:t>Accept Calyx</w:t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 </w:t>
      </w:r>
      <w:r w:rsidRPr="0020075D">
        <w:rPr>
          <w:rFonts w:ascii="New ROMANS TIMES" w:hAnsi="New ROMANS TIMES"/>
        </w:rPr>
        <w:tab/>
        <w:t>d)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>Type – superior;</w:t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 xml:space="preserve">  </w:t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  <w:t>Reason – above receptacle;</w:t>
      </w: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e) </w:t>
      </w:r>
      <w:r w:rsidRPr="0020075D">
        <w:rPr>
          <w:rFonts w:ascii="New ROMANS TIMES" w:hAnsi="New ROMANS TIMES"/>
        </w:rPr>
        <w:tab/>
      </w:r>
      <w:proofErr w:type="gramStart"/>
      <w:r w:rsidRPr="0020075D">
        <w:rPr>
          <w:rFonts w:ascii="New ROMANS TIMES" w:hAnsi="New ROMANS TIMES"/>
        </w:rPr>
        <w:t>i</w:t>
      </w:r>
      <w:proofErr w:type="gramEnd"/>
      <w:r w:rsidRPr="0020075D">
        <w:rPr>
          <w:rFonts w:ascii="New ROMANS TIMES" w:hAnsi="New ROMANS TIMES"/>
        </w:rPr>
        <w:t xml:space="preserve">)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>Wind;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</w:rPr>
        <w:t xml:space="preserve"> 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>ii)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 xml:space="preserve"> Feathery stigma; (to increase surface area for trapping pollen grains from the </w:t>
      </w:r>
    </w:p>
    <w:p w:rsidR="00BA268D" w:rsidRPr="0020075D" w:rsidRDefault="00BA268D" w:rsidP="0020075D">
      <w:pPr>
        <w:ind w:left="1440" w:firstLine="720"/>
        <w:jc w:val="both"/>
        <w:rPr>
          <w:rFonts w:ascii="New ROMANS TIMES" w:hAnsi="New ROMANS TIMES"/>
        </w:rPr>
      </w:pPr>
      <w:proofErr w:type="gramStart"/>
      <w:r w:rsidRPr="0020075D">
        <w:rPr>
          <w:rFonts w:ascii="New ROMANS TIMES" w:hAnsi="New ROMANS TIMES"/>
          <w:b/>
        </w:rPr>
        <w:t>air</w:t>
      </w:r>
      <w:proofErr w:type="gramEnd"/>
      <w:r w:rsidRPr="0020075D">
        <w:rPr>
          <w:rFonts w:ascii="New ROMANS TIMES" w:hAnsi="New ROMANS TIMES"/>
          <w:b/>
        </w:rPr>
        <w:t>)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ab/>
      </w:r>
    </w:p>
    <w:p w:rsidR="00BA268D" w:rsidRPr="0020075D" w:rsidRDefault="00BA268D" w:rsidP="0020075D">
      <w:pPr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</w:rPr>
        <w:t xml:space="preserve">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 xml:space="preserve"> iii) </w:t>
      </w:r>
      <w:r w:rsidRPr="0020075D">
        <w:rPr>
          <w:rFonts w:ascii="New ROMANS TIMES" w:hAnsi="New ROMANS TIMES"/>
          <w:b/>
        </w:rPr>
        <w:tab/>
        <w:t xml:space="preserve">Small, light pollen grains- </w:t>
      </w:r>
    </w:p>
    <w:p w:rsidR="00BA268D" w:rsidRPr="0020075D" w:rsidRDefault="00BA268D" w:rsidP="0020075D">
      <w:pPr>
        <w:ind w:left="1440" w:firstLine="720"/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>Flower not scented;</w:t>
      </w:r>
    </w:p>
    <w:p w:rsidR="00BA268D" w:rsidRPr="0020075D" w:rsidRDefault="00BA268D" w:rsidP="0020075D">
      <w:pPr>
        <w:ind w:left="1440"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  <w:b/>
        </w:rPr>
        <w:t xml:space="preserve"> - Inconspicuous flower; </w:t>
      </w:r>
      <w:r w:rsidRPr="0020075D">
        <w:rPr>
          <w:rFonts w:ascii="New ROMANS TIMES" w:hAnsi="New ROMANS TIMES"/>
          <w:b/>
        </w:rPr>
        <w:tab/>
        <w:t>Mark first 2</w:t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</w:r>
    </w:p>
    <w:p w:rsidR="00BA268D" w:rsidRPr="0020075D" w:rsidRDefault="00BA268D" w:rsidP="0020075D">
      <w:pPr>
        <w:ind w:firstLine="720"/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>f)</w:t>
      </w:r>
      <w:r w:rsidRPr="0020075D">
        <w:rPr>
          <w:rFonts w:ascii="New ROMANS TIMES" w:hAnsi="New ROMANS TIMES"/>
        </w:rPr>
        <w:tab/>
        <w:t xml:space="preserve"> </w:t>
      </w:r>
      <w:proofErr w:type="gramStart"/>
      <w:r w:rsidRPr="0020075D">
        <w:rPr>
          <w:rFonts w:ascii="New ROMANS TIMES" w:hAnsi="New ROMANS TIMES"/>
        </w:rPr>
        <w:t>i</w:t>
      </w:r>
      <w:proofErr w:type="gramEnd"/>
      <w:r w:rsidRPr="0020075D">
        <w:rPr>
          <w:rFonts w:ascii="New ROMANS TIMES" w:hAnsi="New ROMANS TIMES"/>
        </w:rPr>
        <w:t xml:space="preserve">)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 xml:space="preserve"> Insects</w:t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  <w:r w:rsidRPr="0020075D">
        <w:rPr>
          <w:rFonts w:ascii="New ROMANS TIMES" w:hAnsi="New ROMANS TIMES"/>
          <w:b/>
        </w:rPr>
        <w:tab/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 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</w:rPr>
        <w:tab/>
        <w:t xml:space="preserve"> ii)</w:t>
      </w:r>
      <w:r w:rsidRPr="0020075D">
        <w:rPr>
          <w:rFonts w:ascii="New ROMANS TIMES" w:hAnsi="New ROMANS TIMES"/>
        </w:rPr>
        <w:tab/>
        <w:t xml:space="preserve"> </w:t>
      </w:r>
      <w:r w:rsidRPr="0020075D">
        <w:rPr>
          <w:rFonts w:ascii="New ROMANS TIMES" w:hAnsi="New ROMANS TIMES"/>
          <w:b/>
        </w:rPr>
        <w:t>Tubular/ bell shaped corolla</w:t>
      </w:r>
    </w:p>
    <w:p w:rsidR="00BA268D" w:rsidRPr="0020075D" w:rsidRDefault="00BA268D" w:rsidP="0020075D">
      <w:pPr>
        <w:ind w:left="1440" w:firstLine="720"/>
        <w:jc w:val="both"/>
        <w:rPr>
          <w:rFonts w:ascii="New ROMANS TIMES" w:hAnsi="New ROMANS TIMES"/>
          <w:b/>
        </w:rPr>
      </w:pPr>
      <w:r w:rsidRPr="0020075D">
        <w:rPr>
          <w:rFonts w:ascii="New ROMANS TIMES" w:hAnsi="New ROMANS TIMES"/>
          <w:b/>
        </w:rPr>
        <w:t>Accept large petals</w:t>
      </w:r>
    </w:p>
    <w:p w:rsidR="00BA268D" w:rsidRPr="0020075D" w:rsidRDefault="00BA268D" w:rsidP="0020075D">
      <w:pPr>
        <w:jc w:val="both"/>
        <w:rPr>
          <w:rFonts w:ascii="New ROMANS TIMES" w:hAnsi="New ROMANS TIMES"/>
        </w:rPr>
      </w:pPr>
      <w:r w:rsidRPr="0020075D">
        <w:rPr>
          <w:rFonts w:ascii="New ROMANS TIMES" w:hAnsi="New ROMANS TIMES"/>
        </w:rPr>
        <w:t xml:space="preserve"> </w:t>
      </w:r>
      <w:r w:rsidRPr="0020075D">
        <w:rPr>
          <w:rFonts w:ascii="New ROMANS TIMES" w:hAnsi="New ROMANS TIMES"/>
        </w:rPr>
        <w:tab/>
        <w:t xml:space="preserve">  g) </w:t>
      </w:r>
      <w:r w:rsidRPr="0020075D">
        <w:rPr>
          <w:rFonts w:ascii="New ROMANS TIMES" w:hAnsi="New ROMANS TIMES"/>
        </w:rPr>
        <w:tab/>
      </w:r>
      <w:r w:rsidRPr="0020075D">
        <w:rPr>
          <w:rFonts w:ascii="New ROMANS TIMES" w:hAnsi="New ROMANS TIMES"/>
          <w:b/>
        </w:rPr>
        <w:t>Animal</w:t>
      </w:r>
    </w:p>
    <w:p w:rsidR="00E9750C" w:rsidRPr="0020075D" w:rsidRDefault="00E9750C" w:rsidP="0020075D">
      <w:pPr>
        <w:jc w:val="both"/>
        <w:rPr>
          <w:rFonts w:ascii="New ROMANS TIMES" w:hAnsi="New ROMANS TIMES"/>
        </w:rPr>
      </w:pPr>
    </w:p>
    <w:sectPr w:rsidR="00E9750C" w:rsidRPr="0020075D" w:rsidSect="00C25D59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6" w:rsidRDefault="00865D46" w:rsidP="00865D46">
      <w:r>
        <w:separator/>
      </w:r>
    </w:p>
  </w:endnote>
  <w:endnote w:type="continuationSeparator" w:id="0">
    <w:p w:rsidR="00865D46" w:rsidRDefault="00865D46" w:rsidP="008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ROMANS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46" w:rsidRDefault="00865D46" w:rsidP="00865D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25D59" w:rsidRPr="00C25D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5D46" w:rsidRDefault="0086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6" w:rsidRDefault="00865D46" w:rsidP="00865D46">
      <w:r>
        <w:separator/>
      </w:r>
    </w:p>
  </w:footnote>
  <w:footnote w:type="continuationSeparator" w:id="0">
    <w:p w:rsidR="00865D46" w:rsidRDefault="00865D46" w:rsidP="0086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D35"/>
    <w:multiLevelType w:val="hybridMultilevel"/>
    <w:tmpl w:val="D5D8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D"/>
    <w:rsid w:val="0020075D"/>
    <w:rsid w:val="00601D17"/>
    <w:rsid w:val="00865D46"/>
    <w:rsid w:val="00B864FF"/>
    <w:rsid w:val="00BA268D"/>
    <w:rsid w:val="00C25D59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8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8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D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Client</cp:lastModifiedBy>
  <cp:revision>8</cp:revision>
  <dcterms:created xsi:type="dcterms:W3CDTF">2021-08-17T07:24:00Z</dcterms:created>
  <dcterms:modified xsi:type="dcterms:W3CDTF">2021-08-17T10:02:00Z</dcterms:modified>
</cp:coreProperties>
</file>