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7860" w14:textId="77777777" w:rsidR="00FC28F3" w:rsidRDefault="00FC28F3" w:rsidP="00FC28F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8D32760" w14:textId="24DD0837" w:rsidR="00FC28F3" w:rsidRPr="00DC73CA" w:rsidRDefault="00FC28F3" w:rsidP="00FC28F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>TERM 1 – 202</w:t>
      </w:r>
      <w:r w:rsidR="00232281">
        <w:rPr>
          <w:rFonts w:ascii="Times New Roman" w:eastAsia="Times New Roman" w:hAnsi="Times New Roman"/>
          <w:b/>
          <w:sz w:val="24"/>
          <w:szCs w:val="24"/>
        </w:rPr>
        <w:t>6</w:t>
      </w:r>
    </w:p>
    <w:p w14:paraId="4BA229BE" w14:textId="77777777" w:rsidR="00FC28F3" w:rsidRDefault="00FC28F3" w:rsidP="00FC28F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HOMESCIENCE</w:t>
      </w:r>
    </w:p>
    <w:p w14:paraId="679A5F9F" w14:textId="3019C36F" w:rsidR="00FC28F3" w:rsidRPr="00DC73CA" w:rsidRDefault="00FC28F3" w:rsidP="00FC28F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PAPER 3 </w:t>
      </w:r>
      <w:r w:rsidRPr="00DC73CA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>
        <w:rPr>
          <w:rFonts w:ascii="Times New Roman" w:hAnsi="Times New Roman"/>
          <w:b/>
          <w:sz w:val="24"/>
          <w:szCs w:val="24"/>
        </w:rPr>
        <w:t>44</w:t>
      </w:r>
      <w:r w:rsidRPr="00DC73CA">
        <w:rPr>
          <w:rFonts w:ascii="Times New Roman" w:hAnsi="Times New Roman"/>
          <w:b/>
          <w:sz w:val="24"/>
          <w:szCs w:val="24"/>
        </w:rPr>
        <w:t>1/</w:t>
      </w:r>
      <w:r>
        <w:rPr>
          <w:rFonts w:ascii="Times New Roman" w:hAnsi="Times New Roman"/>
          <w:b/>
          <w:sz w:val="24"/>
          <w:szCs w:val="24"/>
        </w:rPr>
        <w:t>3</w:t>
      </w:r>
      <w:r w:rsidRPr="00DC73CA">
        <w:rPr>
          <w:rFonts w:ascii="Times New Roman" w:hAnsi="Times New Roman"/>
          <w:b/>
          <w:sz w:val="24"/>
          <w:szCs w:val="24"/>
        </w:rPr>
        <w:t>)</w:t>
      </w:r>
    </w:p>
    <w:p w14:paraId="2853371F" w14:textId="347301A5" w:rsidR="00FC28F3" w:rsidRPr="00DC73CA" w:rsidRDefault="00FC28F3" w:rsidP="00FC28F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 xml:space="preserve">FORM </w:t>
      </w:r>
      <w:r>
        <w:rPr>
          <w:rFonts w:ascii="Times New Roman" w:eastAsia="Times New Roman" w:hAnsi="Times New Roman"/>
          <w:b/>
          <w:sz w:val="24"/>
          <w:szCs w:val="24"/>
        </w:rPr>
        <w:t>FOUR</w:t>
      </w:r>
      <w:r w:rsidRPr="00DC73CA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DC73CA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1B766A5E" w14:textId="4ED94A1A" w:rsidR="00FC28F3" w:rsidRPr="00DC73CA" w:rsidRDefault="00FC28F3" w:rsidP="00FC28F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 xml:space="preserve">Time: </w:t>
      </w:r>
      <w:r>
        <w:rPr>
          <w:b/>
        </w:rPr>
        <w:t xml:space="preserve">1 </w:t>
      </w:r>
      <w:r>
        <w:rPr>
          <w:rFonts w:cstheme="minorHAnsi"/>
          <w:b/>
        </w:rPr>
        <w:t>¾</w:t>
      </w:r>
      <w:r>
        <w:rPr>
          <w:b/>
        </w:rPr>
        <w:t xml:space="preserve"> </w:t>
      </w:r>
      <w:r w:rsidRPr="00DC73CA">
        <w:rPr>
          <w:rFonts w:ascii="Times New Roman" w:eastAsia="Times New Roman" w:hAnsi="Times New Roman"/>
          <w:b/>
          <w:sz w:val="24"/>
          <w:szCs w:val="24"/>
        </w:rPr>
        <w:t xml:space="preserve"> Hours</w:t>
      </w:r>
    </w:p>
    <w:p w14:paraId="28DB6447" w14:textId="77777777" w:rsidR="00FC28F3" w:rsidRPr="00DC73CA" w:rsidRDefault="00FC28F3" w:rsidP="00FC28F3"/>
    <w:p w14:paraId="03A2C041" w14:textId="676B3DBB" w:rsidR="00FC28F3" w:rsidRPr="00DC73CA" w:rsidRDefault="00FC28F3" w:rsidP="00FC28F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>Name</w:t>
      </w:r>
      <w:r w:rsidRPr="00DC73CA">
        <w:rPr>
          <w:rFonts w:ascii="Times New Roman" w:eastAsia="Times New Roman" w:hAnsi="Times New Roman"/>
          <w:sz w:val="24"/>
          <w:szCs w:val="24"/>
        </w:rPr>
        <w:t>: ………………………………………………………….</w:t>
      </w:r>
      <w:r w:rsidRPr="00DC73CA">
        <w:rPr>
          <w:rFonts w:ascii="Times New Roman" w:eastAsia="Times New Roman" w:hAnsi="Times New Roman"/>
          <w:sz w:val="24"/>
          <w:szCs w:val="24"/>
        </w:rPr>
        <w:tab/>
      </w:r>
      <w:r w:rsidRPr="00DC73CA">
        <w:rPr>
          <w:rFonts w:ascii="Times New Roman" w:eastAsia="Times New Roman" w:hAnsi="Times New Roman"/>
          <w:b/>
          <w:sz w:val="24"/>
          <w:szCs w:val="24"/>
        </w:rPr>
        <w:t>Adm</w:t>
      </w:r>
      <w:r w:rsidRPr="00DC73CA">
        <w:rPr>
          <w:rFonts w:ascii="Times New Roman" w:eastAsia="Times New Roman" w:hAnsi="Times New Roman"/>
          <w:sz w:val="24"/>
          <w:szCs w:val="24"/>
        </w:rPr>
        <w:t xml:space="preserve"> </w:t>
      </w:r>
      <w:r w:rsidRPr="00DC73CA">
        <w:rPr>
          <w:rFonts w:ascii="Times New Roman" w:eastAsia="Times New Roman" w:hAnsi="Times New Roman"/>
          <w:b/>
          <w:sz w:val="24"/>
          <w:szCs w:val="24"/>
        </w:rPr>
        <w:t>No</w:t>
      </w:r>
      <w:r w:rsidRPr="00DC73CA">
        <w:rPr>
          <w:rFonts w:ascii="Times New Roman" w:eastAsia="Times New Roman" w:hAnsi="Times New Roman"/>
          <w:sz w:val="24"/>
          <w:szCs w:val="24"/>
        </w:rPr>
        <w:t>: ……………….</w:t>
      </w:r>
    </w:p>
    <w:p w14:paraId="15B62388" w14:textId="182C28EB" w:rsidR="00FC28F3" w:rsidRPr="00DC73CA" w:rsidRDefault="00FC28F3" w:rsidP="00FC28F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>School</w:t>
      </w:r>
      <w:r w:rsidRPr="00DC73CA">
        <w:rPr>
          <w:rFonts w:ascii="Times New Roman" w:eastAsia="Times New Roman" w:hAnsi="Times New Roman"/>
          <w:sz w:val="24"/>
          <w:szCs w:val="24"/>
        </w:rPr>
        <w:t>: ………………………………………………………..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DC73CA">
        <w:rPr>
          <w:rFonts w:ascii="Times New Roman" w:eastAsia="Times New Roman" w:hAnsi="Times New Roman"/>
          <w:b/>
          <w:sz w:val="24"/>
          <w:szCs w:val="24"/>
        </w:rPr>
        <w:t>Class</w:t>
      </w:r>
      <w:r w:rsidRPr="00DC73CA">
        <w:rPr>
          <w:rFonts w:ascii="Times New Roman" w:eastAsia="Times New Roman" w:hAnsi="Times New Roman"/>
          <w:sz w:val="24"/>
          <w:szCs w:val="24"/>
        </w:rPr>
        <w:t>: …………………..</w:t>
      </w:r>
    </w:p>
    <w:p w14:paraId="077DC870" w14:textId="712A8E1E" w:rsidR="00FC28F3" w:rsidRPr="00DC73CA" w:rsidRDefault="00FC28F3" w:rsidP="00FC28F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>Signature</w:t>
      </w:r>
      <w:r w:rsidRPr="00DC73CA">
        <w:rPr>
          <w:rFonts w:ascii="Times New Roman" w:eastAsia="Times New Roman" w:hAnsi="Times New Roman"/>
          <w:sz w:val="24"/>
          <w:szCs w:val="24"/>
        </w:rPr>
        <w:t>: ……………………………………………………..</w:t>
      </w:r>
      <w:r w:rsidRPr="00DC73CA">
        <w:rPr>
          <w:rFonts w:ascii="Times New Roman" w:eastAsia="Times New Roman" w:hAnsi="Times New Roman"/>
          <w:sz w:val="24"/>
          <w:szCs w:val="24"/>
        </w:rPr>
        <w:tab/>
      </w:r>
      <w:r w:rsidRPr="00DC73CA">
        <w:rPr>
          <w:rFonts w:ascii="Times New Roman" w:eastAsia="Times New Roman" w:hAnsi="Times New Roman"/>
          <w:b/>
          <w:sz w:val="24"/>
          <w:szCs w:val="24"/>
        </w:rPr>
        <w:t>Date</w:t>
      </w:r>
      <w:r w:rsidRPr="00DC73CA">
        <w:rPr>
          <w:rFonts w:ascii="Times New Roman" w:eastAsia="Times New Roman" w:hAnsi="Times New Roman"/>
          <w:sz w:val="24"/>
          <w:szCs w:val="24"/>
        </w:rPr>
        <w:t>: …………………...</w:t>
      </w:r>
    </w:p>
    <w:p w14:paraId="0B44E449" w14:textId="77777777" w:rsidR="00FC28F3" w:rsidRDefault="00FC28F3">
      <w:pPr>
        <w:rPr>
          <w:b/>
        </w:rPr>
      </w:pPr>
    </w:p>
    <w:p w14:paraId="78746A13" w14:textId="251663A6" w:rsidR="00A1179A" w:rsidRDefault="00A1179A" w:rsidP="00A1179A">
      <w:pPr>
        <w:jc w:val="center"/>
        <w:rPr>
          <w:b/>
        </w:rPr>
      </w:pPr>
    </w:p>
    <w:p w14:paraId="5735E794" w14:textId="77777777" w:rsidR="00FC28F3" w:rsidRDefault="00FC28F3" w:rsidP="00A1179A">
      <w:pPr>
        <w:jc w:val="center"/>
        <w:rPr>
          <w:b/>
        </w:rPr>
      </w:pPr>
    </w:p>
    <w:p w14:paraId="75209212" w14:textId="77777777" w:rsidR="00FC28F3" w:rsidRDefault="00FC28F3" w:rsidP="00A1179A">
      <w:pPr>
        <w:jc w:val="center"/>
      </w:pPr>
    </w:p>
    <w:p w14:paraId="66F99DCF" w14:textId="2ED59956" w:rsidR="00A1179A" w:rsidRPr="005A48A7" w:rsidRDefault="00A1179A" w:rsidP="00A1179A">
      <w:pPr>
        <w:rPr>
          <w:b/>
        </w:rPr>
      </w:pPr>
      <w:r w:rsidRPr="005A48A7">
        <w:rPr>
          <w:b/>
        </w:rPr>
        <w:t>PLANNING:</w:t>
      </w:r>
      <w:r>
        <w:tab/>
      </w:r>
      <w:r w:rsidR="005D34C9">
        <w:tab/>
      </w:r>
      <w:r w:rsidR="005D34C9">
        <w:tab/>
      </w:r>
      <w:r w:rsidRPr="005A48A7">
        <w:rPr>
          <w:b/>
        </w:rPr>
        <w:t>30 minutes</w:t>
      </w:r>
    </w:p>
    <w:p w14:paraId="7D77D1E9" w14:textId="07897F92" w:rsidR="00A1179A" w:rsidRPr="005A48A7" w:rsidRDefault="005D34C9" w:rsidP="00A1179A">
      <w:pPr>
        <w:rPr>
          <w:rFonts w:cstheme="minorHAnsi"/>
          <w:b/>
        </w:rPr>
      </w:pPr>
      <w:r w:rsidRPr="005A48A7">
        <w:rPr>
          <w:b/>
        </w:rPr>
        <w:t>PRACTICAL TEST SESSION:</w:t>
      </w:r>
      <w:r w:rsidRPr="005A48A7">
        <w:rPr>
          <w:b/>
        </w:rPr>
        <w:tab/>
        <w:t xml:space="preserve">1 </w:t>
      </w:r>
      <w:r w:rsidRPr="005A48A7">
        <w:rPr>
          <w:rFonts w:cstheme="minorHAnsi"/>
          <w:b/>
        </w:rPr>
        <w:t>¼ hours</w:t>
      </w:r>
    </w:p>
    <w:p w14:paraId="40EFC06E" w14:textId="48B6253C" w:rsidR="005D34C9" w:rsidRDefault="005D34C9" w:rsidP="00A1179A">
      <w:pPr>
        <w:rPr>
          <w:rFonts w:cstheme="minorHAnsi"/>
        </w:rPr>
      </w:pPr>
    </w:p>
    <w:p w14:paraId="307068AB" w14:textId="77777777" w:rsidR="00FC28F3" w:rsidRDefault="00FC28F3" w:rsidP="00A1179A">
      <w:pPr>
        <w:rPr>
          <w:rFonts w:cstheme="minorHAnsi"/>
        </w:rPr>
      </w:pPr>
    </w:p>
    <w:p w14:paraId="48A1A944" w14:textId="77777777" w:rsidR="00FC28F3" w:rsidRDefault="00FC28F3" w:rsidP="00A1179A">
      <w:pPr>
        <w:rPr>
          <w:rFonts w:cstheme="minorHAnsi"/>
        </w:rPr>
      </w:pPr>
    </w:p>
    <w:p w14:paraId="0EBF5082" w14:textId="44253D5E" w:rsidR="005D34C9" w:rsidRPr="005A48A7" w:rsidRDefault="005D34C9" w:rsidP="00A1179A">
      <w:pPr>
        <w:rPr>
          <w:rFonts w:cstheme="minorHAnsi"/>
          <w:b/>
        </w:rPr>
      </w:pPr>
      <w:r w:rsidRPr="005A48A7">
        <w:rPr>
          <w:rFonts w:cstheme="minorHAnsi"/>
          <w:b/>
        </w:rPr>
        <w:t>INSTRUCTIONS TO CANDIDATES</w:t>
      </w:r>
    </w:p>
    <w:p w14:paraId="63B021FA" w14:textId="3081744A" w:rsidR="005D34C9" w:rsidRDefault="005D34C9" w:rsidP="005D34C9">
      <w:pPr>
        <w:pStyle w:val="ListParagraph"/>
        <w:numPr>
          <w:ilvl w:val="0"/>
          <w:numId w:val="1"/>
        </w:numPr>
      </w:pPr>
      <w:r>
        <w:t>Read the test carefully</w:t>
      </w:r>
    </w:p>
    <w:p w14:paraId="715710E6" w14:textId="4577FBFE" w:rsidR="005D34C9" w:rsidRDefault="005D34C9" w:rsidP="005D34C9">
      <w:pPr>
        <w:pStyle w:val="ListParagraph"/>
        <w:numPr>
          <w:ilvl w:val="0"/>
          <w:numId w:val="1"/>
        </w:numPr>
      </w:pPr>
      <w:r>
        <w:t>Write your name and admission number on every sheet of paper used</w:t>
      </w:r>
    </w:p>
    <w:p w14:paraId="270B0F39" w14:textId="5027AD72" w:rsidR="005D34C9" w:rsidRDefault="005D34C9" w:rsidP="005D34C9">
      <w:pPr>
        <w:pStyle w:val="ListParagraph"/>
        <w:numPr>
          <w:ilvl w:val="0"/>
          <w:numId w:val="1"/>
        </w:numPr>
      </w:pPr>
      <w:r>
        <w:t>Textbooks and recipes may be used during the planning session as reference materials</w:t>
      </w:r>
    </w:p>
    <w:p w14:paraId="1D35CFC0" w14:textId="59CBB0D5" w:rsidR="005D34C9" w:rsidRDefault="005D34C9" w:rsidP="005D34C9">
      <w:pPr>
        <w:pStyle w:val="ListParagraph"/>
        <w:numPr>
          <w:ilvl w:val="0"/>
          <w:numId w:val="1"/>
        </w:numPr>
      </w:pPr>
      <w:r>
        <w:t>You will be expected to keep your order of work during the practical</w:t>
      </w:r>
    </w:p>
    <w:p w14:paraId="764BCC25" w14:textId="143EC8AB" w:rsidR="005D34C9" w:rsidRDefault="005D34C9" w:rsidP="005D34C9">
      <w:pPr>
        <w:pStyle w:val="ListParagraph"/>
        <w:numPr>
          <w:ilvl w:val="0"/>
          <w:numId w:val="1"/>
        </w:numPr>
      </w:pPr>
      <w:r>
        <w:t xml:space="preserve">You are allowed to take away </w:t>
      </w:r>
      <w:r w:rsidRPr="005D34C9">
        <w:rPr>
          <w:b/>
        </w:rPr>
        <w:t>only</w:t>
      </w:r>
      <w:r>
        <w:t xml:space="preserve"> your materials at the end of the planning session</w:t>
      </w:r>
    </w:p>
    <w:p w14:paraId="47A507BC" w14:textId="446F6F76" w:rsidR="005D34C9" w:rsidRDefault="005A48A7" w:rsidP="005D34C9">
      <w:pPr>
        <w:pStyle w:val="ListParagraph"/>
        <w:numPr>
          <w:ilvl w:val="0"/>
          <w:numId w:val="1"/>
        </w:numPr>
      </w:pPr>
      <w:r>
        <w:t xml:space="preserve">You are not allowed to bring additional notes to the practical sessions </w:t>
      </w:r>
    </w:p>
    <w:p w14:paraId="0213E022" w14:textId="1228D811" w:rsidR="005A48A7" w:rsidRDefault="005A48A7" w:rsidP="005A48A7"/>
    <w:p w14:paraId="70222955" w14:textId="69989A23" w:rsidR="005A48A7" w:rsidRDefault="005A48A7" w:rsidP="005A48A7"/>
    <w:p w14:paraId="67BDB2D1" w14:textId="49F85CA2" w:rsidR="005A48A7" w:rsidRDefault="005A48A7" w:rsidP="005A48A7"/>
    <w:p w14:paraId="576B4C71" w14:textId="4A60772C" w:rsidR="005A48A7" w:rsidRDefault="005A48A7" w:rsidP="005A48A7"/>
    <w:p w14:paraId="71C8B0F1" w14:textId="69519AC6" w:rsidR="005A48A7" w:rsidRPr="005A48A7" w:rsidRDefault="005A48A7" w:rsidP="005A48A7">
      <w:pPr>
        <w:rPr>
          <w:b/>
        </w:rPr>
      </w:pPr>
      <w:r w:rsidRPr="005A48A7">
        <w:rPr>
          <w:b/>
        </w:rPr>
        <w:lastRenderedPageBreak/>
        <w:t>THE TEST</w:t>
      </w:r>
    </w:p>
    <w:p w14:paraId="7AAB7B83" w14:textId="555A8FA6" w:rsidR="005A48A7" w:rsidRDefault="005A48A7" w:rsidP="006440AF">
      <w:pPr>
        <w:spacing w:line="240" w:lineRule="auto"/>
      </w:pPr>
      <w:r>
        <w:t>You have invited two of your cousins for lunch.</w:t>
      </w:r>
    </w:p>
    <w:p w14:paraId="0E45B623" w14:textId="7E782F0A" w:rsidR="005A48A7" w:rsidRDefault="005A48A7" w:rsidP="006440AF">
      <w:pPr>
        <w:spacing w:line="240" w:lineRule="auto"/>
      </w:pPr>
      <w:r>
        <w:t xml:space="preserve">Using the ingredients listed below, prepare, </w:t>
      </w:r>
      <w:r w:rsidR="00951E49">
        <w:t>cook,</w:t>
      </w:r>
      <w:r>
        <w:t xml:space="preserve"> and serve a suitable one course meal for the three of you. Include a nutritional drink.</w:t>
      </w:r>
    </w:p>
    <w:p w14:paraId="27FC46AF" w14:textId="14306757" w:rsidR="005A48A7" w:rsidRDefault="005A48A7" w:rsidP="005A48A7"/>
    <w:p w14:paraId="1FF93E30" w14:textId="315BBF1D" w:rsidR="005A48A7" w:rsidRPr="00A8113F" w:rsidRDefault="005A48A7" w:rsidP="005A48A7">
      <w:pPr>
        <w:rPr>
          <w:b/>
        </w:rPr>
      </w:pPr>
      <w:r w:rsidRPr="00A8113F">
        <w:rPr>
          <w:b/>
        </w:rPr>
        <w:t>Ingredients</w:t>
      </w:r>
    </w:p>
    <w:p w14:paraId="27BF7FA6" w14:textId="5FA224F9" w:rsidR="005A48A7" w:rsidRDefault="005A48A7" w:rsidP="001F7B33">
      <w:pPr>
        <w:spacing w:after="0" w:line="276" w:lineRule="auto"/>
      </w:pPr>
      <w:r>
        <w:t>Irish potatoes/rice/spaghetti</w:t>
      </w:r>
    </w:p>
    <w:p w14:paraId="660897DB" w14:textId="6E33BEE8" w:rsidR="005A48A7" w:rsidRDefault="00A8113F" w:rsidP="001F7B33">
      <w:pPr>
        <w:spacing w:after="0" w:line="276" w:lineRule="auto"/>
      </w:pPr>
      <w:r>
        <w:t>Onions</w:t>
      </w:r>
    </w:p>
    <w:p w14:paraId="522FC649" w14:textId="50CB24A7" w:rsidR="00A8113F" w:rsidRDefault="00A8113F" w:rsidP="001F7B33">
      <w:pPr>
        <w:spacing w:after="0" w:line="276" w:lineRule="auto"/>
      </w:pPr>
      <w:r>
        <w:t>Carrots</w:t>
      </w:r>
    </w:p>
    <w:p w14:paraId="1C49FE67" w14:textId="11BEF0E2" w:rsidR="00A8113F" w:rsidRDefault="00A8113F" w:rsidP="001F7B33">
      <w:pPr>
        <w:spacing w:after="0" w:line="276" w:lineRule="auto"/>
      </w:pPr>
      <w:r>
        <w:t>Tomatoes</w:t>
      </w:r>
    </w:p>
    <w:p w14:paraId="652BD3DC" w14:textId="71AC2BBA" w:rsidR="00A8113F" w:rsidRDefault="00A8113F" w:rsidP="001F7B33">
      <w:pPr>
        <w:spacing w:after="0" w:line="276" w:lineRule="auto"/>
      </w:pPr>
      <w:r>
        <w:t>Leafy vegetables/cabbage</w:t>
      </w:r>
    </w:p>
    <w:p w14:paraId="75166B10" w14:textId="5AA3A512" w:rsidR="00A8113F" w:rsidRDefault="00A8113F" w:rsidP="001F7B33">
      <w:pPr>
        <w:spacing w:after="0" w:line="276" w:lineRule="auto"/>
      </w:pPr>
      <w:r>
        <w:t>Beans/Beef</w:t>
      </w:r>
    </w:p>
    <w:p w14:paraId="530098BA" w14:textId="239EA8A9" w:rsidR="00A8113F" w:rsidRDefault="00A8113F" w:rsidP="001F7B33">
      <w:pPr>
        <w:spacing w:after="0" w:line="276" w:lineRule="auto"/>
      </w:pPr>
      <w:r>
        <w:t>Salt</w:t>
      </w:r>
    </w:p>
    <w:p w14:paraId="18B90F2C" w14:textId="0951381B" w:rsidR="00A8113F" w:rsidRDefault="00A8113F" w:rsidP="001F7B33">
      <w:pPr>
        <w:spacing w:after="0" w:line="276" w:lineRule="auto"/>
      </w:pPr>
      <w:r>
        <w:t>Oil/cooking fat</w:t>
      </w:r>
    </w:p>
    <w:p w14:paraId="0BE21DCE" w14:textId="20D2ABA1" w:rsidR="00A8113F" w:rsidRDefault="00A8113F" w:rsidP="001F7B33">
      <w:pPr>
        <w:spacing w:after="0" w:line="276" w:lineRule="auto"/>
      </w:pPr>
      <w:r>
        <w:t>Sugar</w:t>
      </w:r>
    </w:p>
    <w:p w14:paraId="4D0F155B" w14:textId="76F4ABD3" w:rsidR="00A8113F" w:rsidRDefault="00A8113F" w:rsidP="001F7B33">
      <w:pPr>
        <w:spacing w:after="0" w:line="276" w:lineRule="auto"/>
      </w:pPr>
      <w:r>
        <w:t>Spices of choice</w:t>
      </w:r>
    </w:p>
    <w:p w14:paraId="2370A6EE" w14:textId="484918FE" w:rsidR="00A8113F" w:rsidRDefault="00A8113F" w:rsidP="001F7B33">
      <w:pPr>
        <w:spacing w:after="0" w:line="276" w:lineRule="auto"/>
      </w:pPr>
      <w:r>
        <w:t>Fruits in season</w:t>
      </w:r>
    </w:p>
    <w:p w14:paraId="3750B67E" w14:textId="00B3818F" w:rsidR="00A8113F" w:rsidRDefault="00A8113F" w:rsidP="005A48A7"/>
    <w:p w14:paraId="017DF2D1" w14:textId="77777777" w:rsidR="001F7B33" w:rsidRDefault="001F7B33" w:rsidP="005A48A7"/>
    <w:p w14:paraId="7B46C0E7" w14:textId="3AAF8A4A" w:rsidR="00A8113F" w:rsidRPr="00A8113F" w:rsidRDefault="00A8113F" w:rsidP="00A8113F">
      <w:pPr>
        <w:jc w:val="center"/>
        <w:rPr>
          <w:b/>
        </w:rPr>
      </w:pPr>
      <w:r w:rsidRPr="00A8113F">
        <w:rPr>
          <w:b/>
        </w:rPr>
        <w:t>PLANNING SESSION</w:t>
      </w:r>
      <w:r w:rsidRPr="00A8113F">
        <w:rPr>
          <w:b/>
        </w:rPr>
        <w:tab/>
      </w:r>
      <w:r w:rsidRPr="00A8113F">
        <w:rPr>
          <w:b/>
        </w:rPr>
        <w:tab/>
        <w:t>30 minutes</w:t>
      </w:r>
    </w:p>
    <w:p w14:paraId="7B59199D" w14:textId="77777777" w:rsidR="00A8113F" w:rsidRDefault="00A8113F" w:rsidP="00A8113F">
      <w:pPr>
        <w:jc w:val="center"/>
      </w:pPr>
    </w:p>
    <w:p w14:paraId="1EAA37FC" w14:textId="5057BCAD" w:rsidR="00A8113F" w:rsidRDefault="00A8113F" w:rsidP="00A8113F">
      <w:r>
        <w:t>For each task below use separate sheets of paper and a carbon paper to make duplicate copies then proceed as follows:</w:t>
      </w:r>
    </w:p>
    <w:p w14:paraId="50EE1CE0" w14:textId="77777777" w:rsidR="001F7B33" w:rsidRDefault="001F7B33" w:rsidP="001F7B33">
      <w:pPr>
        <w:spacing w:after="0" w:line="240" w:lineRule="auto"/>
      </w:pPr>
    </w:p>
    <w:p w14:paraId="27EBE338" w14:textId="0DB76985" w:rsidR="00A8113F" w:rsidRDefault="00A8113F" w:rsidP="00A8113F">
      <w:pPr>
        <w:pStyle w:val="ListParagraph"/>
        <w:numPr>
          <w:ilvl w:val="0"/>
          <w:numId w:val="2"/>
        </w:numPr>
      </w:pPr>
      <w:r>
        <w:t>Identify the dishes and write their recipes</w:t>
      </w:r>
      <w:r w:rsidR="001F7B33">
        <w:t>.</w:t>
      </w:r>
    </w:p>
    <w:p w14:paraId="3B4999F0" w14:textId="470E614C" w:rsidR="00A8113F" w:rsidRDefault="00A8113F" w:rsidP="00A8113F">
      <w:pPr>
        <w:pStyle w:val="ListParagraph"/>
        <w:numPr>
          <w:ilvl w:val="0"/>
          <w:numId w:val="2"/>
        </w:numPr>
      </w:pPr>
      <w:r>
        <w:t>Write your order of work</w:t>
      </w:r>
      <w:r w:rsidR="001F7B33">
        <w:t>.</w:t>
      </w:r>
    </w:p>
    <w:p w14:paraId="00C0A0A2" w14:textId="5A1086C0" w:rsidR="00A8113F" w:rsidRDefault="001F7B33" w:rsidP="00A8113F">
      <w:pPr>
        <w:pStyle w:val="ListParagraph"/>
        <w:numPr>
          <w:ilvl w:val="0"/>
          <w:numId w:val="2"/>
        </w:numPr>
      </w:pPr>
      <w:r>
        <w:t xml:space="preserve">Make a list of foodstuff and equipment you will require. </w:t>
      </w:r>
    </w:p>
    <w:p w14:paraId="6CB36ED3" w14:textId="77777777" w:rsidR="00A8113F" w:rsidRDefault="00A8113F" w:rsidP="00A8113F"/>
    <w:sectPr w:rsidR="00A8113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F15F" w14:textId="77777777" w:rsidR="002A0152" w:rsidRDefault="002A0152" w:rsidP="00FC28F3">
      <w:pPr>
        <w:spacing w:after="0" w:line="240" w:lineRule="auto"/>
      </w:pPr>
      <w:r>
        <w:separator/>
      </w:r>
    </w:p>
  </w:endnote>
  <w:endnote w:type="continuationSeparator" w:id="0">
    <w:p w14:paraId="22EDB314" w14:textId="77777777" w:rsidR="002A0152" w:rsidRDefault="002A0152" w:rsidP="00FC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905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B4851" w14:textId="26E1E3E3" w:rsidR="00FC28F3" w:rsidRDefault="00FC28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1B7F00" w14:textId="77777777" w:rsidR="00FC28F3" w:rsidRDefault="00FC2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2E73" w14:textId="77777777" w:rsidR="002A0152" w:rsidRDefault="002A0152" w:rsidP="00FC28F3">
      <w:pPr>
        <w:spacing w:after="0" w:line="240" w:lineRule="auto"/>
      </w:pPr>
      <w:r>
        <w:separator/>
      </w:r>
    </w:p>
  </w:footnote>
  <w:footnote w:type="continuationSeparator" w:id="0">
    <w:p w14:paraId="479BB233" w14:textId="77777777" w:rsidR="002A0152" w:rsidRDefault="002A0152" w:rsidP="00FC2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493A" w14:textId="4A6AF022" w:rsidR="00FC28F3" w:rsidRDefault="00FC28F3" w:rsidP="00FC28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48E"/>
    <w:multiLevelType w:val="hybridMultilevel"/>
    <w:tmpl w:val="6D500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F4EAD"/>
    <w:multiLevelType w:val="hybridMultilevel"/>
    <w:tmpl w:val="21D09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3302">
    <w:abstractNumId w:val="1"/>
  </w:num>
  <w:num w:numId="2" w16cid:durableId="36328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9A"/>
    <w:rsid w:val="001F7B33"/>
    <w:rsid w:val="00232281"/>
    <w:rsid w:val="002A0152"/>
    <w:rsid w:val="00492348"/>
    <w:rsid w:val="0052699A"/>
    <w:rsid w:val="005A48A7"/>
    <w:rsid w:val="005D34C9"/>
    <w:rsid w:val="005E077E"/>
    <w:rsid w:val="006440AF"/>
    <w:rsid w:val="007E52A6"/>
    <w:rsid w:val="00813996"/>
    <w:rsid w:val="00951E49"/>
    <w:rsid w:val="00A1179A"/>
    <w:rsid w:val="00A8113F"/>
    <w:rsid w:val="00B47CD6"/>
    <w:rsid w:val="00DB2535"/>
    <w:rsid w:val="00DE41BD"/>
    <w:rsid w:val="00E151CB"/>
    <w:rsid w:val="00FC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9B52"/>
  <w15:chartTrackingRefBased/>
  <w15:docId w15:val="{385AA8A0-CD02-4761-937D-BD0D6B35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4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2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8F3"/>
  </w:style>
  <w:style w:type="paragraph" w:styleId="Footer">
    <w:name w:val="footer"/>
    <w:basedOn w:val="Normal"/>
    <w:link w:val="FooterChar"/>
    <w:uiPriority w:val="99"/>
    <w:unhideWhenUsed/>
    <w:rsid w:val="00FC2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Atika</dc:creator>
  <cp:keywords/>
  <dc:description/>
  <cp:lastModifiedBy>Teacher</cp:lastModifiedBy>
  <cp:revision>2</cp:revision>
  <dcterms:created xsi:type="dcterms:W3CDTF">2023-03-26T19:41:00Z</dcterms:created>
  <dcterms:modified xsi:type="dcterms:W3CDTF">2026-03-04T18:58:00Z</dcterms:modified>
</cp:coreProperties>
</file>