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23E5" w14:textId="77777777" w:rsidR="00765765" w:rsidRPr="00765765" w:rsidRDefault="00765765" w:rsidP="0076576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45672" w14:textId="6DBDBED6" w:rsidR="00765765" w:rsidRPr="00765765" w:rsidRDefault="00905441" w:rsidP="0076576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END OF YEAR EXAMINATIONS, 2023</w:t>
      </w:r>
      <w:bookmarkStart w:id="0" w:name="_GoBack"/>
      <w:bookmarkEnd w:id="0"/>
    </w:p>
    <w:p w14:paraId="09753C64" w14:textId="77777777" w:rsidR="00765765" w:rsidRPr="00765765" w:rsidRDefault="00765765" w:rsidP="0076576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765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19A8E29" w14:textId="77777777" w:rsidR="00765765" w:rsidRPr="00765765" w:rsidRDefault="00F77554" w:rsidP="00765765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765">
        <w:rPr>
          <w:rFonts w:ascii="Times New Roman" w:eastAsia="Calibri" w:hAnsi="Times New Roman" w:cs="Times New Roman"/>
          <w:b/>
          <w:sz w:val="24"/>
          <w:szCs w:val="24"/>
        </w:rPr>
        <w:t>MARKING</w:t>
      </w:r>
      <w:r w:rsidR="00C8278D" w:rsidRPr="007657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765">
        <w:rPr>
          <w:rFonts w:ascii="Times New Roman" w:eastAsia="Calibri" w:hAnsi="Times New Roman" w:cs="Times New Roman"/>
          <w:b/>
          <w:sz w:val="24"/>
          <w:szCs w:val="24"/>
        </w:rPr>
        <w:t>SCHEME</w:t>
      </w:r>
    </w:p>
    <w:p w14:paraId="514C9FD2" w14:textId="77777777" w:rsidR="00765765" w:rsidRDefault="00765765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039C2EE8" w14:textId="77777777"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D77CA">
        <w:rPr>
          <w:rFonts w:ascii="Times New Roman" w:eastAsia="Calibri" w:hAnsi="Times New Roman" w:cs="Times New Roman"/>
          <w:sz w:val="24"/>
          <w:szCs w:val="24"/>
        </w:rPr>
        <w:t>1.</w:t>
      </w:r>
      <w:r w:rsidRPr="003D77CA">
        <w:rPr>
          <w:rFonts w:ascii="Times New Roman" w:eastAsia="Calibri" w:hAnsi="Times New Roman" w:cs="Times New Roman"/>
          <w:sz w:val="24"/>
          <w:szCs w:val="24"/>
        </w:rPr>
        <w:tab/>
        <w:t>2.50+0.45=2.95mm</w:t>
      </w:r>
      <w:r w:rsidRPr="003D77CA">
        <w:rPr>
          <w:rFonts w:ascii="Times New Roman" w:eastAsia="Calibri" w:hAnsi="Times New Roman" w:cs="Times New Roman"/>
          <w:sz w:val="24"/>
          <w:szCs w:val="24"/>
        </w:rPr>
        <w:tab/>
        <w:t xml:space="preserve">Reading </w:t>
      </w:r>
      <w:r w:rsidRPr="003D77CA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9C0382D" w14:textId="77777777"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D77CA">
        <w:rPr>
          <w:rFonts w:ascii="Times New Roman" w:eastAsia="Calibri" w:hAnsi="Times New Roman" w:cs="Times New Roman"/>
          <w:sz w:val="24"/>
          <w:szCs w:val="24"/>
        </w:rPr>
        <w:tab/>
      </w:r>
      <w:r w:rsidRPr="003D77C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640" w:dyaOrig="740" w14:anchorId="12274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6.75pt" o:ole="">
            <v:imagedata r:id="rId7" o:title=""/>
          </v:shape>
          <o:OLEObject Type="Embed" ProgID="Equation.3" ShapeID="_x0000_i1025" DrawAspect="Content" ObjectID="_1756814552" r:id="rId8"/>
        </w:object>
      </w:r>
      <w:r w:rsidRPr="003D77CA">
        <w:rPr>
          <w:rFonts w:ascii="Times New Roman" w:eastAsia="Calibri" w:hAnsi="Times New Roman" w:cs="Times New Roman"/>
          <w:sz w:val="24"/>
          <w:szCs w:val="24"/>
        </w:rPr>
        <w:tab/>
      </w:r>
      <w:r w:rsidRPr="003D77CA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E37CB2B" w14:textId="77777777"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D7A32FF" w14:textId="77777777" w:rsidR="00D506B7" w:rsidRPr="003D77CA" w:rsidRDefault="00BC66BA" w:rsidP="00880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59AFD" wp14:editId="1CE79861">
                <wp:simplePos x="0" y="0"/>
                <wp:positionH relativeFrom="column">
                  <wp:posOffset>1225550</wp:posOffset>
                </wp:positionH>
                <wp:positionV relativeFrom="paragraph">
                  <wp:posOffset>50800</wp:posOffset>
                </wp:positionV>
                <wp:extent cx="90805" cy="266700"/>
                <wp:effectExtent l="6350" t="5080" r="7620" b="1397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rightBrace">
                          <a:avLst>
                            <a:gd name="adj1" fmla="val 244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C94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6.5pt;margin-top:4pt;width:7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pVggIAAC0FAAAOAAAAZHJzL2Uyb0RvYy54bWysVNuO0zAQfUfiHyy/d3MhvUVNV0vTIqQF&#10;Vlr4ANd2GoNjB9ttuiD+nbGTdlv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"/>
            </w:pict>
          </mc:Fallback>
        </mc:AlternateContent>
      </w:r>
      <w:r w:rsidR="00D506B7" w:rsidRPr="003D77CA">
        <w:rPr>
          <w:rFonts w:ascii="Times New Roman" w:hAnsi="Times New Roman" w:cs="Times New Roman"/>
          <w:sz w:val="24"/>
          <w:szCs w:val="24"/>
        </w:rPr>
        <w:t>65,000g x 1000</w:t>
      </w:r>
    </w:p>
    <w:p w14:paraId="14033C94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65,00,000mg  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Either step</w:t>
      </w:r>
    </w:p>
    <w:p w14:paraId="5B37A85F" w14:textId="77777777" w:rsidR="00D506B7" w:rsidRPr="003D77CA" w:rsidRDefault="00D506B7" w:rsidP="00F7755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x 107mg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 xml:space="preserve"> (A.O Accept without units)</w:t>
      </w:r>
    </w:p>
    <w:p w14:paraId="01431D9B" w14:textId="77777777"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weak adhesive force between mercury and glass makes mercury not wet the glass while strong adhesive force between water and glass makes water wet the glass.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</w:p>
    <w:p w14:paraId="06D375AA" w14:textId="77777777" w:rsidR="00D506B7" w:rsidRPr="003D77CA" w:rsidRDefault="00D506B7" w:rsidP="00D506B7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>Accept argument interms of cohesive forces.</w:t>
      </w:r>
    </w:p>
    <w:p w14:paraId="7955B0A1" w14:textId="77777777"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– Low atmospheric pressure in places high sea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67660CD4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- Leakages at the valves and pistons of the lift pump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51071EAB" w14:textId="77777777" w:rsidR="00D506B7" w:rsidRPr="003D77CA" w:rsidRDefault="0072187C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506B7" w:rsidRPr="003D77CA">
        <w:rPr>
          <w:rFonts w:ascii="Times New Roman" w:eastAsiaTheme="minorEastAsia" w:hAnsi="Times New Roman" w:cs="Times New Roman"/>
          <w:sz w:val="24"/>
          <w:szCs w:val="24"/>
        </w:rPr>
        <w:t xml:space="preserve">x + x + x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D506B7" w:rsidRPr="003D77CA">
        <w:rPr>
          <w:rFonts w:ascii="Times New Roman" w:eastAsiaTheme="minorEastAsia" w:hAnsi="Times New Roman" w:cs="Times New Roman"/>
          <w:sz w:val="24"/>
          <w:szCs w:val="24"/>
        </w:rPr>
        <w:t xml:space="preserve">x = </w:t>
      </w:r>
      <w:r w:rsidR="00D506B7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="00D506B7" w:rsidRPr="003D77CA">
        <w:rPr>
          <w:rFonts w:ascii="Times New Roman" w:hAnsi="Times New Roman" w:cs="Times New Roman"/>
          <w:sz w:val="24"/>
          <w:szCs w:val="24"/>
        </w:rPr>
        <w:t xml:space="preserve"> (2.5x)</w:t>
      </w:r>
    </w:p>
    <w:p w14:paraId="1930776A" w14:textId="77777777"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(a) A flow in which every particle of liquid passing a point follows the path of the preceeding particle. </w:t>
      </w:r>
    </w:p>
    <w:p w14:paraId="7361E98F" w14:textId="77777777" w:rsidR="00D506B7" w:rsidRPr="003D77CA" w:rsidRDefault="00D506B7" w:rsidP="00D506B7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velocity of the particles passing a certain point is the same and in one direction.</w:t>
      </w:r>
    </w:p>
    <w:p w14:paraId="0E49FACE" w14:textId="77777777" w:rsidR="00D506B7" w:rsidRPr="003D77CA" w:rsidRDefault="00BC66BA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CD8B1D" wp14:editId="175EDB7D">
                <wp:simplePos x="0" y="0"/>
                <wp:positionH relativeFrom="column">
                  <wp:posOffset>1169670</wp:posOffset>
                </wp:positionH>
                <wp:positionV relativeFrom="paragraph">
                  <wp:posOffset>148590</wp:posOffset>
                </wp:positionV>
                <wp:extent cx="2836545" cy="565150"/>
                <wp:effectExtent l="26670" t="17145" r="13335" b="27305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6545" cy="565150"/>
                          <a:chOff x="2562" y="4425"/>
                          <a:chExt cx="4467" cy="890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 rot="263493">
                            <a:off x="2820" y="4604"/>
                            <a:ext cx="3150" cy="524"/>
                          </a:xfrm>
                          <a:custGeom>
                            <a:avLst/>
                            <a:gdLst>
                              <a:gd name="T0" fmla="*/ 0 w 3150"/>
                              <a:gd name="T1" fmla="*/ 524 h 524"/>
                              <a:gd name="T2" fmla="*/ 1335 w 3150"/>
                              <a:gd name="T3" fmla="*/ 29 h 524"/>
                              <a:gd name="T4" fmla="*/ 3150 w 3150"/>
                              <a:gd name="T5" fmla="*/ 35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0" h="524">
                                <a:moveTo>
                                  <a:pt x="0" y="524"/>
                                </a:moveTo>
                                <a:cubicBezTo>
                                  <a:pt x="405" y="291"/>
                                  <a:pt x="810" y="58"/>
                                  <a:pt x="1335" y="29"/>
                                </a:cubicBezTo>
                                <a:cubicBezTo>
                                  <a:pt x="1860" y="0"/>
                                  <a:pt x="2505" y="175"/>
                                  <a:pt x="3150" y="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 rot="263493">
                            <a:off x="2807" y="4940"/>
                            <a:ext cx="3150" cy="187"/>
                          </a:xfrm>
                          <a:custGeom>
                            <a:avLst/>
                            <a:gdLst>
                              <a:gd name="T0" fmla="*/ 0 w 3150"/>
                              <a:gd name="T1" fmla="*/ 187 h 187"/>
                              <a:gd name="T2" fmla="*/ 930 w 3150"/>
                              <a:gd name="T3" fmla="*/ 97 h 187"/>
                              <a:gd name="T4" fmla="*/ 2000 w 3150"/>
                              <a:gd name="T5" fmla="*/ 14 h 187"/>
                              <a:gd name="T6" fmla="*/ 3150 w 3150"/>
                              <a:gd name="T7" fmla="*/ 1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50" h="187">
                                <a:moveTo>
                                  <a:pt x="0" y="187"/>
                                </a:moveTo>
                                <a:cubicBezTo>
                                  <a:pt x="298" y="156"/>
                                  <a:pt x="597" y="126"/>
                                  <a:pt x="930" y="97"/>
                                </a:cubicBezTo>
                                <a:cubicBezTo>
                                  <a:pt x="1263" y="68"/>
                                  <a:pt x="1630" y="28"/>
                                  <a:pt x="2000" y="14"/>
                                </a:cubicBezTo>
                                <a:cubicBezTo>
                                  <a:pt x="2370" y="0"/>
                                  <a:pt x="2760" y="7"/>
                                  <a:pt x="3150" y="1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 rot="263493">
                            <a:off x="2670" y="4513"/>
                            <a:ext cx="3470" cy="524"/>
                          </a:xfrm>
                          <a:custGeom>
                            <a:avLst/>
                            <a:gdLst>
                              <a:gd name="T0" fmla="*/ 0 w 3150"/>
                              <a:gd name="T1" fmla="*/ 524 h 524"/>
                              <a:gd name="T2" fmla="*/ 1335 w 3150"/>
                              <a:gd name="T3" fmla="*/ 29 h 524"/>
                              <a:gd name="T4" fmla="*/ 3150 w 3150"/>
                              <a:gd name="T5" fmla="*/ 35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0" h="524">
                                <a:moveTo>
                                  <a:pt x="0" y="524"/>
                                </a:moveTo>
                                <a:cubicBezTo>
                                  <a:pt x="405" y="291"/>
                                  <a:pt x="810" y="58"/>
                                  <a:pt x="1335" y="29"/>
                                </a:cubicBezTo>
                                <a:cubicBezTo>
                                  <a:pt x="1860" y="0"/>
                                  <a:pt x="2505" y="175"/>
                                  <a:pt x="3150" y="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2670" y="4730"/>
                            <a:ext cx="390" cy="180"/>
                          </a:xfrm>
                          <a:custGeom>
                            <a:avLst/>
                            <a:gdLst>
                              <a:gd name="T0" fmla="*/ 0 w 390"/>
                              <a:gd name="T1" fmla="*/ 180 h 180"/>
                              <a:gd name="T2" fmla="*/ 390 w 390"/>
                              <a:gd name="T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180">
                                <a:moveTo>
                                  <a:pt x="0" y="180"/>
                                </a:moveTo>
                                <a:cubicBezTo>
                                  <a:pt x="161" y="105"/>
                                  <a:pt x="323" y="30"/>
                                  <a:pt x="39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 rot="263493">
                            <a:off x="2562" y="4425"/>
                            <a:ext cx="3737" cy="524"/>
                          </a:xfrm>
                          <a:custGeom>
                            <a:avLst/>
                            <a:gdLst>
                              <a:gd name="T0" fmla="*/ 0 w 3150"/>
                              <a:gd name="T1" fmla="*/ 524 h 524"/>
                              <a:gd name="T2" fmla="*/ 1335 w 3150"/>
                              <a:gd name="T3" fmla="*/ 29 h 524"/>
                              <a:gd name="T4" fmla="*/ 3150 w 3150"/>
                              <a:gd name="T5" fmla="*/ 35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0" h="524">
                                <a:moveTo>
                                  <a:pt x="0" y="524"/>
                                </a:moveTo>
                                <a:cubicBezTo>
                                  <a:pt x="405" y="291"/>
                                  <a:pt x="810" y="58"/>
                                  <a:pt x="1335" y="29"/>
                                </a:cubicBezTo>
                                <a:cubicBezTo>
                                  <a:pt x="1860" y="0"/>
                                  <a:pt x="2505" y="175"/>
                                  <a:pt x="3150" y="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2602" y="4614"/>
                            <a:ext cx="390" cy="180"/>
                          </a:xfrm>
                          <a:custGeom>
                            <a:avLst/>
                            <a:gdLst>
                              <a:gd name="T0" fmla="*/ 0 w 390"/>
                              <a:gd name="T1" fmla="*/ 180 h 180"/>
                              <a:gd name="T2" fmla="*/ 390 w 390"/>
                              <a:gd name="T3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180">
                                <a:moveTo>
                                  <a:pt x="0" y="180"/>
                                </a:moveTo>
                                <a:cubicBezTo>
                                  <a:pt x="161" y="105"/>
                                  <a:pt x="323" y="30"/>
                                  <a:pt x="39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 rot="263493">
                            <a:off x="2600" y="5071"/>
                            <a:ext cx="4358" cy="193"/>
                          </a:xfrm>
                          <a:custGeom>
                            <a:avLst/>
                            <a:gdLst>
                              <a:gd name="T0" fmla="*/ 0 w 3150"/>
                              <a:gd name="T1" fmla="*/ 187 h 187"/>
                              <a:gd name="T2" fmla="*/ 930 w 3150"/>
                              <a:gd name="T3" fmla="*/ 97 h 187"/>
                              <a:gd name="T4" fmla="*/ 2000 w 3150"/>
                              <a:gd name="T5" fmla="*/ 14 h 187"/>
                              <a:gd name="T6" fmla="*/ 3150 w 3150"/>
                              <a:gd name="T7" fmla="*/ 1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50" h="187">
                                <a:moveTo>
                                  <a:pt x="0" y="187"/>
                                </a:moveTo>
                                <a:cubicBezTo>
                                  <a:pt x="298" y="156"/>
                                  <a:pt x="597" y="126"/>
                                  <a:pt x="930" y="97"/>
                                </a:cubicBezTo>
                                <a:cubicBezTo>
                                  <a:pt x="1263" y="68"/>
                                  <a:pt x="1630" y="28"/>
                                  <a:pt x="2000" y="14"/>
                                </a:cubicBezTo>
                                <a:cubicBezTo>
                                  <a:pt x="2370" y="0"/>
                                  <a:pt x="2760" y="7"/>
                                  <a:pt x="3150" y="1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 rot="212942">
                            <a:off x="2601" y="5179"/>
                            <a:ext cx="4360" cy="136"/>
                          </a:xfrm>
                          <a:custGeom>
                            <a:avLst/>
                            <a:gdLst>
                              <a:gd name="T0" fmla="*/ 0 w 3150"/>
                              <a:gd name="T1" fmla="*/ 187 h 187"/>
                              <a:gd name="T2" fmla="*/ 930 w 3150"/>
                              <a:gd name="T3" fmla="*/ 97 h 187"/>
                              <a:gd name="T4" fmla="*/ 2000 w 3150"/>
                              <a:gd name="T5" fmla="*/ 14 h 187"/>
                              <a:gd name="T6" fmla="*/ 3150 w 3150"/>
                              <a:gd name="T7" fmla="*/ 1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50" h="187">
                                <a:moveTo>
                                  <a:pt x="0" y="187"/>
                                </a:moveTo>
                                <a:cubicBezTo>
                                  <a:pt x="298" y="156"/>
                                  <a:pt x="597" y="126"/>
                                  <a:pt x="930" y="97"/>
                                </a:cubicBezTo>
                                <a:cubicBezTo>
                                  <a:pt x="1263" y="68"/>
                                  <a:pt x="1630" y="28"/>
                                  <a:pt x="2000" y="14"/>
                                </a:cubicBezTo>
                                <a:cubicBezTo>
                                  <a:pt x="2370" y="0"/>
                                  <a:pt x="2760" y="7"/>
                                  <a:pt x="3150" y="1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6259" y="4910"/>
                            <a:ext cx="770" cy="149"/>
                          </a:xfrm>
                          <a:custGeom>
                            <a:avLst/>
                            <a:gdLst>
                              <a:gd name="T0" fmla="*/ 0 w 911"/>
                              <a:gd name="T1" fmla="*/ 0 h 149"/>
                              <a:gd name="T2" fmla="*/ 421 w 911"/>
                              <a:gd name="T3" fmla="*/ 127 h 149"/>
                              <a:gd name="T4" fmla="*/ 911 w 911"/>
                              <a:gd name="T5" fmla="*/ 13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1" h="149">
                                <a:moveTo>
                                  <a:pt x="0" y="0"/>
                                </a:moveTo>
                                <a:cubicBezTo>
                                  <a:pt x="134" y="52"/>
                                  <a:pt x="269" y="105"/>
                                  <a:pt x="421" y="127"/>
                                </a:cubicBezTo>
                                <a:cubicBezTo>
                                  <a:pt x="573" y="149"/>
                                  <a:pt x="742" y="139"/>
                                  <a:pt x="911" y="13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6118" y="5001"/>
                            <a:ext cx="911" cy="149"/>
                          </a:xfrm>
                          <a:custGeom>
                            <a:avLst/>
                            <a:gdLst>
                              <a:gd name="T0" fmla="*/ 0 w 911"/>
                              <a:gd name="T1" fmla="*/ 0 h 149"/>
                              <a:gd name="T2" fmla="*/ 421 w 911"/>
                              <a:gd name="T3" fmla="*/ 127 h 149"/>
                              <a:gd name="T4" fmla="*/ 911 w 911"/>
                              <a:gd name="T5" fmla="*/ 13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1" h="149">
                                <a:moveTo>
                                  <a:pt x="0" y="0"/>
                                </a:moveTo>
                                <a:cubicBezTo>
                                  <a:pt x="134" y="52"/>
                                  <a:pt x="269" y="105"/>
                                  <a:pt x="421" y="127"/>
                                </a:cubicBezTo>
                                <a:cubicBezTo>
                                  <a:pt x="573" y="149"/>
                                  <a:pt x="742" y="139"/>
                                  <a:pt x="911" y="13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600" y="5081"/>
                            <a:ext cx="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590" y="5201"/>
                            <a:ext cx="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 rot="233597">
                            <a:off x="6289" y="4922"/>
                            <a:ext cx="521" cy="115"/>
                          </a:xfrm>
                          <a:custGeom>
                            <a:avLst/>
                            <a:gdLst>
                              <a:gd name="T0" fmla="*/ 0 w 911"/>
                              <a:gd name="T1" fmla="*/ 0 h 149"/>
                              <a:gd name="T2" fmla="*/ 421 w 911"/>
                              <a:gd name="T3" fmla="*/ 127 h 149"/>
                              <a:gd name="T4" fmla="*/ 911 w 911"/>
                              <a:gd name="T5" fmla="*/ 13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1" h="149">
                                <a:moveTo>
                                  <a:pt x="0" y="0"/>
                                </a:moveTo>
                                <a:cubicBezTo>
                                  <a:pt x="134" y="52"/>
                                  <a:pt x="269" y="105"/>
                                  <a:pt x="421" y="127"/>
                                </a:cubicBezTo>
                                <a:cubicBezTo>
                                  <a:pt x="573" y="149"/>
                                  <a:pt x="742" y="139"/>
                                  <a:pt x="911" y="13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 rot="233597">
                            <a:off x="6008" y="4966"/>
                            <a:ext cx="521" cy="115"/>
                          </a:xfrm>
                          <a:custGeom>
                            <a:avLst/>
                            <a:gdLst>
                              <a:gd name="T0" fmla="*/ 0 w 911"/>
                              <a:gd name="T1" fmla="*/ 0 h 149"/>
                              <a:gd name="T2" fmla="*/ 421 w 911"/>
                              <a:gd name="T3" fmla="*/ 127 h 149"/>
                              <a:gd name="T4" fmla="*/ 911 w 911"/>
                              <a:gd name="T5" fmla="*/ 13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1" h="149">
                                <a:moveTo>
                                  <a:pt x="0" y="0"/>
                                </a:moveTo>
                                <a:cubicBezTo>
                                  <a:pt x="134" y="52"/>
                                  <a:pt x="269" y="105"/>
                                  <a:pt x="421" y="127"/>
                                </a:cubicBezTo>
                                <a:cubicBezTo>
                                  <a:pt x="573" y="149"/>
                                  <a:pt x="742" y="139"/>
                                  <a:pt x="911" y="13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839" y="5169"/>
                            <a:ext cx="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859" y="5264"/>
                            <a:ext cx="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E891C" id="Group 15" o:spid="_x0000_s1026" style="position:absolute;margin-left:92.1pt;margin-top:11.7pt;width:223.35pt;height:44.5pt;z-index:251664384" coordorigin="2562,4425" coordsize="446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">
                <v:shape id="Freeform 16" o:spid="_x0000_s1027" style="position:absolute;left:2820;top:4604;width:3150;height:524;rotation:287805fd;visibility:visible;mso-wrap-style:square;v-text-anchor:top" coordsize="315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+E8MA&#10;AADbAAAADwAAAGRycy9kb3ducmV2LnhtbESPQWvCQBSE74X+h+UJ3upGD1KiaxBB4k2bFlpvj+xz&#10;E8y+TXc3mvbXdwuFHoeZ+YZZF6PtxI18aB0rmM8yEMS10y0bBW+v+6dnECEia+wck4IvClBsHh/W&#10;mGt35xe6VdGIBOGQo4Imxj6XMtQNWQwz1xMn7+K8xZikN1J7vCe47eQiy5bSYstpocGedg3V12qw&#10;Ck7mm3R1+TwO59b4cnD8/lGVSk0n43YFItIY/8N/7YNWsFj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+E8MAAADbAAAADwAAAAAAAAAAAAAAAACYAgAAZHJzL2Rv&#10;d25yZXYueG1sUEsFBgAAAAAEAAQA9QAAAIgDAAAAAA==&#10;" path="m,524c405,291,810,58,1335,29,1860,,2505,175,3150,350e" filled="f" strokeweight="1.5pt">
                  <v:path arrowok="t" o:connecttype="custom" o:connectlocs="0,524;1335,29;3150,350" o:connectangles="0,0,0"/>
                </v:shape>
                <v:shape id="Freeform 17" o:spid="_x0000_s1028" style="position:absolute;left:2807;top:4940;width:3150;height:187;rotation:287805fd;visibility:visible;mso-wrap-style:square;v-text-anchor:top" coordsize="31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++cIA&#10;AADbAAAADwAAAGRycy9kb3ducmV2LnhtbESP3YrCMBSE7xd8h3AEbxZNFdefahQRhIJ44c8DHJpj&#10;W2xOShPb+vZGEPZymJlvmPW2M6VoqHaFZQXjUQSCOLW64EzB7XoYLkA4j6yxtEwKXuRgu+n9rDHW&#10;tuUzNRefiQBhF6OC3PsqltKlORl0I1sRB+9ua4M+yDqTusY2wE0pJ1E0kwYLDgs5VrTPKX1cnkZB&#10;+5tFR79MFrdTMm/+5GlaFWSVGvS73QqEp87/h7/tRCuYzOHzJfw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X75wgAAANsAAAAPAAAAAAAAAAAAAAAAAJgCAABkcnMvZG93&#10;bnJldi54bWxQSwUGAAAAAAQABAD1AAAAhwMAAAAA&#10;" path="m,187c298,156,597,126,930,97,1263,68,1630,28,2000,14,2370,,2760,7,3150,14e" filled="f" strokeweight="1.5pt">
                  <v:path arrowok="t" o:connecttype="custom" o:connectlocs="0,187;930,97;2000,14;3150,14" o:connectangles="0,0,0,0"/>
                </v:shape>
                <v:shape id="Freeform 18" o:spid="_x0000_s1029" style="position:absolute;left:2670;top:4513;width:3470;height:524;rotation:287805fd;visibility:visible;mso-wrap-style:square;v-text-anchor:top" coordsize="315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P+sAA&#10;AADbAAAADwAAAGRycy9kb3ducmV2LnhtbERPz2vCMBS+D/Y/hCfsNlM9yKimRQZDb2odbN4ezTMt&#10;Ni9dkmrnX78chB0/vt+rcrSduJIPrWMFs2kGgrh2umWj4PP48foGIkRkjZ1jUvBLAcri+WmFuXY3&#10;PtC1ikakEA45Kmhi7HMpQ92QxTB1PXHizs5bjAl6I7XHWwq3nZxn2UJabDk1NNjTe0P1pRqsgr25&#10;k67OP7vh1Bq/GRx/fVcbpV4m43oJItIY/8UP91YrmKex6Uv6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MP+sAAAADbAAAADwAAAAAAAAAAAAAAAACYAgAAZHJzL2Rvd25y&#10;ZXYueG1sUEsFBgAAAAAEAAQA9QAAAIUDAAAAAA==&#10;" path="m,524c405,291,810,58,1335,29,1860,,2505,175,3150,350e" filled="f" strokeweight="1.5pt">
                  <v:path arrowok="t" o:connecttype="custom" o:connectlocs="0,524;1471,29;3470,350" o:connectangles="0,0,0"/>
                </v:shape>
                <v:shape id="Freeform 19" o:spid="_x0000_s1030" style="position:absolute;left:2670;top:4730;width:390;height:180;visibility:visible;mso-wrap-style:square;v-text-anchor:top" coordsize="3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vFMUA&#10;AADbAAAADwAAAGRycy9kb3ducmV2LnhtbESPW2vCQBSE3wv+h+UIfRGzMfSW6CraIvgitCrUx2P2&#10;5ILZsyG71fTfuwWhj8PMfMPMFr1pxIU6V1tWMIliEMS51TWXCg779fgNhPPIGhvLpOCXHCzmg4cZ&#10;Ztpe+YsuO1+KAGGXoYLK+zaT0uUVGXSRbYmDV9jOoA+yK6Xu8BrgppFJHL9IgzWHhQpbeq8oP+9+&#10;jILV+rXA4ntLk9FzepJPe3P8/EiUehz2yykIT73/D9/bG60gSeHv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O8UxQAAANsAAAAPAAAAAAAAAAAAAAAAAJgCAABkcnMv&#10;ZG93bnJldi54bWxQSwUGAAAAAAQABAD1AAAAigMAAAAA&#10;" path="m,180c161,105,323,30,390,e" filled="f">
                  <v:stroke endarrow="block"/>
                  <v:path arrowok="t" o:connecttype="custom" o:connectlocs="0,180;390,0" o:connectangles="0,0"/>
                </v:shape>
                <v:shape id="Freeform 20" o:spid="_x0000_s1031" style="position:absolute;left:2562;top:4425;width:3737;height:524;rotation:287805fd;visibility:visible;mso-wrap-style:square;v-text-anchor:top" coordsize="315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VIcAA&#10;AADbAAAADwAAAGRycy9kb3ducmV2LnhtbERPz2vCMBS+D/wfwhN2m6kOhlSjjIHoTVcF9fZonmmx&#10;ealJqnV//XIY7Pjx/Z4ve9uIO/lQO1YwHmUgiEunazYKDvvV2xREiMgaG8ek4EkBlovByxxz7R78&#10;TfciGpFCOOSooIqxzaUMZUUWw8i1xIm7OG8xJuiN1B4fKdw2cpJlH9Jizamhwpa+KiqvRWcV7MwP&#10;6eJy23bn2vh15/h4KtZKvQ77zxmISH38F/+5N1rBe1qfvqQf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yVIcAAAADbAAAADwAAAAAAAAAAAAAAAACYAgAAZHJzL2Rvd25y&#10;ZXYueG1sUEsFBgAAAAAEAAQA9QAAAIUDAAAAAA==&#10;" path="m,524c405,291,810,58,1335,29,1860,,2505,175,3150,350e" filled="f" strokeweight="1.5pt">
                  <v:path arrowok="t" o:connecttype="custom" o:connectlocs="0,524;1584,29;3737,350" o:connectangles="0,0,0"/>
                </v:shape>
                <v:shape id="Freeform 21" o:spid="_x0000_s1032" style="position:absolute;left:2602;top:4614;width:390;height:180;visibility:visible;mso-wrap-style:square;v-text-anchor:top" coordsize="3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1z8YA&#10;AADbAAAADwAAAGRycy9kb3ducmV2LnhtbESPT2vCQBTE70K/w/IKXkQ30Wrb6CrVIngR2lhoj8/s&#10;yx+afRuyq6bf3i0IHoeZ+Q2zWHWmFmdqXWVZQTyKQBBnVldcKPg6bIcvIJxH1lhbJgV/5GC1fOgt&#10;MNH2wp90Tn0hAoRdggpK75tESpeVZNCNbEMcvNy2Bn2QbSF1i5cAN7UcR9FMGqw4LJTY0Kak7Dc9&#10;GQXr7XOO+fee4sH09SifDubn432sVP+xe5uD8NT5e/jW3mkFkxj+v4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N1z8YAAADbAAAADwAAAAAAAAAAAAAAAACYAgAAZHJz&#10;L2Rvd25yZXYueG1sUEsFBgAAAAAEAAQA9QAAAIsDAAAAAA==&#10;" path="m,180c161,105,323,30,390,e" filled="f">
                  <v:stroke endarrow="block"/>
                  <v:path arrowok="t" o:connecttype="custom" o:connectlocs="0,180;390,0" o:connectangles="0,0"/>
                </v:shape>
                <v:shape id="Freeform 22" o:spid="_x0000_s1033" style="position:absolute;left:2600;top:5071;width:4358;height:193;rotation:287805fd;visibility:visible;mso-wrap-style:square;v-text-anchor:top" coordsize="31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LvMQA&#10;AADbAAAADwAAAGRycy9kb3ducmV2LnhtbESP0WqDQBRE3wv5h+UG+lKSNaZtUpuNlEJAKD7U+gEX&#10;91al7l1xN2r/PhsI5HGYmTPMIZ1NJ0YaXGtZwWYdgSCurG65VlD+nFZ7EM4ja+wsk4J/cpAeFw8H&#10;TLSd+JvGwtciQNglqKDxvk+kdFVDBt3a9sTB+7WDQR/kUEs94BTgppNxFL1Kgy2HhQZ7+myo+ivO&#10;RsH0VEdf/i3bl3m2G19k/ty3ZJV6XM4f7yA8zf4evrUzrWAbw/VL+AHy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S7zEAAAA2wAAAA8AAAAAAAAAAAAAAAAAmAIAAGRycy9k&#10;b3ducmV2LnhtbFBLBQYAAAAABAAEAPUAAACJAwAAAAA=&#10;" path="m,187c298,156,597,126,930,97,1263,68,1630,28,2000,14,2370,,2760,7,3150,14e" filled="f" strokeweight="1.5pt">
                  <v:path arrowok="t" o:connecttype="custom" o:connectlocs="0,193;1287,100;2767,14;4358,14" o:connectangles="0,0,0,0"/>
                </v:shape>
                <v:shape id="Freeform 23" o:spid="_x0000_s1034" style="position:absolute;left:2601;top:5179;width:4360;height:136;rotation:232589fd;visibility:visible;mso-wrap-style:square;v-text-anchor:top" coordsize="31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p88MA&#10;AADbAAAADwAAAGRycy9kb3ducmV2LnhtbESPQYvCMBSE74L/ITxhL7KmWlDpGkUEcREUrB48Ppq3&#10;bdnmpTTRVn+9WVjwOMzMN8xi1ZlK3KlxpWUF41EEgjizuuRcweW8/ZyDcB5ZY2WZFDzIwWrZ7y0w&#10;0bblE91Tn4sAYZeggsL7OpHSZQUZdCNbEwfvxzYGfZBNLnWDbYCbSk6iaCoNlhwWCqxpU1D2m96M&#10;glm8OzxpWB1xmDoXXdf7+NrulfoYdOsvEJ46/w7/t7+1gjiGv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p88MAAADbAAAADwAAAAAAAAAAAAAAAACYAgAAZHJzL2Rv&#10;d25yZXYueG1sUEsFBgAAAAAEAAQA9QAAAIgDAAAAAA==&#10;" path="m,187c298,156,597,126,930,97,1263,68,1630,28,2000,14,2370,,2760,7,3150,14e" filled="f" strokeweight="1.5pt">
                  <v:path arrowok="t" o:connecttype="custom" o:connectlocs="0,136;1287,71;2768,10;4360,10" o:connectangles="0,0,0,0"/>
                </v:shape>
                <v:shape id="Freeform 24" o:spid="_x0000_s1035" style="position:absolute;left:6259;top:4910;width:770;height:149;visibility:visible;mso-wrap-style:square;v-text-anchor:top" coordsize="9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ObscA&#10;AADbAAAADwAAAGRycy9kb3ducmV2LnhtbESP3WoCMRSE7wt9h3AKvavZahFdjVIUpYJQ/xC8O2xO&#10;d7duTpYk1V2fvikUvBxm5htmPG1MJS7kfGlZwWsnAUGcWV1yruCwX7wMQPiArLGyTApa8jCdPD6M&#10;MdX2ylu67EIuIoR9igqKEOpUSp8VZNB3bE0cvS/rDIYoXS61w2uEm0p2k6QvDZYcFwqsaVZQdt79&#10;GAVLd9ssV9+ft9Nwvmpn7XF93mcDpZ6fmvcRiEBNuIf/2x9aQe8N/r7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0Tm7HAAAA2wAAAA8AAAAAAAAAAAAAAAAAmAIAAGRy&#10;cy9kb3ducmV2LnhtbFBLBQYAAAAABAAEAPUAAACMAwAAAAA=&#10;" path="m,c134,52,269,105,421,127v152,22,321,12,490,3e" filled="f" strokeweight="1.5pt">
                  <v:path arrowok="t" o:connecttype="custom" o:connectlocs="0,0;356,127;770,130" o:connectangles="0,0,0"/>
                </v:shape>
                <v:shape id="Freeform 25" o:spid="_x0000_s1036" style="position:absolute;left:6118;top:5001;width:911;height:149;visibility:visible;mso-wrap-style:square;v-text-anchor:top" coordsize="9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r9ccA&#10;AADbAAAADwAAAGRycy9kb3ducmV2LnhtbESP3WoCMRSE7wt9h3AKvavZKhVdjVIUpYJQ/xC8O2xO&#10;d7duTpYk1V2fvikUvBxm5htmPG1MJS7kfGlZwWsnAUGcWV1yruCwX7wMQPiArLGyTApa8jCdPD6M&#10;MdX2ylu67EIuIoR9igqKEOpUSp8VZNB3bE0cvS/rDIYoXS61w2uEm0p2k6QvDZYcFwqsaVZQdt79&#10;GAVLd9ssV9+ft9Nwvmpn7XF93mcDpZ6fmvcRiEBNuIf/2x9aQe8N/r7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46/XHAAAA2wAAAA8AAAAAAAAAAAAAAAAAmAIAAGRy&#10;cy9kb3ducmV2LnhtbFBLBQYAAAAABAAEAPUAAACMAwAAAAA=&#10;" path="m,c134,52,269,105,421,127v152,22,321,12,490,3e" filled="f" strokeweight="1.5pt">
                  <v:path arrowok="t" o:connecttype="custom" o:connectlocs="0,0;421,127;911,130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7" type="#_x0000_t32" style="position:absolute;left:2600;top:508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27" o:spid="_x0000_s1038" type="#_x0000_t32" style="position:absolute;left:2590;top:520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Freeform 28" o:spid="_x0000_s1039" style="position:absolute;left:6289;top:4922;width:521;height:115;rotation:255150fd;visibility:visible;mso-wrap-style:square;v-text-anchor:top" coordsize="9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VTcEA&#10;AADbAAAADwAAAGRycy9kb3ducmV2LnhtbERPTWvCQBC9F/oflin0UszGFkRTV5FgwYKXxB7a25Cd&#10;JqHZ2ZDdmvjvnYPg8fG+19vJdepMQ2g9G5gnKSjiytuWawNfp4/ZElSIyBY7z2TgQgG2m8eHNWbW&#10;j1zQuYy1khAOGRpoYuwzrUPVkMOQ+J5YuF8/OIwCh1rbAUcJd51+TdOFdtiyNDTYU95Q9Vf+O+kt&#10;0p+Yv+ChPuaf47xche99EYx5fpp276AiTfEuvrkP1sCbjJUv8gP0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VU3BAAAA2wAAAA8AAAAAAAAAAAAAAAAAmAIAAGRycy9kb3du&#10;cmV2LnhtbFBLBQYAAAAABAAEAPUAAACGAwAAAAA=&#10;" path="m,c134,52,269,105,421,127v152,22,321,12,490,3e" filled="f" strokeweight="1.5pt">
                  <v:stroke endarrow="block"/>
                  <v:path arrowok="t" o:connecttype="custom" o:connectlocs="0,0;241,98;521,100" o:connectangles="0,0,0"/>
                </v:shape>
                <v:shape id="Freeform 29" o:spid="_x0000_s1040" style="position:absolute;left:6008;top:4966;width:521;height:115;rotation:255150fd;visibility:visible;mso-wrap-style:square;v-text-anchor:top" coordsize="91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w1sQA&#10;AADbAAAADwAAAGRycy9kb3ducmV2LnhtbESPzWqDQBSF94G8w3AL3YQ6JoVQbSYhSAIWstF20e4u&#10;zq1KnTviTNS+facQyPJwfj7O7jCbTow0uNaygnUUgyCurG65VvDxfn56AeE8ssbOMin4JQeH/XKx&#10;w1TbiQsaS1+LMMIuRQWN930qpasaMugi2xMH79sOBn2QQy31gFMYN53cxPFWGmw5EBrsKWuo+imv&#10;JnCL+MtnK8zrS/Y2rcvEfZ4Kp9Tjw3x8BeFp9vfwrZ1rBc8J/H8JP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8NbEAAAA2wAAAA8AAAAAAAAAAAAAAAAAmAIAAGRycy9k&#10;b3ducmV2LnhtbFBLBQYAAAAABAAEAPUAAACJAwAAAAA=&#10;" path="m,c134,52,269,105,421,127v152,22,321,12,490,3e" filled="f" strokeweight="1.5pt">
                  <v:stroke endarrow="block"/>
                  <v:path arrowok="t" o:connecttype="custom" o:connectlocs="0,0;241,98;521,100" o:connectangles="0,0,0"/>
                </v:shape>
                <v:shape id="AutoShape 30" o:spid="_x0000_s1041" type="#_x0000_t32" style="position:absolute;left:5839;top:5169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AutoShape 31" o:spid="_x0000_s1042" type="#_x0000_t32" style="position:absolute;left:5859;top:5264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D506B7" w:rsidRPr="003D77CA">
        <w:rPr>
          <w:rFonts w:ascii="Times New Roman" w:hAnsi="Times New Roman" w:cs="Times New Roman"/>
          <w:sz w:val="24"/>
          <w:szCs w:val="24"/>
        </w:rPr>
        <w:tab/>
        <w:t xml:space="preserve">(b) </w:t>
      </w:r>
    </w:p>
    <w:p w14:paraId="47275B05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DBB2C5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66153E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49D805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F11242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562AAC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- Bottom- the streamlines must be closer</w:t>
      </w:r>
    </w:p>
    <w:p w14:paraId="5FAFC0E7" w14:textId="77777777" w:rsidR="00D506B7" w:rsidRPr="003D77CA" w:rsidRDefault="00BC66BA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16F8F1" wp14:editId="655907AC">
                <wp:simplePos x="0" y="0"/>
                <wp:positionH relativeFrom="column">
                  <wp:posOffset>2901950</wp:posOffset>
                </wp:positionH>
                <wp:positionV relativeFrom="paragraph">
                  <wp:posOffset>55245</wp:posOffset>
                </wp:positionV>
                <wp:extent cx="1562100" cy="1216025"/>
                <wp:effectExtent l="0" t="0" r="22225" b="0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216025"/>
                          <a:chOff x="5290" y="5658"/>
                          <a:chExt cx="2460" cy="1915"/>
                        </a:xfrm>
                      </wpg:grpSpPr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0" y="5790"/>
                            <a:ext cx="0" cy="13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680" y="7100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680" y="6170"/>
                            <a:ext cx="1280" cy="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7100"/>
                            <a:ext cx="1312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78A76" w14:textId="77777777" w:rsidR="00D506B7" w:rsidRPr="000731B5" w:rsidRDefault="00D506B7" w:rsidP="00D506B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31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5658"/>
                            <a:ext cx="600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8DACD" w14:textId="77777777" w:rsidR="00D506B7" w:rsidRDefault="00D506B7" w:rsidP="00D506B7">
                              <w:r>
                                <w:t>Pressure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6F8F1" id="Group 9" o:spid="_x0000_s1026" style="position:absolute;left:0;text-align:left;margin-left:228.5pt;margin-top:4.35pt;width:123pt;height:95.75pt;z-index:251663360" coordorigin="5290,5658" coordsize="2460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">
                <v:shape id="AutoShape 10" o:spid="_x0000_s1027" type="#_x0000_t32" style="position:absolute;left:5680;top:5790;width:0;height:1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9x8EAAADbAAAADwAAAGRycy9kb3ducmV2LnhtbERPz2vCMBS+C/sfwhN2kZmuDpnVKGMi&#10;eNyqh+32aJ5NNXnpmmi7/345DDx+fL9Xm8FZcaMuNJ4VPE8zEMSV1w3XCo6H3dMriBCRNVrPpOCX&#10;AmzWD6MVFtr3/Em3MtYihXAoUIGJsS2kDJUhh2HqW+LEnXznMCbY1VJ32KdwZ2WeZXPpsOHUYLCl&#10;d0PVpbw6BR/+62W7XZD1ffkzmPNskttvUupxPLwtQUQa4l38795rBXlan76k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2X3HwQAAANsAAAAPAAAAAAAAAAAAAAAA&#10;AKECAABkcnMvZG93bnJldi54bWxQSwUGAAAAAAQABAD5AAAAjwMAAAAA&#10;" strokeweight="1.5pt">
                  <v:stroke endarrow="block"/>
                </v:shape>
                <v:shape id="AutoShape 11" o:spid="_x0000_s1028" type="#_x0000_t32" style="position:absolute;left:5680;top:7100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1CTsMAAADbAAAADwAAAGRycy9kb3ducmV2LnhtbESPQYvCMBSE78L+h/AWvGlaDyLVKNvi&#10;gh6tPXh827xtyzYvpYm16683guBxmJlvmM1uNK0YqHeNZQXxPAJBXFrdcKWgOH/PViCcR9bYWiYF&#10;/+Rgt/2YbDDR9sYnGnJfiQBhl6CC2vsukdKVNRl0c9sRB+/X9gZ9kH0ldY+3ADetXETRUhpsOCzU&#10;2FFWU/mXX42CrLgORTrk3f6UXuKqPe4PP/dCqenn+LUG4Wn07/CrfdAKFjE8v4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NQk7DAAAA2wAAAA8AAAAAAAAAAAAA&#10;AAAAoQIAAGRycy9kb3ducmV2LnhtbFBLBQYAAAAABAAEAPkAAACRAwAAAAA=&#10;" strokeweight="1.5pt">
                  <v:stroke endarrow="block"/>
                </v:shape>
                <v:shape id="AutoShape 12" o:spid="_x0000_s1029" type="#_x0000_t32" style="position:absolute;left:5680;top:6170;width:1280;height: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5970;top:7100;width:1312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3D278A76" w14:textId="77777777" w:rsidR="00D506B7" w:rsidRPr="000731B5" w:rsidRDefault="00D506B7" w:rsidP="00D506B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1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Distance</w:t>
                        </w:r>
                      </w:p>
                    </w:txbxContent>
                  </v:textbox>
                </v:shape>
                <v:shape id="Text Box 14" o:spid="_x0000_s1031" type="#_x0000_t202" style="position:absolute;left:5290;top:5658;width:60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PsMYA&#10;AADbAAAADwAAAGRycy9kb3ducmV2LnhtbESPQWvCQBSE70L/w/IKvZlN01JKdA2lRbGXolEP3p7Z&#10;ZxLMvo3Z1cR/3y0IPQ4z8w0zzQbTiCt1rras4DmKQRAXVtdcKthu5uN3EM4ja2wsk4IbOchmD6Mp&#10;ptr2vKZr7ksRIOxSVFB536ZSuqIigy6yLXHwjrYz6IPsSqk77APcNDKJ4zdpsOawUGFLnxUVp/xi&#10;FOwOP7dm3b7s47r/Xg2L8yr/WpRKPT0OHxMQngb/H763l1pB8gp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APsMYAAADbAAAADwAAAAAAAAAAAAAAAACYAgAAZHJz&#10;L2Rvd25yZXYueG1sUEsFBgAAAAAEAAQA9QAAAIsDAAAAAA==&#10;" filled="f" stroked="f">
                  <v:textbox style="layout-flow:vertical;mso-layout-flow-alt:bottom-to-top">
                    <w:txbxContent>
                      <w:p w14:paraId="27B8DACD" w14:textId="77777777" w:rsidR="00D506B7" w:rsidRDefault="00D506B7" w:rsidP="00D506B7">
                        <w:r>
                          <w:t>Pressure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882E53" wp14:editId="3A65DBA7">
                <wp:simplePos x="0" y="0"/>
                <wp:positionH relativeFrom="column">
                  <wp:posOffset>692150</wp:posOffset>
                </wp:positionH>
                <wp:positionV relativeFrom="paragraph">
                  <wp:posOffset>156845</wp:posOffset>
                </wp:positionV>
                <wp:extent cx="1562100" cy="1216025"/>
                <wp:effectExtent l="0" t="4445" r="22225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216025"/>
                          <a:chOff x="1810" y="5818"/>
                          <a:chExt cx="2460" cy="1915"/>
                        </a:xfrm>
                      </wpg:grpSpPr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0" y="5950"/>
                            <a:ext cx="0" cy="13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00" y="7260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200" y="6330"/>
                            <a:ext cx="12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7260"/>
                            <a:ext cx="1312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21D94" w14:textId="77777777" w:rsidR="00D506B7" w:rsidRPr="000731B5" w:rsidRDefault="00D506B7" w:rsidP="00D506B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31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5818"/>
                            <a:ext cx="600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5E4C6" w14:textId="77777777" w:rsidR="00D506B7" w:rsidRDefault="00D506B7" w:rsidP="00D506B7">
                              <w:r>
                                <w:t>Pressure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2E53" id="Group 3" o:spid="_x0000_s1032" style="position:absolute;left:0;text-align:left;margin-left:54.5pt;margin-top:12.35pt;width:123pt;height:95.75pt;z-index:251662336" coordorigin="1810,5818" coordsize="2460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">
                <v:shape id="AutoShape 4" o:spid="_x0000_s1033" type="#_x0000_t32" style="position:absolute;left:2200;top:5950;width:0;height:13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pDcIAAADbAAAADwAAAGRycy9kb3ducmV2LnhtbERPS2sCMRC+C/6HMAUvUrM+KO3WKKII&#10;Hu22h/Y2bKabbZPJuonu+u9NQehtPr7nLNe9s+JCbag9K5hOMhDEpdc1Vwo+3vePzyBCRNZoPZOC&#10;KwVYr4aDJebad/xGlyJWIoVwyFGBibHJpQylIYdh4hvixH371mFMsK2kbrFL4c7KWZY9SYc1pwaD&#10;DW0Nlb/F2Sk4+s/FbvdC1nfFqTc/8/HMfpFSo4d+8woiUh//xXf3Qaf5c/j7JR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cpDcIAAADbAAAADwAAAAAAAAAAAAAA&#10;AAChAgAAZHJzL2Rvd25yZXYueG1sUEsFBgAAAAAEAAQA+QAAAJADAAAAAA==&#10;" strokeweight="1.5pt">
                  <v:stroke endarrow="block"/>
                </v:shape>
                <v:shape id="AutoShape 5" o:spid="_x0000_s1034" type="#_x0000_t32" style="position:absolute;left:2200;top:7260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ra8EAAADbAAAADwAAAGRycy9kb3ducmV2LnhtbERPS2vCQBC+F/wPywjemo0ipcSsUkXB&#10;Hk1z8DhmxyQ0Oxuym4f++m6h0Nt8fM9Jd5NpxECdqy0rWEYxCOLC6ppLBfnX6fUdhPPIGhvLpOBB&#10;Dnbb2UuKibYjX2jIfClCCLsEFVTet4mUrqjIoItsSxy4u+0M+gC7UuoOxxBuGrmK4zdpsObQUGFL&#10;h4qK76w3Cg55P+T7IWuPl/11WTafx/PtmSu1mE8fGxCeJv8v/nOfdZi/ht9fw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itrwQAAANsAAAAPAAAAAAAAAAAAAAAA&#10;AKECAABkcnMvZG93bnJldi54bWxQSwUGAAAAAAQABAD5AAAAjwMAAAAA&#10;" strokeweight="1.5pt">
                  <v:stroke endarrow="block"/>
                </v:shape>
                <v:shape id="AutoShape 6" o:spid="_x0000_s1035" type="#_x0000_t32" style="position:absolute;left:2200;top:6330;width:1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<v:shape id="Text Box 7" o:spid="_x0000_s1036" type="#_x0000_t202" style="position:absolute;left:2490;top:7260;width:1312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3B921D94" w14:textId="77777777" w:rsidR="00D506B7" w:rsidRPr="000731B5" w:rsidRDefault="00D506B7" w:rsidP="00D506B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1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Distance</w:t>
                        </w:r>
                      </w:p>
                    </w:txbxContent>
                  </v:textbox>
                </v:shape>
                <v:shape id="Text Box 8" o:spid="_x0000_s1037" type="#_x0000_t202" style="position:absolute;left:1810;top:5818;width:60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PCMUA&#10;AADbAAAADwAAAGRycy9kb3ducmV2LnhtbESPQWvCQBCF74L/YRmhN91oQUrqKmKp1Itoqofeptlp&#10;EszOxuzWxH/vHAq9zfDevPfNYtW7Wt2oDZVnA9NJAoo497biwsDp8338AipEZIu1ZzJwpwCr5XCw&#10;wNT6jo90y2KhJIRDigbKGJtU65CX5DBMfEMs2o9vHUZZ20LbFjsJd7WeJclcO6xYGkpsaFNSfsl+&#10;nYHz9/5eH5vnr6Tqdod+ez1kb9vCmKdRv34FFamP/+a/6w8r+AIrv8gA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c8IxQAAANs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7145E4C6" w14:textId="77777777" w:rsidR="00D506B7" w:rsidRDefault="00D506B7" w:rsidP="00D506B7">
                        <w:r>
                          <w:t>Pressure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6B7" w:rsidRPr="003D77CA">
        <w:rPr>
          <w:rFonts w:ascii="Times New Roman" w:hAnsi="Times New Roman" w:cs="Times New Roman"/>
          <w:sz w:val="24"/>
          <w:szCs w:val="24"/>
        </w:rPr>
        <w:t>- Top - the streamlines must be spaced</w:t>
      </w:r>
    </w:p>
    <w:p w14:paraId="74885580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(c) (i) (a)</w:t>
      </w:r>
    </w:p>
    <w:p w14:paraId="2D450BCF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1 Mark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1 Mark</w:t>
      </w:r>
    </w:p>
    <w:p w14:paraId="4CE2C4DD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722C2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D4976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81DAB" w14:textId="77777777"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6EEE1" w14:textId="77777777"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70BB4" w14:textId="77777777" w:rsidR="002552CF" w:rsidRPr="003D77CA" w:rsidRDefault="002552CF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8A353" w14:textId="77777777" w:rsidR="002552CF" w:rsidRPr="003D77CA" w:rsidRDefault="00880AA9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7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>.Ethylated spirit is highly volatile. It evaporates easily taking away latent heat of vaporation.</w:t>
      </w:r>
    </w:p>
    <w:p w14:paraId="457E8410" w14:textId="77777777" w:rsidR="002552CF" w:rsidRPr="003D77CA" w:rsidRDefault="00880AA9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8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>. (a) P</w:t>
      </w:r>
      <w:r w:rsidR="002552CF" w:rsidRPr="003D77C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2552CF"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den>
        </m:f>
      </m:oMath>
      <w:r w:rsidR="002552CF"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6.0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200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552CF" w:rsidRPr="003D77CA">
        <w:rPr>
          <w:rFonts w:ascii="Times New Roman" w:hAnsi="Times New Roman" w:cs="Times New Roman"/>
          <w:sz w:val="24"/>
          <w:szCs w:val="24"/>
        </w:rPr>
        <w:tab/>
      </w:r>
    </w:p>
    <w:p w14:paraId="219D3CA5" w14:textId="77777777" w:rsidR="002552CF" w:rsidRPr="003D77CA" w:rsidRDefault="002552CF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= 300N/m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2C4FD3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(b) P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0.6</m:t>
            </m:r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80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14:paraId="46FF08E0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= 750kg/m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1044E32" w14:textId="77777777" w:rsidR="002552CF" w:rsidRPr="003D77CA" w:rsidRDefault="00880AA9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9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  <w:r w:rsidR="002552CF" w:rsidRPr="003D77CA">
        <w:rPr>
          <w:rFonts w:ascii="Times New Roman" w:hAnsi="Times New Roman" w:cs="Times New Roman"/>
          <w:sz w:val="24"/>
          <w:szCs w:val="24"/>
        </w:rPr>
        <w:tab/>
        <w:t>Matter is made up of small particles which are in constant random motion.</w:t>
      </w:r>
    </w:p>
    <w:p w14:paraId="5D389F51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b – Smoke has the same density with air hence forms a suspension in air.</w:t>
      </w:r>
    </w:p>
    <w:p w14:paraId="6044C762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- Smoke particles become bright when illuminated and therefore can easily be seen.</w:t>
      </w:r>
    </w:p>
    <w:p w14:paraId="49A1D617" w14:textId="77777777" w:rsidR="00F77554" w:rsidRPr="003D77CA" w:rsidRDefault="00F77554" w:rsidP="00F77554">
      <w:pPr>
        <w:pStyle w:val="NoSpacing"/>
        <w:tabs>
          <w:tab w:val="left" w:pos="620"/>
        </w:tabs>
        <w:ind w:left="615" w:hanging="615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c). .</w:t>
      </w:r>
      <w:r w:rsidRPr="003D77CA">
        <w:rPr>
          <w:rFonts w:ascii="Times New Roman" w:hAnsi="Times New Roman" w:cs="Times New Roman"/>
          <w:sz w:val="24"/>
          <w:szCs w:val="24"/>
        </w:rPr>
        <w:tab/>
        <w:t>They move in continuous random movement because of uneven bombardment by the invisible particles or molecules of the air.</w:t>
      </w:r>
    </w:p>
    <w:p w14:paraId="609F01E0" w14:textId="77777777" w:rsidR="00F77554" w:rsidRPr="003D77CA" w:rsidRDefault="00F77554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E031" w14:textId="77777777" w:rsidR="002552CF" w:rsidRPr="003D77CA" w:rsidRDefault="00880AA9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10</w:t>
      </w:r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  <w:r w:rsidR="002552CF" w:rsidRPr="003D77CA">
        <w:rPr>
          <w:rFonts w:ascii="Times New Roman" w:hAnsi="Times New Roman" w:cs="Times New Roman"/>
          <w:sz w:val="24"/>
          <w:szCs w:val="24"/>
        </w:rPr>
        <w:tab/>
        <w:t xml:space="preserve">Clockwise moments = Anticlockwise </w:t>
      </w:r>
      <w:r w:rsidR="002552CF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62008E44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f x 0.7m = 1.4N x 0.3N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4A5EB812" w14:textId="77777777"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f = 0.6N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2EC85D90" w14:textId="77777777" w:rsidR="007531E4" w:rsidRPr="003D77CA" w:rsidRDefault="007531E4" w:rsidP="007531E4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</w:t>
      </w:r>
      <w:r w:rsidR="00880AA9" w:rsidRPr="003D77CA">
        <w:rPr>
          <w:rFonts w:ascii="Times New Roman" w:hAnsi="Times New Roman" w:cs="Times New Roman"/>
          <w:sz w:val="24"/>
          <w:szCs w:val="24"/>
        </w:rPr>
        <w:t>1</w:t>
      </w:r>
      <w:r w:rsidRPr="003D77CA">
        <w:rPr>
          <w:rFonts w:ascii="Times New Roman" w:hAnsi="Times New Roman" w:cs="Times New Roman"/>
          <w:sz w:val="24"/>
          <w:szCs w:val="24"/>
        </w:rPr>
        <w:t>.</w:t>
      </w:r>
      <w:r w:rsidRPr="003D77CA">
        <w:rPr>
          <w:rFonts w:ascii="Times New Roman" w:hAnsi="Times New Roman" w:cs="Times New Roman"/>
          <w:sz w:val="24"/>
          <w:szCs w:val="24"/>
        </w:rPr>
        <w:tab/>
        <w:t>Recline property/light travels in a straight line;</w:t>
      </w:r>
    </w:p>
    <w:p w14:paraId="57BA1AAD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0A863AA" wp14:editId="07047456">
            <wp:simplePos x="0" y="0"/>
            <wp:positionH relativeFrom="column">
              <wp:posOffset>1828800</wp:posOffset>
            </wp:positionH>
            <wp:positionV relativeFrom="paragraph">
              <wp:posOffset>493395</wp:posOffset>
            </wp:positionV>
            <wp:extent cx="3714750" cy="1838325"/>
            <wp:effectExtent l="19050" t="0" r="0" b="0"/>
            <wp:wrapTight wrapText="bothSides">
              <wp:wrapPolygon edited="0">
                <wp:start x="-111" y="0"/>
                <wp:lineTo x="-111" y="21488"/>
                <wp:lineTo x="21600" y="21488"/>
                <wp:lineTo x="21600" y="0"/>
                <wp:lineTo x="-111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 l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AA9" w:rsidRPr="003D77CA">
        <w:rPr>
          <w:rFonts w:ascii="Times New Roman" w:hAnsi="Times New Roman" w:cs="Times New Roman"/>
          <w:sz w:val="24"/>
          <w:szCs w:val="24"/>
        </w:rPr>
        <w:t>12</w:t>
      </w:r>
      <w:r w:rsidRPr="003D77CA">
        <w:rPr>
          <w:rFonts w:ascii="Times New Roman" w:hAnsi="Times New Roman" w:cs="Times New Roman"/>
          <w:sz w:val="24"/>
          <w:szCs w:val="24"/>
        </w:rPr>
        <w:t>.</w:t>
      </w:r>
      <w:r w:rsidRPr="003D77CA">
        <w:rPr>
          <w:rFonts w:ascii="Times New Roman" w:hAnsi="Times New Roman" w:cs="Times New Roman"/>
          <w:sz w:val="24"/>
          <w:szCs w:val="24"/>
        </w:rPr>
        <w:tab/>
        <w:t>Magnetism is easily induced in them. The dipoles of the keepers form a closed loop with those in the magnets hence protecting the magnets from being demagnetized;</w:t>
      </w:r>
    </w:p>
    <w:p w14:paraId="199E55FC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55770A" w14:textId="77777777"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13</w:t>
      </w:r>
    </w:p>
    <w:p w14:paraId="6BC4BA4F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C5651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857BD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4AC04F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C05796" w14:textId="77777777"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14</w:t>
      </w:r>
      <w:r w:rsidR="007531E4" w:rsidRPr="003D77CA">
        <w:rPr>
          <w:rFonts w:ascii="Times New Roman" w:hAnsi="Times New Roman" w:cs="Times New Roman"/>
          <w:sz w:val="24"/>
          <w:szCs w:val="24"/>
        </w:rPr>
        <w:t>.</w:t>
      </w:r>
      <w:r w:rsidR="007531E4" w:rsidRPr="003D77CA">
        <w:rPr>
          <w:rFonts w:ascii="Times New Roman" w:hAnsi="Times New Roman" w:cs="Times New Roman"/>
          <w:sz w:val="24"/>
          <w:szCs w:val="24"/>
        </w:rPr>
        <w:tab/>
        <w:t>Relative density of the acid;</w:t>
      </w:r>
    </w:p>
    <w:p w14:paraId="65ECFADE" w14:textId="77777777"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The voltage output;</w:t>
      </w:r>
    </w:p>
    <w:p w14:paraId="4F610DA2" w14:textId="77777777"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15</w:t>
      </w:r>
      <w:r w:rsidR="00F77554" w:rsidRPr="003D77CA">
        <w:rPr>
          <w:rFonts w:ascii="Times New Roman" w:hAnsi="Times New Roman" w:cs="Times New Roman"/>
          <w:sz w:val="24"/>
          <w:szCs w:val="24"/>
        </w:rPr>
        <w:t>.</w:t>
      </w:r>
      <w:r w:rsidR="007531E4" w:rsidRPr="003D77CA">
        <w:rPr>
          <w:rFonts w:ascii="Times New Roman" w:hAnsi="Times New Roman" w:cs="Times New Roman"/>
          <w:sz w:val="24"/>
          <w:szCs w:val="24"/>
        </w:rPr>
        <w:tab/>
      </w:r>
    </w:p>
    <w:p w14:paraId="5954EAC6" w14:textId="77777777" w:rsidR="007531E4" w:rsidRPr="003D77CA" w:rsidRDefault="00F7755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0EFB938" wp14:editId="17A1791B">
            <wp:extent cx="2457450" cy="1314450"/>
            <wp:effectExtent l="1905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F8F7D" w14:textId="77777777" w:rsidR="00F77554" w:rsidRPr="003D77CA" w:rsidRDefault="00F77554" w:rsidP="007531E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4F074EB" w14:textId="77777777" w:rsidR="007531E4" w:rsidRPr="003D77CA" w:rsidRDefault="00880AA9" w:rsidP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16</w:t>
      </w:r>
      <w:r w:rsidR="005B162A" w:rsidRPr="003D77CA">
        <w:rPr>
          <w:rFonts w:ascii="Times New Roman" w:hAnsi="Times New Roman" w:cs="Times New Roman"/>
          <w:sz w:val="24"/>
          <w:szCs w:val="24"/>
        </w:rPr>
        <w:t xml:space="preserve">.  </w:t>
      </w:r>
      <w:r w:rsidR="007531E4" w:rsidRPr="003D77CA">
        <w:rPr>
          <w:rFonts w:ascii="Times New Roman" w:hAnsi="Times New Roman" w:cs="Times New Roman"/>
          <w:sz w:val="24"/>
          <w:szCs w:val="24"/>
        </w:rPr>
        <w:t xml:space="preserve">But f= </w:t>
      </w:r>
      <w:r w:rsidR="007531E4" w:rsidRPr="003D77CA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28AFB988">
          <v:shape id="_x0000_i1026" type="#_x0000_t75" style="width:84.75pt;height:30.75pt" o:ole="">
            <v:imagedata r:id="rId11" o:title=""/>
          </v:shape>
          <o:OLEObject Type="Embed" ProgID="Equation.3" ShapeID="_x0000_i1026" DrawAspect="Content" ObjectID="_1756814553" r:id="rId12"/>
        </w:object>
      </w:r>
    </w:p>
    <w:p w14:paraId="07C2324B" w14:textId="77777777" w:rsidR="007531E4" w:rsidRPr="003D77CA" w:rsidRDefault="007531E4" w:rsidP="007531E4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sym w:font="Symbol" w:char="F05C"/>
      </w:r>
      <w:r w:rsidRPr="003D77CA">
        <w:rPr>
          <w:rFonts w:ascii="Times New Roman" w:hAnsi="Times New Roman" w:cs="Times New Roman"/>
          <w:sz w:val="24"/>
          <w:szCs w:val="24"/>
        </w:rPr>
        <w:t>V=2.0x20</w:t>
      </w:r>
    </w:p>
    <w:p w14:paraId="40100F55" w14:textId="77777777" w:rsidR="00A07CA1" w:rsidRPr="003D77CA" w:rsidRDefault="00A07CA1" w:rsidP="00880AA9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91089" w14:textId="77777777" w:rsidR="00A07CA1" w:rsidRPr="003D77CA" w:rsidRDefault="005B162A" w:rsidP="00A07CA1">
      <w:pPr>
        <w:pStyle w:val="ListParagraph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</w:t>
      </w:r>
      <w:r w:rsidR="00A07CA1" w:rsidRPr="003D77CA">
        <w:rPr>
          <w:rFonts w:ascii="Times New Roman" w:hAnsi="Times New Roman" w:cs="Times New Roman"/>
          <w:sz w:val="24"/>
          <w:szCs w:val="24"/>
        </w:rPr>
        <w:t xml:space="preserve">Final volume = 15.6 </w:t>
      </w:r>
      <w:r w:rsidR="00A07CA1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196C3DC0" w14:textId="77777777" w:rsidR="00A07CA1" w:rsidRPr="003D77CA" w:rsidRDefault="00A07CA1" w:rsidP="00A07CA1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Volume of 200 drops = 15.6 – 15.5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6889AA64" w14:textId="77777777" w:rsidR="00A07CA1" w:rsidRPr="003D77CA" w:rsidRDefault="00A07CA1" w:rsidP="00A07CA1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= 0.1cm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045AAEA6" w14:textId="77777777" w:rsidR="00A07CA1" w:rsidRPr="003D77CA" w:rsidRDefault="00A07CA1" w:rsidP="00A07CA1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i)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Area of patch 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3D77CA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3D77C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25EAD47F" w14:textId="77777777"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31.0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3CE6DCD6" w14:textId="77777777"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= 754.77 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7FB2C944" w14:textId="77777777" w:rsidR="00A07CA1" w:rsidRPr="003D77CA" w:rsidRDefault="00A07CA1" w:rsidP="00A07CA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ii) 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Volume of molecule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Vol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drop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Area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patc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den>
        </m:f>
      </m:oMath>
    </w:p>
    <w:p w14:paraId="08E03981" w14:textId="77777777"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7C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0.0005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754.77</m:t>
            </m:r>
          </m:den>
        </m:f>
      </m:oMath>
    </w:p>
    <w:p w14:paraId="1D0AD0D3" w14:textId="77777777"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eastAsiaTheme="minorEastAsia" w:hAnsi="Times New Roman" w:cs="Times New Roman"/>
          <w:sz w:val="24"/>
          <w:szCs w:val="24"/>
        </w:rPr>
        <w:t>= 6.62 x 10</w:t>
      </w:r>
      <w:r w:rsidRPr="003D77C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-7</w:t>
      </w:r>
      <w:r w:rsidRPr="003D77CA">
        <w:rPr>
          <w:rFonts w:ascii="Times New Roman" w:eastAsiaTheme="minorEastAsia" w:hAnsi="Times New Roman" w:cs="Times New Roman"/>
          <w:sz w:val="24"/>
          <w:szCs w:val="24"/>
        </w:rPr>
        <w:t xml:space="preserve"> cm</w:t>
      </w:r>
    </w:p>
    <w:p w14:paraId="42F9E2A7" w14:textId="77777777" w:rsidR="00A07CA1" w:rsidRPr="003D77CA" w:rsidRDefault="00A07CA1" w:rsidP="00A07CA1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oil patch is one molecule deep</w:t>
      </w:r>
    </w:p>
    <w:p w14:paraId="0778FCC2" w14:textId="77777777" w:rsidR="00A07CA1" w:rsidRPr="003D77CA" w:rsidRDefault="00A07CA1" w:rsidP="00880AA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552"/>
      </w:tblGrid>
      <w:tr w:rsidR="00A07CA1" w:rsidRPr="003D77CA" w14:paraId="73571638" w14:textId="77777777" w:rsidTr="0056015C">
        <w:tc>
          <w:tcPr>
            <w:tcW w:w="1951" w:type="dxa"/>
          </w:tcPr>
          <w:p w14:paraId="47855B05" w14:textId="77777777"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Plane mirror </w:t>
            </w:r>
          </w:p>
        </w:tc>
        <w:tc>
          <w:tcPr>
            <w:tcW w:w="2552" w:type="dxa"/>
          </w:tcPr>
          <w:p w14:paraId="62019FAA" w14:textId="77777777"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Pinhole camera</w:t>
            </w:r>
          </w:p>
        </w:tc>
      </w:tr>
      <w:tr w:rsidR="00A07CA1" w:rsidRPr="003D77CA" w14:paraId="443E83F4" w14:textId="77777777" w:rsidTr="0056015C">
        <w:tc>
          <w:tcPr>
            <w:tcW w:w="1951" w:type="dxa"/>
          </w:tcPr>
          <w:p w14:paraId="6EFC5DE6" w14:textId="77777777"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Image is;</w:t>
            </w:r>
          </w:p>
          <w:p w14:paraId="62AB2E9F" w14:textId="77777777"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Virtual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288385" w14:textId="77777777"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Upright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4A6587" w14:textId="77777777"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Same size as object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625A836" w14:textId="77777777"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Image is;</w:t>
            </w:r>
          </w:p>
          <w:p w14:paraId="7DB2F3FC" w14:textId="77777777"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Real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46F89E" w14:textId="77777777"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Inverted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BC98CC" w14:textId="77777777"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Size varies depending on distance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590A2C" w14:textId="77777777" w:rsidR="00A07CA1" w:rsidRPr="003D77CA" w:rsidRDefault="00A07CA1" w:rsidP="00A07CA1">
      <w:pPr>
        <w:pStyle w:val="ListParagraph"/>
        <w:spacing w:after="0"/>
        <w:ind w:left="1145" w:firstLine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>Any correct 2 @ 1 mark</w:t>
      </w:r>
    </w:p>
    <w:p w14:paraId="4BE80E5A" w14:textId="77777777" w:rsidR="00A07CA1" w:rsidRPr="003D77CA" w:rsidRDefault="00A07CA1" w:rsidP="00A07CA1">
      <w:pPr>
        <w:pStyle w:val="ListParagraph"/>
        <w:spacing w:after="0"/>
        <w:ind w:left="850" w:firstLine="5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7CA">
        <w:rPr>
          <w:rFonts w:ascii="Times New Roman" w:hAnsi="Times New Roman" w:cs="Times New Roman"/>
          <w:b/>
          <w:sz w:val="24"/>
          <w:szCs w:val="24"/>
        </w:rPr>
        <w:t>Total 2 marks</w:t>
      </w:r>
    </w:p>
    <w:p w14:paraId="207B80C4" w14:textId="77777777"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I will bring the rod close to but not touching the spheres. The charges will be separated as shown </w:t>
      </w:r>
    </w:p>
    <w:p w14:paraId="3D07B286" w14:textId="77777777" w:rsidR="00A07CA1" w:rsidRPr="003D77CA" w:rsidRDefault="00BC66B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D5D23" wp14:editId="169AF38A">
                <wp:simplePos x="0" y="0"/>
                <wp:positionH relativeFrom="column">
                  <wp:posOffset>1349375</wp:posOffset>
                </wp:positionH>
                <wp:positionV relativeFrom="paragraph">
                  <wp:posOffset>261620</wp:posOffset>
                </wp:positionV>
                <wp:extent cx="914400" cy="57721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98A7" w14:textId="77777777" w:rsidR="00A07CA1" w:rsidRDefault="00A07CA1" w:rsidP="00A07CA1"/>
                          <w:p w14:paraId="6C4438CC" w14:textId="77777777" w:rsidR="00A07CA1" w:rsidRDefault="00A07CA1" w:rsidP="00A07CA1">
                            <w:r w:rsidRPr="004F3A4C">
                              <w:sym w:font="Wingdings" w:char="F0FC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5D23" id="Text Box 2" o:spid="_x0000_s1038" type="#_x0000_t202" style="position:absolute;left:0;text-align:left;margin-left:106.25pt;margin-top:20.6pt;width:1in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" fillcolor="white [3201]" stroked="f" strokeweight=".5pt">
                <v:path arrowok="t"/>
                <v:textbox>
                  <w:txbxContent>
                    <w:p w14:paraId="704398A7" w14:textId="77777777" w:rsidR="00A07CA1" w:rsidRDefault="00A07CA1" w:rsidP="00A07CA1"/>
                    <w:p w14:paraId="6C4438CC" w14:textId="77777777" w:rsidR="00A07CA1" w:rsidRDefault="00A07CA1" w:rsidP="00A07CA1">
                      <w:r w:rsidRPr="004F3A4C">
                        <w:sym w:font="Wingdings" w:char="F0FC"/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7CA1" w:rsidRPr="003D77C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17DB74B" wp14:editId="5EEDA0FF">
            <wp:extent cx="1791970" cy="841375"/>
            <wp:effectExtent l="0" t="0" r="0" b="0"/>
            <wp:docPr id="8" name="Picture 1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97EB" w14:textId="77777777" w:rsidR="00A07CA1" w:rsidRPr="003D77CA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While the rod is still in position, I will separate the spheres and then remove the rod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14:paraId="40C8F906" w14:textId="77777777"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702"/>
        <w:gridCol w:w="2996"/>
      </w:tblGrid>
      <w:tr w:rsidR="00A07CA1" w:rsidRPr="003D77CA" w14:paraId="5BAC6F42" w14:textId="77777777" w:rsidTr="0056015C">
        <w:tc>
          <w:tcPr>
            <w:tcW w:w="1668" w:type="dxa"/>
          </w:tcPr>
          <w:p w14:paraId="79062F52" w14:textId="77777777"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Defect </w:t>
            </w:r>
          </w:p>
        </w:tc>
        <w:tc>
          <w:tcPr>
            <w:tcW w:w="2996" w:type="dxa"/>
          </w:tcPr>
          <w:p w14:paraId="7D525C50" w14:textId="77777777"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Correction </w:t>
            </w:r>
          </w:p>
        </w:tc>
      </w:tr>
      <w:tr w:rsidR="00A07CA1" w:rsidRPr="003D77CA" w14:paraId="1908FC34" w14:textId="77777777" w:rsidTr="0056015C">
        <w:tc>
          <w:tcPr>
            <w:tcW w:w="1668" w:type="dxa"/>
          </w:tcPr>
          <w:p w14:paraId="01351D1C" w14:textId="77777777" w:rsidR="00A07CA1" w:rsidRPr="003D77CA" w:rsidRDefault="00A07CA1" w:rsidP="00A07CA1">
            <w:pPr>
              <w:pStyle w:val="ListParagraph"/>
              <w:numPr>
                <w:ilvl w:val="0"/>
                <w:numId w:val="7"/>
              </w:numPr>
              <w:ind w:lef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Polarisation</w:t>
            </w:r>
          </w:p>
          <w:p w14:paraId="6DAA5E63" w14:textId="77777777" w:rsidR="00A07CA1" w:rsidRPr="003D77CA" w:rsidRDefault="00A07CA1" w:rsidP="0056015C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E40B" w14:textId="77777777" w:rsidR="00A07CA1" w:rsidRPr="003D77CA" w:rsidRDefault="00A07CA1" w:rsidP="00A07CA1">
            <w:pPr>
              <w:pStyle w:val="ListParagraph"/>
              <w:numPr>
                <w:ilvl w:val="0"/>
                <w:numId w:val="7"/>
              </w:numPr>
              <w:ind w:lef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Local action </w:t>
            </w:r>
          </w:p>
        </w:tc>
        <w:tc>
          <w:tcPr>
            <w:tcW w:w="2996" w:type="dxa"/>
          </w:tcPr>
          <w:p w14:paraId="1680448D" w14:textId="77777777"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By depolarizer (potassium dichromate)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D2A4CC" w14:textId="77777777"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Amalgamation of Zinc plate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C0256B" w14:textId="77777777" w:rsidR="00A07CA1" w:rsidRPr="003D77CA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E683B22" w14:textId="77777777"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A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South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14:paraId="0FB16936" w14:textId="77777777" w:rsidR="00A07CA1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B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North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14:paraId="241DF8A3" w14:textId="77777777" w:rsidR="003D77CA" w:rsidRP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CD84BA6" w14:textId="77777777" w:rsidR="006A0A4C" w:rsidRPr="003D77CA" w:rsidRDefault="006A0A4C" w:rsidP="005B162A">
      <w:pPr>
        <w:pStyle w:val="ListParagraph"/>
        <w:numPr>
          <w:ilvl w:val="0"/>
          <w:numId w:val="12"/>
        </w:num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5a)On the axis provided , sketch a graph of volume against temperature of water from O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3D77CA">
        <w:rPr>
          <w:rFonts w:ascii="Times New Roman" w:hAnsi="Times New Roman" w:cs="Times New Roman"/>
          <w:sz w:val="24"/>
          <w:szCs w:val="24"/>
        </w:rPr>
        <w:t>C to 20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3D77CA">
        <w:rPr>
          <w:rFonts w:ascii="Times New Roman" w:hAnsi="Times New Roman" w:cs="Times New Roman"/>
          <w:sz w:val="24"/>
          <w:szCs w:val="24"/>
        </w:rPr>
        <w:t>C         2mks</w:t>
      </w:r>
    </w:p>
    <w:p w14:paraId="00DAEF42" w14:textId="77777777" w:rsidR="006A0A4C" w:rsidRPr="003D77CA" w:rsidRDefault="00BC66BA" w:rsidP="006A0A4C">
      <w:pPr>
        <w:tabs>
          <w:tab w:val="left" w:pos="26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62DED" wp14:editId="685CCE63">
                <wp:simplePos x="0" y="0"/>
                <wp:positionH relativeFrom="column">
                  <wp:posOffset>1445895</wp:posOffset>
                </wp:positionH>
                <wp:positionV relativeFrom="paragraph">
                  <wp:posOffset>125730</wp:posOffset>
                </wp:positionV>
                <wp:extent cx="0" cy="1438275"/>
                <wp:effectExtent l="7620" t="13970" r="11430" b="50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D76E" id="AutoShape 34" o:spid="_x0000_s1026" type="#_x0000_t32" style="position:absolute;margin-left:113.85pt;margin-top:9.9pt;width:0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BI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"/>
            </w:pict>
          </mc:Fallback>
        </mc:AlternateContent>
      </w:r>
    </w:p>
    <w:p w14:paraId="6A19632F" w14:textId="77777777" w:rsidR="006A0A4C" w:rsidRPr="003D77CA" w:rsidRDefault="006A0A4C" w:rsidP="006A0A4C">
      <w:pPr>
        <w:tabs>
          <w:tab w:val="left" w:pos="26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AFEE25B" w14:textId="77777777" w:rsidR="006A0A4C" w:rsidRPr="003D77CA" w:rsidRDefault="006A0A4C" w:rsidP="006A0A4C">
      <w:pPr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Volume (cm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)</w:t>
      </w:r>
    </w:p>
    <w:p w14:paraId="4F3EB205" w14:textId="77777777" w:rsidR="006A0A4C" w:rsidRPr="003D77CA" w:rsidRDefault="006A0A4C" w:rsidP="006A0A4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40587D" w14:textId="77777777" w:rsidR="006A0A4C" w:rsidRPr="003D77CA" w:rsidRDefault="00BC66BA" w:rsidP="006A0A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69E61" wp14:editId="3AD6D717">
                <wp:simplePos x="0" y="0"/>
                <wp:positionH relativeFrom="column">
                  <wp:posOffset>1445895</wp:posOffset>
                </wp:positionH>
                <wp:positionV relativeFrom="paragraph">
                  <wp:posOffset>250190</wp:posOffset>
                </wp:positionV>
                <wp:extent cx="1828800" cy="635"/>
                <wp:effectExtent l="7620" t="5080" r="11430" b="1333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9A5" id="AutoShape 35" o:spid="_x0000_s1026" type="#_x0000_t32" style="position:absolute;margin-left:113.85pt;margin-top:19.7pt;width:2in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"/>
            </w:pict>
          </mc:Fallback>
        </mc:AlternateContent>
      </w:r>
    </w:p>
    <w:p w14:paraId="468F71C0" w14:textId="77777777"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Temperature (0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77CA">
        <w:rPr>
          <w:rFonts w:ascii="Times New Roman" w:hAnsi="Times New Roman" w:cs="Times New Roman"/>
          <w:sz w:val="24"/>
          <w:szCs w:val="24"/>
        </w:rPr>
        <w:t>C)</w:t>
      </w:r>
    </w:p>
    <w:p w14:paraId="080BB163" w14:textId="77777777"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3A0E640" w14:textId="77777777"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b) During anomalous expansion of water , heat transfer is limited to conduction and radiation  only explain        (1mk)</w:t>
      </w:r>
    </w:p>
    <w:p w14:paraId="0EAE0370" w14:textId="77777777" w:rsidR="006A0A4C" w:rsidRPr="003D77CA" w:rsidRDefault="005B162A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A0A4C" w:rsidRPr="003D77CA">
        <w:rPr>
          <w:rFonts w:ascii="Times New Roman" w:hAnsi="Times New Roman" w:cs="Times New Roman"/>
          <w:i/>
          <w:sz w:val="24"/>
          <w:szCs w:val="24"/>
        </w:rPr>
        <w:t xml:space="preserve">water is a poor conductor of heat </w:t>
      </w:r>
    </w:p>
    <w:p w14:paraId="44C69F87" w14:textId="77777777" w:rsidR="00081A44" w:rsidRPr="003D77CA" w:rsidRDefault="00081A44" w:rsidP="005B16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Speed =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2d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t =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3D77CA">
        <w:rPr>
          <w:rFonts w:ascii="Times New Roman" w:hAnsi="Times New Roman" w:cs="Times New Roman"/>
          <w:sz w:val="24"/>
          <w:szCs w:val="24"/>
        </w:rPr>
        <w:t xml:space="preserve"> = 2.5s</w:t>
      </w:r>
    </w:p>
    <w:p w14:paraId="12E2CE98" w14:textId="77777777" w:rsidR="00081A44" w:rsidRPr="003D77CA" w:rsidRDefault="00081A44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t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20</w:t>
      </w:r>
    </w:p>
    <w:p w14:paraId="221C5AD0" w14:textId="77777777" w:rsidR="00081A44" w:rsidRPr="003D77CA" w:rsidRDefault="003D77CA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Speed</w:t>
      </w:r>
      <w:r w:rsidR="00081A44" w:rsidRPr="003D77CA">
        <w:rPr>
          <w:rFonts w:ascii="Times New Roman" w:hAnsi="Times New Roman" w:cs="Times New Roman"/>
          <w:sz w:val="24"/>
          <w:szCs w:val="24"/>
        </w:rPr>
        <w:tab/>
        <w:t>=</w:t>
      </w:r>
      <w:r w:rsidR="00081A44" w:rsidRPr="003D77CA">
        <w:rPr>
          <w:rFonts w:ascii="Times New Roman" w:hAnsi="Times New Roman" w:cs="Times New Roman"/>
          <w:sz w:val="24"/>
          <w:szCs w:val="24"/>
        </w:rPr>
        <w:tab/>
      </w:r>
      <w:r w:rsidR="00081A44" w:rsidRPr="003D77CA">
        <w:rPr>
          <w:rFonts w:ascii="Times New Roman" w:hAnsi="Times New Roman" w:cs="Times New Roman"/>
          <w:sz w:val="24"/>
          <w:szCs w:val="24"/>
          <w:u w:val="single"/>
        </w:rPr>
        <w:t xml:space="preserve">2 x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400</w:t>
      </w:r>
      <w:r w:rsidRPr="003D77CA">
        <w:rPr>
          <w:rFonts w:ascii="Times New Roman" w:hAnsi="Times New Roman" w:cs="Times New Roman"/>
          <w:sz w:val="24"/>
          <w:szCs w:val="24"/>
        </w:rPr>
        <w:t xml:space="preserve"> = 320m</w:t>
      </w:r>
      <w:r w:rsidR="00081A44" w:rsidRPr="003D77CA">
        <w:rPr>
          <w:rFonts w:ascii="Times New Roman" w:hAnsi="Times New Roman" w:cs="Times New Roman"/>
          <w:sz w:val="24"/>
          <w:szCs w:val="24"/>
        </w:rPr>
        <w:t>/s</w:t>
      </w:r>
    </w:p>
    <w:p w14:paraId="34D49CE1" w14:textId="77777777" w:rsidR="00081A44" w:rsidRPr="003D77CA" w:rsidRDefault="00081A44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2.5</w:t>
      </w:r>
    </w:p>
    <w:p w14:paraId="5B9329DF" w14:textId="77777777" w:rsidR="00A21EDC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24. a) Flow rate = cross-section area * speed</w:t>
      </w:r>
    </w:p>
    <w:p w14:paraId="37BA2A73" w14:textId="77777777"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= 1.6*10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>*1.2 ms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BFB60D4" w14:textId="77777777"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=1.92*10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 xml:space="preserve"> 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5BEAA29" w14:textId="77777777"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b)</w:t>
      </w:r>
      <w:r w:rsidR="003D77CA" w:rsidRPr="003D77CA">
        <w:rPr>
          <w:rFonts w:ascii="Times New Roman" w:hAnsi="Times New Roman" w:cs="Times New Roman"/>
          <w:sz w:val="24"/>
          <w:szCs w:val="24"/>
        </w:rPr>
        <w:t xml:space="preserve"> The flow rate is constant</w:t>
      </w:r>
    </w:p>
    <w:p w14:paraId="2E92DE8E" w14:textId="77777777"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Volume efflux (Volume of water coming out) =v*2.0*10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D77CA">
        <w:rPr>
          <w:rFonts w:ascii="Times New Roman" w:hAnsi="Times New Roman" w:cs="Times New Roman"/>
          <w:sz w:val="24"/>
          <w:szCs w:val="24"/>
        </w:rPr>
        <w:t>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>*40</w:t>
      </w:r>
    </w:p>
    <w:p w14:paraId="5370CA92" w14:textId="77777777"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= 8*10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3D77CA">
        <w:rPr>
          <w:rFonts w:ascii="Times New Roman" w:hAnsi="Times New Roman" w:cs="Times New Roman"/>
          <w:sz w:val="24"/>
          <w:szCs w:val="24"/>
        </w:rPr>
        <w:t xml:space="preserve"> v 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29182CD7" w14:textId="77777777"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Volume influx = Volume efflux</w:t>
      </w:r>
    </w:p>
    <w:p w14:paraId="1F7CF9DE" w14:textId="77777777"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8*10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3D77CA">
        <w:rPr>
          <w:rFonts w:ascii="Times New Roman" w:hAnsi="Times New Roman" w:cs="Times New Roman"/>
          <w:sz w:val="24"/>
          <w:szCs w:val="24"/>
        </w:rPr>
        <w:t>v =1.92*10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</w:p>
    <w:p w14:paraId="188A713F" w14:textId="77777777"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V = 2.4 ms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sectPr w:rsidR="003D77CA" w:rsidRPr="003D77CA" w:rsidSect="00A21E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AF8F" w14:textId="77777777" w:rsidR="0072187C" w:rsidRDefault="0072187C" w:rsidP="00F77554">
      <w:pPr>
        <w:spacing w:after="0" w:line="240" w:lineRule="auto"/>
      </w:pPr>
      <w:r>
        <w:separator/>
      </w:r>
    </w:p>
  </w:endnote>
  <w:endnote w:type="continuationSeparator" w:id="0">
    <w:p w14:paraId="73018FB5" w14:textId="77777777" w:rsidR="0072187C" w:rsidRDefault="0072187C" w:rsidP="00F7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1EE09" w14:textId="77777777" w:rsidR="00936C4E" w:rsidRDefault="00936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8DC2" w14:textId="1D674B56" w:rsidR="00765765" w:rsidRPr="00765765" w:rsidRDefault="00BC66BA" w:rsidP="00765765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9584B2A" wp14:editId="1B483BB7">
              <wp:simplePos x="0" y="0"/>
              <wp:positionH relativeFrom="column">
                <wp:posOffset>3289935</wp:posOffset>
              </wp:positionH>
              <wp:positionV relativeFrom="paragraph">
                <wp:posOffset>128269</wp:posOffset>
              </wp:positionV>
              <wp:extent cx="2522220" cy="0"/>
              <wp:effectExtent l="0" t="0" r="11430" b="19050"/>
              <wp:wrapNone/>
              <wp:docPr id="7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2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17F82"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9.05pt,10.1pt" to="457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">
              <o:lock v:ext="edit" shapetype="f"/>
            </v:line>
          </w:pict>
        </mc:Fallback>
      </mc:AlternateContent>
    </w:r>
    <w:r w:rsidR="00765765" w:rsidRPr="00765765">
      <w:rPr>
        <w:rFonts w:ascii="Times New Roman" w:eastAsia="Times New Roman" w:hAnsi="Times New Roman" w:cs="Times New Roman"/>
      </w:rPr>
      <w:tab/>
    </w:r>
    <w:r w:rsidR="00765765" w:rsidRPr="00765765">
      <w:rPr>
        <w:rFonts w:ascii="Times New Roman" w:eastAsia="Times New Roman" w:hAnsi="Times New Roman" w:cs="Times New Roman"/>
      </w:rPr>
      <w:fldChar w:fldCharType="begin"/>
    </w:r>
    <w:r w:rsidR="00765765" w:rsidRPr="00765765">
      <w:rPr>
        <w:rFonts w:ascii="Times New Roman" w:eastAsia="Times New Roman" w:hAnsi="Times New Roman" w:cs="Times New Roman"/>
      </w:rPr>
      <w:instrText xml:space="preserve"> PAGE   \* MERGEFORMAT </w:instrText>
    </w:r>
    <w:r w:rsidR="00765765" w:rsidRPr="00765765">
      <w:rPr>
        <w:rFonts w:ascii="Times New Roman" w:eastAsia="Times New Roman" w:hAnsi="Times New Roman" w:cs="Times New Roman"/>
      </w:rPr>
      <w:fldChar w:fldCharType="separate"/>
    </w:r>
    <w:r w:rsidR="00905441">
      <w:rPr>
        <w:rFonts w:ascii="Times New Roman" w:eastAsia="Times New Roman" w:hAnsi="Times New Roman" w:cs="Times New Roman"/>
        <w:noProof/>
      </w:rPr>
      <w:t>1</w:t>
    </w:r>
    <w:r w:rsidR="00765765" w:rsidRPr="00765765">
      <w:rPr>
        <w:rFonts w:ascii="Times New Roman" w:eastAsia="Times New Roman" w:hAnsi="Times New Roman" w:cs="Times New Roman"/>
      </w:rPr>
      <w:fldChar w:fldCharType="end"/>
    </w:r>
    <w:r w:rsidR="00765765" w:rsidRPr="00765765">
      <w:rPr>
        <w:rFonts w:ascii="Times New Roman" w:eastAsia="Times New Roman" w:hAnsi="Times New Roman" w:cs="Times New Roman"/>
      </w:rPr>
      <w:t xml:space="preserve"> </w:t>
    </w:r>
  </w:p>
  <w:p w14:paraId="6313126F" w14:textId="77777777" w:rsidR="00765765" w:rsidRDefault="00765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1736" w14:textId="77777777" w:rsidR="00936C4E" w:rsidRDefault="00936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37B3" w14:textId="77777777" w:rsidR="0072187C" w:rsidRDefault="0072187C" w:rsidP="00F77554">
      <w:pPr>
        <w:spacing w:after="0" w:line="240" w:lineRule="auto"/>
      </w:pPr>
      <w:r>
        <w:separator/>
      </w:r>
    </w:p>
  </w:footnote>
  <w:footnote w:type="continuationSeparator" w:id="0">
    <w:p w14:paraId="3A482AE8" w14:textId="77777777" w:rsidR="0072187C" w:rsidRDefault="0072187C" w:rsidP="00F7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C734" w14:textId="77777777" w:rsidR="00936C4E" w:rsidRDefault="00936C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78E3" w14:textId="77777777" w:rsidR="00936C4E" w:rsidRDefault="00936C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074E" w14:textId="77777777" w:rsidR="00936C4E" w:rsidRDefault="00936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3712"/>
    <w:multiLevelType w:val="hybridMultilevel"/>
    <w:tmpl w:val="E58CDC2E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D67A2"/>
    <w:multiLevelType w:val="hybridMultilevel"/>
    <w:tmpl w:val="0046B994"/>
    <w:lvl w:ilvl="0" w:tplc="98BC14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67B1"/>
    <w:multiLevelType w:val="hybridMultilevel"/>
    <w:tmpl w:val="06BEECC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46F35"/>
    <w:multiLevelType w:val="hybridMultilevel"/>
    <w:tmpl w:val="8EA85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45C52"/>
    <w:multiLevelType w:val="hybridMultilevel"/>
    <w:tmpl w:val="583C8DDE"/>
    <w:lvl w:ilvl="0" w:tplc="7E28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4DE4"/>
    <w:multiLevelType w:val="hybridMultilevel"/>
    <w:tmpl w:val="8B0CCF0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F5A7C"/>
    <w:multiLevelType w:val="hybridMultilevel"/>
    <w:tmpl w:val="D9A89596"/>
    <w:lvl w:ilvl="0" w:tplc="4E36C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A1DD9"/>
    <w:multiLevelType w:val="hybridMultilevel"/>
    <w:tmpl w:val="E040B266"/>
    <w:lvl w:ilvl="0" w:tplc="804C7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F4A894">
      <w:start w:val="1"/>
      <w:numFmt w:val="lowerLetter"/>
      <w:lvlText w:val="(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1980911A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7CEAB9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191AC4"/>
    <w:multiLevelType w:val="hybridMultilevel"/>
    <w:tmpl w:val="37A06E8A"/>
    <w:lvl w:ilvl="0" w:tplc="A9825A00">
      <w:start w:val="1"/>
      <w:numFmt w:val="lowerLetter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4393"/>
    <w:multiLevelType w:val="hybridMultilevel"/>
    <w:tmpl w:val="276E2A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D3A2E"/>
    <w:multiLevelType w:val="hybridMultilevel"/>
    <w:tmpl w:val="E75429BE"/>
    <w:lvl w:ilvl="0" w:tplc="C152FF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E59E9"/>
    <w:multiLevelType w:val="multilevel"/>
    <w:tmpl w:val="18CC8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847411F"/>
    <w:multiLevelType w:val="hybridMultilevel"/>
    <w:tmpl w:val="08505D78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FA3136"/>
    <w:multiLevelType w:val="hybridMultilevel"/>
    <w:tmpl w:val="B016EA16"/>
    <w:lvl w:ilvl="0" w:tplc="01101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6E"/>
    <w:rsid w:val="00081A44"/>
    <w:rsid w:val="00150ABD"/>
    <w:rsid w:val="002552CF"/>
    <w:rsid w:val="00364814"/>
    <w:rsid w:val="003D77CA"/>
    <w:rsid w:val="00496BED"/>
    <w:rsid w:val="004C3AD9"/>
    <w:rsid w:val="005B162A"/>
    <w:rsid w:val="006A0A4C"/>
    <w:rsid w:val="006A1D96"/>
    <w:rsid w:val="0072187C"/>
    <w:rsid w:val="007531E4"/>
    <w:rsid w:val="00765765"/>
    <w:rsid w:val="00876FD7"/>
    <w:rsid w:val="00880AA9"/>
    <w:rsid w:val="00905441"/>
    <w:rsid w:val="00936C4E"/>
    <w:rsid w:val="00975E13"/>
    <w:rsid w:val="009F5E1C"/>
    <w:rsid w:val="00A07CA1"/>
    <w:rsid w:val="00A21EDC"/>
    <w:rsid w:val="00AA3799"/>
    <w:rsid w:val="00B7153C"/>
    <w:rsid w:val="00BC66BA"/>
    <w:rsid w:val="00BD736E"/>
    <w:rsid w:val="00C8278D"/>
    <w:rsid w:val="00CD35CD"/>
    <w:rsid w:val="00D506B7"/>
    <w:rsid w:val="00E54669"/>
    <w:rsid w:val="00F77554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412B"/>
  <w15:docId w15:val="{E9F38A52-C48A-4916-BAB5-6A883653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B7"/>
    <w:rPr>
      <w:rFonts w:ascii="Tahoma" w:eastAsiaTheme="minorEastAsi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A0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A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5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7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54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5</cp:revision>
  <dcterms:created xsi:type="dcterms:W3CDTF">2021-06-18T04:56:00Z</dcterms:created>
  <dcterms:modified xsi:type="dcterms:W3CDTF">2023-09-21T14:16:00Z</dcterms:modified>
</cp:coreProperties>
</file>