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3F3B2" w14:textId="77777777" w:rsidR="003B10CE" w:rsidRPr="003B10CE" w:rsidRDefault="003B10CE">
      <w:pPr>
        <w:rPr>
          <w:sz w:val="28"/>
          <w:szCs w:val="28"/>
          <w:u w:val="thick"/>
        </w:rPr>
      </w:pPr>
    </w:p>
    <w:p w14:paraId="1878B06F" w14:textId="77777777" w:rsidR="003B10CE" w:rsidRDefault="003B10CE">
      <w:pPr>
        <w:rPr>
          <w:sz w:val="28"/>
          <w:szCs w:val="28"/>
        </w:rPr>
      </w:pPr>
    </w:p>
    <w:p w14:paraId="691551B6" w14:textId="49631CA8" w:rsidR="003B10CE" w:rsidRPr="003B10CE" w:rsidRDefault="002E7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PAPER </w:t>
      </w:r>
      <w:r w:rsidR="003B10CE" w:rsidRPr="003B10CE">
        <w:rPr>
          <w:b/>
          <w:sz w:val="28"/>
          <w:szCs w:val="28"/>
        </w:rPr>
        <w:t>312</w:t>
      </w:r>
    </w:p>
    <w:p w14:paraId="71ECB43C" w14:textId="22704DBD" w:rsidR="003B10CE" w:rsidRPr="003B10CE" w:rsidRDefault="003B10CE">
      <w:pPr>
        <w:rPr>
          <w:b/>
          <w:sz w:val="28"/>
          <w:szCs w:val="28"/>
        </w:rPr>
      </w:pPr>
      <w:r w:rsidRPr="003B10CE">
        <w:rPr>
          <w:b/>
          <w:sz w:val="28"/>
          <w:szCs w:val="28"/>
        </w:rPr>
        <w:t>GEOGRAPHY</w:t>
      </w:r>
      <w:r w:rsidR="002E7307">
        <w:rPr>
          <w:b/>
          <w:sz w:val="28"/>
          <w:szCs w:val="28"/>
        </w:rPr>
        <w:t xml:space="preserve"> EXAMINATION</w:t>
      </w:r>
    </w:p>
    <w:p w14:paraId="20CB58DC" w14:textId="7078ABCD" w:rsidR="003B10CE" w:rsidRPr="003B10CE" w:rsidRDefault="008B2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TERM TWO</w:t>
      </w:r>
      <w:r w:rsidR="002E7307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41CBB87" w14:textId="77777777" w:rsidR="003B10CE" w:rsidRDefault="003B10CE" w:rsidP="003B10CE">
      <w:pPr>
        <w:jc w:val="center"/>
        <w:rPr>
          <w:sz w:val="28"/>
          <w:szCs w:val="28"/>
        </w:rPr>
      </w:pPr>
    </w:p>
    <w:p w14:paraId="4D52E815" w14:textId="77777777" w:rsidR="00812607" w:rsidRPr="003B10CE" w:rsidRDefault="003B10CE">
      <w:pPr>
        <w:rPr>
          <w:b/>
          <w:sz w:val="28"/>
          <w:szCs w:val="28"/>
          <w:u w:val="thick"/>
        </w:rPr>
      </w:pPr>
      <w:r w:rsidRPr="003B10CE">
        <w:rPr>
          <w:b/>
          <w:sz w:val="28"/>
          <w:szCs w:val="28"/>
          <w:u w:val="thick"/>
        </w:rPr>
        <w:t>GEOGRAPHY CONFIDENTIAL</w:t>
      </w:r>
    </w:p>
    <w:p w14:paraId="5572FDE2" w14:textId="68358EDA" w:rsidR="003B10CE" w:rsidRPr="007B206A" w:rsidRDefault="003B10CE" w:rsidP="007B20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206A">
        <w:rPr>
          <w:b/>
          <w:sz w:val="28"/>
          <w:szCs w:val="28"/>
        </w:rPr>
        <w:t xml:space="preserve">FORM FOUR: </w:t>
      </w:r>
    </w:p>
    <w:p w14:paraId="3782A3CA" w14:textId="77777777" w:rsidR="003B10CE" w:rsidRDefault="003B10CE" w:rsidP="003B10C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(i). </w:t>
      </w:r>
      <w:r>
        <w:rPr>
          <w:sz w:val="28"/>
          <w:szCs w:val="28"/>
        </w:rPr>
        <w:t xml:space="preserve">Use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Map Of </w:t>
      </w:r>
      <w:proofErr w:type="spellStart"/>
      <w:r>
        <w:rPr>
          <w:sz w:val="28"/>
          <w:szCs w:val="28"/>
        </w:rPr>
        <w:t>Kijabe</w:t>
      </w:r>
      <w:proofErr w:type="spellEnd"/>
      <w:r>
        <w:rPr>
          <w:sz w:val="28"/>
          <w:szCs w:val="28"/>
        </w:rPr>
        <w:t xml:space="preserve"> 1: 50,000 For </w:t>
      </w:r>
      <w:r w:rsidRPr="003B10CE">
        <w:rPr>
          <w:b/>
          <w:sz w:val="28"/>
          <w:szCs w:val="28"/>
        </w:rPr>
        <w:t>Question 6</w:t>
      </w:r>
      <w:r>
        <w:rPr>
          <w:b/>
          <w:sz w:val="28"/>
          <w:szCs w:val="28"/>
        </w:rPr>
        <w:t xml:space="preserve"> In Paper One</w:t>
      </w:r>
    </w:p>
    <w:p w14:paraId="29D255C6" w14:textId="2B3E9712" w:rsidR="003B10CE" w:rsidRDefault="003B10CE" w:rsidP="003B10C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(ii). </w:t>
      </w:r>
      <w:proofErr w:type="gramStart"/>
      <w:r w:rsidRPr="003B10CE">
        <w:rPr>
          <w:sz w:val="28"/>
          <w:szCs w:val="28"/>
        </w:rPr>
        <w:t>The</w:t>
      </w:r>
      <w:proofErr w:type="gramEnd"/>
      <w:r w:rsidRPr="003B10CE">
        <w:rPr>
          <w:sz w:val="28"/>
          <w:szCs w:val="28"/>
        </w:rPr>
        <w:t xml:space="preserve"> photograph in </w:t>
      </w:r>
      <w:r w:rsidR="008B28F1">
        <w:rPr>
          <w:b/>
          <w:sz w:val="28"/>
          <w:szCs w:val="28"/>
        </w:rPr>
        <w:t>question 6</w:t>
      </w:r>
      <w:r w:rsidRPr="003B10CE">
        <w:rPr>
          <w:sz w:val="28"/>
          <w:szCs w:val="28"/>
        </w:rPr>
        <w:t xml:space="preserve"> must be </w:t>
      </w:r>
      <w:proofErr w:type="spellStart"/>
      <w:r w:rsidRPr="003B10CE">
        <w:rPr>
          <w:b/>
          <w:sz w:val="28"/>
          <w:szCs w:val="28"/>
        </w:rPr>
        <w:t>coloured</w:t>
      </w:r>
      <w:proofErr w:type="spellEnd"/>
    </w:p>
    <w:p w14:paraId="05315B29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5182D948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38AEF82A" w14:textId="77777777" w:rsidR="00D11B73" w:rsidRPr="00791D4C" w:rsidRDefault="00D11B73" w:rsidP="00791D4C">
      <w:pPr>
        <w:rPr>
          <w:b/>
          <w:sz w:val="28"/>
          <w:szCs w:val="28"/>
        </w:rPr>
      </w:pPr>
    </w:p>
    <w:p w14:paraId="2B734497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001B2CD3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2D935792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0893495F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15726E66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6201EAF6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7E9FCA23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531A9AB2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p w14:paraId="3EAD93C7" w14:textId="77777777" w:rsidR="00D11B73" w:rsidRDefault="00D11B73" w:rsidP="003B10CE">
      <w:pPr>
        <w:pStyle w:val="ListParagraph"/>
        <w:rPr>
          <w:b/>
          <w:sz w:val="28"/>
          <w:szCs w:val="28"/>
        </w:rPr>
      </w:pPr>
    </w:p>
    <w:sectPr w:rsidR="00D1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50AA7"/>
    <w:multiLevelType w:val="hybridMultilevel"/>
    <w:tmpl w:val="B55C40DA"/>
    <w:lvl w:ilvl="0" w:tplc="E6004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F62A5"/>
    <w:multiLevelType w:val="hybridMultilevel"/>
    <w:tmpl w:val="4264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CE"/>
    <w:rsid w:val="002E7307"/>
    <w:rsid w:val="003B10CE"/>
    <w:rsid w:val="007838E2"/>
    <w:rsid w:val="00791D4C"/>
    <w:rsid w:val="007B206A"/>
    <w:rsid w:val="00812607"/>
    <w:rsid w:val="008B28F1"/>
    <w:rsid w:val="00983A51"/>
    <w:rsid w:val="00CF0760"/>
    <w:rsid w:val="00D11B73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F75C"/>
  <w15:docId w15:val="{7421FEB6-EF1A-487E-9791-2FDE2F1A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2022-08-24T08:45:00Z</dcterms:created>
  <dcterms:modified xsi:type="dcterms:W3CDTF">2022-08-24T08:45:00Z</dcterms:modified>
</cp:coreProperties>
</file>