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57" w:rsidRPr="0018556B" w:rsidRDefault="001D6957" w:rsidP="001D69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56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8556B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……………………………………………………………………..</w:t>
      </w:r>
      <w:r w:rsidR="0018556B">
        <w:rPr>
          <w:rFonts w:ascii="Times New Roman" w:eastAsia="Calibri" w:hAnsi="Times New Roman" w:cs="Times New Roman"/>
          <w:b/>
          <w:sz w:val="24"/>
          <w:szCs w:val="24"/>
        </w:rPr>
        <w:tab/>
        <w:t>ADM No: ………………</w:t>
      </w:r>
    </w:p>
    <w:p w:rsidR="001D6957" w:rsidRPr="0018556B" w:rsidRDefault="001D6957" w:rsidP="001D69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56B">
        <w:rPr>
          <w:rFonts w:ascii="Times New Roman" w:eastAsia="Calibri" w:hAnsi="Times New Roman" w:cs="Times New Roman"/>
          <w:b/>
          <w:sz w:val="24"/>
          <w:szCs w:val="24"/>
        </w:rPr>
        <w:t>FORM ONE</w:t>
      </w:r>
    </w:p>
    <w:p w:rsidR="001D6957" w:rsidRPr="0018556B" w:rsidRDefault="001D6957" w:rsidP="001D69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56B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8D779D" w:rsidRDefault="008D779D" w:rsidP="008D779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1D6957" w:rsidRPr="0018556B" w:rsidRDefault="001D6957" w:rsidP="001D69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56B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:rsidR="001D6957" w:rsidRPr="0018556B" w:rsidRDefault="001D6957" w:rsidP="001D6957">
      <w:pPr>
        <w:tabs>
          <w:tab w:val="left" w:pos="540"/>
        </w:tabs>
        <w:spacing w:after="0" w:line="24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55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:rsidR="001D6957" w:rsidRPr="0018556B" w:rsidRDefault="001D6957" w:rsidP="001D6957">
      <w:pPr>
        <w:tabs>
          <w:tab w:val="left" w:pos="540"/>
        </w:tabs>
        <w:spacing w:after="0" w:line="24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D6957" w:rsidRPr="0018556B" w:rsidRDefault="001D6957" w:rsidP="001D6957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8556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:rsidR="001D6957" w:rsidRPr="0018556B" w:rsidRDefault="001D6957" w:rsidP="001D6957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b/>
          <w:i/>
          <w:color w:val="000000"/>
          <w:sz w:val="24"/>
          <w:szCs w:val="24"/>
        </w:rPr>
        <w:t>Answer all questions</w:t>
      </w:r>
    </w:p>
    <w:p w:rsidR="001D6957" w:rsidRPr="0018556B" w:rsidRDefault="001D6957" w:rsidP="001D69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556B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:rsidR="00765CE2" w:rsidRPr="0018556B" w:rsidRDefault="00765CE2">
      <w:pPr>
        <w:rPr>
          <w:rFonts w:ascii="Times New Roman" w:hAnsi="Times New Roman" w:cs="Times New Roman"/>
          <w:sz w:val="24"/>
          <w:szCs w:val="24"/>
        </w:rPr>
      </w:pPr>
    </w:p>
    <w:p w:rsidR="001D6957" w:rsidRPr="0018556B" w:rsidRDefault="001D6957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1. Give seven occasions when Christians use the Bible (7mks)</w:t>
      </w:r>
    </w:p>
    <w:p w:rsidR="001D6957" w:rsidRPr="0018556B" w:rsidRDefault="001D6957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 xml:space="preserve">2.  Name SIX books in the New Testament which are referred to as general letters (6mks)  </w:t>
      </w:r>
    </w:p>
    <w:p w:rsidR="001D6957" w:rsidRPr="0018556B" w:rsidRDefault="00F813D6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3. Describe</w:t>
      </w:r>
      <w:r w:rsidR="001D6957" w:rsidRPr="0018556B">
        <w:rPr>
          <w:rFonts w:ascii="Times New Roman" w:hAnsi="Times New Roman" w:cs="Times New Roman"/>
          <w:sz w:val="24"/>
          <w:szCs w:val="24"/>
        </w:rPr>
        <w:t xml:space="preserve"> the second creation account. (7mks)</w:t>
      </w:r>
    </w:p>
    <w:p w:rsidR="001D6957" w:rsidRPr="0018556B" w:rsidRDefault="001D6957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4. Identify seven differences between the first creation account and the second creation account. (7mks)</w:t>
      </w:r>
    </w:p>
    <w:p w:rsidR="001D6957" w:rsidRPr="0018556B" w:rsidRDefault="00F813D6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 xml:space="preserve">5. State </w:t>
      </w:r>
      <w:r w:rsidR="00966260" w:rsidRPr="0018556B">
        <w:rPr>
          <w:rFonts w:ascii="Times New Roman" w:hAnsi="Times New Roman" w:cs="Times New Roman"/>
          <w:sz w:val="24"/>
          <w:szCs w:val="24"/>
        </w:rPr>
        <w:t>six reasons</w:t>
      </w:r>
      <w:r w:rsidR="001D6957" w:rsidRPr="0018556B">
        <w:rPr>
          <w:rFonts w:ascii="Times New Roman" w:hAnsi="Times New Roman" w:cs="Times New Roman"/>
          <w:sz w:val="24"/>
          <w:szCs w:val="24"/>
        </w:rPr>
        <w:t xml:space="preserve"> why Christians should forgive those people who wrong them. (6mks)</w:t>
      </w:r>
    </w:p>
    <w:p w:rsidR="001D6957" w:rsidRPr="0018556B" w:rsidRDefault="001D6957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 xml:space="preserve">6. </w:t>
      </w:r>
      <w:r w:rsidR="00A43108" w:rsidRPr="0018556B">
        <w:rPr>
          <w:rFonts w:ascii="Times New Roman" w:hAnsi="Times New Roman" w:cs="Times New Roman"/>
          <w:sz w:val="24"/>
          <w:szCs w:val="24"/>
        </w:rPr>
        <w:t>Give reasons why Abraham is considered as the father of faith. (7mks)</w:t>
      </w:r>
      <w:r w:rsidRPr="0018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08" w:rsidRPr="0018556B" w:rsidRDefault="00F813D6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7. Outline seven elements</w:t>
      </w:r>
      <w:r w:rsidR="00A43108" w:rsidRPr="0018556B">
        <w:rPr>
          <w:rFonts w:ascii="Times New Roman" w:hAnsi="Times New Roman" w:cs="Times New Roman"/>
          <w:sz w:val="24"/>
          <w:szCs w:val="24"/>
        </w:rPr>
        <w:t xml:space="preserve"> of a covenant. (7mks)</w:t>
      </w:r>
    </w:p>
    <w:p w:rsidR="00A43108" w:rsidRPr="0018556B" w:rsidRDefault="00A43108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8. Describe the call of Mos</w:t>
      </w:r>
      <w:r w:rsidR="001D221F" w:rsidRPr="0018556B">
        <w:rPr>
          <w:rFonts w:ascii="Times New Roman" w:hAnsi="Times New Roman" w:cs="Times New Roman"/>
          <w:sz w:val="24"/>
          <w:szCs w:val="24"/>
        </w:rPr>
        <w:t>es. (8</w:t>
      </w:r>
      <w:r w:rsidRPr="0018556B">
        <w:rPr>
          <w:rFonts w:ascii="Times New Roman" w:hAnsi="Times New Roman" w:cs="Times New Roman"/>
          <w:sz w:val="24"/>
          <w:szCs w:val="24"/>
        </w:rPr>
        <w:t>mks)</w:t>
      </w:r>
    </w:p>
    <w:p w:rsidR="00A43108" w:rsidRPr="0018556B" w:rsidRDefault="00A43108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9. Identify six ways in which God took care of the Israelites during Exodus. (6mks)</w:t>
      </w:r>
    </w:p>
    <w:p w:rsidR="00A43108" w:rsidRPr="0018556B" w:rsidRDefault="00A43108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 xml:space="preserve">10. State </w:t>
      </w:r>
      <w:r w:rsidR="001D221F" w:rsidRPr="0018556B">
        <w:rPr>
          <w:rFonts w:ascii="Times New Roman" w:hAnsi="Times New Roman" w:cs="Times New Roman"/>
          <w:sz w:val="24"/>
          <w:szCs w:val="24"/>
        </w:rPr>
        <w:t xml:space="preserve">Seven </w:t>
      </w:r>
      <w:r w:rsidRPr="0018556B">
        <w:rPr>
          <w:rFonts w:ascii="Times New Roman" w:hAnsi="Times New Roman" w:cs="Times New Roman"/>
          <w:sz w:val="24"/>
          <w:szCs w:val="24"/>
        </w:rPr>
        <w:t xml:space="preserve">promises that God made to the Israelites </w:t>
      </w:r>
      <w:r w:rsidR="006E58E7" w:rsidRPr="0018556B">
        <w:rPr>
          <w:rFonts w:ascii="Times New Roman" w:hAnsi="Times New Roman" w:cs="Times New Roman"/>
          <w:sz w:val="24"/>
          <w:szCs w:val="24"/>
        </w:rPr>
        <w:t>during the renewal of the covenant. (</w:t>
      </w:r>
      <w:r w:rsidR="001D221F" w:rsidRPr="0018556B">
        <w:rPr>
          <w:rFonts w:ascii="Times New Roman" w:hAnsi="Times New Roman" w:cs="Times New Roman"/>
          <w:sz w:val="24"/>
          <w:szCs w:val="24"/>
        </w:rPr>
        <w:t>7</w:t>
      </w:r>
      <w:r w:rsidR="006E58E7" w:rsidRPr="0018556B">
        <w:rPr>
          <w:rFonts w:ascii="Times New Roman" w:hAnsi="Times New Roman" w:cs="Times New Roman"/>
          <w:sz w:val="24"/>
          <w:szCs w:val="24"/>
        </w:rPr>
        <w:t>mks)</w:t>
      </w:r>
    </w:p>
    <w:p w:rsidR="006E58E7" w:rsidRPr="0018556B" w:rsidRDefault="006E58E7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11. Give six reasons why Israelites demanded for a king. (6mks)</w:t>
      </w:r>
    </w:p>
    <w:p w:rsidR="006E58E7" w:rsidRPr="0018556B" w:rsidRDefault="00EC0DB3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12. Highlight SIX</w:t>
      </w:r>
      <w:r w:rsidR="006E58E7" w:rsidRPr="0018556B">
        <w:rPr>
          <w:rFonts w:ascii="Times New Roman" w:hAnsi="Times New Roman" w:cs="Times New Roman"/>
          <w:sz w:val="24"/>
          <w:szCs w:val="24"/>
        </w:rPr>
        <w:t xml:space="preserve"> failures of Saul when he was the king of Israel</w:t>
      </w:r>
      <w:proofErr w:type="gramStart"/>
      <w:r w:rsidR="006E58E7" w:rsidRPr="001855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E58E7" w:rsidRPr="0018556B">
        <w:rPr>
          <w:rFonts w:ascii="Times New Roman" w:hAnsi="Times New Roman" w:cs="Times New Roman"/>
          <w:sz w:val="24"/>
          <w:szCs w:val="24"/>
        </w:rPr>
        <w:t>6mks)</w:t>
      </w:r>
    </w:p>
    <w:p w:rsidR="006E58E7" w:rsidRPr="0018556B" w:rsidRDefault="006E58E7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13. List seven achievements of King David. (7mks)</w:t>
      </w:r>
    </w:p>
    <w:p w:rsidR="00584973" w:rsidRPr="0018556B" w:rsidRDefault="001D221F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14</w:t>
      </w:r>
      <w:r w:rsidR="00115D50" w:rsidRPr="0018556B">
        <w:rPr>
          <w:rFonts w:ascii="Times New Roman" w:hAnsi="Times New Roman" w:cs="Times New Roman"/>
          <w:sz w:val="24"/>
          <w:szCs w:val="24"/>
        </w:rPr>
        <w:t>.</w:t>
      </w:r>
      <w:r w:rsidR="00B37344" w:rsidRPr="0018556B">
        <w:rPr>
          <w:rFonts w:ascii="Times New Roman" w:hAnsi="Times New Roman" w:cs="Times New Roman"/>
          <w:sz w:val="24"/>
          <w:szCs w:val="24"/>
        </w:rPr>
        <w:t xml:space="preserve"> </w:t>
      </w:r>
      <w:r w:rsidR="00BF08C1" w:rsidRPr="0018556B">
        <w:rPr>
          <w:rFonts w:ascii="Times New Roman" w:hAnsi="Times New Roman" w:cs="Times New Roman"/>
          <w:sz w:val="24"/>
          <w:szCs w:val="24"/>
        </w:rPr>
        <w:t>Identify lessons</w:t>
      </w:r>
      <w:r w:rsidR="00267BED" w:rsidRPr="0018556B">
        <w:rPr>
          <w:rFonts w:ascii="Times New Roman" w:hAnsi="Times New Roman" w:cs="Times New Roman"/>
          <w:sz w:val="24"/>
          <w:szCs w:val="24"/>
        </w:rPr>
        <w:t xml:space="preserve"> Christians learn from King </w:t>
      </w:r>
      <w:r w:rsidR="007B31D0" w:rsidRPr="0018556B">
        <w:rPr>
          <w:rFonts w:ascii="Times New Roman" w:hAnsi="Times New Roman" w:cs="Times New Roman"/>
          <w:sz w:val="24"/>
          <w:szCs w:val="24"/>
        </w:rPr>
        <w:t xml:space="preserve">David. </w:t>
      </w:r>
      <w:r w:rsidRPr="0018556B">
        <w:rPr>
          <w:rFonts w:ascii="Times New Roman" w:hAnsi="Times New Roman" w:cs="Times New Roman"/>
          <w:sz w:val="24"/>
          <w:szCs w:val="24"/>
        </w:rPr>
        <w:t>(7</w:t>
      </w:r>
      <w:r w:rsidR="00584973" w:rsidRPr="0018556B">
        <w:rPr>
          <w:rFonts w:ascii="Times New Roman" w:hAnsi="Times New Roman" w:cs="Times New Roman"/>
          <w:sz w:val="24"/>
          <w:szCs w:val="24"/>
        </w:rPr>
        <w:t>mks)</w:t>
      </w:r>
    </w:p>
    <w:p w:rsidR="00584973" w:rsidRPr="0018556B" w:rsidRDefault="001D221F">
      <w:pPr>
        <w:rPr>
          <w:rFonts w:ascii="Times New Roman" w:hAnsi="Times New Roman" w:cs="Times New Roman"/>
          <w:sz w:val="24"/>
          <w:szCs w:val="24"/>
        </w:rPr>
      </w:pPr>
      <w:r w:rsidRPr="0018556B">
        <w:rPr>
          <w:rFonts w:ascii="Times New Roman" w:hAnsi="Times New Roman" w:cs="Times New Roman"/>
          <w:sz w:val="24"/>
          <w:szCs w:val="24"/>
        </w:rPr>
        <w:t>15</w:t>
      </w:r>
      <w:r w:rsidR="00584973" w:rsidRPr="0018556B">
        <w:rPr>
          <w:rFonts w:ascii="Times New Roman" w:hAnsi="Times New Roman" w:cs="Times New Roman"/>
          <w:sz w:val="24"/>
          <w:szCs w:val="24"/>
        </w:rPr>
        <w:t xml:space="preserve">. State </w:t>
      </w:r>
      <w:r w:rsidRPr="0018556B">
        <w:rPr>
          <w:rFonts w:ascii="Times New Roman" w:hAnsi="Times New Roman" w:cs="Times New Roman"/>
          <w:sz w:val="24"/>
          <w:szCs w:val="24"/>
        </w:rPr>
        <w:t>SIX</w:t>
      </w:r>
      <w:r w:rsidR="00584973" w:rsidRPr="0018556B">
        <w:rPr>
          <w:rFonts w:ascii="Times New Roman" w:hAnsi="Times New Roman" w:cs="Times New Roman"/>
          <w:sz w:val="24"/>
          <w:szCs w:val="24"/>
        </w:rPr>
        <w:t xml:space="preserve"> ways through which Christians de</w:t>
      </w:r>
      <w:r w:rsidRPr="0018556B">
        <w:rPr>
          <w:rFonts w:ascii="Times New Roman" w:hAnsi="Times New Roman" w:cs="Times New Roman"/>
          <w:sz w:val="24"/>
          <w:szCs w:val="24"/>
        </w:rPr>
        <w:t>monstrate their faith in God. (6</w:t>
      </w:r>
      <w:r w:rsidR="00584973" w:rsidRPr="0018556B">
        <w:rPr>
          <w:rFonts w:ascii="Times New Roman" w:hAnsi="Times New Roman" w:cs="Times New Roman"/>
          <w:sz w:val="24"/>
          <w:szCs w:val="24"/>
        </w:rPr>
        <w:t xml:space="preserve">mks) </w:t>
      </w:r>
    </w:p>
    <w:sectPr w:rsidR="00584973" w:rsidRPr="0018556B" w:rsidSect="001E0B74">
      <w:pgSz w:w="11909" w:h="16834" w:code="9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0BF"/>
    <w:multiLevelType w:val="hybridMultilevel"/>
    <w:tmpl w:val="50E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0B74"/>
    <w:rsid w:val="00115D50"/>
    <w:rsid w:val="0018556B"/>
    <w:rsid w:val="00193816"/>
    <w:rsid w:val="001D221F"/>
    <w:rsid w:val="001D6957"/>
    <w:rsid w:val="001E0B74"/>
    <w:rsid w:val="00267BED"/>
    <w:rsid w:val="002D0709"/>
    <w:rsid w:val="004A5F76"/>
    <w:rsid w:val="005356B7"/>
    <w:rsid w:val="00584973"/>
    <w:rsid w:val="006A227A"/>
    <w:rsid w:val="006E58E7"/>
    <w:rsid w:val="00765CE2"/>
    <w:rsid w:val="007A4198"/>
    <w:rsid w:val="007B31D0"/>
    <w:rsid w:val="008D779D"/>
    <w:rsid w:val="008F7C78"/>
    <w:rsid w:val="00966260"/>
    <w:rsid w:val="009D43A9"/>
    <w:rsid w:val="00A43108"/>
    <w:rsid w:val="00B37344"/>
    <w:rsid w:val="00BF08C1"/>
    <w:rsid w:val="00C63949"/>
    <w:rsid w:val="00D03E96"/>
    <w:rsid w:val="00EC0DB3"/>
    <w:rsid w:val="00F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5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C564-79AF-4155-8290-AD7326B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THAARALAP</dc:creator>
  <cp:keywords/>
  <dc:description/>
  <cp:lastModifiedBy>user</cp:lastModifiedBy>
  <cp:revision>17</cp:revision>
  <dcterms:created xsi:type="dcterms:W3CDTF">2022-08-26T05:32:00Z</dcterms:created>
  <dcterms:modified xsi:type="dcterms:W3CDTF">2022-09-24T18:39:00Z</dcterms:modified>
</cp:coreProperties>
</file>