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56CF" w14:textId="6C90C746" w:rsidR="00A56E6E" w:rsidRPr="00790256" w:rsidRDefault="00663BB5" w:rsidP="00663BB5">
      <w:pPr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       MID TERM 1-SERIES-2023</w:t>
      </w:r>
      <w:bookmarkStart w:id="0" w:name="_GoBack"/>
      <w:bookmarkEnd w:id="0"/>
    </w:p>
    <w:p w14:paraId="7730226E" w14:textId="060A85FB" w:rsidR="00A56E6E" w:rsidRDefault="00A56E6E" w:rsidP="00A56E6E">
      <w:pPr>
        <w:spacing w:line="480" w:lineRule="auto"/>
        <w:ind w:right="-720"/>
        <w:jc w:val="center"/>
        <w:rPr>
          <w:b/>
        </w:rPr>
      </w:pPr>
      <w:r w:rsidRPr="00790256">
        <w:rPr>
          <w:b/>
        </w:rPr>
        <w:t xml:space="preserve">CHEMISTRY </w:t>
      </w:r>
      <w:r>
        <w:rPr>
          <w:b/>
        </w:rPr>
        <w:t xml:space="preserve">PAPER 3 </w:t>
      </w:r>
      <w:r w:rsidRPr="00790256">
        <w:rPr>
          <w:b/>
        </w:rPr>
        <w:t>(233</w:t>
      </w:r>
      <w:r>
        <w:rPr>
          <w:b/>
        </w:rPr>
        <w:t>/3</w:t>
      </w:r>
      <w:r w:rsidRPr="00790256">
        <w:rPr>
          <w:b/>
        </w:rPr>
        <w:t>)</w:t>
      </w:r>
    </w:p>
    <w:p w14:paraId="3560B07E" w14:textId="595F9030" w:rsidR="0051219E" w:rsidRPr="00790256" w:rsidRDefault="0051219E" w:rsidP="00A56E6E">
      <w:pPr>
        <w:spacing w:line="480" w:lineRule="auto"/>
        <w:ind w:right="-720"/>
        <w:jc w:val="center"/>
        <w:rPr>
          <w:b/>
        </w:rPr>
      </w:pPr>
      <w:r>
        <w:rPr>
          <w:b/>
        </w:rPr>
        <w:t>PRACTICAL</w:t>
      </w:r>
    </w:p>
    <w:p w14:paraId="0CA5D0FF" w14:textId="77777777" w:rsidR="00A56E6E" w:rsidRPr="00790256" w:rsidRDefault="00A56E6E" w:rsidP="00A56E6E">
      <w:pPr>
        <w:spacing w:line="480" w:lineRule="auto"/>
        <w:ind w:right="-720"/>
        <w:jc w:val="center"/>
        <w:rPr>
          <w:b/>
        </w:rPr>
      </w:pPr>
      <w:r w:rsidRPr="00790256">
        <w:rPr>
          <w:b/>
        </w:rPr>
        <w:t xml:space="preserve"> FORM FOUR (4)</w:t>
      </w:r>
    </w:p>
    <w:p w14:paraId="504F8401" w14:textId="536C0B7A" w:rsidR="00A56E6E" w:rsidRPr="00790256" w:rsidRDefault="00A56E6E" w:rsidP="00A56E6E">
      <w:pPr>
        <w:tabs>
          <w:tab w:val="center" w:pos="5040"/>
          <w:tab w:val="left" w:pos="6360"/>
        </w:tabs>
        <w:spacing w:line="480" w:lineRule="auto"/>
        <w:ind w:right="-720"/>
        <w:rPr>
          <w:b/>
        </w:rPr>
      </w:pPr>
      <w:r w:rsidRPr="00790256">
        <w:rPr>
          <w:b/>
        </w:rPr>
        <w:t xml:space="preserve">                                                                    </w:t>
      </w:r>
      <w:r>
        <w:rPr>
          <w:b/>
        </w:rPr>
        <w:t xml:space="preserve">   </w:t>
      </w:r>
      <w:r w:rsidRPr="00790256">
        <w:rPr>
          <w:b/>
        </w:rPr>
        <w:t xml:space="preserve"> TIME: 2</w:t>
      </w:r>
      <w:r>
        <w:rPr>
          <w:b/>
        </w:rPr>
        <w:t xml:space="preserve"> 1/2</w:t>
      </w:r>
      <w:r w:rsidRPr="00790256">
        <w:rPr>
          <w:b/>
        </w:rPr>
        <w:t xml:space="preserve"> HOURS</w:t>
      </w:r>
      <w:r w:rsidRPr="00790256">
        <w:rPr>
          <w:b/>
        </w:rPr>
        <w:tab/>
      </w:r>
    </w:p>
    <w:p w14:paraId="1587EB24" w14:textId="77777777" w:rsidR="00A56E6E" w:rsidRDefault="00A56E6E" w:rsidP="00A56E6E">
      <w:pPr>
        <w:spacing w:line="480" w:lineRule="auto"/>
        <w:ind w:right="-720"/>
        <w:rPr>
          <w:b/>
        </w:rPr>
      </w:pPr>
    </w:p>
    <w:p w14:paraId="1A547037" w14:textId="77777777" w:rsidR="00A56E6E" w:rsidRPr="00FB32C5" w:rsidRDefault="00A56E6E" w:rsidP="00A56E6E">
      <w:pPr>
        <w:spacing w:line="480" w:lineRule="auto"/>
        <w:ind w:right="-720"/>
        <w:rPr>
          <w:b/>
        </w:rPr>
      </w:pPr>
      <w:r w:rsidRPr="00FB32C5">
        <w:rPr>
          <w:b/>
        </w:rPr>
        <w:t xml:space="preserve">Name …………………………………………….……… Adm. Number…………………………..   </w:t>
      </w:r>
    </w:p>
    <w:p w14:paraId="3461A0EF" w14:textId="77777777" w:rsidR="00A56E6E" w:rsidRPr="00FB32C5" w:rsidRDefault="00A56E6E" w:rsidP="00A56E6E">
      <w:pPr>
        <w:spacing w:line="480" w:lineRule="auto"/>
        <w:ind w:right="-720"/>
        <w:rPr>
          <w:b/>
        </w:rPr>
      </w:pPr>
      <w:r w:rsidRPr="00FB32C5">
        <w:rPr>
          <w:b/>
        </w:rPr>
        <w:t>Candidate’s Signature ………………….…...………..     Date……………………………………</w:t>
      </w:r>
    </w:p>
    <w:p w14:paraId="6F0793A6" w14:textId="77777777" w:rsidR="0079141E" w:rsidRPr="0079141E" w:rsidRDefault="0079141E" w:rsidP="0079141E">
      <w:pPr>
        <w:jc w:val="center"/>
        <w:rPr>
          <w:b/>
          <w:i/>
        </w:rPr>
      </w:pPr>
    </w:p>
    <w:p w14:paraId="072AE9E1" w14:textId="77777777" w:rsidR="0079141E" w:rsidRDefault="0079141E" w:rsidP="0079141E"/>
    <w:p w14:paraId="145B043A" w14:textId="77777777" w:rsidR="0079141E" w:rsidRPr="00907157" w:rsidRDefault="0079141E" w:rsidP="0079141E">
      <w:pPr>
        <w:rPr>
          <w:b/>
          <w:u w:val="single"/>
        </w:rPr>
      </w:pPr>
      <w:r w:rsidRPr="00907157">
        <w:rPr>
          <w:b/>
          <w:u w:val="single"/>
        </w:rPr>
        <w:t>INSTRUCTIONS TO CANDIDATES</w:t>
      </w:r>
    </w:p>
    <w:p w14:paraId="02BDF459" w14:textId="77777777" w:rsidR="00907157" w:rsidRDefault="00907157" w:rsidP="0079141E"/>
    <w:p w14:paraId="4C53B48D" w14:textId="77777777" w:rsidR="006C56FA" w:rsidRDefault="006C56FA" w:rsidP="006C56FA">
      <w:r>
        <w:t xml:space="preserve">(a) </w:t>
      </w:r>
      <w:r>
        <w:tab/>
        <w:t>Write your name and Index number in the spaces provided</w:t>
      </w:r>
      <w:r w:rsidR="00EE3953">
        <w:t xml:space="preserve"> in the question paper</w:t>
      </w:r>
      <w:r>
        <w:t>.</w:t>
      </w:r>
    </w:p>
    <w:p w14:paraId="4242643C" w14:textId="77777777" w:rsidR="006C56FA" w:rsidRDefault="006C56FA" w:rsidP="006C56FA">
      <w:r>
        <w:t xml:space="preserve">(b) </w:t>
      </w:r>
      <w:r>
        <w:tab/>
      </w:r>
      <w:r w:rsidR="00CB6B9E">
        <w:t>Sign and write the date of examination in the spaces provided</w:t>
      </w:r>
      <w:r w:rsidR="005E4FA7">
        <w:t xml:space="preserve"> above</w:t>
      </w:r>
      <w:r w:rsidR="00CB6B9E">
        <w:t>.</w:t>
      </w:r>
    </w:p>
    <w:p w14:paraId="080C2891" w14:textId="77777777" w:rsidR="00CB6B9E" w:rsidRDefault="00CB6B9E" w:rsidP="006C56FA">
      <w:r>
        <w:t>(c)</w:t>
      </w:r>
      <w:r>
        <w:tab/>
        <w:t>Answer ALL questions in the spaces provided</w:t>
      </w:r>
      <w:r w:rsidR="005E4FA7">
        <w:t xml:space="preserve"> on the question paper</w:t>
      </w:r>
    </w:p>
    <w:p w14:paraId="557D0330" w14:textId="77777777" w:rsidR="00712869" w:rsidRDefault="00CB6B9E" w:rsidP="005E4FA7">
      <w:pPr>
        <w:ind w:left="720" w:hanging="720"/>
      </w:pPr>
      <w:r>
        <w:t>(d)</w:t>
      </w:r>
      <w:r>
        <w:tab/>
      </w:r>
      <w:r w:rsidR="005E4FA7">
        <w:t>You are NOT allowed to start working with the apparatus for the first 15 minutes of the 2 ¼ hours allowed for this paper. This time is to enable you to read the question paper and make sure you have all the apparatus and chemicals that you may need.</w:t>
      </w:r>
    </w:p>
    <w:p w14:paraId="37F03157" w14:textId="77777777" w:rsidR="005E4FA7" w:rsidRDefault="005E4FA7" w:rsidP="005E4FA7">
      <w:pPr>
        <w:ind w:left="720" w:hanging="720"/>
      </w:pPr>
      <w:r>
        <w:t>(e)</w:t>
      </w:r>
      <w:r>
        <w:tab/>
        <w:t>All working MUST be clearly shown where necessary</w:t>
      </w:r>
    </w:p>
    <w:p w14:paraId="14A19579" w14:textId="77777777" w:rsidR="006C56FA" w:rsidRDefault="005E4FA7" w:rsidP="00FD4C99">
      <w:pPr>
        <w:ind w:left="720" w:hanging="720"/>
      </w:pPr>
      <w:r>
        <w:t>(f)</w:t>
      </w:r>
      <w:r>
        <w:tab/>
        <w:t xml:space="preserve">Mathematical tables and </w:t>
      </w:r>
      <w:r w:rsidR="00495F8B">
        <w:t xml:space="preserve">silent non-programmed </w:t>
      </w:r>
      <w:r>
        <w:t>electronic calculators may be use</w:t>
      </w:r>
      <w:r w:rsidR="00495F8B">
        <w:t>d</w:t>
      </w:r>
      <w:r>
        <w:t>.</w:t>
      </w:r>
    </w:p>
    <w:p w14:paraId="15F005A5" w14:textId="77777777" w:rsidR="006C56FA" w:rsidRDefault="006C56FA" w:rsidP="006C56FA"/>
    <w:p w14:paraId="341557BE" w14:textId="77777777" w:rsidR="006C56FA" w:rsidRDefault="006C56FA" w:rsidP="006C56FA"/>
    <w:p w14:paraId="31D3F4D5" w14:textId="77777777" w:rsidR="00907157" w:rsidRDefault="006C56FA" w:rsidP="005E4FA7">
      <w:pPr>
        <w:jc w:val="center"/>
        <w:rPr>
          <w:b/>
        </w:rPr>
      </w:pPr>
      <w:r w:rsidRPr="00957F2A">
        <w:rPr>
          <w:b/>
          <w:u w:val="single"/>
        </w:rPr>
        <w:t>FOR EXAMINERS USE ONLY.</w:t>
      </w:r>
    </w:p>
    <w:p w14:paraId="2B645CEE" w14:textId="77777777" w:rsidR="00957F2A" w:rsidRDefault="00957F2A" w:rsidP="006C56FA">
      <w:pPr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90"/>
        <w:gridCol w:w="3240"/>
      </w:tblGrid>
      <w:tr w:rsidR="00935F4F" w:rsidRPr="005D190D" w14:paraId="3799C4E7" w14:textId="77777777" w:rsidTr="00FD4C99">
        <w:tc>
          <w:tcPr>
            <w:tcW w:w="1620" w:type="dxa"/>
          </w:tcPr>
          <w:p w14:paraId="444DF03A" w14:textId="77777777" w:rsidR="00935F4F" w:rsidRPr="005D190D" w:rsidRDefault="00FD4C99" w:rsidP="006C56FA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90" w:type="dxa"/>
          </w:tcPr>
          <w:p w14:paraId="7D05ABC5" w14:textId="77777777" w:rsidR="00935F4F" w:rsidRPr="005D190D" w:rsidRDefault="00935F4F" w:rsidP="006C56FA">
            <w:pPr>
              <w:rPr>
                <w:b/>
              </w:rPr>
            </w:pPr>
            <w:r w:rsidRPr="005D190D">
              <w:rPr>
                <w:b/>
              </w:rPr>
              <w:t>MAXIMUM SCORE</w:t>
            </w:r>
          </w:p>
        </w:tc>
        <w:tc>
          <w:tcPr>
            <w:tcW w:w="3240" w:type="dxa"/>
          </w:tcPr>
          <w:p w14:paraId="5D9BA870" w14:textId="77777777" w:rsidR="00935F4F" w:rsidRPr="005D190D" w:rsidRDefault="00935F4F" w:rsidP="006C56FA">
            <w:pPr>
              <w:rPr>
                <w:b/>
              </w:rPr>
            </w:pPr>
            <w:r w:rsidRPr="005D190D">
              <w:rPr>
                <w:b/>
              </w:rPr>
              <w:t xml:space="preserve">CANDIDATES </w:t>
            </w:r>
            <w:r w:rsidR="00FD4C99">
              <w:rPr>
                <w:b/>
              </w:rPr>
              <w:t xml:space="preserve">       </w:t>
            </w:r>
            <w:r w:rsidRPr="005D190D">
              <w:rPr>
                <w:b/>
              </w:rPr>
              <w:t>SCORE</w:t>
            </w:r>
          </w:p>
        </w:tc>
      </w:tr>
      <w:tr w:rsidR="00935F4F" w:rsidRPr="005D190D" w14:paraId="31ECF9CD" w14:textId="77777777" w:rsidTr="00FD4C99">
        <w:tc>
          <w:tcPr>
            <w:tcW w:w="1620" w:type="dxa"/>
          </w:tcPr>
          <w:p w14:paraId="2123A132" w14:textId="77777777" w:rsidR="00935F4F" w:rsidRPr="005D190D" w:rsidRDefault="005E4FA7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14:paraId="6EEBB561" w14:textId="77777777" w:rsidR="00935F4F" w:rsidRPr="005D190D" w:rsidRDefault="005E4FA7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06FF">
              <w:rPr>
                <w:b/>
              </w:rPr>
              <w:t>2</w:t>
            </w:r>
          </w:p>
        </w:tc>
        <w:tc>
          <w:tcPr>
            <w:tcW w:w="3240" w:type="dxa"/>
          </w:tcPr>
          <w:p w14:paraId="639A4F9C" w14:textId="77777777" w:rsidR="00935F4F" w:rsidRPr="005D190D" w:rsidRDefault="00935F4F" w:rsidP="00FD4C99">
            <w:pPr>
              <w:spacing w:line="360" w:lineRule="auto"/>
              <w:rPr>
                <w:b/>
              </w:rPr>
            </w:pPr>
          </w:p>
        </w:tc>
      </w:tr>
      <w:tr w:rsidR="005E4FA7" w:rsidRPr="005D190D" w14:paraId="2F3EC409" w14:textId="77777777" w:rsidTr="00FD4C99">
        <w:tc>
          <w:tcPr>
            <w:tcW w:w="1620" w:type="dxa"/>
          </w:tcPr>
          <w:p w14:paraId="6B37F70D" w14:textId="77777777" w:rsidR="005E4FA7" w:rsidRDefault="005E4FA7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14:paraId="5D0D95CC" w14:textId="77777777" w:rsidR="005E4FA7" w:rsidRDefault="009606FF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40" w:type="dxa"/>
          </w:tcPr>
          <w:p w14:paraId="6D38987C" w14:textId="77777777" w:rsidR="005E4FA7" w:rsidRPr="005D190D" w:rsidRDefault="005E4FA7" w:rsidP="00FD4C99">
            <w:pPr>
              <w:spacing w:line="360" w:lineRule="auto"/>
              <w:rPr>
                <w:b/>
              </w:rPr>
            </w:pPr>
          </w:p>
        </w:tc>
      </w:tr>
      <w:tr w:rsidR="005E4FA7" w:rsidRPr="005D190D" w14:paraId="0FE72591" w14:textId="77777777" w:rsidTr="00FD4C99">
        <w:tc>
          <w:tcPr>
            <w:tcW w:w="1620" w:type="dxa"/>
          </w:tcPr>
          <w:p w14:paraId="15F351D5" w14:textId="77777777" w:rsidR="005E4FA7" w:rsidRDefault="005E4FA7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0" w:type="dxa"/>
          </w:tcPr>
          <w:p w14:paraId="32971393" w14:textId="77777777" w:rsidR="005E4FA7" w:rsidRDefault="009606FF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240" w:type="dxa"/>
          </w:tcPr>
          <w:p w14:paraId="68D6B4E8" w14:textId="77777777" w:rsidR="005E4FA7" w:rsidRPr="005D190D" w:rsidRDefault="005E4FA7" w:rsidP="00FD4C99">
            <w:pPr>
              <w:spacing w:line="360" w:lineRule="auto"/>
              <w:rPr>
                <w:b/>
              </w:rPr>
            </w:pPr>
          </w:p>
        </w:tc>
      </w:tr>
      <w:tr w:rsidR="005E4FA7" w:rsidRPr="005D190D" w14:paraId="0855708C" w14:textId="77777777" w:rsidTr="00FD4C99">
        <w:tc>
          <w:tcPr>
            <w:tcW w:w="1620" w:type="dxa"/>
          </w:tcPr>
          <w:p w14:paraId="3198D3C3" w14:textId="77777777" w:rsidR="005E4FA7" w:rsidRDefault="005E4FA7" w:rsidP="00FD4C99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790" w:type="dxa"/>
          </w:tcPr>
          <w:p w14:paraId="4F00C07F" w14:textId="77777777" w:rsidR="005E4FA7" w:rsidRDefault="005E4FA7" w:rsidP="00FD4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40" w:type="dxa"/>
          </w:tcPr>
          <w:p w14:paraId="6AE5AE1D" w14:textId="77777777" w:rsidR="005E4FA7" w:rsidRPr="005D190D" w:rsidRDefault="005E4FA7" w:rsidP="00FD4C99">
            <w:pPr>
              <w:spacing w:line="360" w:lineRule="auto"/>
              <w:rPr>
                <w:b/>
              </w:rPr>
            </w:pPr>
          </w:p>
        </w:tc>
      </w:tr>
    </w:tbl>
    <w:p w14:paraId="50CB4E73" w14:textId="77777777" w:rsidR="00957F2A" w:rsidRPr="00957F2A" w:rsidRDefault="00957F2A" w:rsidP="006C56FA">
      <w:pPr>
        <w:rPr>
          <w:b/>
        </w:rPr>
      </w:pPr>
    </w:p>
    <w:p w14:paraId="228D7655" w14:textId="413FF9FB" w:rsidR="00695F66" w:rsidRDefault="0079141E" w:rsidP="00907157">
      <w:pPr>
        <w:jc w:val="center"/>
        <w:rPr>
          <w:i/>
        </w:rPr>
      </w:pPr>
      <w:r w:rsidRPr="00907157">
        <w:rPr>
          <w:i/>
        </w:rPr>
        <w:t xml:space="preserve">This paper consists of </w:t>
      </w:r>
      <w:r w:rsidR="00A56E6E">
        <w:rPr>
          <w:i/>
        </w:rPr>
        <w:t xml:space="preserve">8 </w:t>
      </w:r>
      <w:r w:rsidRPr="00907157">
        <w:rPr>
          <w:i/>
        </w:rPr>
        <w:t>printed pages.</w:t>
      </w:r>
    </w:p>
    <w:p w14:paraId="28016B94" w14:textId="77777777" w:rsidR="00D97992" w:rsidRDefault="0079141E" w:rsidP="00907157">
      <w:pPr>
        <w:jc w:val="center"/>
        <w:rPr>
          <w:i/>
        </w:rPr>
      </w:pPr>
      <w:r w:rsidRPr="00907157">
        <w:rPr>
          <w:i/>
        </w:rPr>
        <w:t xml:space="preserve"> Candidates should check the question paper to</w:t>
      </w:r>
      <w:r w:rsidR="004A2B15">
        <w:rPr>
          <w:i/>
        </w:rPr>
        <w:t xml:space="preserve"> ascertain</w:t>
      </w:r>
      <w:r w:rsidRPr="00907157">
        <w:rPr>
          <w:i/>
        </w:rPr>
        <w:t xml:space="preserve"> that all pages are printed as indicated and that no questions are missing.</w:t>
      </w:r>
    </w:p>
    <w:p w14:paraId="5988D84B" w14:textId="3EC90738" w:rsidR="00FD4C99" w:rsidRDefault="00FD4C99" w:rsidP="00907157">
      <w:pPr>
        <w:jc w:val="center"/>
        <w:rPr>
          <w:i/>
        </w:rPr>
      </w:pPr>
    </w:p>
    <w:p w14:paraId="4126B7CD" w14:textId="0565FFC1" w:rsidR="002D1B88" w:rsidRDefault="002D1B88" w:rsidP="00907157">
      <w:pPr>
        <w:jc w:val="center"/>
        <w:rPr>
          <w:i/>
        </w:rPr>
      </w:pPr>
    </w:p>
    <w:p w14:paraId="35113F25" w14:textId="71B03279" w:rsidR="002D1B88" w:rsidRDefault="002D1B88" w:rsidP="00907157">
      <w:pPr>
        <w:jc w:val="center"/>
        <w:rPr>
          <w:i/>
        </w:rPr>
      </w:pPr>
    </w:p>
    <w:p w14:paraId="0F8D4977" w14:textId="3A48174C" w:rsidR="002D1B88" w:rsidRDefault="002D1B88" w:rsidP="00907157">
      <w:pPr>
        <w:jc w:val="center"/>
        <w:rPr>
          <w:i/>
        </w:rPr>
      </w:pPr>
    </w:p>
    <w:p w14:paraId="7AB299DE" w14:textId="30C5E2FE" w:rsidR="002D1B88" w:rsidRDefault="002D1B88" w:rsidP="00907157">
      <w:pPr>
        <w:jc w:val="center"/>
        <w:rPr>
          <w:i/>
        </w:rPr>
      </w:pPr>
    </w:p>
    <w:p w14:paraId="32A2022A" w14:textId="0C39E193" w:rsidR="002D1B88" w:rsidRDefault="002D1B88" w:rsidP="00907157">
      <w:pPr>
        <w:jc w:val="center"/>
        <w:rPr>
          <w:i/>
        </w:rPr>
      </w:pPr>
    </w:p>
    <w:p w14:paraId="788C4B80" w14:textId="39396071" w:rsidR="002D1B88" w:rsidRDefault="002D1B88" w:rsidP="00A56E6E">
      <w:pPr>
        <w:rPr>
          <w:i/>
        </w:rPr>
      </w:pPr>
    </w:p>
    <w:p w14:paraId="69359B1A" w14:textId="488C1C4C" w:rsidR="002D1B88" w:rsidRDefault="002D1B88" w:rsidP="00907157">
      <w:pPr>
        <w:jc w:val="center"/>
        <w:rPr>
          <w:i/>
        </w:rPr>
      </w:pPr>
    </w:p>
    <w:p w14:paraId="42266002" w14:textId="77777777" w:rsidR="002D1B88" w:rsidRDefault="002D1B88" w:rsidP="00907157">
      <w:pPr>
        <w:jc w:val="center"/>
        <w:rPr>
          <w:i/>
        </w:rPr>
      </w:pPr>
    </w:p>
    <w:p w14:paraId="71DE92AE" w14:textId="77777777" w:rsidR="009D5EAF" w:rsidRDefault="002B0D21" w:rsidP="009A567A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You are provided </w:t>
      </w:r>
      <w:r w:rsidR="009F4400">
        <w:t>with:</w:t>
      </w:r>
    </w:p>
    <w:p w14:paraId="02AE0A76" w14:textId="77777777" w:rsidR="002B0D21" w:rsidRDefault="007F14C8" w:rsidP="007F14C8">
      <w:pPr>
        <w:spacing w:line="360" w:lineRule="auto"/>
        <w:ind w:left="720"/>
        <w:jc w:val="both"/>
      </w:pPr>
      <w:r>
        <w:t>i)</w:t>
      </w:r>
      <w:r>
        <w:tab/>
      </w:r>
      <w:r w:rsidR="002B0D21">
        <w:t>Solution A which is 2.0M hydro</w:t>
      </w:r>
      <w:r w:rsidR="00CB092A">
        <w:t>chloric Acid (HC</w:t>
      </w:r>
      <w:r w:rsidR="00953E1E">
        <w:t>l</w:t>
      </w:r>
      <w:r w:rsidR="00CB092A">
        <w:t>)</w:t>
      </w:r>
    </w:p>
    <w:p w14:paraId="69D3FE0C" w14:textId="77777777" w:rsidR="00CB092A" w:rsidRDefault="007F14C8" w:rsidP="007F14C8">
      <w:pPr>
        <w:spacing w:line="360" w:lineRule="auto"/>
        <w:ind w:left="720"/>
        <w:jc w:val="both"/>
      </w:pPr>
      <w:r>
        <w:t>ii)</w:t>
      </w:r>
      <w:r>
        <w:tab/>
      </w:r>
      <w:r w:rsidR="00CB092A">
        <w:t>Solution B, which is 0.1 M sodium thiosulphate</w:t>
      </w:r>
      <w:r>
        <w:t xml:space="preserve"> </w:t>
      </w:r>
      <w:r w:rsidR="00CB092A">
        <w:t>(Na</w:t>
      </w:r>
      <w:r w:rsidR="00CB092A">
        <w:rPr>
          <w:vertAlign w:val="subscript"/>
        </w:rPr>
        <w:t>2</w:t>
      </w:r>
      <w:r w:rsidR="00AE364E">
        <w:t>S</w:t>
      </w:r>
      <w:r w:rsidR="00AE364E">
        <w:rPr>
          <w:vertAlign w:val="subscript"/>
        </w:rPr>
        <w:t>2</w:t>
      </w:r>
      <w:r w:rsidR="00AE364E">
        <w:t>O</w:t>
      </w:r>
      <w:r w:rsidR="00AE364E">
        <w:rPr>
          <w:vertAlign w:val="subscript"/>
        </w:rPr>
        <w:t>3</w:t>
      </w:r>
      <w:r w:rsidR="0009165B">
        <w:t>)</w:t>
      </w:r>
      <w:r w:rsidR="00AE364E">
        <w:t xml:space="preserve"> </w:t>
      </w:r>
    </w:p>
    <w:p w14:paraId="04C60083" w14:textId="77777777" w:rsidR="00AE364E" w:rsidRDefault="007F14C8" w:rsidP="007F14C8">
      <w:pPr>
        <w:spacing w:line="360" w:lineRule="auto"/>
        <w:ind w:left="720"/>
        <w:jc w:val="both"/>
      </w:pPr>
      <w:r>
        <w:t>iii)</w:t>
      </w:r>
      <w:r>
        <w:tab/>
      </w:r>
      <w:r w:rsidR="00CF57B9">
        <w:t xml:space="preserve">Solution C which is </w:t>
      </w:r>
      <w:r w:rsidR="00AE364E">
        <w:t>alkali of 0.1 M concentration</w:t>
      </w:r>
    </w:p>
    <w:p w14:paraId="3B0E4628" w14:textId="77777777" w:rsidR="00AE364E" w:rsidRDefault="00AE364E" w:rsidP="00F76B8F">
      <w:pPr>
        <w:spacing w:line="360" w:lineRule="auto"/>
        <w:ind w:left="720"/>
        <w:jc w:val="both"/>
      </w:pPr>
    </w:p>
    <w:p w14:paraId="2DA63896" w14:textId="77777777" w:rsidR="00AE364E" w:rsidRDefault="00AE364E" w:rsidP="00F76B8F">
      <w:pPr>
        <w:spacing w:line="360" w:lineRule="auto"/>
        <w:ind w:left="720"/>
        <w:jc w:val="both"/>
      </w:pPr>
      <w:r>
        <w:t>You are required to:</w:t>
      </w:r>
    </w:p>
    <w:p w14:paraId="5CD593FA" w14:textId="77777777" w:rsidR="007F14C8" w:rsidRDefault="007F14C8" w:rsidP="007F14C8">
      <w:pPr>
        <w:spacing w:line="360" w:lineRule="auto"/>
        <w:ind w:left="1440" w:hanging="720"/>
        <w:jc w:val="both"/>
      </w:pPr>
      <w:r>
        <w:t>i)</w:t>
      </w:r>
      <w:r>
        <w:tab/>
      </w:r>
      <w:r w:rsidR="00C810A1">
        <w:t xml:space="preserve">Find the </w:t>
      </w:r>
      <w:r w:rsidR="0009165B">
        <w:t>effect</w:t>
      </w:r>
      <w:r w:rsidR="00C810A1">
        <w:t xml:space="preserve"> of change of temperature on the rate of reaction between sodium thiosulphate, solution B</w:t>
      </w:r>
      <w:r w:rsidR="00D43CFC">
        <w:t>,</w:t>
      </w:r>
      <w:r w:rsidR="00C810A1">
        <w:t xml:space="preserve"> </w:t>
      </w:r>
      <w:r w:rsidR="0009165B">
        <w:t>a</w:t>
      </w:r>
      <w:r w:rsidR="00C810A1">
        <w:t>nd hydrochloric Acid, solution A.</w:t>
      </w:r>
    </w:p>
    <w:p w14:paraId="089AD496" w14:textId="77777777" w:rsidR="007F14C8" w:rsidRDefault="007F14C8" w:rsidP="007F14C8">
      <w:pPr>
        <w:spacing w:line="360" w:lineRule="auto"/>
        <w:ind w:left="720"/>
        <w:jc w:val="both"/>
      </w:pPr>
      <w:r>
        <w:t>ii)</w:t>
      </w:r>
      <w:r>
        <w:tab/>
      </w:r>
      <w:r w:rsidR="00C810A1">
        <w:t>Prepare a dilute solution of hydrochloric acid, solution A</w:t>
      </w:r>
    </w:p>
    <w:p w14:paraId="36DA2E26" w14:textId="77777777" w:rsidR="0036207B" w:rsidRDefault="007F14C8" w:rsidP="007F14C8">
      <w:pPr>
        <w:spacing w:line="360" w:lineRule="auto"/>
        <w:ind w:left="1440" w:hanging="720"/>
        <w:jc w:val="both"/>
      </w:pPr>
      <w:r>
        <w:t>iii)</w:t>
      </w:r>
      <w:r>
        <w:tab/>
      </w:r>
      <w:r w:rsidR="0036207B">
        <w:t>Write an i</w:t>
      </w:r>
      <w:r w:rsidR="00953E1E">
        <w:t xml:space="preserve">onic equation for the reaction </w:t>
      </w:r>
      <w:r w:rsidR="0036207B">
        <w:t>between hydrochloric acid</w:t>
      </w:r>
      <w:r w:rsidR="00D43CFC">
        <w:t>,</w:t>
      </w:r>
      <w:r w:rsidR="0036207B">
        <w:t xml:space="preserve"> solution A</w:t>
      </w:r>
      <w:r w:rsidR="00D43CFC">
        <w:t>,</w:t>
      </w:r>
      <w:r w:rsidR="0036207B">
        <w:t xml:space="preserve"> and the alkali solution C.</w:t>
      </w:r>
    </w:p>
    <w:p w14:paraId="6B292F5C" w14:textId="77777777" w:rsidR="0036207B" w:rsidRDefault="007F14C8" w:rsidP="007F14C8">
      <w:pPr>
        <w:tabs>
          <w:tab w:val="left" w:pos="0"/>
        </w:tabs>
        <w:spacing w:line="360" w:lineRule="auto"/>
      </w:pPr>
      <w:r>
        <w:tab/>
      </w:r>
    </w:p>
    <w:p w14:paraId="260AC82C" w14:textId="77777777" w:rsidR="0036207B" w:rsidRPr="00756E86" w:rsidRDefault="0036207B" w:rsidP="00F76B8F">
      <w:pPr>
        <w:spacing w:line="360" w:lineRule="auto"/>
        <w:ind w:left="720"/>
        <w:jc w:val="both"/>
        <w:rPr>
          <w:b/>
          <w:u w:val="single"/>
        </w:rPr>
      </w:pPr>
      <w:r w:rsidRPr="00756E86">
        <w:rPr>
          <w:b/>
          <w:u w:val="single"/>
        </w:rPr>
        <w:t>Procedure I</w:t>
      </w:r>
    </w:p>
    <w:p w14:paraId="06ADFB42" w14:textId="77777777" w:rsidR="0036207B" w:rsidRPr="00756E86" w:rsidRDefault="00953E1E" w:rsidP="00F76B8F">
      <w:pPr>
        <w:spacing w:line="360" w:lineRule="auto"/>
        <w:ind w:left="720"/>
        <w:jc w:val="both"/>
      </w:pPr>
      <w:r>
        <w:t xml:space="preserve">Using a </w:t>
      </w:r>
      <w:r w:rsidR="0036207B" w:rsidRPr="00756E86">
        <w:t>measuring cylinder</w:t>
      </w:r>
      <w:r w:rsidR="002C2D73" w:rsidRPr="00756E86">
        <w:t xml:space="preserve"> measure 10 cm</w:t>
      </w:r>
      <w:r w:rsidR="002C2D73" w:rsidRPr="00756E86">
        <w:rPr>
          <w:vertAlign w:val="superscript"/>
        </w:rPr>
        <w:t>3</w:t>
      </w:r>
      <w:r>
        <w:t xml:space="preserve"> of solution B </w:t>
      </w:r>
      <w:r w:rsidR="002C2D73" w:rsidRPr="00756E86">
        <w:t>into</w:t>
      </w:r>
      <w:r w:rsidR="0009165B" w:rsidRPr="00756E86">
        <w:t xml:space="preserve"> a clean</w:t>
      </w:r>
      <w:r>
        <w:t xml:space="preserve"> 100</w:t>
      </w:r>
      <w:r w:rsidR="002C2D73" w:rsidRPr="00756E86">
        <w:t>cm</w:t>
      </w:r>
      <w:r w:rsidR="002C2D73" w:rsidRPr="00756E86">
        <w:rPr>
          <w:vertAlign w:val="superscript"/>
        </w:rPr>
        <w:t>3</w:t>
      </w:r>
      <w:r w:rsidR="002C2D73" w:rsidRPr="00756E86">
        <w:t xml:space="preserve"> glass beaker. Place it together with its content</w:t>
      </w:r>
      <w:r w:rsidR="00D43CFC">
        <w:t>s</w:t>
      </w:r>
      <w:r w:rsidR="002C2D73" w:rsidRPr="00756E86">
        <w:t xml:space="preserve"> on a white piece of paper</w:t>
      </w:r>
      <w:r>
        <w:t xml:space="preserve"> </w:t>
      </w:r>
      <w:r w:rsidR="00D43CFC">
        <w:t xml:space="preserve">marked </w:t>
      </w:r>
      <w:r>
        <w:t xml:space="preserve">with </w:t>
      </w:r>
      <w:r w:rsidR="00B62BEA" w:rsidRPr="00756E86">
        <w:t xml:space="preserve">a </w:t>
      </w:r>
      <w:r w:rsidR="00B62BEA" w:rsidRPr="00756E86">
        <w:rPr>
          <w:b/>
        </w:rPr>
        <w:t>cross</w:t>
      </w:r>
      <w:r w:rsidR="00D43CFC">
        <w:rPr>
          <w:b/>
        </w:rPr>
        <w:t xml:space="preserve"> </w:t>
      </w:r>
      <w:r w:rsidR="00B62BEA" w:rsidRPr="00756E86">
        <w:rPr>
          <w:b/>
        </w:rPr>
        <w:t>(X</w:t>
      </w:r>
      <w:r w:rsidR="00D43CFC">
        <w:t xml:space="preserve">) </w:t>
      </w:r>
      <w:r w:rsidR="00D43CFC" w:rsidRPr="00756E86">
        <w:t>on</w:t>
      </w:r>
      <w:r w:rsidR="00B62BEA" w:rsidRPr="00756E86">
        <w:t xml:space="preserve"> it with bold blue print. Measure the temperature of the solution and record it as shown in the table below.</w:t>
      </w:r>
    </w:p>
    <w:p w14:paraId="5B8CBA16" w14:textId="77777777" w:rsidR="00B62BEA" w:rsidRPr="00756E86" w:rsidRDefault="00B62BEA" w:rsidP="00F76B8F">
      <w:pPr>
        <w:spacing w:line="360" w:lineRule="auto"/>
        <w:ind w:left="720"/>
        <w:jc w:val="both"/>
      </w:pPr>
      <w:r w:rsidRPr="00756E86">
        <w:t>Using a clea</w:t>
      </w:r>
      <w:r w:rsidR="00641D0D">
        <w:t>n measuring cylinder, measure 5</w:t>
      </w:r>
      <w:r w:rsidRPr="00756E86">
        <w:t>cm</w:t>
      </w:r>
      <w:r w:rsidRPr="00756E86">
        <w:rPr>
          <w:vertAlign w:val="superscript"/>
        </w:rPr>
        <w:t>3</w:t>
      </w:r>
      <w:r w:rsidRPr="00756E86">
        <w:t xml:space="preserve"> of solution A. add it to the contents of the beaker containin</w:t>
      </w:r>
      <w:r w:rsidR="00C21A87" w:rsidRPr="00756E86">
        <w:t xml:space="preserve">g solution B and immediately start </w:t>
      </w:r>
      <w:r w:rsidRPr="00756E86">
        <w:t>the stop watch. Record the t</w:t>
      </w:r>
      <w:r w:rsidR="00953E1E">
        <w:t xml:space="preserve">ime </w:t>
      </w:r>
      <w:r w:rsidRPr="00756E86">
        <w:t>it will take for the cross (X) to become invisible when viewed above the reaction mixture in the beaker.</w:t>
      </w:r>
    </w:p>
    <w:p w14:paraId="40CBD727" w14:textId="77777777" w:rsidR="00B62BEA" w:rsidRPr="00756E86" w:rsidRDefault="00B62BEA" w:rsidP="00F76B8F">
      <w:pPr>
        <w:spacing w:line="360" w:lineRule="auto"/>
        <w:ind w:left="720"/>
        <w:jc w:val="both"/>
      </w:pPr>
      <w:r w:rsidRPr="00756E86">
        <w:t xml:space="preserve">Wash the glass </w:t>
      </w:r>
      <w:r w:rsidR="00DD3714" w:rsidRPr="00756E86">
        <w:t xml:space="preserve">beaker </w:t>
      </w:r>
      <w:r w:rsidRPr="00756E86">
        <w:t>used and repeat the experiment</w:t>
      </w:r>
      <w:r w:rsidR="00953E1E">
        <w:t xml:space="preserve"> at the temperature </w:t>
      </w:r>
      <w:r w:rsidR="00D36C01" w:rsidRPr="00756E86">
        <w:t xml:space="preserve">indicated in </w:t>
      </w:r>
      <w:r w:rsidR="00D43CFC" w:rsidRPr="00756E86">
        <w:t>the table</w:t>
      </w:r>
      <w:r w:rsidR="00D36C01" w:rsidRPr="00756E86">
        <w:t xml:space="preserve"> below by </w:t>
      </w:r>
      <w:r w:rsidR="00D43CFC" w:rsidRPr="00756E86">
        <w:t>warming sodium</w:t>
      </w:r>
      <w:r w:rsidR="00D36C01" w:rsidRPr="00756E86">
        <w:t xml:space="preserve"> thiosulphate solution B </w:t>
      </w:r>
      <w:r w:rsidR="00D43CFC" w:rsidRPr="00756E86">
        <w:t>to the stated</w:t>
      </w:r>
      <w:r w:rsidR="00D36C01" w:rsidRPr="00756E86">
        <w:t xml:space="preserve"> temperature before adding hydrochloric Acid, solution A</w:t>
      </w:r>
      <w:r w:rsidR="00926F78" w:rsidRPr="00756E86">
        <w:t>.</w:t>
      </w:r>
    </w:p>
    <w:p w14:paraId="6709C1FE" w14:textId="77777777" w:rsidR="00926F78" w:rsidRPr="00756E86" w:rsidRDefault="00BE03A7" w:rsidP="0036207B">
      <w:pPr>
        <w:ind w:left="720"/>
      </w:pPr>
      <w:r w:rsidRPr="00756E86">
        <w:t>Table I</w:t>
      </w:r>
    </w:p>
    <w:tbl>
      <w:tblPr>
        <w:tblW w:w="981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810"/>
        <w:gridCol w:w="630"/>
        <w:gridCol w:w="630"/>
        <w:gridCol w:w="630"/>
        <w:gridCol w:w="540"/>
        <w:gridCol w:w="540"/>
        <w:gridCol w:w="630"/>
        <w:gridCol w:w="615"/>
      </w:tblGrid>
      <w:tr w:rsidR="00AB2716" w:rsidRPr="00756E86" w14:paraId="362FD499" w14:textId="77777777">
        <w:trPr>
          <w:trHeight w:val="242"/>
        </w:trPr>
        <w:tc>
          <w:tcPr>
            <w:tcW w:w="4788" w:type="dxa"/>
          </w:tcPr>
          <w:p w14:paraId="7C640A68" w14:textId="77777777" w:rsidR="00926F78" w:rsidRPr="00756E86" w:rsidRDefault="00926F78" w:rsidP="0036207B">
            <w:r w:rsidRPr="00756E86">
              <w:t>Experiment number</w:t>
            </w:r>
          </w:p>
          <w:p w14:paraId="24F02F85" w14:textId="77777777" w:rsidR="00A842AA" w:rsidRPr="00756E86" w:rsidRDefault="00A842AA" w:rsidP="0036207B"/>
        </w:tc>
        <w:tc>
          <w:tcPr>
            <w:tcW w:w="810" w:type="dxa"/>
          </w:tcPr>
          <w:p w14:paraId="2D5BBEFC" w14:textId="77777777" w:rsidR="00926F78" w:rsidRPr="00756E86" w:rsidRDefault="00926F78" w:rsidP="0036207B">
            <w:r w:rsidRPr="00756E86">
              <w:t>1</w:t>
            </w:r>
          </w:p>
        </w:tc>
        <w:tc>
          <w:tcPr>
            <w:tcW w:w="630" w:type="dxa"/>
          </w:tcPr>
          <w:p w14:paraId="33BA8FD5" w14:textId="77777777" w:rsidR="00926F78" w:rsidRPr="00756E86" w:rsidRDefault="00926F78" w:rsidP="0036207B">
            <w:r w:rsidRPr="00756E86">
              <w:t>2</w:t>
            </w:r>
          </w:p>
        </w:tc>
        <w:tc>
          <w:tcPr>
            <w:tcW w:w="630" w:type="dxa"/>
          </w:tcPr>
          <w:p w14:paraId="172CA065" w14:textId="77777777" w:rsidR="00926F78" w:rsidRPr="00756E86" w:rsidRDefault="00926F78" w:rsidP="0036207B">
            <w:r w:rsidRPr="00756E86">
              <w:t>3</w:t>
            </w:r>
          </w:p>
        </w:tc>
        <w:tc>
          <w:tcPr>
            <w:tcW w:w="630" w:type="dxa"/>
          </w:tcPr>
          <w:p w14:paraId="2611F725" w14:textId="77777777" w:rsidR="00926F78" w:rsidRPr="00756E86" w:rsidRDefault="00926F78" w:rsidP="0036207B">
            <w:r w:rsidRPr="00756E86">
              <w:t>4</w:t>
            </w:r>
          </w:p>
        </w:tc>
        <w:tc>
          <w:tcPr>
            <w:tcW w:w="540" w:type="dxa"/>
          </w:tcPr>
          <w:p w14:paraId="1A42FF9D" w14:textId="77777777" w:rsidR="00926F78" w:rsidRPr="00756E86" w:rsidRDefault="00926F78" w:rsidP="0036207B">
            <w:r w:rsidRPr="00756E86">
              <w:t>5</w:t>
            </w:r>
          </w:p>
        </w:tc>
        <w:tc>
          <w:tcPr>
            <w:tcW w:w="540" w:type="dxa"/>
          </w:tcPr>
          <w:p w14:paraId="1754F438" w14:textId="77777777" w:rsidR="00926F78" w:rsidRPr="00756E86" w:rsidRDefault="00926F78" w:rsidP="0036207B">
            <w:r w:rsidRPr="00756E86">
              <w:t>6</w:t>
            </w:r>
          </w:p>
        </w:tc>
        <w:tc>
          <w:tcPr>
            <w:tcW w:w="630" w:type="dxa"/>
          </w:tcPr>
          <w:p w14:paraId="3129B514" w14:textId="77777777" w:rsidR="00926F78" w:rsidRPr="00756E86" w:rsidRDefault="00926F78" w:rsidP="0036207B">
            <w:r w:rsidRPr="00756E86">
              <w:t>7</w:t>
            </w:r>
          </w:p>
        </w:tc>
        <w:tc>
          <w:tcPr>
            <w:tcW w:w="615" w:type="dxa"/>
          </w:tcPr>
          <w:p w14:paraId="2814849A" w14:textId="77777777" w:rsidR="00926F78" w:rsidRPr="00756E86" w:rsidRDefault="001A0CD7" w:rsidP="0036207B">
            <w:r w:rsidRPr="00756E86">
              <w:t>8</w:t>
            </w:r>
          </w:p>
        </w:tc>
      </w:tr>
      <w:tr w:rsidR="00AB2716" w:rsidRPr="00756E86" w14:paraId="261D9FCE" w14:textId="77777777">
        <w:trPr>
          <w:trHeight w:val="242"/>
        </w:trPr>
        <w:tc>
          <w:tcPr>
            <w:tcW w:w="4788" w:type="dxa"/>
          </w:tcPr>
          <w:p w14:paraId="63FBC473" w14:textId="77777777" w:rsidR="00DD3714" w:rsidRPr="00756E86" w:rsidRDefault="001A0CD7" w:rsidP="0036207B">
            <w:r w:rsidRPr="00756E86">
              <w:t>Volume of hydrochloric Acid, solution</w:t>
            </w:r>
            <w:r w:rsidR="00DD3714" w:rsidRPr="00756E86">
              <w:t xml:space="preserve"> A </w:t>
            </w:r>
          </w:p>
          <w:p w14:paraId="4CAC6BEF" w14:textId="77777777" w:rsidR="00A842AA" w:rsidRPr="009C0A5F" w:rsidRDefault="001A0CD7" w:rsidP="0036207B">
            <w:r w:rsidRPr="00756E86">
              <w:t>(1 cm</w:t>
            </w:r>
            <w:r w:rsidRPr="00756E86">
              <w:rPr>
                <w:vertAlign w:val="superscript"/>
              </w:rPr>
              <w:t>3</w:t>
            </w:r>
            <w:r w:rsidR="009C0A5F">
              <w:t>)</w:t>
            </w:r>
          </w:p>
        </w:tc>
        <w:tc>
          <w:tcPr>
            <w:tcW w:w="810" w:type="dxa"/>
          </w:tcPr>
          <w:p w14:paraId="0DB588D8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630" w:type="dxa"/>
          </w:tcPr>
          <w:p w14:paraId="084F71DB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630" w:type="dxa"/>
          </w:tcPr>
          <w:p w14:paraId="6ACF988D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630" w:type="dxa"/>
          </w:tcPr>
          <w:p w14:paraId="391C49B1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540" w:type="dxa"/>
          </w:tcPr>
          <w:p w14:paraId="0D43D782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540" w:type="dxa"/>
          </w:tcPr>
          <w:p w14:paraId="7EAF3F49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630" w:type="dxa"/>
          </w:tcPr>
          <w:p w14:paraId="241BC20A" w14:textId="77777777" w:rsidR="00926F78" w:rsidRPr="00756E86" w:rsidRDefault="00AB2716" w:rsidP="0036207B">
            <w:r w:rsidRPr="00756E86">
              <w:t>5</w:t>
            </w:r>
          </w:p>
        </w:tc>
        <w:tc>
          <w:tcPr>
            <w:tcW w:w="615" w:type="dxa"/>
          </w:tcPr>
          <w:p w14:paraId="57EFD079" w14:textId="77777777" w:rsidR="00926F78" w:rsidRPr="00756E86" w:rsidRDefault="00AB2716" w:rsidP="0036207B">
            <w:r w:rsidRPr="00756E86">
              <w:t>5</w:t>
            </w:r>
          </w:p>
        </w:tc>
      </w:tr>
      <w:tr w:rsidR="00AB2716" w:rsidRPr="00756E86" w14:paraId="306B63E9" w14:textId="77777777">
        <w:trPr>
          <w:trHeight w:val="242"/>
        </w:trPr>
        <w:tc>
          <w:tcPr>
            <w:tcW w:w="4788" w:type="dxa"/>
          </w:tcPr>
          <w:p w14:paraId="59886040" w14:textId="77777777" w:rsidR="00926F78" w:rsidRPr="00756E86" w:rsidRDefault="001A0CD7" w:rsidP="0036207B">
            <w:r w:rsidRPr="00756E86">
              <w:t>Volume of sodium thiosulphate solution B(cm</w:t>
            </w:r>
            <w:r w:rsidRPr="00756E86">
              <w:rPr>
                <w:vertAlign w:val="superscript"/>
              </w:rPr>
              <w:t>3</w:t>
            </w:r>
            <w:r w:rsidRPr="00756E86">
              <w:t>)</w:t>
            </w:r>
          </w:p>
        </w:tc>
        <w:tc>
          <w:tcPr>
            <w:tcW w:w="810" w:type="dxa"/>
          </w:tcPr>
          <w:p w14:paraId="5FE15CDA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630" w:type="dxa"/>
          </w:tcPr>
          <w:p w14:paraId="63B3FCB9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630" w:type="dxa"/>
          </w:tcPr>
          <w:p w14:paraId="0AF323C5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630" w:type="dxa"/>
          </w:tcPr>
          <w:p w14:paraId="2CAFF8E3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540" w:type="dxa"/>
          </w:tcPr>
          <w:p w14:paraId="75EBD868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540" w:type="dxa"/>
          </w:tcPr>
          <w:p w14:paraId="73D9F39B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630" w:type="dxa"/>
          </w:tcPr>
          <w:p w14:paraId="0B637BD2" w14:textId="77777777" w:rsidR="00926F78" w:rsidRPr="00756E86" w:rsidRDefault="00AB2716" w:rsidP="0036207B">
            <w:r w:rsidRPr="00756E86">
              <w:t>10</w:t>
            </w:r>
          </w:p>
        </w:tc>
        <w:tc>
          <w:tcPr>
            <w:tcW w:w="615" w:type="dxa"/>
          </w:tcPr>
          <w:p w14:paraId="0291DA2B" w14:textId="77777777" w:rsidR="00926F78" w:rsidRPr="00756E86" w:rsidRDefault="00AB2716" w:rsidP="0036207B">
            <w:r w:rsidRPr="00756E86">
              <w:t>10</w:t>
            </w:r>
          </w:p>
        </w:tc>
      </w:tr>
      <w:tr w:rsidR="00AB2716" w:rsidRPr="00756E86" w14:paraId="75727AB9" w14:textId="77777777">
        <w:trPr>
          <w:trHeight w:val="242"/>
        </w:trPr>
        <w:tc>
          <w:tcPr>
            <w:tcW w:w="4788" w:type="dxa"/>
          </w:tcPr>
          <w:p w14:paraId="22E4B5A5" w14:textId="339BEAAB" w:rsidR="00926F78" w:rsidRPr="00756E86" w:rsidRDefault="00054D7A" w:rsidP="0036207B">
            <w:r w:rsidRPr="00756E86">
              <w:t>Temperature</w:t>
            </w:r>
            <w:r w:rsidR="00C33CD1" w:rsidRPr="00756E86">
              <w:t xml:space="preserve"> (</w:t>
            </w:r>
            <w:r w:rsidR="00C33CD1" w:rsidRPr="00756E86">
              <w:rPr>
                <w:vertAlign w:val="superscript"/>
              </w:rPr>
              <w:t>0</w:t>
            </w:r>
            <w:r w:rsidR="00C33CD1" w:rsidRPr="00756E86">
              <w:t>C) of sodium thiosulphate, solution B</w:t>
            </w:r>
          </w:p>
        </w:tc>
        <w:tc>
          <w:tcPr>
            <w:tcW w:w="810" w:type="dxa"/>
          </w:tcPr>
          <w:p w14:paraId="3B1936CF" w14:textId="77777777" w:rsidR="00926F78" w:rsidRPr="00756E86" w:rsidRDefault="00AB2716" w:rsidP="0036207B">
            <w:r w:rsidRPr="00756E86">
              <w:t>Room temp.</w:t>
            </w:r>
          </w:p>
        </w:tc>
        <w:tc>
          <w:tcPr>
            <w:tcW w:w="630" w:type="dxa"/>
          </w:tcPr>
          <w:p w14:paraId="5158820F" w14:textId="77777777" w:rsidR="00926F78" w:rsidRPr="00756E86" w:rsidRDefault="00AB2716" w:rsidP="0036207B">
            <w:r w:rsidRPr="00756E86">
              <w:t>30</w:t>
            </w:r>
          </w:p>
        </w:tc>
        <w:tc>
          <w:tcPr>
            <w:tcW w:w="630" w:type="dxa"/>
          </w:tcPr>
          <w:p w14:paraId="4B8251A4" w14:textId="77777777" w:rsidR="00926F78" w:rsidRPr="00756E86" w:rsidRDefault="00AB2716" w:rsidP="0036207B">
            <w:r w:rsidRPr="00756E86">
              <w:t>35</w:t>
            </w:r>
          </w:p>
        </w:tc>
        <w:tc>
          <w:tcPr>
            <w:tcW w:w="630" w:type="dxa"/>
          </w:tcPr>
          <w:p w14:paraId="6182D266" w14:textId="77777777" w:rsidR="00926F78" w:rsidRPr="00756E86" w:rsidRDefault="00AB2716" w:rsidP="0036207B">
            <w:r w:rsidRPr="00756E86">
              <w:t>40</w:t>
            </w:r>
          </w:p>
        </w:tc>
        <w:tc>
          <w:tcPr>
            <w:tcW w:w="540" w:type="dxa"/>
          </w:tcPr>
          <w:p w14:paraId="72CE7A61" w14:textId="77777777" w:rsidR="00926F78" w:rsidRPr="00756E86" w:rsidRDefault="00AB2716" w:rsidP="0036207B">
            <w:r w:rsidRPr="00756E86">
              <w:t>45</w:t>
            </w:r>
          </w:p>
        </w:tc>
        <w:tc>
          <w:tcPr>
            <w:tcW w:w="540" w:type="dxa"/>
          </w:tcPr>
          <w:p w14:paraId="7639C795" w14:textId="77777777" w:rsidR="00926F78" w:rsidRPr="00756E86" w:rsidRDefault="00AB2716" w:rsidP="0036207B">
            <w:r w:rsidRPr="00756E86">
              <w:t>50</w:t>
            </w:r>
          </w:p>
        </w:tc>
        <w:tc>
          <w:tcPr>
            <w:tcW w:w="630" w:type="dxa"/>
          </w:tcPr>
          <w:p w14:paraId="21AA9225" w14:textId="77777777" w:rsidR="00926F78" w:rsidRPr="00756E86" w:rsidRDefault="00AB2716" w:rsidP="0036207B">
            <w:r w:rsidRPr="00756E86">
              <w:t>55</w:t>
            </w:r>
          </w:p>
        </w:tc>
        <w:tc>
          <w:tcPr>
            <w:tcW w:w="615" w:type="dxa"/>
          </w:tcPr>
          <w:p w14:paraId="27B56864" w14:textId="77777777" w:rsidR="00926F78" w:rsidRPr="00756E86" w:rsidRDefault="00AB2716" w:rsidP="0036207B">
            <w:r w:rsidRPr="00756E86">
              <w:t>60</w:t>
            </w:r>
          </w:p>
        </w:tc>
      </w:tr>
      <w:tr w:rsidR="00AB2716" w:rsidRPr="00756E86" w14:paraId="039CECDF" w14:textId="77777777">
        <w:trPr>
          <w:trHeight w:val="242"/>
        </w:trPr>
        <w:tc>
          <w:tcPr>
            <w:tcW w:w="4788" w:type="dxa"/>
          </w:tcPr>
          <w:p w14:paraId="43DB0677" w14:textId="77777777" w:rsidR="00926F78" w:rsidRPr="00756E86" w:rsidRDefault="00C33CD1" w:rsidP="0036207B">
            <w:r w:rsidRPr="00756E86">
              <w:t>Time in seconds</w:t>
            </w:r>
          </w:p>
          <w:p w14:paraId="4493D56D" w14:textId="77777777" w:rsidR="00A842AA" w:rsidRPr="00756E86" w:rsidRDefault="00A842AA" w:rsidP="0036207B"/>
        </w:tc>
        <w:tc>
          <w:tcPr>
            <w:tcW w:w="810" w:type="dxa"/>
          </w:tcPr>
          <w:p w14:paraId="766F9A66" w14:textId="77777777" w:rsidR="00926F78" w:rsidRPr="00756E86" w:rsidRDefault="00926F78" w:rsidP="0036207B"/>
        </w:tc>
        <w:tc>
          <w:tcPr>
            <w:tcW w:w="630" w:type="dxa"/>
          </w:tcPr>
          <w:p w14:paraId="32833929" w14:textId="77777777" w:rsidR="00926F78" w:rsidRPr="00756E86" w:rsidRDefault="00926F78" w:rsidP="0036207B"/>
        </w:tc>
        <w:tc>
          <w:tcPr>
            <w:tcW w:w="630" w:type="dxa"/>
          </w:tcPr>
          <w:p w14:paraId="6F34A858" w14:textId="77777777" w:rsidR="00926F78" w:rsidRPr="00756E86" w:rsidRDefault="00926F78" w:rsidP="0036207B"/>
        </w:tc>
        <w:tc>
          <w:tcPr>
            <w:tcW w:w="630" w:type="dxa"/>
          </w:tcPr>
          <w:p w14:paraId="522B18A0" w14:textId="77777777" w:rsidR="00926F78" w:rsidRPr="00756E86" w:rsidRDefault="00926F78" w:rsidP="0036207B"/>
        </w:tc>
        <w:tc>
          <w:tcPr>
            <w:tcW w:w="540" w:type="dxa"/>
          </w:tcPr>
          <w:p w14:paraId="5A5C9840" w14:textId="77777777" w:rsidR="00926F78" w:rsidRPr="00756E86" w:rsidRDefault="00926F78" w:rsidP="0036207B"/>
        </w:tc>
        <w:tc>
          <w:tcPr>
            <w:tcW w:w="540" w:type="dxa"/>
          </w:tcPr>
          <w:p w14:paraId="2D49BF32" w14:textId="77777777" w:rsidR="00926F78" w:rsidRPr="00756E86" w:rsidRDefault="00926F78" w:rsidP="0036207B"/>
        </w:tc>
        <w:tc>
          <w:tcPr>
            <w:tcW w:w="630" w:type="dxa"/>
          </w:tcPr>
          <w:p w14:paraId="0138A2E1" w14:textId="77777777" w:rsidR="00926F78" w:rsidRPr="00756E86" w:rsidRDefault="00926F78" w:rsidP="0036207B"/>
        </w:tc>
        <w:tc>
          <w:tcPr>
            <w:tcW w:w="615" w:type="dxa"/>
          </w:tcPr>
          <w:p w14:paraId="74CD50AD" w14:textId="77777777" w:rsidR="00926F78" w:rsidRPr="00756E86" w:rsidRDefault="00926F78" w:rsidP="0036207B"/>
        </w:tc>
      </w:tr>
      <w:tr w:rsidR="00AB2716" w:rsidRPr="00756E86" w14:paraId="09B42089" w14:textId="77777777">
        <w:trPr>
          <w:trHeight w:val="619"/>
        </w:trPr>
        <w:tc>
          <w:tcPr>
            <w:tcW w:w="4788" w:type="dxa"/>
          </w:tcPr>
          <w:p w14:paraId="3637D4F2" w14:textId="528ACAFB" w:rsidR="00926F78" w:rsidRPr="00756E86" w:rsidRDefault="00C33CD1" w:rsidP="0036207B">
            <w:r w:rsidRPr="00756E86">
              <w:t xml:space="preserve">Reciprocal of time </w:t>
            </w:r>
            <w:r w:rsidRPr="00756E86">
              <w:rPr>
                <w:position w:val="-28"/>
              </w:rPr>
              <w:object w:dxaOrig="420" w:dyaOrig="680" w14:anchorId="24E7FF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4.5pt" o:ole="">
                  <v:imagedata r:id="rId7" o:title=""/>
                </v:shape>
                <o:OLEObject Type="Embed" ProgID="Equation.3" ShapeID="_x0000_i1025" DrawAspect="Content" ObjectID="_1737010420" r:id="rId8"/>
              </w:object>
            </w:r>
            <w:r w:rsidR="009F4400">
              <w:t xml:space="preserve">per </w:t>
            </w:r>
            <w:r w:rsidR="00054D7A" w:rsidRPr="00756E86">
              <w:t>seconds</w:t>
            </w:r>
            <w:r w:rsidR="00054D7A">
              <w:t>, S</w:t>
            </w:r>
            <w:r w:rsidR="009F4400" w:rsidRPr="009F4400">
              <w:rPr>
                <w:vertAlign w:val="superscript"/>
              </w:rPr>
              <w:t>-1</w:t>
            </w:r>
          </w:p>
        </w:tc>
        <w:tc>
          <w:tcPr>
            <w:tcW w:w="810" w:type="dxa"/>
          </w:tcPr>
          <w:p w14:paraId="16F108A8" w14:textId="77777777" w:rsidR="00926F78" w:rsidRPr="00756E86" w:rsidRDefault="00926F78" w:rsidP="0036207B"/>
        </w:tc>
        <w:tc>
          <w:tcPr>
            <w:tcW w:w="630" w:type="dxa"/>
          </w:tcPr>
          <w:p w14:paraId="37E5C61C" w14:textId="77777777" w:rsidR="00926F78" w:rsidRPr="00756E86" w:rsidRDefault="00926F78" w:rsidP="0036207B"/>
        </w:tc>
        <w:tc>
          <w:tcPr>
            <w:tcW w:w="630" w:type="dxa"/>
          </w:tcPr>
          <w:p w14:paraId="04EDF90A" w14:textId="77777777" w:rsidR="00926F78" w:rsidRPr="00756E86" w:rsidRDefault="00926F78" w:rsidP="0036207B"/>
        </w:tc>
        <w:tc>
          <w:tcPr>
            <w:tcW w:w="630" w:type="dxa"/>
          </w:tcPr>
          <w:p w14:paraId="3877B872" w14:textId="77777777" w:rsidR="00926F78" w:rsidRPr="00756E86" w:rsidRDefault="00926F78" w:rsidP="0036207B"/>
        </w:tc>
        <w:tc>
          <w:tcPr>
            <w:tcW w:w="540" w:type="dxa"/>
          </w:tcPr>
          <w:p w14:paraId="63EBAFA6" w14:textId="77777777" w:rsidR="00926F78" w:rsidRPr="00756E86" w:rsidRDefault="00926F78" w:rsidP="0036207B"/>
        </w:tc>
        <w:tc>
          <w:tcPr>
            <w:tcW w:w="540" w:type="dxa"/>
          </w:tcPr>
          <w:p w14:paraId="63BE6305" w14:textId="77777777" w:rsidR="00926F78" w:rsidRPr="00756E86" w:rsidRDefault="00926F78" w:rsidP="0036207B"/>
        </w:tc>
        <w:tc>
          <w:tcPr>
            <w:tcW w:w="630" w:type="dxa"/>
          </w:tcPr>
          <w:p w14:paraId="19E9B05A" w14:textId="77777777" w:rsidR="00926F78" w:rsidRPr="00756E86" w:rsidRDefault="00926F78" w:rsidP="0036207B"/>
        </w:tc>
        <w:tc>
          <w:tcPr>
            <w:tcW w:w="615" w:type="dxa"/>
          </w:tcPr>
          <w:p w14:paraId="351F3800" w14:textId="77777777" w:rsidR="00926F78" w:rsidRPr="00756E86" w:rsidRDefault="00926F78" w:rsidP="0036207B"/>
        </w:tc>
      </w:tr>
    </w:tbl>
    <w:p w14:paraId="5E50D4A6" w14:textId="77777777" w:rsidR="00926F78" w:rsidRPr="00756E86" w:rsidRDefault="001F33C6" w:rsidP="0036207B">
      <w:pPr>
        <w:ind w:left="720"/>
        <w:rPr>
          <w:b/>
        </w:rPr>
      </w:pPr>
      <w:r w:rsidRPr="00756E86">
        <w:rPr>
          <w:sz w:val="28"/>
          <w:szCs w:val="28"/>
        </w:rPr>
        <w:tab/>
      </w:r>
      <w:r w:rsidRPr="00756E86">
        <w:rPr>
          <w:sz w:val="28"/>
          <w:szCs w:val="28"/>
        </w:rPr>
        <w:tab/>
      </w:r>
      <w:r w:rsidRPr="00756E86">
        <w:rPr>
          <w:sz w:val="28"/>
          <w:szCs w:val="28"/>
        </w:rPr>
        <w:tab/>
      </w:r>
      <w:r w:rsidRPr="00756E86">
        <w:rPr>
          <w:sz w:val="28"/>
          <w:szCs w:val="28"/>
        </w:rPr>
        <w:tab/>
      </w:r>
      <w:r w:rsidRPr="00756E86">
        <w:rPr>
          <w:sz w:val="28"/>
          <w:szCs w:val="28"/>
        </w:rPr>
        <w:tab/>
      </w:r>
      <w:r w:rsidRPr="00756E86">
        <w:rPr>
          <w:sz w:val="28"/>
          <w:szCs w:val="28"/>
        </w:rPr>
        <w:tab/>
      </w:r>
      <w:r w:rsidR="00D43CFC">
        <w:tab/>
      </w:r>
      <w:r w:rsidR="00D43CFC">
        <w:tab/>
      </w:r>
      <w:r w:rsidR="00D43CFC">
        <w:tab/>
      </w:r>
      <w:r w:rsidR="00D43CFC">
        <w:tab/>
      </w:r>
      <w:r w:rsidR="00D43CFC">
        <w:tab/>
        <w:t xml:space="preserve">         </w:t>
      </w:r>
      <w:r w:rsidRPr="00756E86">
        <w:rPr>
          <w:b/>
        </w:rPr>
        <w:t>(6</w:t>
      </w:r>
      <w:r w:rsidR="00D43CFC">
        <w:rPr>
          <w:b/>
        </w:rPr>
        <w:t xml:space="preserve"> </w:t>
      </w:r>
      <w:r w:rsidR="007F14C8" w:rsidRPr="00756E86">
        <w:rPr>
          <w:b/>
        </w:rPr>
        <w:t>m</w:t>
      </w:r>
      <w:r w:rsidR="00D43CFC">
        <w:rPr>
          <w:b/>
        </w:rPr>
        <w:t>ar</w:t>
      </w:r>
      <w:r w:rsidR="007F14C8" w:rsidRPr="00756E86">
        <w:rPr>
          <w:b/>
        </w:rPr>
        <w:t>ks)</w:t>
      </w:r>
    </w:p>
    <w:p w14:paraId="5DFADCF0" w14:textId="77777777" w:rsidR="00BD7E2D" w:rsidRPr="00017B34" w:rsidRDefault="00BD7E2D" w:rsidP="009C0A5F">
      <w:pPr>
        <w:numPr>
          <w:ilvl w:val="0"/>
          <w:numId w:val="6"/>
        </w:numPr>
        <w:rPr>
          <w:b/>
        </w:rPr>
      </w:pPr>
      <w:r>
        <w:t>On the grid provided, plot a graph of  reciprocal of</w:t>
      </w:r>
      <w:r w:rsidR="00EE3BE4">
        <w:t xml:space="preserve"> time</w:t>
      </w:r>
      <w:r>
        <w:t xml:space="preserve"> </w:t>
      </w:r>
      <w:r w:rsidRPr="00032D0A">
        <w:rPr>
          <w:position w:val="-28"/>
        </w:rPr>
        <w:object w:dxaOrig="420" w:dyaOrig="680" w14:anchorId="733BDB69">
          <v:shape id="_x0000_i1026" type="#_x0000_t75" style="width:21pt;height:34.5pt" o:ole="">
            <v:imagedata r:id="rId7" o:title=""/>
          </v:shape>
          <o:OLEObject Type="Embed" ProgID="Equation.3" ShapeID="_x0000_i1026" DrawAspect="Content" ObjectID="_1737010421" r:id="rId9"/>
        </w:object>
      </w:r>
      <w:r>
        <w:t xml:space="preserve"> against tempe</w:t>
      </w:r>
      <w:r w:rsidR="00EE3BE4">
        <w:t>rature</w:t>
      </w:r>
      <w:r w:rsidR="009C0A5F">
        <w:t xml:space="preserve">    </w:t>
      </w:r>
      <w:r w:rsidR="00D43CFC">
        <w:t xml:space="preserve"> </w:t>
      </w:r>
      <w:r w:rsidR="00112F60" w:rsidRPr="00017B34">
        <w:rPr>
          <w:b/>
        </w:rPr>
        <w:t>(3 marks)</w:t>
      </w:r>
    </w:p>
    <w:p w14:paraId="7BFACDF5" w14:textId="77777777" w:rsidR="00112F60" w:rsidRDefault="00112F60" w:rsidP="00BD7E2D"/>
    <w:p w14:paraId="5FBC29FC" w14:textId="77777777" w:rsidR="00112F60" w:rsidRDefault="00112F60" w:rsidP="00BD7E2D"/>
    <w:p w14:paraId="50A39DA9" w14:textId="77777777" w:rsidR="00112F60" w:rsidRDefault="00112F60" w:rsidP="00BD7E2D"/>
    <w:p w14:paraId="2FE43290" w14:textId="3CF032DC" w:rsidR="00112F60" w:rsidRDefault="00037EF0" w:rsidP="00BD7E2D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5D426E" wp14:editId="19D935C3">
            <wp:extent cx="5476875" cy="498157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7493CE" w14:textId="77777777" w:rsidR="00112F60" w:rsidRDefault="00112F60" w:rsidP="00BD7E2D"/>
    <w:p w14:paraId="73572957" w14:textId="77777777" w:rsidR="00112F60" w:rsidRDefault="00112F60" w:rsidP="00BD7E2D"/>
    <w:p w14:paraId="71D9D0D5" w14:textId="77777777" w:rsidR="0039503E" w:rsidRDefault="0039503E" w:rsidP="00BD7E2D">
      <w:r>
        <w:t>b)</w:t>
      </w:r>
      <w:r>
        <w:tab/>
      </w:r>
      <w:r w:rsidR="009C0A5F">
        <w:t>Comment on</w:t>
      </w:r>
      <w:r>
        <w:t xml:space="preserve"> the effect of change in temperature on the</w:t>
      </w:r>
      <w:r w:rsidR="00DF0B2A">
        <w:t xml:space="preserve"> rate of </w:t>
      </w:r>
      <w:r>
        <w:t xml:space="preserve"> reaction between sodium</w:t>
      </w:r>
    </w:p>
    <w:p w14:paraId="4C2D80AD" w14:textId="77777777" w:rsidR="00AB1505" w:rsidRDefault="009C0A5F" w:rsidP="009C0A5F">
      <w:pPr>
        <w:ind w:left="720" w:firstLine="90"/>
      </w:pPr>
      <w:r>
        <w:t xml:space="preserve"> </w:t>
      </w:r>
      <w:r w:rsidR="0039503E">
        <w:t>thiosulphate, solution B and hydrochloric acid</w:t>
      </w:r>
      <w:r w:rsidR="009A72F7">
        <w:t>, solution A</w:t>
      </w:r>
      <w:r w:rsidR="0039503E">
        <w:t>.</w:t>
      </w:r>
      <w:r w:rsidR="00270762">
        <w:t xml:space="preserve">                                                </w:t>
      </w:r>
      <w:r w:rsidR="00C21A87">
        <w:t>(1mark)</w:t>
      </w:r>
    </w:p>
    <w:p w14:paraId="08AE4C16" w14:textId="77777777" w:rsidR="00270762" w:rsidRDefault="00270762" w:rsidP="009C0A5F">
      <w:pPr>
        <w:ind w:left="720" w:firstLine="90"/>
      </w:pPr>
    </w:p>
    <w:p w14:paraId="21A9964D" w14:textId="77777777" w:rsidR="0039503E" w:rsidRDefault="0039503E" w:rsidP="0039503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7C531" w14:textId="77777777" w:rsidR="0039503E" w:rsidRDefault="0039503E" w:rsidP="009C0A5F">
      <w:pPr>
        <w:spacing w:line="360" w:lineRule="auto"/>
        <w:ind w:left="720" w:hanging="720"/>
      </w:pPr>
      <w:r>
        <w:t>c)</w:t>
      </w:r>
      <w:r>
        <w:tab/>
        <w:t>Use your graph to determine:</w:t>
      </w:r>
    </w:p>
    <w:p w14:paraId="1954ABA4" w14:textId="77777777" w:rsidR="0039503E" w:rsidRDefault="00D820F7" w:rsidP="0039503E">
      <w:pPr>
        <w:spacing w:line="360" w:lineRule="auto"/>
        <w:ind w:left="720"/>
      </w:pPr>
      <w:r>
        <w:tab/>
        <w:t>i)</w:t>
      </w:r>
      <w:r>
        <w:tab/>
        <w:t xml:space="preserve">The time taken by the </w:t>
      </w:r>
      <w:r w:rsidR="0039503E">
        <w:t>reaction when the temperature is 58</w:t>
      </w:r>
      <w:r w:rsidR="0039503E">
        <w:rPr>
          <w:vertAlign w:val="superscript"/>
        </w:rPr>
        <w:t>0</w:t>
      </w:r>
      <w:r w:rsidR="0039503E">
        <w:t>C</w:t>
      </w:r>
      <w:r w:rsidR="009C0A5F">
        <w:t xml:space="preserve">. </w:t>
      </w:r>
      <w:r w:rsidR="00270762">
        <w:t xml:space="preserve">                     </w:t>
      </w:r>
      <w:r w:rsidR="009C0A5F">
        <w:t>(</w:t>
      </w:r>
      <w:r w:rsidR="00C21A87">
        <w:t>1mark)</w:t>
      </w:r>
    </w:p>
    <w:p w14:paraId="604966F4" w14:textId="77777777" w:rsidR="0039503E" w:rsidRDefault="0039503E" w:rsidP="0039503E">
      <w:pPr>
        <w:spacing w:line="360" w:lineRule="auto"/>
        <w:ind w:left="720"/>
      </w:pPr>
    </w:p>
    <w:p w14:paraId="7AFF8E35" w14:textId="77777777" w:rsidR="0039503E" w:rsidRDefault="0039503E" w:rsidP="0039503E">
      <w:pPr>
        <w:spacing w:line="360" w:lineRule="auto"/>
        <w:ind w:left="720"/>
      </w:pPr>
    </w:p>
    <w:p w14:paraId="38FF72DA" w14:textId="77777777" w:rsidR="0039503E" w:rsidRPr="00C21A87" w:rsidRDefault="00D820F7" w:rsidP="0039503E">
      <w:pPr>
        <w:spacing w:line="360" w:lineRule="auto"/>
        <w:ind w:left="720"/>
      </w:pPr>
      <w:r>
        <w:tab/>
        <w:t>ii)</w:t>
      </w:r>
      <w:r>
        <w:tab/>
        <w:t xml:space="preserve">The </w:t>
      </w:r>
      <w:r w:rsidR="0039503E">
        <w:t>temperat</w:t>
      </w:r>
      <w:r>
        <w:t xml:space="preserve">ure at which the rate </w:t>
      </w:r>
      <w:r w:rsidR="0039503E">
        <w:t>of the reaction is 0.045 sec</w:t>
      </w:r>
      <w:r w:rsidR="0039503E">
        <w:rPr>
          <w:vertAlign w:val="superscript"/>
        </w:rPr>
        <w:t>-1</w:t>
      </w:r>
      <w:r w:rsidR="00153F61">
        <w:t xml:space="preserve">.                   </w:t>
      </w:r>
      <w:r w:rsidR="00C21A87">
        <w:t>(1mark)</w:t>
      </w:r>
    </w:p>
    <w:p w14:paraId="3AE5E8BE" w14:textId="77777777" w:rsidR="00963FC0" w:rsidRDefault="00963FC0" w:rsidP="00963FC0">
      <w:pPr>
        <w:spacing w:line="360" w:lineRule="auto"/>
      </w:pPr>
    </w:p>
    <w:p w14:paraId="211E88CF" w14:textId="77777777" w:rsidR="00963FC0" w:rsidRDefault="00963FC0" w:rsidP="00963FC0">
      <w:pPr>
        <w:spacing w:line="360" w:lineRule="auto"/>
      </w:pPr>
    </w:p>
    <w:p w14:paraId="2B732120" w14:textId="77777777" w:rsidR="00756E86" w:rsidRDefault="00756E86" w:rsidP="00963FC0">
      <w:pPr>
        <w:spacing w:line="360" w:lineRule="auto"/>
      </w:pPr>
    </w:p>
    <w:p w14:paraId="7ACA9DBE" w14:textId="77777777" w:rsidR="00756E86" w:rsidRDefault="00756E86" w:rsidP="00963FC0">
      <w:pPr>
        <w:spacing w:line="360" w:lineRule="auto"/>
      </w:pPr>
    </w:p>
    <w:p w14:paraId="4A12690D" w14:textId="77777777" w:rsidR="00963FC0" w:rsidRDefault="00963FC0" w:rsidP="00963FC0">
      <w:pPr>
        <w:spacing w:line="360" w:lineRule="auto"/>
      </w:pPr>
    </w:p>
    <w:p w14:paraId="3F54E845" w14:textId="77777777" w:rsidR="00963FC0" w:rsidRPr="00A07EA0" w:rsidRDefault="00963FC0" w:rsidP="00963FC0">
      <w:pPr>
        <w:spacing w:line="360" w:lineRule="auto"/>
        <w:rPr>
          <w:b/>
        </w:rPr>
      </w:pPr>
      <w:r w:rsidRPr="00A07EA0">
        <w:rPr>
          <w:b/>
        </w:rPr>
        <w:t>Procedure II</w:t>
      </w:r>
    </w:p>
    <w:p w14:paraId="375F8306" w14:textId="77777777" w:rsidR="00963FC0" w:rsidRDefault="00D820F7" w:rsidP="00292D9E">
      <w:pPr>
        <w:spacing w:line="360" w:lineRule="auto"/>
        <w:jc w:val="both"/>
      </w:pPr>
      <w:r>
        <w:t xml:space="preserve">Using a clean measuring </w:t>
      </w:r>
      <w:r w:rsidR="00963FC0">
        <w:t xml:space="preserve">cylinder, place </w:t>
      </w:r>
      <w:r w:rsidR="00963FC0" w:rsidRPr="006A577F">
        <w:rPr>
          <w:b/>
        </w:rPr>
        <w:t>12.5 cm</w:t>
      </w:r>
      <w:r w:rsidR="00963FC0" w:rsidRPr="006A577F">
        <w:rPr>
          <w:b/>
          <w:vertAlign w:val="superscript"/>
        </w:rPr>
        <w:t>3</w:t>
      </w:r>
      <w:r w:rsidR="00963FC0">
        <w:t xml:space="preserve"> of solution A in</w:t>
      </w:r>
      <w:r w:rsidR="00A96E97">
        <w:t xml:space="preserve"> a 250ml</w:t>
      </w:r>
      <w:r w:rsidR="00963FC0">
        <w:t xml:space="preserve"> volumetric flask. Add 200 cm</w:t>
      </w:r>
      <w:r w:rsidR="00963FC0">
        <w:rPr>
          <w:vertAlign w:val="superscript"/>
        </w:rPr>
        <w:t>3</w:t>
      </w:r>
      <w:r>
        <w:t xml:space="preserve"> of distilled water </w:t>
      </w:r>
      <w:r w:rsidR="004408EB">
        <w:t xml:space="preserve">and shake. Add distilled water upto the mark. </w:t>
      </w:r>
      <w:r w:rsidR="004408EB" w:rsidRPr="00756E86">
        <w:rPr>
          <w:b/>
        </w:rPr>
        <w:t>Label this solution D</w:t>
      </w:r>
      <w:r w:rsidR="004408EB">
        <w:t xml:space="preserve">. </w:t>
      </w:r>
      <w:r w:rsidR="00D939C8">
        <w:t>Fill a burette with solution D. U</w:t>
      </w:r>
      <w:r w:rsidR="004408EB">
        <w:t>sing a pipette</w:t>
      </w:r>
      <w:r w:rsidR="00126764">
        <w:t xml:space="preserve"> and </w:t>
      </w:r>
      <w:r w:rsidR="00A96E97">
        <w:t>pipette</w:t>
      </w:r>
      <w:r w:rsidR="00126764">
        <w:t xml:space="preserve"> filler, place 25.0 cm</w:t>
      </w:r>
      <w:r w:rsidR="00126764">
        <w:rPr>
          <w:vertAlign w:val="superscript"/>
        </w:rPr>
        <w:t>3</w:t>
      </w:r>
      <w:r>
        <w:t xml:space="preserve"> of solution C into a 250 ml conical </w:t>
      </w:r>
      <w:r w:rsidR="00126764">
        <w:t xml:space="preserve">flask. Add </w:t>
      </w:r>
      <w:r w:rsidR="005D0226">
        <w:t>two</w:t>
      </w:r>
      <w:r w:rsidR="00126764">
        <w:t xml:space="preserve"> drops of phenolphthalein indicator and titrate</w:t>
      </w:r>
      <w:r>
        <w:t xml:space="preserve"> with solution D </w:t>
      </w:r>
      <w:r w:rsidR="00292D9E">
        <w:t>until the pink colour disappears.</w:t>
      </w:r>
    </w:p>
    <w:p w14:paraId="66323C7E" w14:textId="77777777" w:rsidR="00292D9E" w:rsidRDefault="00292D9E" w:rsidP="00292D9E">
      <w:pPr>
        <w:spacing w:line="360" w:lineRule="auto"/>
        <w:jc w:val="both"/>
      </w:pPr>
      <w:r>
        <w:t xml:space="preserve">Record your results in table </w:t>
      </w:r>
      <w:r w:rsidR="00D939C8">
        <w:t>II</w:t>
      </w:r>
      <w:r w:rsidR="00D820F7">
        <w:t xml:space="preserve">. Repeat the titration </w:t>
      </w:r>
      <w:r>
        <w:t>two more times and complete the table.</w:t>
      </w:r>
    </w:p>
    <w:p w14:paraId="30479A45" w14:textId="77777777" w:rsidR="00D939C8" w:rsidRDefault="00D939C8" w:rsidP="00292D9E">
      <w:pPr>
        <w:spacing w:line="360" w:lineRule="auto"/>
        <w:jc w:val="both"/>
      </w:pPr>
    </w:p>
    <w:p w14:paraId="45F62381" w14:textId="77777777" w:rsidR="00FF52B2" w:rsidRDefault="00D939C8" w:rsidP="00292D9E">
      <w:pPr>
        <w:spacing w:line="360" w:lineRule="auto"/>
        <w:jc w:val="both"/>
      </w:pPr>
      <w:r>
        <w:tab/>
      </w:r>
      <w:r>
        <w:tab/>
      </w:r>
      <w:r w:rsidRPr="00D939C8">
        <w:rPr>
          <w:b/>
        </w:rPr>
        <w:t>Table II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990"/>
        <w:gridCol w:w="1080"/>
        <w:gridCol w:w="955"/>
      </w:tblGrid>
      <w:tr w:rsidR="00FD2662" w14:paraId="0C58E110" w14:textId="77777777">
        <w:trPr>
          <w:gridBefore w:val="1"/>
          <w:trHeight w:val="449"/>
        </w:trPr>
        <w:tc>
          <w:tcPr>
            <w:tcW w:w="990" w:type="dxa"/>
          </w:tcPr>
          <w:p w14:paraId="0EBCEEEC" w14:textId="77777777" w:rsidR="00FD2662" w:rsidRDefault="00311202" w:rsidP="00BF08FB">
            <w:pPr>
              <w:spacing w:line="360" w:lineRule="auto"/>
              <w:jc w:val="both"/>
            </w:pPr>
            <w:r>
              <w:t>I</w:t>
            </w:r>
          </w:p>
        </w:tc>
        <w:tc>
          <w:tcPr>
            <w:tcW w:w="1080" w:type="dxa"/>
          </w:tcPr>
          <w:p w14:paraId="01268C29" w14:textId="77777777" w:rsidR="00FD2662" w:rsidRDefault="00311202" w:rsidP="00BF08FB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955" w:type="dxa"/>
          </w:tcPr>
          <w:p w14:paraId="3EDBABC1" w14:textId="77777777" w:rsidR="00FD2662" w:rsidRDefault="00311202" w:rsidP="00BF08FB">
            <w:pPr>
              <w:spacing w:line="360" w:lineRule="auto"/>
              <w:jc w:val="both"/>
            </w:pPr>
            <w:r>
              <w:t>III</w:t>
            </w:r>
          </w:p>
        </w:tc>
      </w:tr>
      <w:tr w:rsidR="00FF52B2" w14:paraId="66FE3B37" w14:textId="77777777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590" w:type="dxa"/>
          </w:tcPr>
          <w:p w14:paraId="48BEC880" w14:textId="77777777" w:rsidR="00FF52B2" w:rsidRDefault="00FD2662" w:rsidP="00BF08FB">
            <w:pPr>
              <w:spacing w:line="360" w:lineRule="auto"/>
              <w:jc w:val="both"/>
            </w:pPr>
            <w:r>
              <w:t>Final Burette Reading</w:t>
            </w:r>
            <w:r w:rsidR="00311202">
              <w:t>(cm</w:t>
            </w:r>
            <w:r w:rsidR="00311202" w:rsidRPr="00BF08FB">
              <w:rPr>
                <w:vertAlign w:val="superscript"/>
              </w:rPr>
              <w:t>3</w:t>
            </w:r>
            <w:r w:rsidR="00311202" w:rsidRPr="00872DCB">
              <w:t>)</w:t>
            </w:r>
          </w:p>
        </w:tc>
        <w:tc>
          <w:tcPr>
            <w:tcW w:w="990" w:type="dxa"/>
          </w:tcPr>
          <w:p w14:paraId="5A1EBE59" w14:textId="77777777" w:rsidR="00FF52B2" w:rsidRDefault="00FF52B2" w:rsidP="00BF08F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8795317" w14:textId="77777777" w:rsidR="00FF52B2" w:rsidRDefault="00FF52B2" w:rsidP="00BF08FB">
            <w:pPr>
              <w:spacing w:line="360" w:lineRule="auto"/>
              <w:jc w:val="both"/>
            </w:pPr>
          </w:p>
        </w:tc>
        <w:tc>
          <w:tcPr>
            <w:tcW w:w="955" w:type="dxa"/>
          </w:tcPr>
          <w:p w14:paraId="117595BD" w14:textId="77777777" w:rsidR="00FF52B2" w:rsidRDefault="00FF52B2" w:rsidP="00BF08FB">
            <w:pPr>
              <w:spacing w:line="360" w:lineRule="auto"/>
              <w:jc w:val="both"/>
            </w:pPr>
          </w:p>
        </w:tc>
      </w:tr>
      <w:tr w:rsidR="00FF52B2" w14:paraId="233BEF56" w14:textId="7777777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590" w:type="dxa"/>
          </w:tcPr>
          <w:p w14:paraId="423298BA" w14:textId="77777777" w:rsidR="00FF52B2" w:rsidRDefault="00FD2662" w:rsidP="00BF08FB">
            <w:pPr>
              <w:spacing w:line="360" w:lineRule="auto"/>
              <w:jc w:val="both"/>
            </w:pPr>
            <w:r>
              <w:t>Initial Burette Reading</w:t>
            </w:r>
            <w:r w:rsidR="00311202">
              <w:t>(cm</w:t>
            </w:r>
            <w:r w:rsidR="00311202" w:rsidRPr="00BF08FB">
              <w:rPr>
                <w:vertAlign w:val="superscript"/>
              </w:rPr>
              <w:t>3</w:t>
            </w:r>
            <w:r w:rsidR="00311202" w:rsidRPr="00872DCB">
              <w:t>)</w:t>
            </w:r>
          </w:p>
        </w:tc>
        <w:tc>
          <w:tcPr>
            <w:tcW w:w="990" w:type="dxa"/>
          </w:tcPr>
          <w:p w14:paraId="2A19F90E" w14:textId="77777777" w:rsidR="00FF52B2" w:rsidRDefault="00FF52B2" w:rsidP="00BF08F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41744DA0" w14:textId="77777777" w:rsidR="00FF52B2" w:rsidRDefault="00FF52B2" w:rsidP="00BF08FB">
            <w:pPr>
              <w:spacing w:line="360" w:lineRule="auto"/>
              <w:jc w:val="both"/>
            </w:pPr>
          </w:p>
        </w:tc>
        <w:tc>
          <w:tcPr>
            <w:tcW w:w="955" w:type="dxa"/>
          </w:tcPr>
          <w:p w14:paraId="25D2CE2A" w14:textId="77777777" w:rsidR="00FF52B2" w:rsidRDefault="00FF52B2" w:rsidP="00BF08FB">
            <w:pPr>
              <w:spacing w:line="360" w:lineRule="auto"/>
              <w:jc w:val="both"/>
            </w:pPr>
          </w:p>
        </w:tc>
      </w:tr>
      <w:tr w:rsidR="00FF52B2" w14:paraId="25939EC9" w14:textId="7777777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590" w:type="dxa"/>
          </w:tcPr>
          <w:p w14:paraId="4D59740F" w14:textId="77777777" w:rsidR="00FF52B2" w:rsidRPr="00BF08FB" w:rsidRDefault="00311202" w:rsidP="00BF08FB">
            <w:pPr>
              <w:spacing w:line="360" w:lineRule="auto"/>
              <w:jc w:val="both"/>
              <w:rPr>
                <w:vertAlign w:val="superscript"/>
              </w:rPr>
            </w:pPr>
            <w:r>
              <w:t>Volume of solution D (cm</w:t>
            </w:r>
            <w:r w:rsidRPr="00BF08FB">
              <w:rPr>
                <w:vertAlign w:val="superscript"/>
              </w:rPr>
              <w:t>3</w:t>
            </w:r>
            <w:r w:rsidRPr="00872DCB">
              <w:t>)</w:t>
            </w:r>
          </w:p>
        </w:tc>
        <w:tc>
          <w:tcPr>
            <w:tcW w:w="990" w:type="dxa"/>
          </w:tcPr>
          <w:p w14:paraId="7BC637AA" w14:textId="77777777" w:rsidR="00FF52B2" w:rsidRDefault="00FF52B2" w:rsidP="00BF08FB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E527B40" w14:textId="77777777" w:rsidR="00FF52B2" w:rsidRDefault="00FF52B2" w:rsidP="00BF08FB">
            <w:pPr>
              <w:spacing w:line="360" w:lineRule="auto"/>
              <w:jc w:val="both"/>
            </w:pPr>
          </w:p>
        </w:tc>
        <w:tc>
          <w:tcPr>
            <w:tcW w:w="955" w:type="dxa"/>
          </w:tcPr>
          <w:p w14:paraId="3D4F4840" w14:textId="77777777" w:rsidR="00FF52B2" w:rsidRDefault="00FF52B2" w:rsidP="00BF08FB">
            <w:pPr>
              <w:spacing w:line="360" w:lineRule="auto"/>
              <w:jc w:val="both"/>
            </w:pPr>
          </w:p>
        </w:tc>
      </w:tr>
    </w:tbl>
    <w:p w14:paraId="2B3F4F33" w14:textId="77777777" w:rsidR="00D939C8" w:rsidRDefault="00DB1C46" w:rsidP="00BD7E2D">
      <w:r>
        <w:t xml:space="preserve">                                                                                                                                      </w:t>
      </w:r>
      <w:r w:rsidR="00203666">
        <w:t xml:space="preserve">    </w:t>
      </w:r>
      <w:r w:rsidR="00A96E97">
        <w:t xml:space="preserve">               </w:t>
      </w:r>
      <w:r>
        <w:t xml:space="preserve"> (5</w:t>
      </w:r>
      <w:r w:rsidR="00A96E97">
        <w:t xml:space="preserve"> </w:t>
      </w:r>
      <w:r>
        <w:t>marks)</w:t>
      </w:r>
    </w:p>
    <w:p w14:paraId="36CE2AA0" w14:textId="77777777" w:rsidR="00AB1505" w:rsidRDefault="0039503E" w:rsidP="00BD7E2D">
      <w:r>
        <w:tab/>
      </w:r>
      <w:r w:rsidR="00557782">
        <w:t>d)</w:t>
      </w:r>
      <w:r w:rsidR="00557782">
        <w:tab/>
        <w:t>Calculate:</w:t>
      </w:r>
    </w:p>
    <w:p w14:paraId="1E460076" w14:textId="77777777" w:rsidR="00557782" w:rsidRDefault="00557782" w:rsidP="00F13413">
      <w:pPr>
        <w:numPr>
          <w:ilvl w:val="0"/>
          <w:numId w:val="13"/>
        </w:numPr>
        <w:ind w:hanging="1170"/>
      </w:pPr>
      <w:r>
        <w:t>The average volume of solution D used.</w:t>
      </w:r>
      <w:r>
        <w:tab/>
      </w:r>
      <w:r>
        <w:tab/>
      </w:r>
      <w:r>
        <w:tab/>
      </w:r>
      <w:r w:rsidR="008D35D7">
        <w:tab/>
      </w:r>
      <w:r w:rsidR="00A96E97">
        <w:t xml:space="preserve">           </w:t>
      </w:r>
      <w:r>
        <w:t>(1 mark)</w:t>
      </w:r>
    </w:p>
    <w:p w14:paraId="7E8C7B84" w14:textId="77777777" w:rsidR="00AB1505" w:rsidRDefault="00AB1505" w:rsidP="00F13413">
      <w:pPr>
        <w:ind w:left="720"/>
      </w:pPr>
    </w:p>
    <w:p w14:paraId="6E6B702F" w14:textId="77777777" w:rsidR="008D35D7" w:rsidRDefault="008D35D7" w:rsidP="00BD7E2D"/>
    <w:p w14:paraId="2ABBB762" w14:textId="77777777" w:rsidR="008D35D7" w:rsidRDefault="008D35D7" w:rsidP="00BD7E2D"/>
    <w:p w14:paraId="7E76EB43" w14:textId="77777777" w:rsidR="008D35D7" w:rsidRDefault="008D35D7" w:rsidP="00BD7E2D"/>
    <w:p w14:paraId="332C602D" w14:textId="77777777" w:rsidR="008D35D7" w:rsidRDefault="008D35D7" w:rsidP="00BD7E2D"/>
    <w:p w14:paraId="48727B7C" w14:textId="77777777" w:rsidR="008D35D7" w:rsidRDefault="008D35D7" w:rsidP="00BD7E2D"/>
    <w:p w14:paraId="6AF8156B" w14:textId="77777777" w:rsidR="008D35D7" w:rsidRDefault="00F13413" w:rsidP="00F13413">
      <w:pPr>
        <w:numPr>
          <w:ilvl w:val="0"/>
          <w:numId w:val="15"/>
        </w:numPr>
        <w:ind w:firstLine="360"/>
      </w:pPr>
      <w:r>
        <w:t xml:space="preserve"> </w:t>
      </w:r>
      <w:r w:rsidR="008D35D7">
        <w:t>Moles of hydrochloric A</w:t>
      </w:r>
      <w:r w:rsidR="00305401">
        <w:t>cid, solution D used.</w:t>
      </w:r>
      <w:r w:rsidR="00305401">
        <w:tab/>
      </w:r>
      <w:r w:rsidR="00305401">
        <w:tab/>
      </w:r>
      <w:r w:rsidR="00305401">
        <w:tab/>
      </w:r>
      <w:r w:rsidR="00A96E97">
        <w:t xml:space="preserve">           </w:t>
      </w:r>
      <w:r w:rsidR="00305401">
        <w:t>(1 mark)</w:t>
      </w:r>
    </w:p>
    <w:p w14:paraId="4A5A8DC0" w14:textId="77777777" w:rsidR="00305401" w:rsidRDefault="00305401" w:rsidP="00BD7E2D"/>
    <w:p w14:paraId="0EFCDD8A" w14:textId="77777777" w:rsidR="00305401" w:rsidRDefault="00305401" w:rsidP="00BD7E2D"/>
    <w:p w14:paraId="15CBA1FF" w14:textId="77777777" w:rsidR="00305401" w:rsidRDefault="00305401" w:rsidP="00BD7E2D"/>
    <w:p w14:paraId="40126337" w14:textId="77777777" w:rsidR="00305401" w:rsidRDefault="00305401" w:rsidP="00BD7E2D"/>
    <w:p w14:paraId="1C751BEF" w14:textId="77777777" w:rsidR="00B04CBD" w:rsidRDefault="00305401" w:rsidP="00F13413">
      <w:pPr>
        <w:numPr>
          <w:ilvl w:val="0"/>
          <w:numId w:val="15"/>
        </w:numPr>
        <w:ind w:firstLine="360"/>
      </w:pPr>
      <w:r>
        <w:t>Moles of Alkali solution C used.</w:t>
      </w:r>
      <w:r w:rsidR="00E966EB">
        <w:t xml:space="preserve">                                                     </w:t>
      </w:r>
      <w:r w:rsidR="00F13413">
        <w:t xml:space="preserve">           </w:t>
      </w:r>
      <w:r w:rsidR="00E966EB">
        <w:t xml:space="preserve">    (1mark)</w:t>
      </w:r>
    </w:p>
    <w:p w14:paraId="53BD6954" w14:textId="77777777" w:rsidR="00E966EB" w:rsidRDefault="00E966EB" w:rsidP="00BD7E2D"/>
    <w:p w14:paraId="247E9CA0" w14:textId="77777777" w:rsidR="00E966EB" w:rsidRDefault="00E966EB" w:rsidP="00BD7E2D"/>
    <w:p w14:paraId="284B6930" w14:textId="77777777" w:rsidR="00305401" w:rsidRDefault="00E966EB" w:rsidP="00F13413">
      <w:pPr>
        <w:numPr>
          <w:ilvl w:val="0"/>
          <w:numId w:val="15"/>
        </w:numPr>
        <w:spacing w:before="240"/>
        <w:ind w:left="2160"/>
      </w:pPr>
      <w:r>
        <w:t>D</w:t>
      </w:r>
      <w:r w:rsidR="00B04CBD">
        <w:t xml:space="preserve">etermine the reacting mole ratio between </w:t>
      </w:r>
      <w:r>
        <w:t>the hydrochloric acid</w:t>
      </w:r>
      <w:r w:rsidR="00F13413">
        <w:t>,</w:t>
      </w:r>
      <w:r>
        <w:t xml:space="preserve"> solution D</w:t>
      </w:r>
      <w:r w:rsidR="00F13413">
        <w:t>,</w:t>
      </w:r>
      <w:r>
        <w:t xml:space="preserve"> and the </w:t>
      </w:r>
      <w:r w:rsidR="00F13413">
        <w:t xml:space="preserve">alkali, solution C.                                                                                 </w:t>
      </w:r>
      <w:r w:rsidR="00CB4F0F">
        <w:t xml:space="preserve">  </w:t>
      </w:r>
      <w:r w:rsidR="00F13413">
        <w:t xml:space="preserve">  (1 mark)</w:t>
      </w:r>
      <w:r w:rsidR="00A96E97">
        <w:t xml:space="preserve"> </w:t>
      </w:r>
      <w:r w:rsidR="00A96E97">
        <w:tab/>
        <w:t xml:space="preserve">                </w:t>
      </w:r>
    </w:p>
    <w:p w14:paraId="700F1FB7" w14:textId="77777777" w:rsidR="00756E86" w:rsidRDefault="00756E86" w:rsidP="00BD7E2D"/>
    <w:p w14:paraId="0F40A20D" w14:textId="77777777" w:rsidR="00305401" w:rsidRDefault="00305401" w:rsidP="00BD7E2D">
      <w:r>
        <w:tab/>
      </w:r>
      <w:r w:rsidR="00A96E97">
        <w:t xml:space="preserve">   </w:t>
      </w:r>
    </w:p>
    <w:p w14:paraId="3D9575DC" w14:textId="77777777" w:rsidR="00A96E97" w:rsidRDefault="00305401" w:rsidP="00F13413">
      <w:pPr>
        <w:numPr>
          <w:ilvl w:val="0"/>
          <w:numId w:val="15"/>
        </w:numPr>
        <w:ind w:firstLine="360"/>
      </w:pPr>
      <w:r>
        <w:t xml:space="preserve">Write ionic equation for the reaction between hydrochloric acid, solution A and </w:t>
      </w:r>
      <w:r w:rsidR="00A96E97">
        <w:t xml:space="preserve">     </w:t>
      </w:r>
    </w:p>
    <w:p w14:paraId="29D7480C" w14:textId="77777777" w:rsidR="00305401" w:rsidRDefault="00F13413" w:rsidP="00F13413">
      <w:r>
        <w:t xml:space="preserve">                                    a</w:t>
      </w:r>
      <w:r w:rsidR="00305401">
        <w:t>lkali, solution C.</w:t>
      </w:r>
      <w:r w:rsidR="0082230C">
        <w:t xml:space="preserve">                                                                                  </w:t>
      </w:r>
      <w:r>
        <w:t xml:space="preserve">         </w:t>
      </w:r>
      <w:r w:rsidR="0082230C">
        <w:t xml:space="preserve"> </w:t>
      </w:r>
      <w:r w:rsidR="00DB1C46">
        <w:t>(1mark)</w:t>
      </w:r>
    </w:p>
    <w:p w14:paraId="42F3C701" w14:textId="77777777" w:rsidR="00AB1505" w:rsidRDefault="00756E86" w:rsidP="00BD7E2D">
      <w:r>
        <w:t xml:space="preserve">   </w:t>
      </w:r>
    </w:p>
    <w:p w14:paraId="1D26589E" w14:textId="77777777" w:rsidR="00756E86" w:rsidRDefault="00756E86" w:rsidP="00BD7E2D"/>
    <w:p w14:paraId="63226469" w14:textId="77777777" w:rsidR="00756E86" w:rsidRDefault="00756E86" w:rsidP="00BD7E2D"/>
    <w:p w14:paraId="39730722" w14:textId="77777777" w:rsidR="00756E86" w:rsidRDefault="00756E86" w:rsidP="00BD7E2D"/>
    <w:p w14:paraId="0CE567EA" w14:textId="77777777" w:rsidR="00756E86" w:rsidRDefault="00756E86" w:rsidP="00BD7E2D"/>
    <w:p w14:paraId="57D03733" w14:textId="77777777" w:rsidR="00756E86" w:rsidRDefault="00756E86" w:rsidP="00BD7E2D"/>
    <w:p w14:paraId="69E28C65" w14:textId="77777777" w:rsidR="00756E86" w:rsidRDefault="00756E86" w:rsidP="00BD7E2D"/>
    <w:p w14:paraId="3330FBF9" w14:textId="77777777" w:rsidR="00756E86" w:rsidRDefault="00756E86" w:rsidP="00BD7E2D"/>
    <w:p w14:paraId="793F4DE7" w14:textId="77777777" w:rsidR="00756E86" w:rsidRDefault="00756E86" w:rsidP="00BD7E2D"/>
    <w:p w14:paraId="0C9C9DF1" w14:textId="77777777" w:rsidR="00756E86" w:rsidRDefault="00756E86" w:rsidP="00BD7E2D"/>
    <w:p w14:paraId="6F63E650" w14:textId="77777777" w:rsidR="00CB4F0F" w:rsidRDefault="00C1430C" w:rsidP="009A567A">
      <w:pPr>
        <w:numPr>
          <w:ilvl w:val="0"/>
          <w:numId w:val="18"/>
        </w:numPr>
      </w:pPr>
      <w:r w:rsidRPr="00CB4F0F">
        <w:t xml:space="preserve">Place all </w:t>
      </w:r>
      <w:r w:rsidRPr="00CB4F0F">
        <w:rPr>
          <w:b/>
        </w:rPr>
        <w:t>solid R</w:t>
      </w:r>
      <w:r w:rsidRPr="00CB4F0F">
        <w:t xml:space="preserve"> provide</w:t>
      </w:r>
      <w:r w:rsidR="00CB4F0F" w:rsidRPr="00CB4F0F">
        <w:t>d</w:t>
      </w:r>
      <w:r w:rsidRPr="00CB4F0F">
        <w:t xml:space="preserve"> into a cle</w:t>
      </w:r>
      <w:r w:rsidR="00017B34" w:rsidRPr="00CB4F0F">
        <w:t xml:space="preserve">an boiling tube then add about </w:t>
      </w:r>
      <w:r w:rsidR="00017B34" w:rsidRPr="00CB4F0F">
        <w:rPr>
          <w:b/>
        </w:rPr>
        <w:t>10</w:t>
      </w:r>
      <w:r w:rsidRPr="00CB4F0F">
        <w:rPr>
          <w:b/>
        </w:rPr>
        <w:t>cm</w:t>
      </w:r>
      <w:r w:rsidRPr="00CB4F0F">
        <w:rPr>
          <w:b/>
          <w:vertAlign w:val="superscript"/>
        </w:rPr>
        <w:t>3</w:t>
      </w:r>
      <w:r w:rsidRPr="00CB4F0F">
        <w:t xml:space="preserve"> of distilled water. Shake </w:t>
      </w:r>
      <w:r w:rsidR="00CB4F0F">
        <w:t xml:space="preserve">    </w:t>
      </w:r>
    </w:p>
    <w:p w14:paraId="66877B01" w14:textId="77777777" w:rsidR="00CB4F0F" w:rsidRDefault="00CB4F0F" w:rsidP="00CB4F0F">
      <w:pPr>
        <w:tabs>
          <w:tab w:val="left" w:pos="1860"/>
        </w:tabs>
        <w:ind w:left="360"/>
      </w:pPr>
      <w:r>
        <w:t xml:space="preserve">     </w:t>
      </w:r>
      <w:r w:rsidR="00C1430C" w:rsidRPr="00CB4F0F">
        <w:t xml:space="preserve">the contents thoroughly then filter. Retain both the filtrate and residue. Divide the filtrate into four </w:t>
      </w:r>
    </w:p>
    <w:p w14:paraId="7686BD96" w14:textId="77777777" w:rsidR="00C1430C" w:rsidRPr="00CB4F0F" w:rsidRDefault="00CB4F0F" w:rsidP="00CB4F0F">
      <w:pPr>
        <w:tabs>
          <w:tab w:val="left" w:pos="1860"/>
        </w:tabs>
        <w:ind w:left="360"/>
      </w:pPr>
      <w:r>
        <w:t xml:space="preserve">     </w:t>
      </w:r>
      <w:r w:rsidR="00C1430C" w:rsidRPr="00CB4F0F">
        <w:t>equal portions.</w:t>
      </w:r>
    </w:p>
    <w:p w14:paraId="2A2416BC" w14:textId="77777777" w:rsidR="00C1430C" w:rsidRPr="00CB4F0F" w:rsidRDefault="00CB4F0F" w:rsidP="00C1430C">
      <w:pPr>
        <w:tabs>
          <w:tab w:val="left" w:pos="1860"/>
        </w:tabs>
      </w:pPr>
      <w:r>
        <w:t xml:space="preserve"> </w:t>
      </w:r>
    </w:p>
    <w:p w14:paraId="4588EBDC" w14:textId="77777777" w:rsidR="00C1430C" w:rsidRPr="00CB4F0F" w:rsidRDefault="00C1430C" w:rsidP="00C1430C">
      <w:pPr>
        <w:tabs>
          <w:tab w:val="left" w:pos="1860"/>
        </w:tabs>
      </w:pPr>
      <w:r w:rsidRPr="00CB4F0F">
        <w:t xml:space="preserve">        (a) T</w:t>
      </w:r>
      <w:r w:rsidR="00B72D07" w:rsidRPr="00CB4F0F">
        <w:t>o the first portion, add sodium hydroxide</w:t>
      </w:r>
      <w:r w:rsidRPr="00CB4F0F">
        <w:t xml:space="preserve"> solution</w:t>
      </w:r>
      <w:r w:rsidR="00B72D07" w:rsidRPr="00CB4F0F">
        <w:t xml:space="preserve"> dropwise</w:t>
      </w:r>
      <w:r w:rsidRPr="00CB4F0F">
        <w:t xml:space="preserve"> until in excess.</w:t>
      </w:r>
    </w:p>
    <w:p w14:paraId="30CD2E4A" w14:textId="77777777" w:rsidR="00C1430C" w:rsidRPr="00CB4F0F" w:rsidRDefault="00C1430C" w:rsidP="00C1430C">
      <w:pPr>
        <w:tabs>
          <w:tab w:val="left" w:pos="1860"/>
        </w:tabs>
      </w:pPr>
    </w:p>
    <w:p w14:paraId="4A759EC7" w14:textId="77777777" w:rsidR="00C1430C" w:rsidRPr="00CB4F0F" w:rsidRDefault="00C1430C" w:rsidP="00C1430C">
      <w:pPr>
        <w:tabs>
          <w:tab w:val="left" w:pos="1860"/>
        </w:tabs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6D9BCFB8" w14:textId="77777777" w:rsidTr="00CB4F0F">
        <w:tc>
          <w:tcPr>
            <w:tcW w:w="4203" w:type="dxa"/>
            <w:shd w:val="clear" w:color="auto" w:fill="auto"/>
          </w:tcPr>
          <w:p w14:paraId="1D592697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002A30B9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64ABA201" w14:textId="77777777" w:rsidTr="00CB4F0F">
        <w:trPr>
          <w:trHeight w:val="2168"/>
        </w:trPr>
        <w:tc>
          <w:tcPr>
            <w:tcW w:w="4203" w:type="dxa"/>
            <w:shd w:val="clear" w:color="auto" w:fill="auto"/>
          </w:tcPr>
          <w:p w14:paraId="0D7CADA0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31D84A8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E76D6F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50222CA2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4A171E57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3F3C120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944DA70" w14:textId="77777777" w:rsidR="00C1430C" w:rsidRP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</w:t>
            </w:r>
            <w:r w:rsidR="00CB4F0F" w:rsidRPr="00CB4F0F">
              <w:t xml:space="preserve">     </w:t>
            </w:r>
            <w:r w:rsidRPr="00CB4F0F">
              <w:t xml:space="preserve">  </w:t>
            </w:r>
            <w:r w:rsidR="00CB4F0F" w:rsidRPr="00CB4F0F">
              <w:t xml:space="preserve">(½ </w:t>
            </w:r>
            <w:r w:rsidRPr="00CB4F0F">
              <w:t>m</w:t>
            </w:r>
            <w:r w:rsidR="00CB4F0F" w:rsidRPr="00CB4F0F">
              <w:t>ar</w:t>
            </w:r>
            <w:r w:rsidRPr="00CB4F0F">
              <w:t>k</w:t>
            </w:r>
            <w:r w:rsidR="00CB4F0F" w:rsidRPr="00CB4F0F">
              <w:t>)</w:t>
            </w:r>
          </w:p>
        </w:tc>
        <w:tc>
          <w:tcPr>
            <w:tcW w:w="4770" w:type="dxa"/>
            <w:shd w:val="clear" w:color="auto" w:fill="auto"/>
          </w:tcPr>
          <w:p w14:paraId="117CF799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2335432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631AAB4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A6E7922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B29F199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5326467C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E6ADCF5" w14:textId="77777777" w:rsidR="00C1430C" w:rsidRPr="00CB4F0F" w:rsidRDefault="00CB4F0F" w:rsidP="00CB4F0F">
            <w:pPr>
              <w:tabs>
                <w:tab w:val="left" w:pos="1860"/>
              </w:tabs>
            </w:pPr>
            <w:r w:rsidRPr="00CB4F0F">
              <w:t xml:space="preserve">                          </w:t>
            </w:r>
            <w:r w:rsidR="00C1430C" w:rsidRPr="00CB4F0F">
              <w:t xml:space="preserve"> </w:t>
            </w:r>
            <w:r w:rsidRPr="00CB4F0F">
              <w:t>(½</w:t>
            </w:r>
            <w:r w:rsidRPr="00CB4F0F">
              <w:rPr>
                <w:vertAlign w:val="subscript"/>
              </w:rPr>
              <w:t xml:space="preserve"> </w:t>
            </w:r>
            <w:r w:rsidRPr="00CB4F0F">
              <w:t xml:space="preserve"> </w:t>
            </w:r>
            <w:r w:rsidR="00C1430C" w:rsidRPr="00CB4F0F">
              <w:t>m</w:t>
            </w:r>
            <w:r w:rsidRPr="00CB4F0F">
              <w:t>ar</w:t>
            </w:r>
            <w:r w:rsidR="00C1430C" w:rsidRPr="00CB4F0F">
              <w:t>k</w:t>
            </w:r>
            <w:r w:rsidRPr="00CB4F0F">
              <w:t>)</w:t>
            </w:r>
          </w:p>
        </w:tc>
      </w:tr>
    </w:tbl>
    <w:p w14:paraId="2772FC12" w14:textId="77777777" w:rsidR="00C1430C" w:rsidRPr="00CB4F0F" w:rsidRDefault="00C1430C" w:rsidP="00C1430C">
      <w:pPr>
        <w:tabs>
          <w:tab w:val="left" w:pos="1860"/>
        </w:tabs>
      </w:pPr>
    </w:p>
    <w:p w14:paraId="013D141D" w14:textId="77777777" w:rsidR="00C1430C" w:rsidRPr="00CB4F0F" w:rsidRDefault="00C1430C" w:rsidP="00C1430C">
      <w:pPr>
        <w:tabs>
          <w:tab w:val="left" w:pos="1860"/>
        </w:tabs>
      </w:pPr>
    </w:p>
    <w:p w14:paraId="1F393A49" w14:textId="77777777" w:rsidR="00C1430C" w:rsidRPr="00CB4F0F" w:rsidRDefault="00C1430C" w:rsidP="00C1430C">
      <w:pPr>
        <w:tabs>
          <w:tab w:val="left" w:pos="1860"/>
        </w:tabs>
      </w:pPr>
      <w:r w:rsidRPr="00CB4F0F">
        <w:t xml:space="preserve">         (b) To the second portion, add about 2cm</w:t>
      </w:r>
      <w:r w:rsidRPr="00CB4F0F">
        <w:rPr>
          <w:vertAlign w:val="superscript"/>
        </w:rPr>
        <w:t>3</w:t>
      </w:r>
      <w:r w:rsidRPr="00CB4F0F">
        <w:t xml:space="preserve"> of Barium Chloride Solution.</w:t>
      </w:r>
    </w:p>
    <w:p w14:paraId="717DBA44" w14:textId="77777777" w:rsidR="00C1430C" w:rsidRPr="00CB4F0F" w:rsidRDefault="00C1430C" w:rsidP="00C1430C">
      <w:pPr>
        <w:tabs>
          <w:tab w:val="left" w:pos="1860"/>
        </w:tabs>
      </w:pPr>
    </w:p>
    <w:p w14:paraId="7F5FAD6F" w14:textId="77777777" w:rsidR="00C1430C" w:rsidRPr="00CB4F0F" w:rsidRDefault="00C1430C" w:rsidP="00C1430C">
      <w:pPr>
        <w:tabs>
          <w:tab w:val="left" w:pos="1860"/>
        </w:tabs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5D0E06BE" w14:textId="77777777" w:rsidTr="00CB4F0F">
        <w:tc>
          <w:tcPr>
            <w:tcW w:w="4203" w:type="dxa"/>
            <w:shd w:val="clear" w:color="auto" w:fill="auto"/>
          </w:tcPr>
          <w:p w14:paraId="148D851F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1438AB3D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78F8B859" w14:textId="77777777" w:rsidTr="00CB4F0F">
        <w:trPr>
          <w:trHeight w:val="2096"/>
        </w:trPr>
        <w:tc>
          <w:tcPr>
            <w:tcW w:w="4203" w:type="dxa"/>
            <w:shd w:val="clear" w:color="auto" w:fill="auto"/>
          </w:tcPr>
          <w:p w14:paraId="7E25A114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4A1785A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4192C061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5EB1F1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8152EC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FB0EF5E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41DBF03F" w14:textId="77777777" w:rsidR="00C1430C" w:rsidRP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</w:t>
            </w:r>
            <w:r w:rsidR="00CB4F0F" w:rsidRPr="00CB4F0F">
              <w:t xml:space="preserve">   </w:t>
            </w:r>
            <w:r w:rsidRPr="00CB4F0F">
              <w:t xml:space="preserve">   </w:t>
            </w:r>
            <w:r w:rsidR="00CB4F0F" w:rsidRPr="00CB4F0F">
              <w:t>(</w:t>
            </w:r>
            <w:r w:rsidRPr="00CB4F0F">
              <w:t>1</w:t>
            </w:r>
            <w:r w:rsidR="00CB4F0F" w:rsidRPr="00CB4F0F">
              <w:t xml:space="preserve"> </w:t>
            </w:r>
            <w:r w:rsidRPr="00CB4F0F">
              <w:t>m</w:t>
            </w:r>
            <w:r w:rsidR="00CB4F0F" w:rsidRPr="00CB4F0F">
              <w:t>ar</w:t>
            </w:r>
            <w:r w:rsidRPr="00CB4F0F">
              <w:t>k</w:t>
            </w:r>
            <w:r w:rsidR="00CB4F0F" w:rsidRPr="00CB4F0F">
              <w:t>)</w:t>
            </w:r>
          </w:p>
        </w:tc>
        <w:tc>
          <w:tcPr>
            <w:tcW w:w="4770" w:type="dxa"/>
            <w:shd w:val="clear" w:color="auto" w:fill="auto"/>
          </w:tcPr>
          <w:p w14:paraId="2D9C678C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43D2459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8A856E8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D1ABD54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55DDF816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F834327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29B3FCDF" w14:textId="77777777" w:rsidR="00C1430C" w:rsidRPr="00CB4F0F" w:rsidRDefault="00CB4F0F" w:rsidP="00CB4F0F">
            <w:pPr>
              <w:tabs>
                <w:tab w:val="left" w:pos="1860"/>
              </w:tabs>
            </w:pPr>
            <w:r w:rsidRPr="00CB4F0F">
              <w:t xml:space="preserve">                     </w:t>
            </w:r>
            <w:r w:rsidR="00C1430C" w:rsidRPr="00CB4F0F">
              <w:t xml:space="preserve"> </w:t>
            </w:r>
            <w:r w:rsidRPr="00CB4F0F">
              <w:t>(</w:t>
            </w:r>
            <w:r w:rsidR="00C1430C" w:rsidRPr="00CB4F0F">
              <w:t>1</w:t>
            </w:r>
            <w:r>
              <w:t xml:space="preserve"> </w:t>
            </w:r>
            <w:r w:rsidR="00C1430C" w:rsidRPr="00CB4F0F">
              <w:t>m</w:t>
            </w:r>
            <w:r w:rsidRPr="00CB4F0F">
              <w:t>ar</w:t>
            </w:r>
            <w:r w:rsidR="00C1430C" w:rsidRPr="00CB4F0F">
              <w:t>k</w:t>
            </w:r>
            <w:r w:rsidRPr="00CB4F0F">
              <w:t>)</w:t>
            </w:r>
          </w:p>
        </w:tc>
      </w:tr>
    </w:tbl>
    <w:p w14:paraId="78C51727" w14:textId="77777777" w:rsidR="00C1430C" w:rsidRDefault="00C1430C" w:rsidP="00C1430C">
      <w:pPr>
        <w:tabs>
          <w:tab w:val="left" w:pos="1860"/>
        </w:tabs>
      </w:pPr>
    </w:p>
    <w:p w14:paraId="0EBB61C9" w14:textId="77777777" w:rsidR="00A56E6E" w:rsidRDefault="00A56E6E" w:rsidP="00C1430C">
      <w:pPr>
        <w:tabs>
          <w:tab w:val="left" w:pos="1860"/>
        </w:tabs>
      </w:pPr>
    </w:p>
    <w:p w14:paraId="45A31531" w14:textId="77777777" w:rsidR="00A56E6E" w:rsidRDefault="00A56E6E" w:rsidP="00C1430C">
      <w:pPr>
        <w:tabs>
          <w:tab w:val="left" w:pos="1860"/>
        </w:tabs>
      </w:pPr>
    </w:p>
    <w:p w14:paraId="1C70C2FB" w14:textId="77777777" w:rsidR="00A56E6E" w:rsidRDefault="00A56E6E" w:rsidP="00C1430C">
      <w:pPr>
        <w:tabs>
          <w:tab w:val="left" w:pos="1860"/>
        </w:tabs>
      </w:pPr>
    </w:p>
    <w:p w14:paraId="2CF4EA48" w14:textId="77777777" w:rsidR="00A56E6E" w:rsidRDefault="00A56E6E" w:rsidP="00C1430C">
      <w:pPr>
        <w:tabs>
          <w:tab w:val="left" w:pos="1860"/>
        </w:tabs>
      </w:pPr>
    </w:p>
    <w:p w14:paraId="4ACC907E" w14:textId="77777777" w:rsidR="00A56E6E" w:rsidRDefault="00A56E6E" w:rsidP="00C1430C">
      <w:pPr>
        <w:tabs>
          <w:tab w:val="left" w:pos="1860"/>
        </w:tabs>
      </w:pPr>
    </w:p>
    <w:p w14:paraId="24CFFE6D" w14:textId="77777777" w:rsidR="00A56E6E" w:rsidRDefault="00A56E6E" w:rsidP="00C1430C">
      <w:pPr>
        <w:tabs>
          <w:tab w:val="left" w:pos="1860"/>
        </w:tabs>
      </w:pPr>
    </w:p>
    <w:p w14:paraId="5A606E78" w14:textId="77777777" w:rsidR="00A56E6E" w:rsidRPr="00CB4F0F" w:rsidRDefault="00A56E6E" w:rsidP="00C1430C">
      <w:pPr>
        <w:tabs>
          <w:tab w:val="left" w:pos="1860"/>
        </w:tabs>
      </w:pPr>
    </w:p>
    <w:p w14:paraId="3C1637DE" w14:textId="77777777" w:rsidR="00CB4F0F" w:rsidRDefault="00C1430C" w:rsidP="00C1430C">
      <w:pPr>
        <w:tabs>
          <w:tab w:val="left" w:pos="1860"/>
        </w:tabs>
      </w:pPr>
      <w:r w:rsidRPr="00CB4F0F">
        <w:t xml:space="preserve">         (c) To the third portion, add 3 drops of lead (ii) nitrate solution provided followed by about 2cm</w:t>
      </w:r>
      <w:r w:rsidRPr="00CB4F0F">
        <w:rPr>
          <w:vertAlign w:val="superscript"/>
        </w:rPr>
        <w:t>3</w:t>
      </w:r>
      <w:r w:rsidRPr="00CB4F0F">
        <w:t xml:space="preserve"> of </w:t>
      </w:r>
    </w:p>
    <w:p w14:paraId="3B6A0D80" w14:textId="77777777" w:rsidR="00C1430C" w:rsidRPr="00CB4F0F" w:rsidRDefault="00CB4F0F" w:rsidP="00C1430C">
      <w:pPr>
        <w:tabs>
          <w:tab w:val="left" w:pos="1860"/>
        </w:tabs>
      </w:pPr>
      <w:r>
        <w:t xml:space="preserve">              </w:t>
      </w:r>
      <w:r w:rsidR="00C1430C" w:rsidRPr="00CB4F0F">
        <w:t xml:space="preserve">2M </w:t>
      </w:r>
      <w:r>
        <w:t>nitric (V</w:t>
      </w:r>
      <w:r w:rsidR="00C1430C" w:rsidRPr="00CB4F0F">
        <w:t>) acid and shake the mixture.</w:t>
      </w:r>
    </w:p>
    <w:p w14:paraId="6E94B6C6" w14:textId="77777777" w:rsidR="00C1430C" w:rsidRPr="00CB4F0F" w:rsidRDefault="00C1430C" w:rsidP="00C1430C">
      <w:pPr>
        <w:tabs>
          <w:tab w:val="left" w:pos="1860"/>
        </w:tabs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53D0AD94" w14:textId="77777777" w:rsidTr="00CB4F0F">
        <w:tc>
          <w:tcPr>
            <w:tcW w:w="4203" w:type="dxa"/>
            <w:shd w:val="clear" w:color="auto" w:fill="auto"/>
          </w:tcPr>
          <w:p w14:paraId="5A34AA83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317E42AD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1AE1FA7B" w14:textId="77777777" w:rsidTr="00CB4F0F">
        <w:trPr>
          <w:trHeight w:val="2186"/>
        </w:trPr>
        <w:tc>
          <w:tcPr>
            <w:tcW w:w="4203" w:type="dxa"/>
            <w:shd w:val="clear" w:color="auto" w:fill="auto"/>
          </w:tcPr>
          <w:p w14:paraId="079FF297" w14:textId="77777777" w:rsidR="00C1430C" w:rsidRPr="00CB4F0F" w:rsidRDefault="00C1430C" w:rsidP="00EE6125">
            <w:pPr>
              <w:tabs>
                <w:tab w:val="left" w:pos="1860"/>
              </w:tabs>
            </w:pPr>
            <w:r w:rsidRPr="00CB4F0F">
              <w:t xml:space="preserve">  </w:t>
            </w:r>
          </w:p>
          <w:p w14:paraId="1E2A4CF2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57D69B55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5F11E74A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4CE2F2CD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989720C" w14:textId="77777777" w:rsid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                             </w:t>
            </w:r>
            <w:r w:rsidR="00CB4F0F">
              <w:t xml:space="preserve">                                     </w:t>
            </w:r>
          </w:p>
          <w:p w14:paraId="68E90C73" w14:textId="77777777" w:rsidR="00C1430C" w:rsidRPr="00CB4F0F" w:rsidRDefault="00CB4F0F" w:rsidP="00EE6125">
            <w:pPr>
              <w:tabs>
                <w:tab w:val="left" w:pos="1860"/>
              </w:tabs>
            </w:pPr>
            <w:r>
              <w:t xml:space="preserve">                                  (</w:t>
            </w:r>
            <w:r w:rsidR="00C1430C" w:rsidRPr="00CB4F0F">
              <w:t>1</w:t>
            </w:r>
            <w: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  <w:tc>
          <w:tcPr>
            <w:tcW w:w="4770" w:type="dxa"/>
            <w:shd w:val="clear" w:color="auto" w:fill="auto"/>
          </w:tcPr>
          <w:p w14:paraId="4F8F8CAA" w14:textId="77777777" w:rsidR="00C1430C" w:rsidRPr="00CB4F0F" w:rsidRDefault="00C1430C" w:rsidP="00EE6125">
            <w:pPr>
              <w:tabs>
                <w:tab w:val="left" w:pos="1860"/>
              </w:tabs>
            </w:pPr>
            <w:r w:rsidRPr="00CB4F0F">
              <w:t xml:space="preserve"> </w:t>
            </w:r>
          </w:p>
          <w:p w14:paraId="51143D62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083BA76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2894FCE3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6B656E5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4C308581" w14:textId="77777777" w:rsid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                                 </w:t>
            </w:r>
          </w:p>
          <w:p w14:paraId="7C7E7881" w14:textId="77777777" w:rsidR="00C1430C" w:rsidRPr="00CB4F0F" w:rsidRDefault="00CB4F0F" w:rsidP="00EE6125">
            <w:pPr>
              <w:tabs>
                <w:tab w:val="left" w:pos="1860"/>
              </w:tabs>
            </w:pPr>
            <w:r>
              <w:t xml:space="preserve">                      </w:t>
            </w:r>
            <w:r w:rsidR="00C1430C" w:rsidRPr="00CB4F0F">
              <w:t xml:space="preserve"> </w:t>
            </w:r>
            <w:r>
              <w:t>(</w:t>
            </w:r>
            <w:r w:rsidR="00C1430C" w:rsidRPr="00CB4F0F">
              <w:t>1m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</w:tr>
    </w:tbl>
    <w:p w14:paraId="6A52FFD9" w14:textId="77777777" w:rsidR="00C1430C" w:rsidRPr="00CB4F0F" w:rsidRDefault="00C1430C" w:rsidP="00C1430C">
      <w:pPr>
        <w:tabs>
          <w:tab w:val="left" w:pos="1860"/>
        </w:tabs>
      </w:pPr>
    </w:p>
    <w:p w14:paraId="0D2E0665" w14:textId="77777777" w:rsidR="00C1430C" w:rsidRDefault="00C1430C" w:rsidP="00C1430C">
      <w:pPr>
        <w:tabs>
          <w:tab w:val="left" w:pos="1860"/>
        </w:tabs>
      </w:pPr>
    </w:p>
    <w:p w14:paraId="39B80D02" w14:textId="77777777" w:rsidR="00CB4F0F" w:rsidRDefault="00CB4F0F" w:rsidP="00C1430C">
      <w:pPr>
        <w:tabs>
          <w:tab w:val="left" w:pos="1860"/>
        </w:tabs>
      </w:pPr>
    </w:p>
    <w:p w14:paraId="64D7E808" w14:textId="77777777" w:rsidR="00CB4F0F" w:rsidRDefault="00CB4F0F" w:rsidP="00C1430C">
      <w:pPr>
        <w:tabs>
          <w:tab w:val="left" w:pos="1860"/>
        </w:tabs>
      </w:pPr>
    </w:p>
    <w:p w14:paraId="49ED60BC" w14:textId="77777777" w:rsidR="00CB4F0F" w:rsidRDefault="00CB4F0F" w:rsidP="00C1430C">
      <w:pPr>
        <w:tabs>
          <w:tab w:val="left" w:pos="1860"/>
        </w:tabs>
      </w:pPr>
    </w:p>
    <w:p w14:paraId="32A4E05E" w14:textId="77777777" w:rsidR="00CB4F0F" w:rsidRDefault="00CB4F0F" w:rsidP="00C1430C">
      <w:pPr>
        <w:tabs>
          <w:tab w:val="left" w:pos="1860"/>
        </w:tabs>
      </w:pPr>
    </w:p>
    <w:p w14:paraId="7A404857" w14:textId="77777777" w:rsidR="00CB4F0F" w:rsidRDefault="00CB4F0F" w:rsidP="00C1430C">
      <w:pPr>
        <w:tabs>
          <w:tab w:val="left" w:pos="1860"/>
        </w:tabs>
      </w:pPr>
    </w:p>
    <w:p w14:paraId="0F243BC7" w14:textId="77777777" w:rsidR="00CB4F0F" w:rsidRDefault="00CB4F0F" w:rsidP="00C1430C">
      <w:pPr>
        <w:tabs>
          <w:tab w:val="left" w:pos="1860"/>
        </w:tabs>
      </w:pPr>
    </w:p>
    <w:p w14:paraId="7C15F2AB" w14:textId="77777777" w:rsidR="00CB4F0F" w:rsidRDefault="00CB4F0F" w:rsidP="00C1430C">
      <w:pPr>
        <w:tabs>
          <w:tab w:val="left" w:pos="1860"/>
        </w:tabs>
      </w:pPr>
    </w:p>
    <w:p w14:paraId="710B7EDB" w14:textId="77777777" w:rsidR="00CB4F0F" w:rsidRPr="00CB4F0F" w:rsidRDefault="00CB4F0F" w:rsidP="00C1430C">
      <w:pPr>
        <w:tabs>
          <w:tab w:val="left" w:pos="1860"/>
        </w:tabs>
      </w:pPr>
    </w:p>
    <w:p w14:paraId="610E97C2" w14:textId="77777777" w:rsidR="00C1430C" w:rsidRPr="00CB4F0F" w:rsidRDefault="00C1430C" w:rsidP="00C1430C">
      <w:pPr>
        <w:tabs>
          <w:tab w:val="left" w:pos="1860"/>
        </w:tabs>
      </w:pPr>
      <w:r w:rsidRPr="00CB4F0F">
        <w:t xml:space="preserve">         (d) To the fourth portion, add 3 drops of ac</w:t>
      </w:r>
      <w:r w:rsidR="00E70511">
        <w:t>idified potassium manganate (VII</w:t>
      </w:r>
      <w:r w:rsidRPr="00CB4F0F">
        <w:t>).</w:t>
      </w:r>
    </w:p>
    <w:p w14:paraId="07E0E597" w14:textId="77777777" w:rsidR="00C1430C" w:rsidRPr="00CB4F0F" w:rsidRDefault="00C1430C" w:rsidP="00C1430C">
      <w:pPr>
        <w:tabs>
          <w:tab w:val="left" w:pos="1860"/>
        </w:tabs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6179FA19" w14:textId="77777777" w:rsidTr="00CB4F0F">
        <w:tc>
          <w:tcPr>
            <w:tcW w:w="4203" w:type="dxa"/>
            <w:shd w:val="clear" w:color="auto" w:fill="auto"/>
          </w:tcPr>
          <w:p w14:paraId="59D48BD9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4A05F44D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08038E63" w14:textId="77777777" w:rsidTr="00CB4F0F">
        <w:trPr>
          <w:trHeight w:val="1772"/>
        </w:trPr>
        <w:tc>
          <w:tcPr>
            <w:tcW w:w="4203" w:type="dxa"/>
            <w:shd w:val="clear" w:color="auto" w:fill="auto"/>
          </w:tcPr>
          <w:p w14:paraId="1F7C7FE7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6438D33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88C8D8E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31F6AF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7581CB1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2A516F5E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12A446A" w14:textId="77777777" w:rsid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                                </w:t>
            </w:r>
            <w:r w:rsidR="00CB4F0F">
              <w:t xml:space="preserve">                      </w:t>
            </w:r>
          </w:p>
          <w:p w14:paraId="1D8F5321" w14:textId="77777777" w:rsidR="00C1430C" w:rsidRPr="00CB4F0F" w:rsidRDefault="00CB4F0F" w:rsidP="00EE6125">
            <w:pPr>
              <w:tabs>
                <w:tab w:val="left" w:pos="1860"/>
              </w:tabs>
            </w:pPr>
            <w:r>
              <w:t xml:space="preserve">                           (</w:t>
            </w:r>
            <w:r w:rsidR="00C1430C" w:rsidRPr="00CB4F0F">
              <w:t>1</w:t>
            </w:r>
            <w: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  <w:tc>
          <w:tcPr>
            <w:tcW w:w="4770" w:type="dxa"/>
            <w:shd w:val="clear" w:color="auto" w:fill="auto"/>
          </w:tcPr>
          <w:p w14:paraId="1E74CA71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1872666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8D8C643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F3ABC73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B5C715A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47560FC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061694D8" w14:textId="77777777" w:rsidR="00015054" w:rsidRDefault="00C1430C" w:rsidP="00CB4F0F">
            <w:pPr>
              <w:tabs>
                <w:tab w:val="left" w:pos="1860"/>
              </w:tabs>
            </w:pPr>
            <w:r w:rsidRPr="00CB4F0F">
              <w:t xml:space="preserve">           </w:t>
            </w:r>
            <w:r w:rsidR="00CB4F0F">
              <w:t xml:space="preserve">                 </w:t>
            </w:r>
          </w:p>
          <w:p w14:paraId="2B58C829" w14:textId="77777777" w:rsidR="00C1430C" w:rsidRPr="00CB4F0F" w:rsidRDefault="00015054" w:rsidP="00CB4F0F">
            <w:pPr>
              <w:tabs>
                <w:tab w:val="left" w:pos="1860"/>
              </w:tabs>
            </w:pPr>
            <w:r>
              <w:t xml:space="preserve">                   </w:t>
            </w:r>
            <w:r w:rsidR="00CB4F0F">
              <w:t xml:space="preserve"> (</w:t>
            </w:r>
            <w:r w:rsidR="00C1430C" w:rsidRPr="00CB4F0F">
              <w:t>1</w:t>
            </w:r>
            <w:r w:rsidR="00CB4F0F">
              <w:t xml:space="preserve"> </w:t>
            </w:r>
            <w:r w:rsidR="00C1430C" w:rsidRPr="00CB4F0F">
              <w:t>m</w:t>
            </w:r>
            <w:r w:rsidR="00CB4F0F">
              <w:t>ar</w:t>
            </w:r>
            <w:r w:rsidR="00C1430C" w:rsidRPr="00CB4F0F">
              <w:t>k</w:t>
            </w:r>
            <w:r w:rsidR="00CB4F0F">
              <w:t>)</w:t>
            </w:r>
          </w:p>
        </w:tc>
      </w:tr>
    </w:tbl>
    <w:p w14:paraId="0B7A1601" w14:textId="77777777" w:rsidR="00C1430C" w:rsidRPr="00CB4F0F" w:rsidRDefault="00CB4F0F" w:rsidP="00C1430C">
      <w:pPr>
        <w:tabs>
          <w:tab w:val="left" w:pos="1860"/>
        </w:tabs>
      </w:pPr>
      <w:r>
        <w:t xml:space="preserve"> </w:t>
      </w:r>
    </w:p>
    <w:p w14:paraId="65AAD404" w14:textId="77777777" w:rsidR="00015054" w:rsidRDefault="00C1430C" w:rsidP="00015054">
      <w:pPr>
        <w:tabs>
          <w:tab w:val="left" w:pos="630"/>
        </w:tabs>
        <w:ind w:left="720" w:hanging="360"/>
      </w:pPr>
      <w:r w:rsidRPr="00CB4F0F">
        <w:t xml:space="preserve">   </w:t>
      </w:r>
      <w:r w:rsidR="006A577F" w:rsidRPr="00CB4F0F">
        <w:t xml:space="preserve">   (e) </w:t>
      </w:r>
      <w:r w:rsidRPr="00CB4F0F">
        <w:t xml:space="preserve"> Transfer all the residue into a clean boiling tube, then add about 2cm</w:t>
      </w:r>
      <w:r w:rsidRPr="00CB4F0F">
        <w:rPr>
          <w:vertAlign w:val="superscript"/>
        </w:rPr>
        <w:t>3</w:t>
      </w:r>
      <w:r w:rsidRPr="00CB4F0F">
        <w:t xml:space="preserve"> o</w:t>
      </w:r>
      <w:r w:rsidR="006A577F" w:rsidRPr="00CB4F0F">
        <w:t xml:space="preserve">f 2M nitric acid and </w:t>
      </w:r>
      <w:r w:rsidR="00015054">
        <w:t xml:space="preserve">  </w:t>
      </w:r>
    </w:p>
    <w:p w14:paraId="65948B5F" w14:textId="77777777" w:rsidR="00015054" w:rsidRDefault="00015054" w:rsidP="00015054">
      <w:pPr>
        <w:tabs>
          <w:tab w:val="left" w:pos="630"/>
        </w:tabs>
        <w:ind w:left="720" w:hanging="360"/>
      </w:pPr>
      <w:r>
        <w:t xml:space="preserve">            </w:t>
      </w:r>
      <w:r w:rsidR="006A577F" w:rsidRPr="00CB4F0F">
        <w:t>add about 3</w:t>
      </w:r>
      <w:r w:rsidR="00C1430C" w:rsidRPr="00CB4F0F">
        <w:t>cm</w:t>
      </w:r>
      <w:r w:rsidR="00C1430C" w:rsidRPr="00CB4F0F">
        <w:rPr>
          <w:vertAlign w:val="superscript"/>
        </w:rPr>
        <w:t>3</w:t>
      </w:r>
      <w:r w:rsidR="00C1430C" w:rsidRPr="00CB4F0F">
        <w:t xml:space="preserve"> o</w:t>
      </w:r>
      <w:r w:rsidR="00BB15A0" w:rsidRPr="00CB4F0F">
        <w:t>f</w:t>
      </w:r>
      <w:r w:rsidR="00C1430C" w:rsidRPr="00CB4F0F">
        <w:t xml:space="preserve"> distilled water when all the solid has </w:t>
      </w:r>
      <w:r w:rsidRPr="00CB4F0F">
        <w:t>dissolved. Divide</w:t>
      </w:r>
      <w:r w:rsidR="00CE7CB4" w:rsidRPr="00CB4F0F">
        <w:t xml:space="preserve"> the resulting </w:t>
      </w:r>
      <w:r>
        <w:t xml:space="preserve">  </w:t>
      </w:r>
    </w:p>
    <w:p w14:paraId="0EB3A743" w14:textId="77777777" w:rsidR="00C1430C" w:rsidRPr="00CB4F0F" w:rsidRDefault="00015054" w:rsidP="00015054">
      <w:pPr>
        <w:tabs>
          <w:tab w:val="left" w:pos="630"/>
        </w:tabs>
        <w:ind w:left="720" w:hanging="360"/>
      </w:pPr>
      <w:r>
        <w:t xml:space="preserve">            </w:t>
      </w:r>
      <w:r w:rsidR="00CE7CB4" w:rsidRPr="00CB4F0F">
        <w:t>product into three equal portions.</w:t>
      </w:r>
    </w:p>
    <w:p w14:paraId="1D247076" w14:textId="77777777" w:rsidR="00C1430C" w:rsidRPr="00CB4F0F" w:rsidRDefault="00C1430C" w:rsidP="00C1430C">
      <w:pPr>
        <w:tabs>
          <w:tab w:val="left" w:pos="1860"/>
        </w:tabs>
      </w:pPr>
      <w:r w:rsidRPr="00CB4F0F">
        <w:t xml:space="preserve"> </w:t>
      </w:r>
    </w:p>
    <w:p w14:paraId="19FB1E69" w14:textId="77777777" w:rsidR="00C1430C" w:rsidRPr="00CB4F0F" w:rsidRDefault="00CE7CB4" w:rsidP="00C1430C">
      <w:pPr>
        <w:tabs>
          <w:tab w:val="left" w:pos="1860"/>
        </w:tabs>
      </w:pPr>
      <w:r w:rsidRPr="00CB4F0F">
        <w:t xml:space="preserve">         </w:t>
      </w:r>
      <w:r w:rsidR="00015054">
        <w:t xml:space="preserve">    </w:t>
      </w:r>
      <w:r w:rsidRPr="00CB4F0F">
        <w:t xml:space="preserve">  (i) </w:t>
      </w:r>
      <w:r w:rsidR="00C1430C" w:rsidRPr="00CB4F0F">
        <w:t xml:space="preserve">  To the 1</w:t>
      </w:r>
      <w:r w:rsidR="00C1430C" w:rsidRPr="00CB4F0F">
        <w:rPr>
          <w:vertAlign w:val="superscript"/>
        </w:rPr>
        <w:t>st</w:t>
      </w:r>
      <w:r w:rsidR="00C1430C" w:rsidRPr="00CB4F0F">
        <w:t xml:space="preserve"> portion add sodium</w:t>
      </w:r>
      <w:r w:rsidR="00BB15A0" w:rsidRPr="00CB4F0F">
        <w:t xml:space="preserve"> </w:t>
      </w:r>
      <w:r w:rsidR="00015054" w:rsidRPr="00CB4F0F">
        <w:t>hydroxide solution</w:t>
      </w:r>
      <w:r w:rsidR="00C1430C" w:rsidRPr="00CB4F0F">
        <w:t xml:space="preserve"> drop wise until in excess.</w:t>
      </w:r>
    </w:p>
    <w:p w14:paraId="51CA56D2" w14:textId="77777777" w:rsidR="00C1430C" w:rsidRPr="00CB4F0F" w:rsidRDefault="00015054" w:rsidP="00C1430C">
      <w:pPr>
        <w:tabs>
          <w:tab w:val="left" w:pos="1860"/>
        </w:tabs>
      </w:pPr>
      <w:r>
        <w:t xml:space="preserve">  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3CD722F3" w14:textId="77777777" w:rsidTr="00015054">
        <w:tc>
          <w:tcPr>
            <w:tcW w:w="4203" w:type="dxa"/>
            <w:shd w:val="clear" w:color="auto" w:fill="auto"/>
          </w:tcPr>
          <w:p w14:paraId="5A71845D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4FEFC7F7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30088A04" w14:textId="77777777" w:rsidTr="00015054">
        <w:trPr>
          <w:trHeight w:val="1547"/>
        </w:trPr>
        <w:tc>
          <w:tcPr>
            <w:tcW w:w="4203" w:type="dxa"/>
            <w:shd w:val="clear" w:color="auto" w:fill="auto"/>
          </w:tcPr>
          <w:p w14:paraId="2464A46A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44042BB5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F0D973E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7701337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219E2230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4A9252FE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6A86C605" w14:textId="77777777" w:rsidR="00015054" w:rsidRDefault="00C1430C" w:rsidP="00EE6125">
            <w:pPr>
              <w:tabs>
                <w:tab w:val="left" w:pos="1860"/>
              </w:tabs>
            </w:pPr>
            <w:r w:rsidRPr="00CB4F0F">
              <w:t xml:space="preserve">  </w:t>
            </w:r>
            <w:r w:rsidR="00435286" w:rsidRPr="00CB4F0F">
              <w:t xml:space="preserve">                                                           </w:t>
            </w:r>
          </w:p>
          <w:p w14:paraId="4F678F4C" w14:textId="77777777" w:rsidR="00C1430C" w:rsidRPr="00CB4F0F" w:rsidRDefault="00015054" w:rsidP="00EE6125">
            <w:pPr>
              <w:tabs>
                <w:tab w:val="left" w:pos="1860"/>
              </w:tabs>
            </w:pPr>
            <w:r>
              <w:t xml:space="preserve">                      </w:t>
            </w:r>
            <w:r w:rsidR="00435286" w:rsidRPr="00CB4F0F">
              <w:t xml:space="preserve"> </w:t>
            </w:r>
            <w:r>
              <w:t xml:space="preserve">      </w:t>
            </w:r>
            <w:r w:rsidR="00435286" w:rsidRPr="00015054">
              <w:t xml:space="preserve"> </w:t>
            </w:r>
            <w:r>
              <w:t>(</w:t>
            </w:r>
            <w:r w:rsidRPr="00015054">
              <w:t>½</w:t>
            </w:r>
            <w:r>
              <w:rPr>
                <w:vertAlign w:val="subscript"/>
              </w:rP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  <w:tc>
          <w:tcPr>
            <w:tcW w:w="4770" w:type="dxa"/>
            <w:shd w:val="clear" w:color="auto" w:fill="auto"/>
          </w:tcPr>
          <w:p w14:paraId="52F13C83" w14:textId="77777777" w:rsidR="00C1430C" w:rsidRPr="00CB4F0F" w:rsidRDefault="00C1430C" w:rsidP="00435286">
            <w:pPr>
              <w:tabs>
                <w:tab w:val="left" w:pos="1860"/>
              </w:tabs>
              <w:jc w:val="both"/>
            </w:pPr>
          </w:p>
          <w:p w14:paraId="0BAB48A2" w14:textId="77777777" w:rsidR="00C1430C" w:rsidRPr="00CB4F0F" w:rsidRDefault="00C1430C" w:rsidP="00435286">
            <w:pPr>
              <w:tabs>
                <w:tab w:val="left" w:pos="1860"/>
              </w:tabs>
              <w:jc w:val="both"/>
            </w:pPr>
          </w:p>
          <w:p w14:paraId="450E1690" w14:textId="77777777" w:rsidR="00C1430C" w:rsidRPr="00CB4F0F" w:rsidRDefault="00C1430C" w:rsidP="00435286">
            <w:pPr>
              <w:tabs>
                <w:tab w:val="left" w:pos="1860"/>
              </w:tabs>
              <w:jc w:val="both"/>
            </w:pPr>
          </w:p>
          <w:p w14:paraId="4884767E" w14:textId="77777777" w:rsidR="00C1430C" w:rsidRPr="00CB4F0F" w:rsidRDefault="00C1430C" w:rsidP="00435286">
            <w:pPr>
              <w:tabs>
                <w:tab w:val="left" w:pos="1860"/>
              </w:tabs>
              <w:jc w:val="both"/>
            </w:pPr>
          </w:p>
          <w:p w14:paraId="1CC293FF" w14:textId="77777777" w:rsidR="00435286" w:rsidRPr="00CB4F0F" w:rsidRDefault="00435286" w:rsidP="00435286">
            <w:pPr>
              <w:tabs>
                <w:tab w:val="left" w:pos="1860"/>
              </w:tabs>
              <w:jc w:val="both"/>
            </w:pPr>
          </w:p>
          <w:p w14:paraId="6FB45767" w14:textId="77777777" w:rsidR="00C1430C" w:rsidRPr="00CB4F0F" w:rsidRDefault="00C1430C" w:rsidP="00435286">
            <w:pPr>
              <w:tabs>
                <w:tab w:val="left" w:pos="1860"/>
              </w:tabs>
              <w:jc w:val="both"/>
            </w:pPr>
          </w:p>
          <w:p w14:paraId="748A0C57" w14:textId="77777777" w:rsidR="00015054" w:rsidRDefault="00435286" w:rsidP="00435286">
            <w:pPr>
              <w:tabs>
                <w:tab w:val="left" w:pos="1860"/>
              </w:tabs>
              <w:jc w:val="both"/>
            </w:pPr>
            <w:r w:rsidRPr="00CB4F0F">
              <w:t xml:space="preserve">                                                           </w:t>
            </w:r>
            <w:r w:rsidR="00015054">
              <w:t xml:space="preserve">   </w:t>
            </w:r>
          </w:p>
          <w:p w14:paraId="6F08649B" w14:textId="77777777" w:rsidR="00C1430C" w:rsidRPr="00CB4F0F" w:rsidRDefault="00435286" w:rsidP="00015054">
            <w:pPr>
              <w:tabs>
                <w:tab w:val="left" w:pos="1860"/>
              </w:tabs>
              <w:jc w:val="both"/>
            </w:pPr>
            <w:r w:rsidRPr="00CB4F0F">
              <w:t xml:space="preserve">  </w:t>
            </w:r>
            <w:r w:rsidR="00015054">
              <w:t xml:space="preserve">              (</w:t>
            </w:r>
            <w:r w:rsidR="00015054" w:rsidRPr="00015054">
              <w:t>½</w:t>
            </w:r>
            <w:r w:rsidR="00015054">
              <w:rPr>
                <w:vertAlign w:val="subscript"/>
              </w:rPr>
              <w:t xml:space="preserve"> </w:t>
            </w:r>
            <w:r w:rsidR="00C1430C" w:rsidRPr="00CB4F0F">
              <w:t>m</w:t>
            </w:r>
            <w:r w:rsidR="00015054">
              <w:t>ar</w:t>
            </w:r>
            <w:r w:rsidR="00C1430C" w:rsidRPr="00CB4F0F">
              <w:t>k</w:t>
            </w:r>
            <w:r w:rsidR="00015054">
              <w:t>)</w:t>
            </w:r>
          </w:p>
        </w:tc>
      </w:tr>
    </w:tbl>
    <w:p w14:paraId="52A39118" w14:textId="77777777" w:rsidR="00C1430C" w:rsidRPr="00CB4F0F" w:rsidRDefault="00C1430C" w:rsidP="00C1430C">
      <w:pPr>
        <w:tabs>
          <w:tab w:val="left" w:pos="1860"/>
        </w:tabs>
      </w:pPr>
    </w:p>
    <w:p w14:paraId="68023728" w14:textId="77777777" w:rsidR="00C1430C" w:rsidRPr="00CB4F0F" w:rsidRDefault="00C1430C" w:rsidP="00C1430C">
      <w:pPr>
        <w:tabs>
          <w:tab w:val="left" w:pos="1860"/>
        </w:tabs>
      </w:pPr>
      <w:r w:rsidRPr="00CB4F0F">
        <w:t xml:space="preserve">           (ii) To the second portion, add ammonia solution drop wise until in excess.</w:t>
      </w:r>
    </w:p>
    <w:p w14:paraId="380AF9E2" w14:textId="77777777" w:rsidR="00C1430C" w:rsidRPr="00CB4F0F" w:rsidRDefault="00C1430C" w:rsidP="00C1430C">
      <w:pPr>
        <w:tabs>
          <w:tab w:val="left" w:pos="1860"/>
        </w:tabs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2E0B9CAE" w14:textId="77777777" w:rsidTr="00015054">
        <w:tc>
          <w:tcPr>
            <w:tcW w:w="4203" w:type="dxa"/>
            <w:shd w:val="clear" w:color="auto" w:fill="auto"/>
          </w:tcPr>
          <w:p w14:paraId="182132B6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4CA34144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5BCEAFB3" w14:textId="77777777" w:rsidTr="00856985">
        <w:trPr>
          <w:trHeight w:val="1781"/>
        </w:trPr>
        <w:tc>
          <w:tcPr>
            <w:tcW w:w="4203" w:type="dxa"/>
            <w:shd w:val="clear" w:color="auto" w:fill="auto"/>
          </w:tcPr>
          <w:p w14:paraId="0E8683EC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597FBDDD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4A3ABE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60707AC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36BE3F41" w14:textId="77777777" w:rsidR="00015054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                            </w:t>
            </w:r>
            <w:r w:rsidR="00015054">
              <w:t xml:space="preserve"> </w:t>
            </w:r>
          </w:p>
          <w:p w14:paraId="3B8D7E6D" w14:textId="77777777" w:rsidR="00856985" w:rsidRDefault="00C1430C" w:rsidP="00015054">
            <w:pPr>
              <w:tabs>
                <w:tab w:val="left" w:pos="1860"/>
              </w:tabs>
            </w:pPr>
            <w:r w:rsidRPr="00CB4F0F">
              <w:t xml:space="preserve">  </w:t>
            </w:r>
            <w:r w:rsidR="00015054">
              <w:t xml:space="preserve">                          </w:t>
            </w:r>
          </w:p>
          <w:p w14:paraId="3E37DEF5" w14:textId="77777777" w:rsidR="00C1430C" w:rsidRPr="00CB4F0F" w:rsidRDefault="00856985" w:rsidP="00015054">
            <w:pPr>
              <w:tabs>
                <w:tab w:val="left" w:pos="1860"/>
              </w:tabs>
            </w:pPr>
            <w:r>
              <w:t xml:space="preserve">             </w:t>
            </w:r>
            <w:r w:rsidR="00015054">
              <w:t xml:space="preserve"> </w:t>
            </w:r>
            <w:r w:rsidR="00C1430C" w:rsidRPr="00CB4F0F">
              <w:t xml:space="preserve"> </w:t>
            </w:r>
            <w:r w:rsidR="00015054">
              <w:t>(½</w:t>
            </w:r>
            <w:r w:rsidR="00015054">
              <w:rPr>
                <w:vertAlign w:val="subscript"/>
              </w:rPr>
              <w:t xml:space="preserve"> </w:t>
            </w:r>
            <w:r w:rsidR="00C1430C" w:rsidRPr="00CB4F0F">
              <w:t>m</w:t>
            </w:r>
            <w:r w:rsidR="00015054">
              <w:t>ar</w:t>
            </w:r>
            <w:r w:rsidR="00C1430C" w:rsidRPr="00CB4F0F">
              <w:t>k</w:t>
            </w:r>
            <w:r w:rsidR="00015054">
              <w:t>)</w:t>
            </w:r>
          </w:p>
        </w:tc>
        <w:tc>
          <w:tcPr>
            <w:tcW w:w="4770" w:type="dxa"/>
            <w:shd w:val="clear" w:color="auto" w:fill="auto"/>
          </w:tcPr>
          <w:p w14:paraId="00714229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403DA9E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2E689F5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14767F1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7B6B4204" w14:textId="77777777" w:rsidR="00435286" w:rsidRP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</w:t>
            </w:r>
          </w:p>
          <w:p w14:paraId="5CD09FDE" w14:textId="77777777" w:rsidR="00015054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</w:t>
            </w:r>
            <w:r w:rsidR="00435286" w:rsidRPr="00CB4F0F">
              <w:t xml:space="preserve">                                                 </w:t>
            </w:r>
          </w:p>
          <w:p w14:paraId="4A91F0C6" w14:textId="77777777" w:rsidR="00C1430C" w:rsidRPr="00CB4F0F" w:rsidRDefault="00015054" w:rsidP="00EE6125">
            <w:pPr>
              <w:tabs>
                <w:tab w:val="left" w:pos="1860"/>
              </w:tabs>
            </w:pPr>
            <w:r>
              <w:t xml:space="preserve">                </w:t>
            </w:r>
            <w:r w:rsidR="00435286" w:rsidRPr="00015054">
              <w:t xml:space="preserve"> </w:t>
            </w:r>
            <w:r>
              <w:t>(</w:t>
            </w:r>
            <w:r w:rsidRPr="00015054">
              <w:t>½</w:t>
            </w:r>
            <w:r>
              <w:rPr>
                <w:vertAlign w:val="subscript"/>
              </w:rPr>
              <w:t xml:space="preserve"> 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</w:tr>
    </w:tbl>
    <w:p w14:paraId="233742B7" w14:textId="77777777" w:rsidR="00C1430C" w:rsidRPr="00CB4F0F" w:rsidRDefault="00C1430C" w:rsidP="00C1430C">
      <w:pPr>
        <w:tabs>
          <w:tab w:val="left" w:pos="1860"/>
        </w:tabs>
      </w:pPr>
    </w:p>
    <w:p w14:paraId="1A073469" w14:textId="77777777" w:rsidR="00015054" w:rsidRDefault="00C1430C" w:rsidP="00C1430C">
      <w:pPr>
        <w:tabs>
          <w:tab w:val="left" w:pos="1860"/>
        </w:tabs>
      </w:pPr>
      <w:r w:rsidRPr="00CB4F0F">
        <w:t xml:space="preserve">   </w:t>
      </w:r>
    </w:p>
    <w:p w14:paraId="21725007" w14:textId="77777777" w:rsidR="00C1430C" w:rsidRPr="00CB4F0F" w:rsidRDefault="00C1430C" w:rsidP="00C1430C">
      <w:pPr>
        <w:tabs>
          <w:tab w:val="left" w:pos="1860"/>
        </w:tabs>
      </w:pPr>
      <w:r w:rsidRPr="00CB4F0F">
        <w:t>(iii) To the third portion, add a few drops of potassium iodide solution.</w:t>
      </w:r>
    </w:p>
    <w:p w14:paraId="3974D2A4" w14:textId="77777777" w:rsidR="00C1430C" w:rsidRPr="00CB4F0F" w:rsidRDefault="00C1430C" w:rsidP="00C1430C"/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770"/>
      </w:tblGrid>
      <w:tr w:rsidR="00C1430C" w:rsidRPr="00CB4F0F" w14:paraId="5B872ACB" w14:textId="77777777" w:rsidTr="00015054">
        <w:tc>
          <w:tcPr>
            <w:tcW w:w="4203" w:type="dxa"/>
            <w:shd w:val="clear" w:color="auto" w:fill="auto"/>
          </w:tcPr>
          <w:p w14:paraId="51C1BCF6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Observation</w:t>
            </w:r>
          </w:p>
        </w:tc>
        <w:tc>
          <w:tcPr>
            <w:tcW w:w="4770" w:type="dxa"/>
            <w:shd w:val="clear" w:color="auto" w:fill="auto"/>
          </w:tcPr>
          <w:p w14:paraId="107B0BFA" w14:textId="77777777" w:rsidR="00C1430C" w:rsidRPr="00CB4F0F" w:rsidRDefault="00C1430C" w:rsidP="00EE6125">
            <w:pPr>
              <w:tabs>
                <w:tab w:val="left" w:pos="1860"/>
              </w:tabs>
              <w:rPr>
                <w:b/>
              </w:rPr>
            </w:pPr>
            <w:r w:rsidRPr="00CB4F0F">
              <w:rPr>
                <w:b/>
              </w:rPr>
              <w:t>Inference</w:t>
            </w:r>
          </w:p>
        </w:tc>
      </w:tr>
      <w:tr w:rsidR="00C1430C" w:rsidRPr="00CB4F0F" w14:paraId="6ABD29AA" w14:textId="77777777" w:rsidTr="00015054">
        <w:trPr>
          <w:trHeight w:val="1772"/>
        </w:trPr>
        <w:tc>
          <w:tcPr>
            <w:tcW w:w="4203" w:type="dxa"/>
            <w:shd w:val="clear" w:color="auto" w:fill="auto"/>
          </w:tcPr>
          <w:p w14:paraId="6B8197B1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65A55B5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13AEAE38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2F5E4CFF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4FBCA462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12FB23F6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479F5E79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47F81416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13275873" w14:textId="77777777" w:rsidR="00015054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                             </w:t>
            </w:r>
          </w:p>
          <w:p w14:paraId="6779000D" w14:textId="77777777" w:rsidR="00C1430C" w:rsidRPr="00CB4F0F" w:rsidRDefault="00015054" w:rsidP="00EE6125">
            <w:pPr>
              <w:tabs>
                <w:tab w:val="left" w:pos="1860"/>
              </w:tabs>
            </w:pPr>
            <w:r>
              <w:t xml:space="preserve">                           </w:t>
            </w:r>
            <w:r w:rsidR="00C1430C" w:rsidRPr="00CB4F0F">
              <w:t xml:space="preserve"> </w:t>
            </w:r>
            <w:r>
              <w:t>(</w:t>
            </w:r>
            <w:r w:rsidR="00C1430C" w:rsidRPr="00CB4F0F">
              <w:t xml:space="preserve"> </w:t>
            </w:r>
            <w:r w:rsidRPr="00015054">
              <w:t>½</w:t>
            </w:r>
            <w:r>
              <w:rPr>
                <w:vertAlign w:val="subscript"/>
              </w:rP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  <w:tc>
          <w:tcPr>
            <w:tcW w:w="4770" w:type="dxa"/>
            <w:shd w:val="clear" w:color="auto" w:fill="auto"/>
          </w:tcPr>
          <w:p w14:paraId="2803EF7B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A0705B8" w14:textId="77777777" w:rsidR="00C1430C" w:rsidRPr="00CB4F0F" w:rsidRDefault="00C1430C" w:rsidP="00EE6125">
            <w:pPr>
              <w:tabs>
                <w:tab w:val="left" w:pos="1860"/>
              </w:tabs>
            </w:pPr>
          </w:p>
          <w:p w14:paraId="3A733AFC" w14:textId="77777777" w:rsidR="00435286" w:rsidRPr="00CB4F0F" w:rsidRDefault="00C1430C" w:rsidP="00EE6125">
            <w:pPr>
              <w:tabs>
                <w:tab w:val="left" w:pos="1860"/>
              </w:tabs>
            </w:pPr>
            <w:r w:rsidRPr="00CB4F0F">
              <w:t xml:space="preserve">                                                          </w:t>
            </w:r>
          </w:p>
          <w:p w14:paraId="71AAB8E6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3D844A36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171FE0CC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3CFFAA28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372F9547" w14:textId="77777777" w:rsidR="00435286" w:rsidRPr="00CB4F0F" w:rsidRDefault="00435286" w:rsidP="00EE6125">
            <w:pPr>
              <w:tabs>
                <w:tab w:val="left" w:pos="1860"/>
              </w:tabs>
            </w:pPr>
          </w:p>
          <w:p w14:paraId="377E88FB" w14:textId="77777777" w:rsidR="00015054" w:rsidRDefault="00C1430C" w:rsidP="00015054">
            <w:pPr>
              <w:tabs>
                <w:tab w:val="left" w:pos="1860"/>
              </w:tabs>
            </w:pPr>
            <w:r w:rsidRPr="00CB4F0F">
              <w:t xml:space="preserve">    </w:t>
            </w:r>
            <w:r w:rsidR="00435286" w:rsidRPr="00CB4F0F">
              <w:t xml:space="preserve">                                                            </w:t>
            </w:r>
            <w:r w:rsidRPr="00CB4F0F">
              <w:t xml:space="preserve"> </w:t>
            </w:r>
          </w:p>
          <w:p w14:paraId="0C59C3E7" w14:textId="77777777" w:rsidR="00C1430C" w:rsidRPr="00CB4F0F" w:rsidRDefault="00015054" w:rsidP="00015054">
            <w:pPr>
              <w:tabs>
                <w:tab w:val="left" w:pos="1860"/>
              </w:tabs>
            </w:pPr>
            <w:r>
              <w:t xml:space="preserve">                       </w:t>
            </w:r>
            <w:r w:rsidR="00C1430C" w:rsidRPr="00015054">
              <w:t xml:space="preserve"> </w:t>
            </w:r>
            <w:r>
              <w:t>(</w:t>
            </w:r>
            <w:r w:rsidRPr="00015054">
              <w:t>½</w:t>
            </w:r>
            <w:r>
              <w:rPr>
                <w:vertAlign w:val="subscript"/>
              </w:rP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</w:tr>
    </w:tbl>
    <w:p w14:paraId="75F45A29" w14:textId="77777777" w:rsidR="00C1430C" w:rsidRPr="00CB4F0F" w:rsidRDefault="00C1430C" w:rsidP="00C1430C"/>
    <w:p w14:paraId="3A33DD51" w14:textId="77777777" w:rsidR="00C1430C" w:rsidRPr="00CB4F0F" w:rsidRDefault="00C1430C" w:rsidP="00C1430C">
      <w:pPr>
        <w:ind w:left="720" w:hanging="720"/>
      </w:pPr>
    </w:p>
    <w:p w14:paraId="72BE412B" w14:textId="77777777" w:rsidR="00C1430C" w:rsidRPr="00CB4F0F" w:rsidRDefault="005F3CF2" w:rsidP="009A567A">
      <w:pPr>
        <w:numPr>
          <w:ilvl w:val="0"/>
          <w:numId w:val="18"/>
        </w:numPr>
      </w:pPr>
      <w:r w:rsidRPr="00CB4F0F">
        <w:t>You</w:t>
      </w:r>
      <w:r w:rsidR="00C1430C" w:rsidRPr="00CB4F0F">
        <w:t xml:space="preserve"> are provided with solid V. You are required to carry out the tests indicated below.</w:t>
      </w:r>
    </w:p>
    <w:p w14:paraId="07D6F92C" w14:textId="77777777" w:rsidR="00C1430C" w:rsidRPr="00CB4F0F" w:rsidRDefault="00C1430C" w:rsidP="009A567A">
      <w:pPr>
        <w:spacing w:line="360" w:lineRule="auto"/>
        <w:ind w:left="720"/>
      </w:pPr>
      <w:r w:rsidRPr="00CB4F0F">
        <w:t>Place a spatulaful of solid V in a boiling tube. Add about 6 cm</w:t>
      </w:r>
      <w:r w:rsidRPr="00CB4F0F">
        <w:rPr>
          <w:vertAlign w:val="superscript"/>
        </w:rPr>
        <w:t>3</w:t>
      </w:r>
      <w:r w:rsidRPr="00CB4F0F">
        <w:t xml:space="preserve"> of distilled water and shake well. Divide the mixture into four equal portions in test tubes.</w:t>
      </w:r>
    </w:p>
    <w:p w14:paraId="5D21CBD9" w14:textId="77777777" w:rsidR="00C1430C" w:rsidRPr="00CB4F0F" w:rsidRDefault="00C1430C" w:rsidP="00554973">
      <w:pPr>
        <w:numPr>
          <w:ilvl w:val="0"/>
          <w:numId w:val="17"/>
        </w:numPr>
        <w:spacing w:line="360" w:lineRule="auto"/>
      </w:pPr>
      <w:r w:rsidRPr="00CB4F0F">
        <w:t xml:space="preserve">To the first portion, add two drops of potassium </w:t>
      </w:r>
      <w:r w:rsidR="005F3CF2">
        <w:t>manganate (VII</w:t>
      </w:r>
      <w:r w:rsidRPr="00CB4F0F">
        <w:t>) solution.</w:t>
      </w:r>
    </w:p>
    <w:tbl>
      <w:tblPr>
        <w:tblW w:w="92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040"/>
      </w:tblGrid>
      <w:tr w:rsidR="00C1430C" w:rsidRPr="00CB4F0F" w14:paraId="24C3CCCD" w14:textId="77777777" w:rsidTr="00EE6125">
        <w:tc>
          <w:tcPr>
            <w:tcW w:w="4200" w:type="dxa"/>
            <w:shd w:val="clear" w:color="auto" w:fill="auto"/>
          </w:tcPr>
          <w:p w14:paraId="74962CE1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>Observations</w:t>
            </w:r>
          </w:p>
        </w:tc>
        <w:tc>
          <w:tcPr>
            <w:tcW w:w="5040" w:type="dxa"/>
            <w:shd w:val="clear" w:color="auto" w:fill="auto"/>
          </w:tcPr>
          <w:p w14:paraId="4044A6E7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>Inferences</w:t>
            </w:r>
          </w:p>
        </w:tc>
      </w:tr>
      <w:tr w:rsidR="00C1430C" w:rsidRPr="00CB4F0F" w14:paraId="42DCD906" w14:textId="77777777" w:rsidTr="00EE6125">
        <w:trPr>
          <w:trHeight w:val="1493"/>
        </w:trPr>
        <w:tc>
          <w:tcPr>
            <w:tcW w:w="4200" w:type="dxa"/>
            <w:shd w:val="clear" w:color="auto" w:fill="auto"/>
          </w:tcPr>
          <w:p w14:paraId="0694A8FF" w14:textId="77777777" w:rsidR="00C1430C" w:rsidRPr="00CB4F0F" w:rsidRDefault="00C1430C" w:rsidP="00EE6125"/>
          <w:p w14:paraId="1023EDEB" w14:textId="77777777" w:rsidR="00C1430C" w:rsidRPr="00CB4F0F" w:rsidRDefault="00C1430C" w:rsidP="00EE6125"/>
          <w:p w14:paraId="4D6B1B73" w14:textId="77777777" w:rsidR="00435286" w:rsidRPr="00CB4F0F" w:rsidRDefault="00435286" w:rsidP="00EE6125"/>
          <w:p w14:paraId="2108E4C5" w14:textId="77777777" w:rsidR="00C1430C" w:rsidRPr="00CB4F0F" w:rsidRDefault="00C1430C" w:rsidP="00EE6125"/>
          <w:p w14:paraId="6D3D12CF" w14:textId="77777777" w:rsidR="00C1430C" w:rsidRPr="00CB4F0F" w:rsidRDefault="00C1430C" w:rsidP="00EE6125"/>
          <w:p w14:paraId="5B0786B5" w14:textId="77777777" w:rsidR="00C1430C" w:rsidRPr="00CB4F0F" w:rsidRDefault="00C1430C" w:rsidP="00EE6125">
            <w:r w:rsidRPr="00CB4F0F">
              <w:t xml:space="preserve">                   </w:t>
            </w:r>
            <w:r w:rsidR="00656E92">
              <w:t xml:space="preserve">          </w:t>
            </w:r>
            <w:r w:rsidRPr="00CB4F0F">
              <w:t xml:space="preserve">  (1 m</w:t>
            </w:r>
            <w:r w:rsidR="00656E92">
              <w:t>ar</w:t>
            </w:r>
            <w:r w:rsidRPr="00CB4F0F">
              <w:t>k)</w:t>
            </w:r>
          </w:p>
        </w:tc>
        <w:tc>
          <w:tcPr>
            <w:tcW w:w="5040" w:type="dxa"/>
            <w:shd w:val="clear" w:color="auto" w:fill="auto"/>
          </w:tcPr>
          <w:p w14:paraId="4AC7C32B" w14:textId="77777777" w:rsidR="00C1430C" w:rsidRPr="00CB4F0F" w:rsidRDefault="00C1430C" w:rsidP="00EE6125"/>
          <w:p w14:paraId="6C97144C" w14:textId="77777777" w:rsidR="00C1430C" w:rsidRPr="00CB4F0F" w:rsidRDefault="00C1430C" w:rsidP="00EE6125"/>
          <w:p w14:paraId="7AF292FA" w14:textId="77777777" w:rsidR="00C1430C" w:rsidRPr="00CB4F0F" w:rsidRDefault="00C1430C" w:rsidP="00EE6125"/>
          <w:p w14:paraId="46FD8C43" w14:textId="77777777" w:rsidR="00C1430C" w:rsidRPr="00CB4F0F" w:rsidRDefault="00C1430C" w:rsidP="00EE6125"/>
          <w:p w14:paraId="07FAC188" w14:textId="77777777" w:rsidR="00656E92" w:rsidRDefault="00C1430C" w:rsidP="00EE6125">
            <w:r w:rsidRPr="00CB4F0F">
              <w:t xml:space="preserve">                                                                      </w:t>
            </w:r>
          </w:p>
          <w:p w14:paraId="39DF340E" w14:textId="77777777" w:rsidR="00C1430C" w:rsidRPr="00CB4F0F" w:rsidRDefault="00656E92" w:rsidP="00EE6125">
            <w:r>
              <w:t xml:space="preserve">                   </w:t>
            </w:r>
            <w:r w:rsidR="00C1430C" w:rsidRPr="00CB4F0F">
              <w:t>(1</w:t>
            </w:r>
            <w: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k)</w:t>
            </w:r>
          </w:p>
        </w:tc>
      </w:tr>
    </w:tbl>
    <w:p w14:paraId="2D7E9026" w14:textId="77777777" w:rsidR="00C1430C" w:rsidRPr="00CB4F0F" w:rsidRDefault="00C1430C" w:rsidP="00C1430C">
      <w:pPr>
        <w:ind w:firstLine="720"/>
      </w:pPr>
    </w:p>
    <w:p w14:paraId="6B6CDAE4" w14:textId="77777777" w:rsidR="00C1430C" w:rsidRPr="00CB4F0F" w:rsidRDefault="00C1430C" w:rsidP="00554973">
      <w:pPr>
        <w:numPr>
          <w:ilvl w:val="0"/>
          <w:numId w:val="17"/>
        </w:numPr>
      </w:pPr>
      <w:r w:rsidRPr="00CB4F0F">
        <w:t>To the second portion, add three drops of bromine water.</w:t>
      </w:r>
    </w:p>
    <w:p w14:paraId="4A165BE8" w14:textId="77777777" w:rsidR="00C1430C" w:rsidRPr="00CB4F0F" w:rsidRDefault="00C1430C" w:rsidP="00C1430C"/>
    <w:tbl>
      <w:tblPr>
        <w:tblW w:w="92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040"/>
      </w:tblGrid>
      <w:tr w:rsidR="00C1430C" w:rsidRPr="00CB4F0F" w14:paraId="1D6A99B8" w14:textId="77777777" w:rsidTr="00EE6125">
        <w:tc>
          <w:tcPr>
            <w:tcW w:w="4200" w:type="dxa"/>
            <w:shd w:val="clear" w:color="auto" w:fill="auto"/>
          </w:tcPr>
          <w:p w14:paraId="56D0AF84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>Observations</w:t>
            </w:r>
          </w:p>
        </w:tc>
        <w:tc>
          <w:tcPr>
            <w:tcW w:w="5040" w:type="dxa"/>
            <w:shd w:val="clear" w:color="auto" w:fill="auto"/>
          </w:tcPr>
          <w:p w14:paraId="1EEA4BCC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>Inferences</w:t>
            </w:r>
          </w:p>
        </w:tc>
      </w:tr>
      <w:tr w:rsidR="00C1430C" w:rsidRPr="00CB4F0F" w14:paraId="760FE480" w14:textId="77777777" w:rsidTr="00EE6125">
        <w:tc>
          <w:tcPr>
            <w:tcW w:w="4200" w:type="dxa"/>
            <w:shd w:val="clear" w:color="auto" w:fill="auto"/>
          </w:tcPr>
          <w:p w14:paraId="1D97DBB2" w14:textId="77777777" w:rsidR="00C1430C" w:rsidRPr="00CB4F0F" w:rsidRDefault="00C1430C" w:rsidP="00EE6125">
            <w:r w:rsidRPr="00CB4F0F">
              <w:t xml:space="preserve"> </w:t>
            </w:r>
          </w:p>
          <w:p w14:paraId="65D409D0" w14:textId="77777777" w:rsidR="00C1430C" w:rsidRPr="00CB4F0F" w:rsidRDefault="00C1430C" w:rsidP="00EE6125"/>
          <w:p w14:paraId="12895BB7" w14:textId="77777777" w:rsidR="00C1430C" w:rsidRPr="00CB4F0F" w:rsidRDefault="00C1430C" w:rsidP="00EE6125"/>
          <w:p w14:paraId="3A902537" w14:textId="77777777" w:rsidR="00C1430C" w:rsidRPr="00CB4F0F" w:rsidRDefault="00C1430C" w:rsidP="00EE6125"/>
          <w:p w14:paraId="46F08F7D" w14:textId="77777777" w:rsidR="00C1430C" w:rsidRPr="00CB4F0F" w:rsidRDefault="00C1430C" w:rsidP="00EE6125"/>
          <w:p w14:paraId="15BD8674" w14:textId="77777777" w:rsidR="00C1430C" w:rsidRPr="00CB4F0F" w:rsidRDefault="00C1430C" w:rsidP="00EE6125">
            <w:r w:rsidRPr="00CB4F0F">
              <w:t xml:space="preserve">                   </w:t>
            </w:r>
            <w:r w:rsidR="00554973">
              <w:t xml:space="preserve">        </w:t>
            </w:r>
            <w:r w:rsidRPr="00CB4F0F">
              <w:t xml:space="preserve">    (l</w:t>
            </w:r>
            <w:r w:rsidR="00554973">
              <w:t xml:space="preserve"> </w:t>
            </w:r>
            <w:r w:rsidRPr="00CB4F0F">
              <w:t>m</w:t>
            </w:r>
            <w:r w:rsidR="00554973">
              <w:t>ar</w:t>
            </w:r>
            <w:r w:rsidRPr="00CB4F0F">
              <w:t>k)</w:t>
            </w:r>
          </w:p>
        </w:tc>
        <w:tc>
          <w:tcPr>
            <w:tcW w:w="5040" w:type="dxa"/>
            <w:shd w:val="clear" w:color="auto" w:fill="auto"/>
          </w:tcPr>
          <w:p w14:paraId="22DBD407" w14:textId="77777777" w:rsidR="00C1430C" w:rsidRPr="00CB4F0F" w:rsidRDefault="00C1430C" w:rsidP="00EE6125"/>
          <w:p w14:paraId="6661D9BF" w14:textId="77777777" w:rsidR="00C1430C" w:rsidRPr="00CB4F0F" w:rsidRDefault="00C1430C" w:rsidP="00EE6125"/>
          <w:p w14:paraId="52EB5FFC" w14:textId="77777777" w:rsidR="00C1430C" w:rsidRPr="00CB4F0F" w:rsidRDefault="00C1430C" w:rsidP="00EE6125"/>
          <w:p w14:paraId="2ACE1A18" w14:textId="77777777" w:rsidR="00C1430C" w:rsidRPr="00CB4F0F" w:rsidRDefault="00C1430C" w:rsidP="00EE6125"/>
          <w:p w14:paraId="3FCBD280" w14:textId="77777777" w:rsidR="00C1430C" w:rsidRPr="00CB4F0F" w:rsidRDefault="00C1430C" w:rsidP="00EE6125"/>
          <w:p w14:paraId="095752CB" w14:textId="77777777" w:rsidR="00C1430C" w:rsidRPr="00CB4F0F" w:rsidRDefault="00554973" w:rsidP="00554973">
            <w:r>
              <w:t xml:space="preserve">              </w:t>
            </w:r>
            <w:r w:rsidR="00C1430C" w:rsidRPr="00CB4F0F">
              <w:t xml:space="preserve">       (l</w:t>
            </w:r>
            <w: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k)</w:t>
            </w:r>
          </w:p>
        </w:tc>
      </w:tr>
    </w:tbl>
    <w:p w14:paraId="5ABDE986" w14:textId="77777777" w:rsidR="00C1430C" w:rsidRPr="00CB4F0F" w:rsidRDefault="00C1430C" w:rsidP="00C1430C">
      <w:pPr>
        <w:ind w:firstLine="720"/>
      </w:pPr>
    </w:p>
    <w:p w14:paraId="42B4B097" w14:textId="77777777" w:rsidR="00C1430C" w:rsidRPr="00CB4F0F" w:rsidRDefault="00C1430C" w:rsidP="00C1430C">
      <w:pPr>
        <w:ind w:firstLine="720"/>
      </w:pPr>
      <w:r w:rsidRPr="00CB4F0F">
        <w:t>(c) To the third portion, add all the sodium carbonate.</w:t>
      </w:r>
    </w:p>
    <w:tbl>
      <w:tblPr>
        <w:tblW w:w="92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040"/>
      </w:tblGrid>
      <w:tr w:rsidR="00C1430C" w:rsidRPr="00CB4F0F" w14:paraId="093C93E0" w14:textId="77777777" w:rsidTr="00EE6125">
        <w:tc>
          <w:tcPr>
            <w:tcW w:w="4200" w:type="dxa"/>
            <w:shd w:val="clear" w:color="auto" w:fill="auto"/>
          </w:tcPr>
          <w:p w14:paraId="28E774D0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 xml:space="preserve">Observations </w:t>
            </w:r>
          </w:p>
        </w:tc>
        <w:tc>
          <w:tcPr>
            <w:tcW w:w="5040" w:type="dxa"/>
            <w:shd w:val="clear" w:color="auto" w:fill="auto"/>
          </w:tcPr>
          <w:p w14:paraId="52790EE0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>Inferences</w:t>
            </w:r>
          </w:p>
        </w:tc>
      </w:tr>
      <w:tr w:rsidR="00C1430C" w:rsidRPr="00CB4F0F" w14:paraId="6851C9DA" w14:textId="77777777" w:rsidTr="00EE6125">
        <w:trPr>
          <w:trHeight w:val="1385"/>
        </w:trPr>
        <w:tc>
          <w:tcPr>
            <w:tcW w:w="4200" w:type="dxa"/>
            <w:shd w:val="clear" w:color="auto" w:fill="auto"/>
          </w:tcPr>
          <w:p w14:paraId="7401AC73" w14:textId="77777777" w:rsidR="00C1430C" w:rsidRPr="00CB4F0F" w:rsidRDefault="00C1430C" w:rsidP="00EE6125"/>
          <w:p w14:paraId="7F419AD4" w14:textId="77777777" w:rsidR="00C1430C" w:rsidRPr="00CB4F0F" w:rsidRDefault="00C1430C" w:rsidP="00EE6125"/>
          <w:p w14:paraId="12DDBC51" w14:textId="77777777" w:rsidR="00C1430C" w:rsidRPr="00CB4F0F" w:rsidRDefault="00C1430C" w:rsidP="00EE6125"/>
          <w:p w14:paraId="5F8E284B" w14:textId="77777777" w:rsidR="00C1430C" w:rsidRPr="00CB4F0F" w:rsidRDefault="00C1430C" w:rsidP="00EE6125"/>
          <w:p w14:paraId="6BACC047" w14:textId="77777777" w:rsidR="00C1430C" w:rsidRPr="00CB4F0F" w:rsidRDefault="00C1430C" w:rsidP="00EE6125"/>
          <w:p w14:paraId="5D59475F" w14:textId="77777777" w:rsidR="00C1430C" w:rsidRPr="00CB4F0F" w:rsidRDefault="00C1430C" w:rsidP="00EE6125">
            <w:r w:rsidRPr="00CB4F0F">
              <w:t xml:space="preserve">                     </w:t>
            </w:r>
            <w:r w:rsidR="00554973">
              <w:t xml:space="preserve">    </w:t>
            </w:r>
            <w:r w:rsidRPr="00CB4F0F">
              <w:t xml:space="preserve">    (l</w:t>
            </w:r>
            <w:r w:rsidR="00554973">
              <w:t xml:space="preserve"> </w:t>
            </w:r>
            <w:r w:rsidRPr="00CB4F0F">
              <w:t>m</w:t>
            </w:r>
            <w:r w:rsidR="00554973">
              <w:t>ar</w:t>
            </w:r>
            <w:r w:rsidRPr="00CB4F0F">
              <w:t>k)</w:t>
            </w:r>
          </w:p>
        </w:tc>
        <w:tc>
          <w:tcPr>
            <w:tcW w:w="5040" w:type="dxa"/>
            <w:shd w:val="clear" w:color="auto" w:fill="auto"/>
          </w:tcPr>
          <w:p w14:paraId="4513F0C9" w14:textId="77777777" w:rsidR="00C1430C" w:rsidRPr="00CB4F0F" w:rsidRDefault="00C1430C" w:rsidP="00EE6125"/>
          <w:p w14:paraId="290930BA" w14:textId="77777777" w:rsidR="00C1430C" w:rsidRPr="00CB4F0F" w:rsidRDefault="00C1430C" w:rsidP="00EE6125"/>
          <w:p w14:paraId="609F2403" w14:textId="77777777" w:rsidR="00C1430C" w:rsidRPr="00CB4F0F" w:rsidRDefault="00C1430C" w:rsidP="00EE6125"/>
          <w:p w14:paraId="54357C20" w14:textId="77777777" w:rsidR="00C1430C" w:rsidRPr="00CB4F0F" w:rsidRDefault="00C1430C" w:rsidP="00EE6125"/>
          <w:p w14:paraId="22E7CD31" w14:textId="77777777" w:rsidR="00C1430C" w:rsidRPr="00CB4F0F" w:rsidRDefault="00C1430C" w:rsidP="00EE6125"/>
          <w:p w14:paraId="31B7840E" w14:textId="77777777" w:rsidR="00C1430C" w:rsidRPr="00CB4F0F" w:rsidRDefault="00C1430C" w:rsidP="00EE6125">
            <w:r w:rsidRPr="00CB4F0F">
              <w:t xml:space="preserve">  </w:t>
            </w:r>
            <w:r w:rsidR="00554973">
              <w:t xml:space="preserve">             </w:t>
            </w:r>
            <w:r w:rsidRPr="00CB4F0F">
              <w:t xml:space="preserve">     (l</w:t>
            </w:r>
            <w:r w:rsidR="00554973">
              <w:t xml:space="preserve"> </w:t>
            </w:r>
            <w:r w:rsidRPr="00CB4F0F">
              <w:t>m</w:t>
            </w:r>
            <w:r w:rsidR="00554973">
              <w:t>ar</w:t>
            </w:r>
            <w:r w:rsidRPr="00CB4F0F">
              <w:t>k)</w:t>
            </w:r>
          </w:p>
        </w:tc>
      </w:tr>
    </w:tbl>
    <w:p w14:paraId="24B995F3" w14:textId="77777777" w:rsidR="00C1430C" w:rsidRPr="00CB4F0F" w:rsidRDefault="00C1430C" w:rsidP="00C1430C"/>
    <w:p w14:paraId="7EBA5860" w14:textId="77777777" w:rsidR="00C1430C" w:rsidRPr="00CB4F0F" w:rsidRDefault="00C1430C" w:rsidP="00C1430C">
      <w:pPr>
        <w:ind w:firstLine="720"/>
      </w:pPr>
      <w:r w:rsidRPr="00CB4F0F">
        <w:t>(d) Test the pH of the solution using universal indicator solution provided.</w:t>
      </w:r>
    </w:p>
    <w:tbl>
      <w:tblPr>
        <w:tblW w:w="92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040"/>
      </w:tblGrid>
      <w:tr w:rsidR="00C1430C" w:rsidRPr="00CB4F0F" w14:paraId="7DDD62B6" w14:textId="77777777" w:rsidTr="00EE6125">
        <w:tc>
          <w:tcPr>
            <w:tcW w:w="4200" w:type="dxa"/>
            <w:shd w:val="clear" w:color="auto" w:fill="auto"/>
          </w:tcPr>
          <w:p w14:paraId="4DDD578E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 xml:space="preserve">Observations </w:t>
            </w:r>
          </w:p>
        </w:tc>
        <w:tc>
          <w:tcPr>
            <w:tcW w:w="5040" w:type="dxa"/>
            <w:shd w:val="clear" w:color="auto" w:fill="auto"/>
          </w:tcPr>
          <w:p w14:paraId="3F74C604" w14:textId="77777777" w:rsidR="00C1430C" w:rsidRPr="00CB4F0F" w:rsidRDefault="00C1430C" w:rsidP="00EE6125">
            <w:pPr>
              <w:rPr>
                <w:b/>
              </w:rPr>
            </w:pPr>
            <w:r w:rsidRPr="00CB4F0F">
              <w:rPr>
                <w:b/>
              </w:rPr>
              <w:t>Inferences</w:t>
            </w:r>
          </w:p>
        </w:tc>
      </w:tr>
      <w:tr w:rsidR="00C1430C" w:rsidRPr="00CB4F0F" w14:paraId="6A362E55" w14:textId="77777777" w:rsidTr="00EE6125">
        <w:tc>
          <w:tcPr>
            <w:tcW w:w="4200" w:type="dxa"/>
            <w:shd w:val="clear" w:color="auto" w:fill="auto"/>
          </w:tcPr>
          <w:p w14:paraId="3120E976" w14:textId="77777777" w:rsidR="00C1430C" w:rsidRPr="00CB4F0F" w:rsidRDefault="00C1430C" w:rsidP="00EE6125"/>
          <w:p w14:paraId="56A92BC2" w14:textId="77777777" w:rsidR="00C1430C" w:rsidRPr="00CB4F0F" w:rsidRDefault="00C1430C" w:rsidP="00EE6125"/>
          <w:p w14:paraId="33008DCA" w14:textId="77777777" w:rsidR="00C1430C" w:rsidRPr="00CB4F0F" w:rsidRDefault="00C1430C" w:rsidP="00EE6125"/>
          <w:p w14:paraId="374C4FD5" w14:textId="77777777" w:rsidR="006359FA" w:rsidRPr="00CB4F0F" w:rsidRDefault="006359FA" w:rsidP="00EE6125"/>
          <w:p w14:paraId="059F62DE" w14:textId="77777777" w:rsidR="006359FA" w:rsidRPr="00CB4F0F" w:rsidRDefault="006359FA" w:rsidP="00EE6125"/>
          <w:p w14:paraId="4EA092DF" w14:textId="77777777" w:rsidR="00C1430C" w:rsidRPr="00CB4F0F" w:rsidRDefault="00C1430C" w:rsidP="00EE6125">
            <w:r w:rsidRPr="00CB4F0F">
              <w:t xml:space="preserve">                    </w:t>
            </w:r>
            <w:r w:rsidR="00554973">
              <w:t xml:space="preserve">        </w:t>
            </w:r>
            <w:r w:rsidRPr="00CB4F0F">
              <w:t xml:space="preserve">  </w:t>
            </w:r>
            <w:r w:rsidRPr="00554973">
              <w:t xml:space="preserve"> </w:t>
            </w:r>
            <w:r w:rsidR="00554973">
              <w:t>(</w:t>
            </w:r>
            <w:r w:rsidR="00554973" w:rsidRPr="00554973">
              <w:t>½</w:t>
            </w:r>
            <w:r w:rsidR="00554973">
              <w:rPr>
                <w:vertAlign w:val="subscript"/>
              </w:rPr>
              <w:t xml:space="preserve"> </w:t>
            </w:r>
            <w:r w:rsidRPr="00CB4F0F">
              <w:t>m</w:t>
            </w:r>
            <w:r w:rsidR="00554973">
              <w:t>ar</w:t>
            </w:r>
            <w:r w:rsidRPr="00CB4F0F">
              <w:t>k</w:t>
            </w:r>
            <w:r w:rsidR="00554973">
              <w:t>)</w:t>
            </w:r>
          </w:p>
        </w:tc>
        <w:tc>
          <w:tcPr>
            <w:tcW w:w="5040" w:type="dxa"/>
            <w:shd w:val="clear" w:color="auto" w:fill="auto"/>
          </w:tcPr>
          <w:p w14:paraId="012F6602" w14:textId="77777777" w:rsidR="00C1430C" w:rsidRPr="00CB4F0F" w:rsidRDefault="00C1430C" w:rsidP="00EE6125"/>
          <w:p w14:paraId="12690AE9" w14:textId="77777777" w:rsidR="00C1430C" w:rsidRPr="00CB4F0F" w:rsidRDefault="00C1430C" w:rsidP="00EE6125"/>
          <w:p w14:paraId="62D43841" w14:textId="77777777" w:rsidR="00C1430C" w:rsidRPr="00CB4F0F" w:rsidRDefault="00C1430C" w:rsidP="00EE6125"/>
          <w:p w14:paraId="027EF005" w14:textId="77777777" w:rsidR="00554973" w:rsidRDefault="00C1430C" w:rsidP="00EE6125">
            <w:r w:rsidRPr="00CB4F0F">
              <w:t xml:space="preserve">                                                                   </w:t>
            </w:r>
          </w:p>
          <w:p w14:paraId="5ACA95E1" w14:textId="77777777" w:rsidR="00554973" w:rsidRDefault="00554973" w:rsidP="00EE6125"/>
          <w:p w14:paraId="28E4BD12" w14:textId="77777777" w:rsidR="00C1430C" w:rsidRPr="00CB4F0F" w:rsidRDefault="00554973" w:rsidP="00EE6125">
            <w:r>
              <w:t xml:space="preserve">                    </w:t>
            </w:r>
            <w:r w:rsidRPr="00554973">
              <w:t xml:space="preserve"> </w:t>
            </w:r>
            <w:r>
              <w:t>(</w:t>
            </w:r>
            <w:r w:rsidRPr="00554973">
              <w:t>½</w:t>
            </w:r>
            <w:r>
              <w:rPr>
                <w:vertAlign w:val="subscript"/>
              </w:rPr>
              <w:t xml:space="preserve"> </w:t>
            </w:r>
            <w:r w:rsidR="00C1430C" w:rsidRPr="00CB4F0F">
              <w:t>m</w:t>
            </w:r>
            <w:r>
              <w:t>ar</w:t>
            </w:r>
            <w:r w:rsidR="00C1430C" w:rsidRPr="00CB4F0F">
              <w:t>k</w:t>
            </w:r>
            <w:r>
              <w:t>)</w:t>
            </w:r>
          </w:p>
        </w:tc>
      </w:tr>
    </w:tbl>
    <w:p w14:paraId="3B9C6811" w14:textId="77777777" w:rsidR="00C1430C" w:rsidRPr="00ED4E6B" w:rsidRDefault="00C1430C" w:rsidP="00C1430C"/>
    <w:p w14:paraId="7A51314F" w14:textId="77777777" w:rsidR="00756E86" w:rsidRDefault="00756E86" w:rsidP="00BD7E2D"/>
    <w:p w14:paraId="17DD9B70" w14:textId="77777777" w:rsidR="00756E86" w:rsidRDefault="00756E86" w:rsidP="00BD7E2D"/>
    <w:p w14:paraId="2BA0D55B" w14:textId="77777777" w:rsidR="00756E86" w:rsidRDefault="00756E86" w:rsidP="00BD7E2D"/>
    <w:p w14:paraId="5425CA57" w14:textId="77777777" w:rsidR="00756E86" w:rsidRDefault="00756E86" w:rsidP="00BD7E2D"/>
    <w:p w14:paraId="48D053FB" w14:textId="77777777" w:rsidR="00756E86" w:rsidRDefault="00756E86" w:rsidP="00BD7E2D"/>
    <w:p w14:paraId="7B329EFE" w14:textId="77777777" w:rsidR="00112F60" w:rsidRDefault="00112F60" w:rsidP="00BD7E2D"/>
    <w:p w14:paraId="600A7C2B" w14:textId="77777777" w:rsidR="00112F60" w:rsidRDefault="00112F60" w:rsidP="00BD7E2D"/>
    <w:p w14:paraId="0D4A6E3E" w14:textId="749ABC11" w:rsidR="00112F60" w:rsidRPr="00BD7E2D" w:rsidRDefault="00037EF0" w:rsidP="00BD7E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3F438" wp14:editId="57C32622">
                <wp:simplePos x="0" y="0"/>
                <wp:positionH relativeFrom="column">
                  <wp:posOffset>5623560</wp:posOffset>
                </wp:positionH>
                <wp:positionV relativeFrom="paragraph">
                  <wp:posOffset>3871595</wp:posOffset>
                </wp:positionV>
                <wp:extent cx="1257300" cy="3048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8967F" w14:textId="77777777" w:rsidR="00D05AF5" w:rsidRPr="00D05AF5" w:rsidRDefault="00D05AF5">
                            <w:pPr>
                              <w:rPr>
                                <w:b/>
                              </w:rPr>
                            </w:pPr>
                            <w:r w:rsidRPr="00D05AF5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3F43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2.8pt;margin-top:304.85pt;width:9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VQgg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" stroked="f">
                <v:textbox>
                  <w:txbxContent>
                    <w:p w14:paraId="10D8967F" w14:textId="77777777" w:rsidR="00D05AF5" w:rsidRPr="00D05AF5" w:rsidRDefault="00D05AF5">
                      <w:pPr>
                        <w:rPr>
                          <w:b/>
                        </w:rPr>
                      </w:pPr>
                      <w:r w:rsidRPr="00D05AF5"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F60" w:rsidRPr="00BD7E2D" w:rsidSect="0079141E">
      <w:headerReference w:type="default" r:id="rId11"/>
      <w:footerReference w:type="even" r:id="rId12"/>
      <w:footerReference w:type="default" r:id="rId13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5192" w14:textId="77777777" w:rsidR="00C51415" w:rsidRDefault="00C51415">
      <w:r>
        <w:separator/>
      </w:r>
    </w:p>
  </w:endnote>
  <w:endnote w:type="continuationSeparator" w:id="0">
    <w:p w14:paraId="045B3C2C" w14:textId="77777777" w:rsidR="00C51415" w:rsidRDefault="00C5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6266" w14:textId="18611BD8" w:rsidR="005839EE" w:rsidRDefault="005839EE" w:rsidP="00837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1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2B9290" w14:textId="77777777" w:rsidR="005839EE" w:rsidRDefault="00583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732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83712" w14:textId="69A54421" w:rsidR="002D1B88" w:rsidRDefault="002D1B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3ECC2" w14:textId="77777777" w:rsidR="005839EE" w:rsidRPr="00CF54C0" w:rsidRDefault="005839EE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6B02" w14:textId="77777777" w:rsidR="00C51415" w:rsidRDefault="00C51415">
      <w:r>
        <w:separator/>
      </w:r>
    </w:p>
  </w:footnote>
  <w:footnote w:type="continuationSeparator" w:id="0">
    <w:p w14:paraId="172C8F03" w14:textId="77777777" w:rsidR="00C51415" w:rsidRDefault="00C5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C05F" w14:textId="557DC95C" w:rsidR="00A56E6E" w:rsidRDefault="00A56E6E">
    <w:pPr>
      <w:pStyle w:val="Header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D34"/>
    <w:multiLevelType w:val="hybridMultilevel"/>
    <w:tmpl w:val="E820972E"/>
    <w:lvl w:ilvl="0" w:tplc="AE2E99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E05788"/>
    <w:multiLevelType w:val="hybridMultilevel"/>
    <w:tmpl w:val="9278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845"/>
    <w:multiLevelType w:val="hybridMultilevel"/>
    <w:tmpl w:val="80E44544"/>
    <w:lvl w:ilvl="0" w:tplc="2F1A5064">
      <w:start w:val="2"/>
      <w:numFmt w:val="lowerRoman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52F6A90"/>
    <w:multiLevelType w:val="hybridMultilevel"/>
    <w:tmpl w:val="77BE55B0"/>
    <w:lvl w:ilvl="0" w:tplc="9ECC8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07D96"/>
    <w:multiLevelType w:val="hybridMultilevel"/>
    <w:tmpl w:val="CD70CA10"/>
    <w:lvl w:ilvl="0" w:tplc="403E13B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103DD"/>
    <w:multiLevelType w:val="hybridMultilevel"/>
    <w:tmpl w:val="7EF2B088"/>
    <w:lvl w:ilvl="0" w:tplc="6AB8A1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C710C"/>
    <w:multiLevelType w:val="hybridMultilevel"/>
    <w:tmpl w:val="5894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4A3B"/>
    <w:multiLevelType w:val="hybridMultilevel"/>
    <w:tmpl w:val="BC744066"/>
    <w:lvl w:ilvl="0" w:tplc="FD346CF6">
      <w:start w:val="9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4C0E6E1C"/>
    <w:multiLevelType w:val="hybridMultilevel"/>
    <w:tmpl w:val="F1E0A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03E9C"/>
    <w:multiLevelType w:val="hybridMultilevel"/>
    <w:tmpl w:val="430206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6F418CB"/>
    <w:multiLevelType w:val="hybridMultilevel"/>
    <w:tmpl w:val="5E3A5E34"/>
    <w:lvl w:ilvl="0" w:tplc="60FC3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58E"/>
    <w:multiLevelType w:val="hybridMultilevel"/>
    <w:tmpl w:val="F12A63CE"/>
    <w:lvl w:ilvl="0" w:tplc="9B4EA7D0">
      <w:start w:val="9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5AA07647"/>
    <w:multiLevelType w:val="hybridMultilevel"/>
    <w:tmpl w:val="535E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B2234"/>
    <w:multiLevelType w:val="hybridMultilevel"/>
    <w:tmpl w:val="AE742E04"/>
    <w:lvl w:ilvl="0" w:tplc="01F46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0A81"/>
    <w:multiLevelType w:val="hybridMultilevel"/>
    <w:tmpl w:val="0B5C25D0"/>
    <w:lvl w:ilvl="0" w:tplc="75664D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F299F"/>
    <w:multiLevelType w:val="hybridMultilevel"/>
    <w:tmpl w:val="E9F8650C"/>
    <w:lvl w:ilvl="0" w:tplc="2F1A5064">
      <w:start w:val="2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1CF56EF"/>
    <w:multiLevelType w:val="hybridMultilevel"/>
    <w:tmpl w:val="918E5A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28119DF"/>
    <w:multiLevelType w:val="hybridMultilevel"/>
    <w:tmpl w:val="17E071C0"/>
    <w:lvl w:ilvl="0" w:tplc="5C966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2F19EA"/>
    <w:multiLevelType w:val="hybridMultilevel"/>
    <w:tmpl w:val="D39A78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7979"/>
    <w:multiLevelType w:val="hybridMultilevel"/>
    <w:tmpl w:val="C1709168"/>
    <w:lvl w:ilvl="0" w:tplc="98AC662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1429F"/>
    <w:multiLevelType w:val="hybridMultilevel"/>
    <w:tmpl w:val="62A6EA0A"/>
    <w:lvl w:ilvl="0" w:tplc="2F1A5064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14"/>
  </w:num>
  <w:num w:numId="7">
    <w:abstractNumId w:val="16"/>
  </w:num>
  <w:num w:numId="8">
    <w:abstractNumId w:val="9"/>
  </w:num>
  <w:num w:numId="9">
    <w:abstractNumId w:val="20"/>
  </w:num>
  <w:num w:numId="10">
    <w:abstractNumId w:val="2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E"/>
    <w:rsid w:val="000105E6"/>
    <w:rsid w:val="00015054"/>
    <w:rsid w:val="00017B34"/>
    <w:rsid w:val="000218AB"/>
    <w:rsid w:val="00032D0A"/>
    <w:rsid w:val="00035CF6"/>
    <w:rsid w:val="00037EF0"/>
    <w:rsid w:val="00044CDB"/>
    <w:rsid w:val="00054D7A"/>
    <w:rsid w:val="000639C2"/>
    <w:rsid w:val="00064F78"/>
    <w:rsid w:val="00070078"/>
    <w:rsid w:val="00080606"/>
    <w:rsid w:val="0009165B"/>
    <w:rsid w:val="000A7578"/>
    <w:rsid w:val="000B09B5"/>
    <w:rsid w:val="000B669C"/>
    <w:rsid w:val="000C1A25"/>
    <w:rsid w:val="000C4B0C"/>
    <w:rsid w:val="000E2CD9"/>
    <w:rsid w:val="0010111A"/>
    <w:rsid w:val="00105222"/>
    <w:rsid w:val="001068E9"/>
    <w:rsid w:val="001078EB"/>
    <w:rsid w:val="00112F60"/>
    <w:rsid w:val="00123E7F"/>
    <w:rsid w:val="00126764"/>
    <w:rsid w:val="001315C9"/>
    <w:rsid w:val="001318CD"/>
    <w:rsid w:val="00133474"/>
    <w:rsid w:val="0014701D"/>
    <w:rsid w:val="00147023"/>
    <w:rsid w:val="00153F61"/>
    <w:rsid w:val="00164796"/>
    <w:rsid w:val="00172F8D"/>
    <w:rsid w:val="00175A01"/>
    <w:rsid w:val="00187116"/>
    <w:rsid w:val="00187161"/>
    <w:rsid w:val="00197A0E"/>
    <w:rsid w:val="001A09C9"/>
    <w:rsid w:val="001A0CD7"/>
    <w:rsid w:val="001A1E24"/>
    <w:rsid w:val="001A1EB9"/>
    <w:rsid w:val="001B2D9D"/>
    <w:rsid w:val="001C7528"/>
    <w:rsid w:val="001E1096"/>
    <w:rsid w:val="001E26FB"/>
    <w:rsid w:val="001E2DFF"/>
    <w:rsid w:val="001E5392"/>
    <w:rsid w:val="001F1C2B"/>
    <w:rsid w:val="001F33C6"/>
    <w:rsid w:val="00203666"/>
    <w:rsid w:val="002043B8"/>
    <w:rsid w:val="00232609"/>
    <w:rsid w:val="00244D15"/>
    <w:rsid w:val="00260886"/>
    <w:rsid w:val="00270762"/>
    <w:rsid w:val="0028304D"/>
    <w:rsid w:val="002867A5"/>
    <w:rsid w:val="002922AD"/>
    <w:rsid w:val="00292A2F"/>
    <w:rsid w:val="00292D9E"/>
    <w:rsid w:val="00297DE0"/>
    <w:rsid w:val="002A0168"/>
    <w:rsid w:val="002A0E2C"/>
    <w:rsid w:val="002B0D21"/>
    <w:rsid w:val="002B6E53"/>
    <w:rsid w:val="002C2D73"/>
    <w:rsid w:val="002C5051"/>
    <w:rsid w:val="002D1B88"/>
    <w:rsid w:val="002D308C"/>
    <w:rsid w:val="00305401"/>
    <w:rsid w:val="00311202"/>
    <w:rsid w:val="003161D2"/>
    <w:rsid w:val="0032363F"/>
    <w:rsid w:val="00326130"/>
    <w:rsid w:val="00345A65"/>
    <w:rsid w:val="0036207B"/>
    <w:rsid w:val="00381CFC"/>
    <w:rsid w:val="003823A7"/>
    <w:rsid w:val="0039503E"/>
    <w:rsid w:val="003B63BA"/>
    <w:rsid w:val="003C465C"/>
    <w:rsid w:val="003C5EA7"/>
    <w:rsid w:val="003D79B2"/>
    <w:rsid w:val="003E188A"/>
    <w:rsid w:val="003E2A6F"/>
    <w:rsid w:val="003F1A3A"/>
    <w:rsid w:val="00414FC4"/>
    <w:rsid w:val="00423F16"/>
    <w:rsid w:val="0042507B"/>
    <w:rsid w:val="00435286"/>
    <w:rsid w:val="004408EB"/>
    <w:rsid w:val="0044720C"/>
    <w:rsid w:val="00457527"/>
    <w:rsid w:val="00465DBE"/>
    <w:rsid w:val="004715D8"/>
    <w:rsid w:val="00477D18"/>
    <w:rsid w:val="004903D5"/>
    <w:rsid w:val="00495F8B"/>
    <w:rsid w:val="00496650"/>
    <w:rsid w:val="004A2B15"/>
    <w:rsid w:val="004A3E81"/>
    <w:rsid w:val="004B3453"/>
    <w:rsid w:val="004B572A"/>
    <w:rsid w:val="00506FCB"/>
    <w:rsid w:val="0051219E"/>
    <w:rsid w:val="00525B0B"/>
    <w:rsid w:val="005268D5"/>
    <w:rsid w:val="00547A69"/>
    <w:rsid w:val="00554973"/>
    <w:rsid w:val="005556FC"/>
    <w:rsid w:val="00557782"/>
    <w:rsid w:val="00566BE9"/>
    <w:rsid w:val="00567F81"/>
    <w:rsid w:val="00570DB0"/>
    <w:rsid w:val="00577023"/>
    <w:rsid w:val="005839EE"/>
    <w:rsid w:val="005928C0"/>
    <w:rsid w:val="005A12ED"/>
    <w:rsid w:val="005A6DBB"/>
    <w:rsid w:val="005B3E35"/>
    <w:rsid w:val="005B5C14"/>
    <w:rsid w:val="005C5C30"/>
    <w:rsid w:val="005D0226"/>
    <w:rsid w:val="005D190D"/>
    <w:rsid w:val="005D2183"/>
    <w:rsid w:val="005D3C4F"/>
    <w:rsid w:val="005E2DE6"/>
    <w:rsid w:val="005E4FA7"/>
    <w:rsid w:val="005E5BF9"/>
    <w:rsid w:val="005F2DA3"/>
    <w:rsid w:val="005F3CF2"/>
    <w:rsid w:val="0060155F"/>
    <w:rsid w:val="00621D27"/>
    <w:rsid w:val="006258AB"/>
    <w:rsid w:val="00625DB9"/>
    <w:rsid w:val="00634DF3"/>
    <w:rsid w:val="006359FA"/>
    <w:rsid w:val="00637442"/>
    <w:rsid w:val="00637EB0"/>
    <w:rsid w:val="00641D0D"/>
    <w:rsid w:val="00650C65"/>
    <w:rsid w:val="00656E92"/>
    <w:rsid w:val="00663BB5"/>
    <w:rsid w:val="006665CD"/>
    <w:rsid w:val="00691418"/>
    <w:rsid w:val="00695F66"/>
    <w:rsid w:val="006A28C0"/>
    <w:rsid w:val="006A577F"/>
    <w:rsid w:val="006A6285"/>
    <w:rsid w:val="006C56FA"/>
    <w:rsid w:val="006D4270"/>
    <w:rsid w:val="006E01D2"/>
    <w:rsid w:val="00707443"/>
    <w:rsid w:val="00707F8A"/>
    <w:rsid w:val="00712869"/>
    <w:rsid w:val="00717092"/>
    <w:rsid w:val="00751CA2"/>
    <w:rsid w:val="00756E86"/>
    <w:rsid w:val="007647D6"/>
    <w:rsid w:val="00767167"/>
    <w:rsid w:val="0078162B"/>
    <w:rsid w:val="0079141E"/>
    <w:rsid w:val="00795D5A"/>
    <w:rsid w:val="007B12BB"/>
    <w:rsid w:val="007B1469"/>
    <w:rsid w:val="007B39C4"/>
    <w:rsid w:val="007D34FD"/>
    <w:rsid w:val="007F14C8"/>
    <w:rsid w:val="00806E0A"/>
    <w:rsid w:val="00806F3A"/>
    <w:rsid w:val="00807D2B"/>
    <w:rsid w:val="00821E3F"/>
    <w:rsid w:val="0082230C"/>
    <w:rsid w:val="00834542"/>
    <w:rsid w:val="00837B7D"/>
    <w:rsid w:val="00856985"/>
    <w:rsid w:val="00866F1D"/>
    <w:rsid w:val="00872DCB"/>
    <w:rsid w:val="0088787F"/>
    <w:rsid w:val="008929FB"/>
    <w:rsid w:val="008B3956"/>
    <w:rsid w:val="008B395D"/>
    <w:rsid w:val="008D1C9D"/>
    <w:rsid w:val="008D35D7"/>
    <w:rsid w:val="008E0077"/>
    <w:rsid w:val="008E49A7"/>
    <w:rsid w:val="008F7121"/>
    <w:rsid w:val="00904806"/>
    <w:rsid w:val="00907157"/>
    <w:rsid w:val="009143C7"/>
    <w:rsid w:val="00926132"/>
    <w:rsid w:val="00926F78"/>
    <w:rsid w:val="00935BAE"/>
    <w:rsid w:val="00935F4F"/>
    <w:rsid w:val="00953E1E"/>
    <w:rsid w:val="00957F2A"/>
    <w:rsid w:val="009606FF"/>
    <w:rsid w:val="00963FC0"/>
    <w:rsid w:val="0096740D"/>
    <w:rsid w:val="009675E1"/>
    <w:rsid w:val="009800CF"/>
    <w:rsid w:val="00986E6C"/>
    <w:rsid w:val="009A567A"/>
    <w:rsid w:val="009A72F7"/>
    <w:rsid w:val="009A7478"/>
    <w:rsid w:val="009C0A5F"/>
    <w:rsid w:val="009D5322"/>
    <w:rsid w:val="009D5EAF"/>
    <w:rsid w:val="009E3E64"/>
    <w:rsid w:val="009F29FD"/>
    <w:rsid w:val="009F4001"/>
    <w:rsid w:val="009F4400"/>
    <w:rsid w:val="009F6D8F"/>
    <w:rsid w:val="00A07EA0"/>
    <w:rsid w:val="00A165D0"/>
    <w:rsid w:val="00A24742"/>
    <w:rsid w:val="00A31AEE"/>
    <w:rsid w:val="00A31BD7"/>
    <w:rsid w:val="00A45415"/>
    <w:rsid w:val="00A56E6E"/>
    <w:rsid w:val="00A671DB"/>
    <w:rsid w:val="00A72567"/>
    <w:rsid w:val="00A842AA"/>
    <w:rsid w:val="00A87426"/>
    <w:rsid w:val="00A96E1F"/>
    <w:rsid w:val="00A96E97"/>
    <w:rsid w:val="00AA2CA4"/>
    <w:rsid w:val="00AB1505"/>
    <w:rsid w:val="00AB2716"/>
    <w:rsid w:val="00AC3A67"/>
    <w:rsid w:val="00AC6EDD"/>
    <w:rsid w:val="00AD34A7"/>
    <w:rsid w:val="00AD3B56"/>
    <w:rsid w:val="00AE364E"/>
    <w:rsid w:val="00AE54AE"/>
    <w:rsid w:val="00B04CBD"/>
    <w:rsid w:val="00B07B40"/>
    <w:rsid w:val="00B11C6A"/>
    <w:rsid w:val="00B20248"/>
    <w:rsid w:val="00B62BEA"/>
    <w:rsid w:val="00B65AFE"/>
    <w:rsid w:val="00B72D07"/>
    <w:rsid w:val="00B91ED8"/>
    <w:rsid w:val="00BA18E0"/>
    <w:rsid w:val="00BB15A0"/>
    <w:rsid w:val="00BB4807"/>
    <w:rsid w:val="00BC74D2"/>
    <w:rsid w:val="00BD177C"/>
    <w:rsid w:val="00BD5AD9"/>
    <w:rsid w:val="00BD5CED"/>
    <w:rsid w:val="00BD7E2D"/>
    <w:rsid w:val="00BE03A7"/>
    <w:rsid w:val="00BF08FB"/>
    <w:rsid w:val="00BF4FB4"/>
    <w:rsid w:val="00C13C84"/>
    <w:rsid w:val="00C1430C"/>
    <w:rsid w:val="00C21A87"/>
    <w:rsid w:val="00C30AEB"/>
    <w:rsid w:val="00C33415"/>
    <w:rsid w:val="00C33CD1"/>
    <w:rsid w:val="00C4038A"/>
    <w:rsid w:val="00C426A5"/>
    <w:rsid w:val="00C502F8"/>
    <w:rsid w:val="00C51415"/>
    <w:rsid w:val="00C51CB1"/>
    <w:rsid w:val="00C52AB8"/>
    <w:rsid w:val="00C53AD6"/>
    <w:rsid w:val="00C546EB"/>
    <w:rsid w:val="00C72D0B"/>
    <w:rsid w:val="00C7354D"/>
    <w:rsid w:val="00C73E1A"/>
    <w:rsid w:val="00C810A1"/>
    <w:rsid w:val="00CB092A"/>
    <w:rsid w:val="00CB1EEE"/>
    <w:rsid w:val="00CB4F0F"/>
    <w:rsid w:val="00CB6B9E"/>
    <w:rsid w:val="00CD20EE"/>
    <w:rsid w:val="00CE05FA"/>
    <w:rsid w:val="00CE3315"/>
    <w:rsid w:val="00CE7CB4"/>
    <w:rsid w:val="00CF54C0"/>
    <w:rsid w:val="00CF57B9"/>
    <w:rsid w:val="00D05AF5"/>
    <w:rsid w:val="00D05EF5"/>
    <w:rsid w:val="00D074B9"/>
    <w:rsid w:val="00D146FE"/>
    <w:rsid w:val="00D242FA"/>
    <w:rsid w:val="00D36C01"/>
    <w:rsid w:val="00D43C59"/>
    <w:rsid w:val="00D43CFC"/>
    <w:rsid w:val="00D45488"/>
    <w:rsid w:val="00D51196"/>
    <w:rsid w:val="00D54873"/>
    <w:rsid w:val="00D564D8"/>
    <w:rsid w:val="00D70052"/>
    <w:rsid w:val="00D70F5F"/>
    <w:rsid w:val="00D7445B"/>
    <w:rsid w:val="00D81893"/>
    <w:rsid w:val="00D820F7"/>
    <w:rsid w:val="00D939C8"/>
    <w:rsid w:val="00D97992"/>
    <w:rsid w:val="00D97E03"/>
    <w:rsid w:val="00DA11D8"/>
    <w:rsid w:val="00DA19F2"/>
    <w:rsid w:val="00DB1342"/>
    <w:rsid w:val="00DB1C46"/>
    <w:rsid w:val="00DB312C"/>
    <w:rsid w:val="00DD3714"/>
    <w:rsid w:val="00DE7614"/>
    <w:rsid w:val="00DF0B2A"/>
    <w:rsid w:val="00E02388"/>
    <w:rsid w:val="00E062AB"/>
    <w:rsid w:val="00E067A8"/>
    <w:rsid w:val="00E07B20"/>
    <w:rsid w:val="00E12110"/>
    <w:rsid w:val="00E22C83"/>
    <w:rsid w:val="00E368DA"/>
    <w:rsid w:val="00E4303B"/>
    <w:rsid w:val="00E50389"/>
    <w:rsid w:val="00E533B8"/>
    <w:rsid w:val="00E560CD"/>
    <w:rsid w:val="00E621FB"/>
    <w:rsid w:val="00E67E4E"/>
    <w:rsid w:val="00E70511"/>
    <w:rsid w:val="00E7506D"/>
    <w:rsid w:val="00E76E18"/>
    <w:rsid w:val="00E779A5"/>
    <w:rsid w:val="00E86173"/>
    <w:rsid w:val="00E966EB"/>
    <w:rsid w:val="00EA0AF3"/>
    <w:rsid w:val="00EA2EB3"/>
    <w:rsid w:val="00EB5B40"/>
    <w:rsid w:val="00EE3953"/>
    <w:rsid w:val="00EE3BE4"/>
    <w:rsid w:val="00EE6125"/>
    <w:rsid w:val="00EF6333"/>
    <w:rsid w:val="00F13413"/>
    <w:rsid w:val="00F26228"/>
    <w:rsid w:val="00F4626D"/>
    <w:rsid w:val="00F72234"/>
    <w:rsid w:val="00F753E9"/>
    <w:rsid w:val="00F76B8F"/>
    <w:rsid w:val="00F8049E"/>
    <w:rsid w:val="00F94F4E"/>
    <w:rsid w:val="00FC4D3C"/>
    <w:rsid w:val="00FD2662"/>
    <w:rsid w:val="00FD3CAB"/>
    <w:rsid w:val="00FD4C99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D9983"/>
  <w15:chartTrackingRefBased/>
  <w15:docId w15:val="{CD7C26CF-8B14-48C9-871A-4AA6C243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7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157"/>
  </w:style>
  <w:style w:type="table" w:styleId="TableGrid">
    <w:name w:val="Table Grid"/>
    <w:basedOn w:val="TableNormal"/>
    <w:rsid w:val="0093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3A67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E368DA"/>
    <w:rPr>
      <w:sz w:val="24"/>
      <w:szCs w:val="24"/>
    </w:rPr>
  </w:style>
  <w:style w:type="paragraph" w:styleId="BalloonText">
    <w:name w:val="Balloon Text"/>
    <w:basedOn w:val="Normal"/>
    <w:link w:val="BalloonTextChar"/>
    <w:rsid w:val="00E3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Glucose (ilia)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Sheet1!$C$2:$C$9</c:f>
              <c:numCache>
                <c:formatCode>General</c:formatCode>
                <c:ptCount val="8"/>
                <c:pt idx="0">
                  <c:v>85</c:v>
                </c:pt>
                <c:pt idx="1">
                  <c:v>85</c:v>
                </c:pt>
                <c:pt idx="2">
                  <c:v>125</c:v>
                </c:pt>
                <c:pt idx="3">
                  <c:v>110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DC-4953-A578-B3CF242EB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4932656"/>
        <c:axId val="584929520"/>
      </c:scatterChart>
      <c:valAx>
        <c:axId val="584932656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584929520"/>
        <c:crosses val="autoZero"/>
        <c:crossBetween val="midCat"/>
      </c:valAx>
      <c:valAx>
        <c:axId val="584929520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584932656"/>
        <c:crosses val="autoZero"/>
        <c:crossBetween val="midCat"/>
      </c:valAx>
      <c:spPr>
        <a:noFill/>
        <a:ln w="2535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313/ 1</vt:lpstr>
    </vt:vector>
  </TitlesOfParts>
  <Company>Georgian Enterprise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313/ 1</dc:title>
  <dc:subject/>
  <dc:creator>user4</dc:creator>
  <cp:keywords/>
  <cp:lastModifiedBy>EBUSAMBE</cp:lastModifiedBy>
  <cp:revision>1</cp:revision>
  <cp:lastPrinted>2022-06-09T15:56:00Z</cp:lastPrinted>
  <dcterms:created xsi:type="dcterms:W3CDTF">2022-06-09T15:21:00Z</dcterms:created>
  <dcterms:modified xsi:type="dcterms:W3CDTF">2023-02-04T07:07:00Z</dcterms:modified>
</cp:coreProperties>
</file>