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7F17" w14:textId="77777777" w:rsidR="00D67F9B" w:rsidRPr="00C0786C" w:rsidRDefault="00D67F9B" w:rsidP="00D67F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>NAME...........................................</w:t>
      </w:r>
      <w:r w:rsidR="00547F8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 ADM/NUMBER</w:t>
      </w:r>
      <w:r w:rsidRPr="00C0786C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14:paraId="29B65504" w14:textId="70D5C40C" w:rsidR="00D67F9B" w:rsidRPr="00F87F24" w:rsidRDefault="00547F80" w:rsidP="00D67F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SCHOOL……………………………….</w:t>
      </w:r>
      <w:r w:rsidR="00D67F9B" w:rsidRPr="00C0786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 Date..........................................</w:t>
      </w:r>
    </w:p>
    <w:p w14:paraId="52E8478E" w14:textId="77777777" w:rsidR="00D67F9B" w:rsidRPr="00C0786C" w:rsidRDefault="00D67F9B" w:rsidP="00D67F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>BIOLOGY (231/3)</w:t>
      </w:r>
    </w:p>
    <w:p w14:paraId="340DE8E8" w14:textId="77777777" w:rsidR="00D67F9B" w:rsidRPr="00C0786C" w:rsidRDefault="00D67F9B" w:rsidP="00D67F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>Paper 3 (PRACTICAL)</w:t>
      </w:r>
    </w:p>
    <w:p w14:paraId="14ACC95A" w14:textId="77777777" w:rsidR="00547F80" w:rsidRDefault="00547F80" w:rsidP="00D67F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NOVEMBER/DECEMBER   2021</w:t>
      </w:r>
    </w:p>
    <w:p w14:paraId="43B53698" w14:textId="77777777" w:rsidR="00D67F9B" w:rsidRDefault="00D67F9B" w:rsidP="00D67F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Pr="00C0786C">
        <w:rPr>
          <w:rFonts w:ascii="Times New Roman" w:hAnsi="Times New Roman" w:cs="Times New Roman"/>
          <w:b/>
          <w:sz w:val="24"/>
          <w:szCs w:val="24"/>
        </w:rPr>
        <w:t>1</w:t>
      </w:r>
      <w:r w:rsidRPr="00C0786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0786C">
        <w:rPr>
          <w:rFonts w:ascii="Times New Roman" w:hAnsi="Times New Roman" w:cs="Times New Roman"/>
          <w:b/>
          <w:sz w:val="24"/>
          <w:szCs w:val="24"/>
        </w:rPr>
        <w:t>/</w:t>
      </w:r>
      <w:r w:rsidRPr="00C0786C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hour</w:t>
      </w:r>
    </w:p>
    <w:p w14:paraId="594A6845" w14:textId="77777777" w:rsidR="00C473DB" w:rsidRDefault="00C473DB" w:rsidP="00C473DB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7E6AA457" w14:textId="77777777" w:rsidR="00547F80" w:rsidRPr="00C0786C" w:rsidRDefault="00547F80" w:rsidP="00547F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Examinations</w:t>
      </w:r>
    </w:p>
    <w:p w14:paraId="5C2F9950" w14:textId="77777777" w:rsidR="00D67F9B" w:rsidRPr="00D67F9B" w:rsidRDefault="00D67F9B" w:rsidP="00D67F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>Instructions to candidates</w:t>
      </w:r>
    </w:p>
    <w:p w14:paraId="291967B5" w14:textId="77777777" w:rsidR="00D67F9B" w:rsidRPr="00D67F9B" w:rsidRDefault="00D67F9B" w:rsidP="00D67F9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D67F9B">
        <w:rPr>
          <w:rFonts w:ascii="Times New Roman" w:hAnsi="Times New Roman" w:cs="Times New Roman"/>
          <w:iCs/>
          <w:sz w:val="24"/>
          <w:szCs w:val="24"/>
        </w:rPr>
        <w:t>(a) Write your name and Adm</w:t>
      </w:r>
      <w:r w:rsidR="00547F80">
        <w:rPr>
          <w:rFonts w:ascii="Times New Roman" w:hAnsi="Times New Roman" w:cs="Times New Roman"/>
          <w:iCs/>
          <w:sz w:val="24"/>
          <w:szCs w:val="24"/>
        </w:rPr>
        <w:t>ission number in the spaces provided.</w:t>
      </w:r>
    </w:p>
    <w:p w14:paraId="4EAC55D5" w14:textId="77777777" w:rsidR="00D67F9B" w:rsidRPr="00D67F9B" w:rsidRDefault="00547F80" w:rsidP="00D67F9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(b</w:t>
      </w:r>
      <w:r w:rsidR="00D67F9B" w:rsidRPr="00D67F9B">
        <w:rPr>
          <w:rFonts w:ascii="Times New Roman" w:hAnsi="Times New Roman" w:cs="Times New Roman"/>
          <w:iCs/>
          <w:sz w:val="24"/>
          <w:szCs w:val="24"/>
        </w:rPr>
        <w:t xml:space="preserve">) Answer </w:t>
      </w:r>
      <w:r w:rsidR="00D67F9B" w:rsidRPr="00D67F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all </w:t>
      </w:r>
      <w:r w:rsidR="00D67F9B" w:rsidRPr="00D67F9B">
        <w:rPr>
          <w:rFonts w:ascii="Times New Roman" w:hAnsi="Times New Roman" w:cs="Times New Roman"/>
          <w:iCs/>
          <w:sz w:val="24"/>
          <w:szCs w:val="24"/>
        </w:rPr>
        <w:t>the questions in the spaces provided.</w:t>
      </w:r>
    </w:p>
    <w:p w14:paraId="4465A65E" w14:textId="77777777" w:rsidR="00D67F9B" w:rsidRPr="00D67F9B" w:rsidRDefault="00547F80" w:rsidP="00D67F9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(c</w:t>
      </w:r>
      <w:r w:rsidR="00D67F9B" w:rsidRPr="00D67F9B">
        <w:rPr>
          <w:rFonts w:ascii="Times New Roman" w:hAnsi="Times New Roman" w:cs="Times New Roman"/>
          <w:iCs/>
          <w:sz w:val="24"/>
          <w:szCs w:val="24"/>
        </w:rPr>
        <w:t>) You are required to spend the first 15 minutes of the 1</w:t>
      </w:r>
      <w:r w:rsidR="00D67F9B" w:rsidRPr="00D67F9B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="00D67F9B" w:rsidRPr="00D67F9B">
        <w:rPr>
          <w:rFonts w:ascii="Times New Roman" w:hAnsi="Times New Roman" w:cs="Times New Roman"/>
          <w:iCs/>
          <w:sz w:val="24"/>
          <w:szCs w:val="24"/>
        </w:rPr>
        <w:t>/</w:t>
      </w:r>
      <w:r w:rsidR="00D67F9B" w:rsidRPr="00D67F9B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="00D67F9B" w:rsidRPr="00D67F9B">
        <w:rPr>
          <w:rFonts w:ascii="Times New Roman" w:hAnsi="Times New Roman" w:cs="Times New Roman"/>
          <w:iCs/>
          <w:sz w:val="24"/>
          <w:szCs w:val="24"/>
        </w:rPr>
        <w:t xml:space="preserve"> hours allowed for this paper reading the whole paper carefully before commencing your work.</w:t>
      </w:r>
    </w:p>
    <w:p w14:paraId="0AAC43C3" w14:textId="77777777" w:rsidR="00D67F9B" w:rsidRPr="00D67F9B" w:rsidRDefault="00547F80" w:rsidP="00D67F9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(d</w:t>
      </w:r>
      <w:r w:rsidR="00D67F9B" w:rsidRPr="00D67F9B">
        <w:rPr>
          <w:rFonts w:ascii="Times New Roman" w:hAnsi="Times New Roman" w:cs="Times New Roman"/>
          <w:iCs/>
          <w:sz w:val="24"/>
          <w:szCs w:val="24"/>
        </w:rPr>
        <w:t>) This paper consists of 6 printed pages.</w:t>
      </w:r>
    </w:p>
    <w:p w14:paraId="0DB03AA1" w14:textId="77777777" w:rsidR="00D67F9B" w:rsidRPr="00D67F9B" w:rsidRDefault="00547F80" w:rsidP="00D67F9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(e</w:t>
      </w:r>
      <w:r w:rsidR="00D67F9B" w:rsidRPr="00D67F9B">
        <w:rPr>
          <w:rFonts w:ascii="Times New Roman" w:hAnsi="Times New Roman" w:cs="Times New Roman"/>
          <w:iCs/>
          <w:sz w:val="24"/>
          <w:szCs w:val="24"/>
        </w:rPr>
        <w:t>) Candidates should check the question paper to ascertain that all the pages are printed as indicated and</w:t>
      </w:r>
      <w:r>
        <w:rPr>
          <w:rFonts w:ascii="Times New Roman" w:hAnsi="Times New Roman" w:cs="Times New Roman"/>
          <w:iCs/>
          <w:sz w:val="24"/>
          <w:szCs w:val="24"/>
        </w:rPr>
        <w:t xml:space="preserve"> that no questions are missing.</w:t>
      </w:r>
    </w:p>
    <w:p w14:paraId="3CC5DB1A" w14:textId="77777777" w:rsidR="00D67F9B" w:rsidRPr="00C0786C" w:rsidRDefault="00D67F9B" w:rsidP="00D67F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7F9B" w:rsidRPr="00C0786C" w14:paraId="7EB171D8" w14:textId="77777777" w:rsidTr="00D67F9B">
        <w:trPr>
          <w:trHeight w:val="503"/>
        </w:trPr>
        <w:tc>
          <w:tcPr>
            <w:tcW w:w="3192" w:type="dxa"/>
          </w:tcPr>
          <w:p w14:paraId="0D733928" w14:textId="77777777" w:rsidR="00D67F9B" w:rsidRPr="00C0786C" w:rsidRDefault="00D67F9B" w:rsidP="00D67F9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14:paraId="18647CAA" w14:textId="77777777" w:rsidR="00D67F9B" w:rsidRPr="00C0786C" w:rsidRDefault="00D67F9B" w:rsidP="00D67F9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14:paraId="620F4405" w14:textId="77777777" w:rsidR="00D67F9B" w:rsidRPr="00C0786C" w:rsidRDefault="00D67F9B" w:rsidP="00D67F9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CANDIDATE SCORE</w:t>
            </w:r>
          </w:p>
        </w:tc>
      </w:tr>
      <w:tr w:rsidR="00D67F9B" w:rsidRPr="00C0786C" w14:paraId="1E12EDEB" w14:textId="77777777" w:rsidTr="00D67F9B">
        <w:trPr>
          <w:trHeight w:val="800"/>
        </w:trPr>
        <w:tc>
          <w:tcPr>
            <w:tcW w:w="3192" w:type="dxa"/>
          </w:tcPr>
          <w:p w14:paraId="7869593C" w14:textId="77777777" w:rsidR="00D67F9B" w:rsidRPr="00C0786C" w:rsidRDefault="00D67F9B" w:rsidP="00D67F9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7C91570B" w14:textId="77777777" w:rsidR="00D67F9B" w:rsidRPr="00C0786C" w:rsidRDefault="00D67F9B" w:rsidP="00D67F9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14:paraId="6EC531C3" w14:textId="77777777" w:rsidR="00D67F9B" w:rsidRPr="00C0786C" w:rsidRDefault="00D67F9B" w:rsidP="00D67F9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67F9B" w:rsidRPr="00C0786C" w14:paraId="51281611" w14:textId="77777777" w:rsidTr="00D67F9B">
        <w:trPr>
          <w:trHeight w:val="800"/>
        </w:trPr>
        <w:tc>
          <w:tcPr>
            <w:tcW w:w="3192" w:type="dxa"/>
          </w:tcPr>
          <w:p w14:paraId="573E0F62" w14:textId="77777777" w:rsidR="00D67F9B" w:rsidRPr="00C0786C" w:rsidRDefault="00D67F9B" w:rsidP="00D67F9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02E11997" w14:textId="77777777" w:rsidR="00D67F9B" w:rsidRPr="00C0786C" w:rsidRDefault="00D67F9B" w:rsidP="00D67F9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14:paraId="109F7A6B" w14:textId="77777777" w:rsidR="00D67F9B" w:rsidRPr="00C0786C" w:rsidRDefault="00D67F9B" w:rsidP="00D67F9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67F9B" w:rsidRPr="00C0786C" w14:paraId="6EA8A9C3" w14:textId="77777777" w:rsidTr="00D67F9B">
        <w:trPr>
          <w:trHeight w:val="620"/>
        </w:trPr>
        <w:tc>
          <w:tcPr>
            <w:tcW w:w="3192" w:type="dxa"/>
          </w:tcPr>
          <w:p w14:paraId="09E367B1" w14:textId="77777777" w:rsidR="00D67F9B" w:rsidRPr="00C0786C" w:rsidRDefault="00D67F9B" w:rsidP="00D67F9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740D98C9" w14:textId="77777777" w:rsidR="00D67F9B" w:rsidRPr="00C0786C" w:rsidRDefault="00D67F9B" w:rsidP="00D67F9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14:paraId="48AB4CA8" w14:textId="77777777" w:rsidR="00D67F9B" w:rsidRPr="00C0786C" w:rsidRDefault="00D67F9B" w:rsidP="00D67F9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67F9B" w:rsidRPr="00C0786C" w14:paraId="1FF6345B" w14:textId="77777777" w:rsidTr="00D67F9B">
        <w:trPr>
          <w:trHeight w:val="890"/>
        </w:trPr>
        <w:tc>
          <w:tcPr>
            <w:tcW w:w="6384" w:type="dxa"/>
            <w:gridSpan w:val="2"/>
            <w:vAlign w:val="center"/>
          </w:tcPr>
          <w:p w14:paraId="57858AC9" w14:textId="77777777" w:rsidR="00D67F9B" w:rsidRPr="00C0786C" w:rsidRDefault="00D67F9B" w:rsidP="00D67F9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0786C">
              <w:rPr>
                <w:rFonts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14:paraId="392A1F0E" w14:textId="77777777" w:rsidR="00D67F9B" w:rsidRPr="00C0786C" w:rsidRDefault="00D67F9B" w:rsidP="00D67F9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4343397C" w14:textId="77777777" w:rsidR="00D67F9B" w:rsidRDefault="00D67F9B" w:rsidP="006B47D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5012D41" w14:textId="77777777" w:rsidR="00AE3198" w:rsidRPr="006B47D1" w:rsidRDefault="00AE3198" w:rsidP="006B47D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B47D1">
        <w:rPr>
          <w:rFonts w:cs="Times New Roman"/>
          <w:sz w:val="24"/>
          <w:szCs w:val="24"/>
        </w:rPr>
        <w:lastRenderedPageBreak/>
        <w:t xml:space="preserve">You are provided with small pieces of two tissues, labeled P and Q, obtained from an animal. </w:t>
      </w:r>
    </w:p>
    <w:p w14:paraId="1931DCF9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8F70570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(a).Cut each specimen into two equal halves. From each specimen, crush one half and leave the other half as a solid piece. Place the solid half of specimen P into a test tube labeled K. Place the solid half of specimen Q into a test tube labeled L.</w:t>
      </w:r>
    </w:p>
    <w:p w14:paraId="27987062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Put about 2cm</w:t>
      </w:r>
      <w:r w:rsidRPr="001C44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4493">
        <w:rPr>
          <w:rFonts w:ascii="Times New Roman" w:hAnsi="Times New Roman" w:cs="Times New Roman"/>
          <w:sz w:val="24"/>
          <w:szCs w:val="24"/>
        </w:rPr>
        <w:t xml:space="preserve"> hydrogen peroxide into each of the test tubes.</w:t>
      </w:r>
    </w:p>
    <w:p w14:paraId="1E1C1926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 xml:space="preserve">(i) State the observations made in the two test tubes. </w:t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  <w:t xml:space="preserve">                     [2marks]</w:t>
      </w:r>
    </w:p>
    <w:p w14:paraId="36FD8D77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Test tube K ………………………………………………………………………………………</w:t>
      </w:r>
    </w:p>
    <w:p w14:paraId="3828CCB9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0429B6B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Test tube L ………………………………………………………………………………………..</w:t>
      </w:r>
    </w:p>
    <w:p w14:paraId="665112EA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F4F79F1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 xml:space="preserve">(ii)Place the crushed specimen P into test tube labeled M and also place the crushed specimen Q into test tube labeled N. Add 2cm3 hydrogen peroxide into test tube M and N. Record the observation for each test tubes M and N in comparison to K and </w:t>
      </w:r>
      <w:r w:rsidR="002A6A32" w:rsidRPr="001C4493">
        <w:rPr>
          <w:rFonts w:ascii="Times New Roman" w:hAnsi="Times New Roman" w:cs="Times New Roman"/>
          <w:sz w:val="24"/>
          <w:szCs w:val="24"/>
        </w:rPr>
        <w:t xml:space="preserve"> L                                  [2marks]</w:t>
      </w:r>
    </w:p>
    <w:p w14:paraId="3705F1B6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A16A0D1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Test tube M …………………………………………………………………………</w:t>
      </w:r>
      <w:r w:rsidR="002A6A32" w:rsidRPr="001C4493">
        <w:rPr>
          <w:rFonts w:ascii="Times New Roman" w:hAnsi="Times New Roman" w:cs="Times New Roman"/>
          <w:sz w:val="24"/>
          <w:szCs w:val="24"/>
        </w:rPr>
        <w:t>…………</w:t>
      </w:r>
    </w:p>
    <w:p w14:paraId="512459A0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A6A32" w:rsidRPr="001C4493">
        <w:rPr>
          <w:rFonts w:ascii="Times New Roman" w:hAnsi="Times New Roman" w:cs="Times New Roman"/>
          <w:sz w:val="24"/>
          <w:szCs w:val="24"/>
        </w:rPr>
        <w:t>…………</w:t>
      </w:r>
    </w:p>
    <w:p w14:paraId="7A8F37F2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Test tube N …………………………………………………………………………</w:t>
      </w:r>
      <w:r w:rsidR="002A6A32" w:rsidRPr="001C4493">
        <w:rPr>
          <w:rFonts w:ascii="Times New Roman" w:hAnsi="Times New Roman" w:cs="Times New Roman"/>
          <w:sz w:val="24"/>
          <w:szCs w:val="24"/>
        </w:rPr>
        <w:t>………….</w:t>
      </w:r>
    </w:p>
    <w:p w14:paraId="63624389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A6A32" w:rsidRPr="001C4493">
        <w:rPr>
          <w:rFonts w:ascii="Times New Roman" w:hAnsi="Times New Roman" w:cs="Times New Roman"/>
          <w:sz w:val="24"/>
          <w:szCs w:val="24"/>
        </w:rPr>
        <w:t>………….</w:t>
      </w:r>
    </w:p>
    <w:p w14:paraId="4BC5CC17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A6A32" w:rsidRPr="001C4493">
        <w:rPr>
          <w:rFonts w:ascii="Times New Roman" w:hAnsi="Times New Roman" w:cs="Times New Roman"/>
          <w:sz w:val="24"/>
          <w:szCs w:val="24"/>
        </w:rPr>
        <w:t>…………..</w:t>
      </w:r>
    </w:p>
    <w:p w14:paraId="7E3368B7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(iii) Write down an equation for the reaction that was responsible for your observations in the experiments above.</w:t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</w:r>
      <w:r w:rsidRPr="001C44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2A6A32" w:rsidRPr="001C4493">
        <w:rPr>
          <w:rFonts w:ascii="Times New Roman" w:hAnsi="Times New Roman" w:cs="Times New Roman"/>
          <w:sz w:val="24"/>
          <w:szCs w:val="24"/>
        </w:rPr>
        <w:t>[1mark]</w:t>
      </w:r>
    </w:p>
    <w:p w14:paraId="154536EF" w14:textId="77777777" w:rsidR="00AE3198" w:rsidRPr="001C4493" w:rsidRDefault="00AE3198" w:rsidP="00AE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A6A32" w:rsidRPr="001C4493">
        <w:rPr>
          <w:rFonts w:ascii="Times New Roman" w:hAnsi="Times New Roman" w:cs="Times New Roman"/>
          <w:sz w:val="24"/>
          <w:szCs w:val="24"/>
        </w:rPr>
        <w:t>……………..</w:t>
      </w:r>
    </w:p>
    <w:p w14:paraId="1B592B72" w14:textId="77777777" w:rsidR="00AE3198" w:rsidRPr="001C4493" w:rsidRDefault="00AE3198" w:rsidP="002A6A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>(iv) Name the process represented by the equation in (iii) above.</w:t>
      </w:r>
      <w:r w:rsidRPr="001C44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2A6A32" w:rsidRPr="001C4493">
        <w:rPr>
          <w:rFonts w:ascii="Times New Roman" w:hAnsi="Times New Roman" w:cs="Times New Roman"/>
          <w:sz w:val="24"/>
          <w:szCs w:val="24"/>
        </w:rPr>
        <w:t>[1mark]</w:t>
      </w:r>
    </w:p>
    <w:p w14:paraId="46E465DE" w14:textId="77777777" w:rsidR="00AE3198" w:rsidRPr="001C4493" w:rsidRDefault="002A6A32" w:rsidP="00AE3198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4CAFE" w14:textId="77777777" w:rsidR="002A6A32" w:rsidRPr="001C4493" w:rsidRDefault="002A6A32" w:rsidP="00AE3198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</w:p>
    <w:p w14:paraId="758C47D7" w14:textId="77777777" w:rsidR="00AE3198" w:rsidRPr="001C4493" w:rsidRDefault="002A6A32" w:rsidP="00AE3198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lastRenderedPageBreak/>
        <w:t>(b</w:t>
      </w:r>
      <w:r w:rsidR="00AE3198" w:rsidRPr="001C4493">
        <w:rPr>
          <w:rFonts w:cs="Times New Roman"/>
          <w:sz w:val="24"/>
          <w:szCs w:val="24"/>
        </w:rPr>
        <w:t>) Explain how crushing affected the resul</w:t>
      </w:r>
      <w:r w:rsidRPr="001C4493">
        <w:rPr>
          <w:rFonts w:cs="Times New Roman"/>
          <w:sz w:val="24"/>
          <w:szCs w:val="24"/>
        </w:rPr>
        <w:t>ts of the experiments.</w:t>
      </w:r>
      <w:r w:rsidRPr="001C4493">
        <w:rPr>
          <w:rFonts w:cs="Times New Roman"/>
          <w:sz w:val="24"/>
          <w:szCs w:val="24"/>
        </w:rPr>
        <w:tab/>
        <w:t xml:space="preserve">                                 [2marks]</w:t>
      </w:r>
    </w:p>
    <w:p w14:paraId="21ACED95" w14:textId="77777777" w:rsidR="00AE3198" w:rsidRPr="001C4493" w:rsidRDefault="00AE3198" w:rsidP="00AE3198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14:paraId="022324F4" w14:textId="77777777" w:rsidR="00AE3198" w:rsidRPr="001C4493" w:rsidRDefault="00AE3198" w:rsidP="00AE3198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194D647B" w14:textId="77777777" w:rsidR="00AE3198" w:rsidRPr="001C4493" w:rsidRDefault="00AE3198" w:rsidP="00AE3198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4914933C" w14:textId="77777777" w:rsidR="00AE3198" w:rsidRPr="001C4493" w:rsidRDefault="00AE3198" w:rsidP="00AE3198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35613964" w14:textId="77777777" w:rsidR="00AE3198" w:rsidRPr="001C4493" w:rsidRDefault="00AE3198" w:rsidP="00AE3198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6DE38DF0" w14:textId="77777777" w:rsidR="00AE3198" w:rsidRPr="001C4493" w:rsidRDefault="00AE3198" w:rsidP="00AE3198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</w:p>
    <w:p w14:paraId="4DC91D82" w14:textId="77777777" w:rsidR="00AE3198" w:rsidRPr="001C4493" w:rsidRDefault="002A6A32" w:rsidP="00AE3198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 xml:space="preserve">(c) </w:t>
      </w:r>
      <w:r w:rsidR="001C4493" w:rsidRPr="001C4493">
        <w:rPr>
          <w:rFonts w:cs="Times New Roman"/>
          <w:sz w:val="24"/>
          <w:szCs w:val="24"/>
        </w:rPr>
        <w:t>A</w:t>
      </w:r>
      <w:r w:rsidRPr="001C4493">
        <w:rPr>
          <w:rFonts w:cs="Times New Roman"/>
          <w:sz w:val="24"/>
          <w:szCs w:val="24"/>
        </w:rPr>
        <w:t xml:space="preserve">part from the process named in (a) (iv) </w:t>
      </w:r>
      <w:r w:rsidR="001C4493" w:rsidRPr="001C4493">
        <w:rPr>
          <w:rFonts w:cs="Times New Roman"/>
          <w:sz w:val="24"/>
          <w:szCs w:val="24"/>
        </w:rPr>
        <w:t>above, name</w:t>
      </w:r>
      <w:r w:rsidRPr="001C4493">
        <w:rPr>
          <w:rFonts w:cs="Times New Roman"/>
          <w:sz w:val="24"/>
          <w:szCs w:val="24"/>
        </w:rPr>
        <w:t xml:space="preserve"> three other functions of specimen </w:t>
      </w:r>
      <w:r w:rsidR="001C4493" w:rsidRPr="001C4493">
        <w:rPr>
          <w:rFonts w:cs="Times New Roman"/>
          <w:sz w:val="24"/>
          <w:szCs w:val="24"/>
        </w:rPr>
        <w:t>Q</w:t>
      </w:r>
      <w:r w:rsidRPr="001C4493">
        <w:rPr>
          <w:rFonts w:cs="Times New Roman"/>
          <w:sz w:val="24"/>
          <w:szCs w:val="24"/>
        </w:rPr>
        <w:t xml:space="preserve"> </w:t>
      </w:r>
      <w:r w:rsidR="001C4493" w:rsidRPr="001C4493">
        <w:rPr>
          <w:rFonts w:cs="Times New Roman"/>
          <w:sz w:val="24"/>
          <w:szCs w:val="24"/>
        </w:rPr>
        <w:t>[3marks]</w:t>
      </w:r>
    </w:p>
    <w:p w14:paraId="377DDEAA" w14:textId="77777777" w:rsidR="001C4493" w:rsidRPr="001C4493" w:rsidRDefault="001C4493" w:rsidP="001C449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14:paraId="72D402CF" w14:textId="77777777" w:rsidR="001C4493" w:rsidRPr="001C4493" w:rsidRDefault="001C4493" w:rsidP="001C449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4A7CC459" w14:textId="77777777" w:rsidR="001C4493" w:rsidRPr="001C4493" w:rsidRDefault="001C4493" w:rsidP="001C449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2F855BA1" w14:textId="77777777" w:rsidR="001C4493" w:rsidRPr="001C4493" w:rsidRDefault="001C4493" w:rsidP="001C449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2A190C67" w14:textId="77777777" w:rsidR="001C4493" w:rsidRPr="001C4493" w:rsidRDefault="001C4493" w:rsidP="001C449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1DFD87E3" w14:textId="77777777" w:rsidR="00D67F9B" w:rsidRDefault="001C4493" w:rsidP="001C4493">
      <w:pPr>
        <w:rPr>
          <w:rFonts w:ascii="Times New Roman" w:hAnsi="Times New Roman" w:cs="Times New Roman"/>
          <w:sz w:val="24"/>
          <w:szCs w:val="24"/>
        </w:rPr>
      </w:pPr>
      <w:r w:rsidRPr="001C4493">
        <w:rPr>
          <w:rFonts w:ascii="Times New Roman" w:hAnsi="Times New Roman" w:cs="Times New Roman"/>
          <w:sz w:val="24"/>
          <w:szCs w:val="24"/>
        </w:rPr>
        <w:t xml:space="preserve">(d) </w:t>
      </w:r>
      <w:r w:rsidR="00D760AB">
        <w:rPr>
          <w:rFonts w:ascii="Times New Roman" w:hAnsi="Times New Roman" w:cs="Times New Roman"/>
          <w:sz w:val="24"/>
          <w:szCs w:val="24"/>
        </w:rPr>
        <w:t>Explain the importance of the process named in (a) (iv) above in living organisms    [3marks]</w:t>
      </w:r>
    </w:p>
    <w:p w14:paraId="2252D959" w14:textId="77777777" w:rsidR="00731933" w:rsidRPr="001C4493" w:rsidRDefault="00731933" w:rsidP="0073193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14:paraId="5F68E28D" w14:textId="77777777" w:rsidR="00731933" w:rsidRPr="001C4493" w:rsidRDefault="00731933" w:rsidP="0073193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55C83667" w14:textId="77777777" w:rsidR="00731933" w:rsidRPr="001C4493" w:rsidRDefault="00731933" w:rsidP="0073193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7CDBFEEE" w14:textId="77777777" w:rsidR="00731933" w:rsidRPr="001C4493" w:rsidRDefault="00731933" w:rsidP="0073193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1ECFF7C9" w14:textId="77777777" w:rsidR="00731933" w:rsidRPr="001C4493" w:rsidRDefault="00731933" w:rsidP="0073193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4"/>
          <w:szCs w:val="24"/>
        </w:rPr>
      </w:pPr>
      <w:r w:rsidRPr="001C4493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2B618F4C" w14:textId="77777777" w:rsidR="00731933" w:rsidRDefault="00731933" w:rsidP="001C4493">
      <w:pPr>
        <w:rPr>
          <w:rFonts w:ascii="Times New Roman" w:hAnsi="Times New Roman" w:cs="Times New Roman"/>
          <w:sz w:val="24"/>
          <w:szCs w:val="24"/>
        </w:rPr>
      </w:pPr>
    </w:p>
    <w:p w14:paraId="58C30FB4" w14:textId="77777777" w:rsidR="00731933" w:rsidRDefault="00731933" w:rsidP="001C4493">
      <w:pPr>
        <w:rPr>
          <w:rFonts w:ascii="Times New Roman" w:hAnsi="Times New Roman" w:cs="Times New Roman"/>
          <w:sz w:val="24"/>
          <w:szCs w:val="24"/>
        </w:rPr>
      </w:pPr>
    </w:p>
    <w:p w14:paraId="4E3E55F7" w14:textId="77777777" w:rsidR="00731933" w:rsidRDefault="00731933" w:rsidP="001C4493">
      <w:pPr>
        <w:rPr>
          <w:rFonts w:ascii="Times New Roman" w:hAnsi="Times New Roman" w:cs="Times New Roman"/>
          <w:sz w:val="24"/>
          <w:szCs w:val="24"/>
        </w:rPr>
      </w:pPr>
    </w:p>
    <w:p w14:paraId="4874BBF2" w14:textId="77777777" w:rsidR="00731933" w:rsidRDefault="00731933" w:rsidP="001C4493">
      <w:pPr>
        <w:rPr>
          <w:rFonts w:ascii="Times New Roman" w:hAnsi="Times New Roman" w:cs="Times New Roman"/>
          <w:sz w:val="24"/>
          <w:szCs w:val="24"/>
        </w:rPr>
      </w:pPr>
    </w:p>
    <w:p w14:paraId="415B1D3D" w14:textId="77777777" w:rsidR="00731933" w:rsidRDefault="00731933" w:rsidP="001C4493">
      <w:pPr>
        <w:rPr>
          <w:rFonts w:ascii="Times New Roman" w:hAnsi="Times New Roman" w:cs="Times New Roman"/>
          <w:sz w:val="24"/>
          <w:szCs w:val="24"/>
        </w:rPr>
      </w:pPr>
    </w:p>
    <w:p w14:paraId="5F7D7D55" w14:textId="77777777" w:rsidR="00731933" w:rsidRDefault="00731933" w:rsidP="001C4493">
      <w:pPr>
        <w:rPr>
          <w:rFonts w:ascii="Times New Roman" w:hAnsi="Times New Roman" w:cs="Times New Roman"/>
          <w:sz w:val="24"/>
          <w:szCs w:val="24"/>
        </w:rPr>
      </w:pPr>
    </w:p>
    <w:p w14:paraId="6C3E0D5A" w14:textId="77777777" w:rsidR="00731933" w:rsidRDefault="00731933" w:rsidP="001C4493">
      <w:pPr>
        <w:rPr>
          <w:rFonts w:ascii="Times New Roman" w:hAnsi="Times New Roman" w:cs="Times New Roman"/>
          <w:sz w:val="24"/>
          <w:szCs w:val="24"/>
        </w:rPr>
      </w:pPr>
    </w:p>
    <w:p w14:paraId="23932FFB" w14:textId="77777777" w:rsidR="00731933" w:rsidRDefault="00731933" w:rsidP="001C4493">
      <w:pPr>
        <w:rPr>
          <w:rFonts w:ascii="Times New Roman" w:hAnsi="Times New Roman" w:cs="Times New Roman"/>
          <w:sz w:val="24"/>
          <w:szCs w:val="24"/>
        </w:rPr>
      </w:pPr>
    </w:p>
    <w:p w14:paraId="60A47471" w14:textId="77777777" w:rsidR="00B17CC0" w:rsidRDefault="00B17CC0" w:rsidP="00731933">
      <w:pPr>
        <w:rPr>
          <w:rFonts w:ascii="Times New Roman" w:hAnsi="Times New Roman" w:cs="Times New Roman"/>
          <w:sz w:val="24"/>
          <w:szCs w:val="24"/>
        </w:rPr>
      </w:pPr>
    </w:p>
    <w:p w14:paraId="2013FF1A" w14:textId="77777777" w:rsidR="00731933" w:rsidRPr="00B17CC0" w:rsidRDefault="00731933" w:rsidP="00B17CC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B17CC0">
        <w:rPr>
          <w:rFonts w:cs="Times New Roman"/>
          <w:sz w:val="24"/>
          <w:szCs w:val="24"/>
        </w:rPr>
        <w:lastRenderedPageBreak/>
        <w:t xml:space="preserve">You are provided with specimen labelled </w:t>
      </w:r>
      <w:r w:rsidRPr="00B17CC0">
        <w:rPr>
          <w:rFonts w:cs="Times New Roman"/>
          <w:b/>
          <w:sz w:val="24"/>
          <w:szCs w:val="24"/>
        </w:rPr>
        <w:t>Z</w:t>
      </w:r>
      <w:r w:rsidRPr="00B17CC0">
        <w:rPr>
          <w:rFonts w:cs="Times New Roman"/>
          <w:sz w:val="24"/>
          <w:szCs w:val="24"/>
        </w:rPr>
        <w:t xml:space="preserve"> which has been grounded into flour.</w:t>
      </w:r>
    </w:p>
    <w:p w14:paraId="3A2E3913" w14:textId="77777777" w:rsidR="00731933" w:rsidRPr="00C0786C" w:rsidRDefault="00731933" w:rsidP="00731933">
      <w:pPr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 xml:space="preserve">    Make a solution of the flour provided by adding water and stirring properly. Sieve or decant to obtain a solution from the mixture.</w:t>
      </w:r>
    </w:p>
    <w:p w14:paraId="1A506353" w14:textId="77777777" w:rsidR="00731933" w:rsidRPr="00C0786C" w:rsidRDefault="00731933" w:rsidP="00731933">
      <w:pPr>
        <w:rPr>
          <w:rFonts w:ascii="Times New Roman" w:hAnsi="Times New Roman" w:cs="Times New Roman"/>
          <w:sz w:val="24"/>
          <w:szCs w:val="24"/>
        </w:rPr>
      </w:pPr>
    </w:p>
    <w:p w14:paraId="18FF1D54" w14:textId="77777777" w:rsidR="00731933" w:rsidRPr="00C0786C" w:rsidRDefault="00731933" w:rsidP="00731933">
      <w:pPr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(a) (i) Using the reagents provided test for the presence of starch, proteins and lipids</w:t>
      </w:r>
      <w:r>
        <w:rPr>
          <w:rFonts w:ascii="Times New Roman" w:hAnsi="Times New Roman" w:cs="Times New Roman"/>
          <w:sz w:val="24"/>
          <w:szCs w:val="24"/>
        </w:rPr>
        <w:t xml:space="preserve"> in the solution from specimen Z</w:t>
      </w:r>
      <w:r w:rsidRPr="00C0786C">
        <w:rPr>
          <w:rFonts w:ascii="Times New Roman" w:hAnsi="Times New Roman" w:cs="Times New Roman"/>
          <w:sz w:val="24"/>
          <w:szCs w:val="24"/>
        </w:rPr>
        <w:t>. Record the procedures, observation, and conclusions in the table below.</w:t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0786C">
        <w:rPr>
          <w:rFonts w:ascii="Times New Roman" w:hAnsi="Times New Roman" w:cs="Times New Roman"/>
          <w:sz w:val="24"/>
          <w:szCs w:val="24"/>
        </w:rPr>
        <w:t>[9m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0786C">
        <w:rPr>
          <w:rFonts w:ascii="Times New Roman" w:hAnsi="Times New Roman" w:cs="Times New Roman"/>
          <w:sz w:val="24"/>
          <w:szCs w:val="24"/>
        </w:rPr>
        <w:t>ks]</w:t>
      </w:r>
    </w:p>
    <w:p w14:paraId="0E14DF82" w14:textId="77777777" w:rsidR="00731933" w:rsidRPr="00C0786C" w:rsidRDefault="00731933" w:rsidP="00731933">
      <w:pPr>
        <w:rPr>
          <w:rFonts w:ascii="Times New Roman" w:hAnsi="Times New Roman" w:cs="Times New Roman"/>
          <w:sz w:val="24"/>
          <w:szCs w:val="24"/>
        </w:rPr>
      </w:pPr>
    </w:p>
    <w:p w14:paraId="51CF3659" w14:textId="77777777" w:rsidR="00731933" w:rsidRPr="00C0786C" w:rsidRDefault="00731933" w:rsidP="007319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296"/>
        <w:gridCol w:w="2398"/>
        <w:gridCol w:w="2340"/>
      </w:tblGrid>
      <w:tr w:rsidR="00731933" w:rsidRPr="00C0786C" w14:paraId="47C95CD9" w14:textId="77777777" w:rsidTr="00D67F9B">
        <w:tc>
          <w:tcPr>
            <w:tcW w:w="2542" w:type="dxa"/>
          </w:tcPr>
          <w:p w14:paraId="1564D00C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FOODSUBSTANCE</w:t>
            </w:r>
          </w:p>
        </w:tc>
        <w:tc>
          <w:tcPr>
            <w:tcW w:w="2296" w:type="dxa"/>
          </w:tcPr>
          <w:p w14:paraId="578E1C6C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398" w:type="dxa"/>
          </w:tcPr>
          <w:p w14:paraId="01E540B1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340" w:type="dxa"/>
          </w:tcPr>
          <w:p w14:paraId="52EF7787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CONCLUSION</w:t>
            </w:r>
          </w:p>
        </w:tc>
      </w:tr>
      <w:tr w:rsidR="00731933" w:rsidRPr="00C0786C" w14:paraId="3FF2BF5C" w14:textId="77777777" w:rsidTr="00D67F9B">
        <w:tc>
          <w:tcPr>
            <w:tcW w:w="2542" w:type="dxa"/>
            <w:vAlign w:val="bottom"/>
          </w:tcPr>
          <w:p w14:paraId="12FBC368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Starch</w:t>
            </w:r>
          </w:p>
          <w:p w14:paraId="5F8426B3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BCD8A86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7482D4B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6FE5E67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7786C2F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1DB2DF3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07EAC2E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14:paraId="66A01F93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7E83374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20AB5F2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1933" w:rsidRPr="00C0786C" w14:paraId="5FBE874D" w14:textId="77777777" w:rsidTr="00D67F9B">
        <w:tc>
          <w:tcPr>
            <w:tcW w:w="2542" w:type="dxa"/>
          </w:tcPr>
          <w:p w14:paraId="5EA3F9F9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Proteins</w:t>
            </w:r>
          </w:p>
        </w:tc>
        <w:tc>
          <w:tcPr>
            <w:tcW w:w="2296" w:type="dxa"/>
          </w:tcPr>
          <w:p w14:paraId="53B99F38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131E186A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049B51A9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559867E1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52D61860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7A71FB74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01C89684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74305B9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3F2D6D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1933" w:rsidRPr="00C0786C" w14:paraId="326BFE49" w14:textId="77777777" w:rsidTr="00D67F9B">
        <w:tc>
          <w:tcPr>
            <w:tcW w:w="2542" w:type="dxa"/>
          </w:tcPr>
          <w:p w14:paraId="2B598854" w14:textId="77777777" w:rsidR="00731933" w:rsidRPr="00C0786C" w:rsidRDefault="00731933" w:rsidP="00D67F9B">
            <w:pPr>
              <w:rPr>
                <w:rFonts w:cs="Times New Roman"/>
                <w:b/>
                <w:sz w:val="24"/>
                <w:szCs w:val="24"/>
              </w:rPr>
            </w:pPr>
            <w:r w:rsidRPr="00C0786C">
              <w:rPr>
                <w:rFonts w:cs="Times New Roman"/>
                <w:b/>
                <w:sz w:val="24"/>
                <w:szCs w:val="24"/>
              </w:rPr>
              <w:t>Lipids</w:t>
            </w:r>
          </w:p>
        </w:tc>
        <w:tc>
          <w:tcPr>
            <w:tcW w:w="2296" w:type="dxa"/>
          </w:tcPr>
          <w:p w14:paraId="24CFB72A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4FB28605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0ECC5DC3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5135C38D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169BDD87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748E4DB2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  <w:p w14:paraId="124794B6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F20C516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35B4F6" w14:textId="77777777" w:rsidR="00731933" w:rsidRPr="00C0786C" w:rsidRDefault="00731933" w:rsidP="00D67F9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40703D8" w14:textId="77777777" w:rsidR="00731933" w:rsidRPr="00C0786C" w:rsidRDefault="00731933" w:rsidP="00731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2B60B1" w14:textId="77777777" w:rsidR="00731933" w:rsidRPr="00C0786C" w:rsidRDefault="00731933" w:rsidP="00731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(ii) From the conclusions made in (a) (i) above, suggest the regions of the alimentary canal w</w:t>
      </w:r>
      <w:r w:rsidR="00B17CC0">
        <w:rPr>
          <w:rFonts w:ascii="Times New Roman" w:hAnsi="Times New Roman" w:cs="Times New Roman"/>
          <w:sz w:val="24"/>
          <w:szCs w:val="24"/>
        </w:rPr>
        <w:t>here the digestion of specimen Z would take place.</w:t>
      </w:r>
      <w:r w:rsidR="00B17C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[3marks]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  <w:r w:rsidR="00B17CC0">
        <w:rPr>
          <w:rFonts w:ascii="Times New Roman" w:hAnsi="Times New Roman" w:cs="Times New Roman"/>
          <w:sz w:val="24"/>
          <w:szCs w:val="24"/>
        </w:rPr>
        <w:t>………</w:t>
      </w:r>
      <w:r w:rsidRPr="00C07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E064D">
        <w:rPr>
          <w:rFonts w:ascii="Times New Roman" w:hAnsi="Times New Roman" w:cs="Times New Roman"/>
          <w:sz w:val="24"/>
          <w:szCs w:val="24"/>
        </w:rPr>
        <w:t>……………………..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  <w:r w:rsidR="00B17CC0">
        <w:rPr>
          <w:rFonts w:ascii="Times New Roman" w:hAnsi="Times New Roman" w:cs="Times New Roman"/>
          <w:sz w:val="24"/>
          <w:szCs w:val="24"/>
        </w:rPr>
        <w:t>……….</w:t>
      </w:r>
    </w:p>
    <w:p w14:paraId="37293D71" w14:textId="77777777" w:rsidR="00731933" w:rsidRPr="00C0786C" w:rsidRDefault="00B17CC0" w:rsidP="00731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State </w:t>
      </w:r>
      <w:r w:rsidR="00731933" w:rsidRPr="00C0786C">
        <w:rPr>
          <w:rFonts w:ascii="Times New Roman" w:hAnsi="Times New Roman" w:cs="Times New Roman"/>
          <w:sz w:val="24"/>
          <w:szCs w:val="24"/>
        </w:rPr>
        <w:t xml:space="preserve"> </w:t>
      </w:r>
      <w:r w:rsidR="00731933" w:rsidRPr="00C0786C">
        <w:rPr>
          <w:rFonts w:ascii="Times New Roman" w:hAnsi="Times New Roman" w:cs="Times New Roman"/>
          <w:b/>
          <w:sz w:val="24"/>
          <w:szCs w:val="24"/>
        </w:rPr>
        <w:t>one</w:t>
      </w:r>
      <w:r w:rsidR="00731933" w:rsidRPr="00C0786C">
        <w:rPr>
          <w:rFonts w:ascii="Times New Roman" w:hAnsi="Times New Roman" w:cs="Times New Roman"/>
          <w:sz w:val="24"/>
          <w:szCs w:val="24"/>
        </w:rPr>
        <w:t xml:space="preserve"> use of any two f</w:t>
      </w:r>
      <w:r>
        <w:rPr>
          <w:rFonts w:ascii="Times New Roman" w:hAnsi="Times New Roman" w:cs="Times New Roman"/>
          <w:sz w:val="24"/>
          <w:szCs w:val="24"/>
        </w:rPr>
        <w:t>ood substances found in specimen Z.</w:t>
      </w:r>
      <w:r>
        <w:rPr>
          <w:rFonts w:ascii="Times New Roman" w:hAnsi="Times New Roman" w:cs="Times New Roman"/>
          <w:sz w:val="24"/>
          <w:szCs w:val="24"/>
        </w:rPr>
        <w:tab/>
      </w:r>
      <w:r w:rsidR="00D67F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[2 marks]</w:t>
      </w:r>
    </w:p>
    <w:p w14:paraId="4426FB68" w14:textId="77777777" w:rsidR="00731933" w:rsidRPr="00C0786C" w:rsidRDefault="00731933" w:rsidP="0073193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</w:p>
    <w:p w14:paraId="26879914" w14:textId="77777777" w:rsidR="001E064D" w:rsidRPr="00C0786C" w:rsidRDefault="00731933" w:rsidP="0073193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</w:p>
    <w:p w14:paraId="3B085501" w14:textId="77777777" w:rsidR="001E064D" w:rsidRPr="001E064D" w:rsidRDefault="001E064D" w:rsidP="001E06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1E064D">
        <w:rPr>
          <w:rFonts w:cs="Times New Roman"/>
          <w:sz w:val="24"/>
          <w:szCs w:val="24"/>
        </w:rPr>
        <w:t xml:space="preserve">You are provided with leaves of specimens </w:t>
      </w:r>
      <w:r w:rsidRPr="001E064D">
        <w:rPr>
          <w:rFonts w:cs="Times New Roman"/>
          <w:b/>
          <w:bCs/>
          <w:sz w:val="24"/>
          <w:szCs w:val="24"/>
        </w:rPr>
        <w:t xml:space="preserve">A, B, C, D, and E. </w:t>
      </w:r>
    </w:p>
    <w:p w14:paraId="49B1DECE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D5DB3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0786C">
        <w:rPr>
          <w:rFonts w:ascii="Times New Roman" w:hAnsi="Times New Roman" w:cs="Times New Roman"/>
          <w:sz w:val="24"/>
          <w:szCs w:val="24"/>
        </w:rPr>
        <w:t>Use the following features in the order in which they are listed, to prepare a dic</w:t>
      </w:r>
      <w:r>
        <w:rPr>
          <w:rFonts w:ascii="Times New Roman" w:hAnsi="Times New Roman" w:cs="Times New Roman"/>
          <w:sz w:val="24"/>
          <w:szCs w:val="24"/>
        </w:rPr>
        <w:t xml:space="preserve">hotomous key: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[8 marks]</w:t>
      </w:r>
    </w:p>
    <w:p w14:paraId="46C08633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Type of leaf</w:t>
      </w:r>
    </w:p>
    <w:p w14:paraId="62E93B20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Shape of the lamina</w:t>
      </w:r>
    </w:p>
    <w:p w14:paraId="288E2A58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C0786C">
        <w:rPr>
          <w:rFonts w:ascii="Times New Roman" w:hAnsi="Times New Roman" w:cs="Times New Roman"/>
          <w:sz w:val="24"/>
          <w:szCs w:val="24"/>
          <w:lang w:val="fr-FR"/>
        </w:rPr>
        <w:t>Succulent or non-succulent</w:t>
      </w:r>
    </w:p>
    <w:p w14:paraId="70FB4523" w14:textId="77777777" w:rsidR="001E064D" w:rsidRPr="00670E1B" w:rsidRDefault="001E064D" w:rsidP="00670E1B">
      <w:pPr>
        <w:tabs>
          <w:tab w:val="left" w:pos="432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C0786C">
        <w:rPr>
          <w:rFonts w:ascii="Times New Roman" w:hAnsi="Times New Roman" w:cs="Times New Roman"/>
          <w:sz w:val="24"/>
          <w:szCs w:val="24"/>
          <w:lang w:val="fr-FR"/>
        </w:rPr>
        <w:t>Leaf margin</w:t>
      </w:r>
    </w:p>
    <w:p w14:paraId="72984161" w14:textId="77777777" w:rsidR="001E064D" w:rsidRPr="00C0786C" w:rsidRDefault="001E064D" w:rsidP="001E064D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</w:p>
    <w:p w14:paraId="56111535" w14:textId="77777777" w:rsidR="001E064D" w:rsidRPr="00C0786C" w:rsidRDefault="001E064D" w:rsidP="001E064D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</w:p>
    <w:p w14:paraId="68676C8A" w14:textId="77777777" w:rsidR="001E064D" w:rsidRPr="00C0786C" w:rsidRDefault="001E064D" w:rsidP="001E064D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</w:p>
    <w:p w14:paraId="62BBE59D" w14:textId="77777777" w:rsidR="001E064D" w:rsidRPr="00C0786C" w:rsidRDefault="001E064D" w:rsidP="001E064D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………………………………………………………………………………………</w:t>
      </w:r>
    </w:p>
    <w:p w14:paraId="5D649F0F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836F948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 xml:space="preserve">(b) (i) Name the likely habitat of specimen </w:t>
      </w:r>
      <w:r w:rsidRPr="00C0786C">
        <w:rPr>
          <w:rFonts w:ascii="Times New Roman" w:hAnsi="Times New Roman" w:cs="Times New Roman"/>
          <w:b/>
          <w:sz w:val="24"/>
          <w:szCs w:val="24"/>
        </w:rPr>
        <w:t>C</w:t>
      </w:r>
      <w:r w:rsidR="00670E1B">
        <w:rPr>
          <w:rFonts w:ascii="Times New Roman" w:hAnsi="Times New Roman" w:cs="Times New Roman"/>
          <w:sz w:val="24"/>
          <w:szCs w:val="24"/>
        </w:rPr>
        <w:t xml:space="preserve">. </w:t>
      </w:r>
      <w:r w:rsidR="00670E1B">
        <w:rPr>
          <w:rFonts w:ascii="Times New Roman" w:hAnsi="Times New Roman" w:cs="Times New Roman"/>
          <w:sz w:val="24"/>
          <w:szCs w:val="24"/>
        </w:rPr>
        <w:tab/>
      </w:r>
      <w:r w:rsidR="00670E1B">
        <w:rPr>
          <w:rFonts w:ascii="Times New Roman" w:hAnsi="Times New Roman" w:cs="Times New Roman"/>
          <w:sz w:val="24"/>
          <w:szCs w:val="24"/>
        </w:rPr>
        <w:tab/>
      </w:r>
      <w:r w:rsidR="00670E1B">
        <w:rPr>
          <w:rFonts w:ascii="Times New Roman" w:hAnsi="Times New Roman" w:cs="Times New Roman"/>
          <w:sz w:val="24"/>
          <w:szCs w:val="24"/>
        </w:rPr>
        <w:tab/>
      </w:r>
      <w:r w:rsidR="00670E1B">
        <w:rPr>
          <w:rFonts w:ascii="Times New Roman" w:hAnsi="Times New Roman" w:cs="Times New Roman"/>
          <w:sz w:val="24"/>
          <w:szCs w:val="24"/>
        </w:rPr>
        <w:tab/>
        <w:t xml:space="preserve">                      [1mark]</w:t>
      </w:r>
    </w:p>
    <w:p w14:paraId="70064281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B3238BD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0B77777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96ECAAC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621C66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(ii) Give a reason for your answe</w:t>
      </w:r>
      <w:r w:rsidR="00670E1B">
        <w:rPr>
          <w:rFonts w:ascii="Times New Roman" w:hAnsi="Times New Roman" w:cs="Times New Roman"/>
          <w:sz w:val="24"/>
          <w:szCs w:val="24"/>
        </w:rPr>
        <w:t xml:space="preserve">r in (b) (i) above. </w:t>
      </w:r>
      <w:r w:rsidR="00670E1B">
        <w:rPr>
          <w:rFonts w:ascii="Times New Roman" w:hAnsi="Times New Roman" w:cs="Times New Roman"/>
          <w:sz w:val="24"/>
          <w:szCs w:val="24"/>
        </w:rPr>
        <w:tab/>
      </w:r>
      <w:r w:rsidR="00670E1B">
        <w:rPr>
          <w:rFonts w:ascii="Times New Roman" w:hAnsi="Times New Roman" w:cs="Times New Roman"/>
          <w:sz w:val="24"/>
          <w:szCs w:val="24"/>
        </w:rPr>
        <w:tab/>
      </w:r>
      <w:r w:rsidR="00670E1B">
        <w:rPr>
          <w:rFonts w:ascii="Times New Roman" w:hAnsi="Times New Roman" w:cs="Times New Roman"/>
          <w:sz w:val="24"/>
          <w:szCs w:val="24"/>
        </w:rPr>
        <w:tab/>
      </w:r>
      <w:r w:rsidR="00670E1B">
        <w:rPr>
          <w:rFonts w:ascii="Times New Roman" w:hAnsi="Times New Roman" w:cs="Times New Roman"/>
          <w:sz w:val="24"/>
          <w:szCs w:val="24"/>
        </w:rPr>
        <w:tab/>
        <w:t xml:space="preserve">                      [1mark]</w:t>
      </w:r>
    </w:p>
    <w:p w14:paraId="00E84ED3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2498FE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760E25C8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7CC6969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17F4AF73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0FB7B23" w14:textId="77777777" w:rsidR="001E064D" w:rsidRPr="00C0786C" w:rsidRDefault="001E064D" w:rsidP="001E06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 xml:space="preserve">(c) State the significance of the shiny upper surface of specimen </w:t>
      </w:r>
      <w:r w:rsidRPr="00C0786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70E1B">
        <w:rPr>
          <w:rFonts w:ascii="Times New Roman" w:hAnsi="Times New Roman" w:cs="Times New Roman"/>
          <w:sz w:val="24"/>
          <w:szCs w:val="24"/>
        </w:rPr>
        <w:t xml:space="preserve">. </w:t>
      </w:r>
      <w:r w:rsidR="00670E1B">
        <w:rPr>
          <w:rFonts w:ascii="Times New Roman" w:hAnsi="Times New Roman" w:cs="Times New Roman"/>
          <w:sz w:val="24"/>
          <w:szCs w:val="24"/>
        </w:rPr>
        <w:tab/>
        <w:t xml:space="preserve">                     [</w:t>
      </w:r>
      <w:r w:rsidR="00D67F9B">
        <w:rPr>
          <w:rFonts w:ascii="Times New Roman" w:hAnsi="Times New Roman" w:cs="Times New Roman"/>
          <w:sz w:val="24"/>
          <w:szCs w:val="24"/>
        </w:rPr>
        <w:t>2</w:t>
      </w:r>
      <w:r w:rsidR="00670E1B">
        <w:rPr>
          <w:rFonts w:ascii="Times New Roman" w:hAnsi="Times New Roman" w:cs="Times New Roman"/>
          <w:sz w:val="24"/>
          <w:szCs w:val="24"/>
        </w:rPr>
        <w:t>mark</w:t>
      </w:r>
      <w:r w:rsidR="00D67F9B">
        <w:rPr>
          <w:rFonts w:ascii="Times New Roman" w:hAnsi="Times New Roman" w:cs="Times New Roman"/>
          <w:sz w:val="24"/>
          <w:szCs w:val="24"/>
        </w:rPr>
        <w:t>s</w:t>
      </w:r>
      <w:r w:rsidR="00670E1B">
        <w:rPr>
          <w:rFonts w:ascii="Times New Roman" w:hAnsi="Times New Roman" w:cs="Times New Roman"/>
          <w:sz w:val="24"/>
          <w:szCs w:val="24"/>
        </w:rPr>
        <w:t>]</w:t>
      </w:r>
    </w:p>
    <w:p w14:paraId="6AAFB592" w14:textId="77777777" w:rsidR="00547F80" w:rsidRPr="00C0786C" w:rsidRDefault="00547F80" w:rsidP="00547F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1D5834B" w14:textId="77777777" w:rsidR="00547F80" w:rsidRPr="00C0786C" w:rsidRDefault="00547F80" w:rsidP="00547F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271ACB9C" w14:textId="77777777" w:rsidR="00547F80" w:rsidRPr="00C0786C" w:rsidRDefault="00547F80" w:rsidP="00547F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01E0C9" w14:textId="77777777" w:rsidR="00547F80" w:rsidRPr="00C0786C" w:rsidRDefault="00547F80" w:rsidP="00547F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451952F0" w14:textId="77777777" w:rsidR="00731933" w:rsidRPr="001C4493" w:rsidRDefault="00731933" w:rsidP="001C4493">
      <w:pPr>
        <w:rPr>
          <w:rFonts w:ascii="Times New Roman" w:hAnsi="Times New Roman" w:cs="Times New Roman"/>
          <w:sz w:val="24"/>
          <w:szCs w:val="24"/>
        </w:rPr>
      </w:pPr>
    </w:p>
    <w:sectPr w:rsidR="00731933" w:rsidRPr="001C4493" w:rsidSect="00D67F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89159" w14:textId="77777777" w:rsidR="00635BC9" w:rsidRDefault="00635BC9">
      <w:pPr>
        <w:spacing w:after="0" w:line="240" w:lineRule="auto"/>
      </w:pPr>
      <w:r>
        <w:separator/>
      </w:r>
    </w:p>
  </w:endnote>
  <w:endnote w:type="continuationSeparator" w:id="0">
    <w:p w14:paraId="2CFF0CD7" w14:textId="77777777" w:rsidR="00635BC9" w:rsidRDefault="0063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5141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ABED9" w14:textId="77777777" w:rsidR="00D67F9B" w:rsidRDefault="00CF18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48736F" w14:textId="77777777" w:rsidR="00D67F9B" w:rsidRDefault="00D6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3D44F" w14:textId="77777777" w:rsidR="00635BC9" w:rsidRDefault="00635BC9">
      <w:pPr>
        <w:spacing w:after="0" w:line="240" w:lineRule="auto"/>
      </w:pPr>
      <w:r>
        <w:separator/>
      </w:r>
    </w:p>
  </w:footnote>
  <w:footnote w:type="continuationSeparator" w:id="0">
    <w:p w14:paraId="34C62D90" w14:textId="77777777" w:rsidR="00635BC9" w:rsidRDefault="0063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1B3"/>
    <w:multiLevelType w:val="hybridMultilevel"/>
    <w:tmpl w:val="E9B20EC8"/>
    <w:lvl w:ilvl="0" w:tplc="A0CC4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198"/>
    <w:rsid w:val="001C4493"/>
    <w:rsid w:val="001E064D"/>
    <w:rsid w:val="002A6A32"/>
    <w:rsid w:val="00547F80"/>
    <w:rsid w:val="00635BC9"/>
    <w:rsid w:val="00670E1B"/>
    <w:rsid w:val="006B47D1"/>
    <w:rsid w:val="00731933"/>
    <w:rsid w:val="008761AD"/>
    <w:rsid w:val="00AE3198"/>
    <w:rsid w:val="00B17CC0"/>
    <w:rsid w:val="00C473DB"/>
    <w:rsid w:val="00CF18DC"/>
    <w:rsid w:val="00D67F9B"/>
    <w:rsid w:val="00D760AB"/>
    <w:rsid w:val="00F8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6ED1"/>
  <w15:docId w15:val="{B2EC634F-21EA-470B-B215-D123B28B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98"/>
    <w:pPr>
      <w:spacing w:after="0" w:line="240" w:lineRule="auto"/>
      <w:ind w:left="720"/>
      <w:contextualSpacing/>
    </w:pPr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AE319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3198"/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731933"/>
    <w:pPr>
      <w:spacing w:after="0" w:line="240" w:lineRule="auto"/>
    </w:pPr>
    <w:rPr>
      <w:rFonts w:ascii="Times New Roman" w:eastAsiaTheme="minorHAns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baptista</cp:lastModifiedBy>
  <cp:revision>8</cp:revision>
  <dcterms:created xsi:type="dcterms:W3CDTF">2021-10-30T10:30:00Z</dcterms:created>
  <dcterms:modified xsi:type="dcterms:W3CDTF">2021-11-10T14:37:00Z</dcterms:modified>
</cp:coreProperties>
</file>