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5726" w14:textId="72C8C868" w:rsidR="00C87E5B" w:rsidRPr="002A2B62" w:rsidRDefault="00C87E5B" w:rsidP="00950DB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</w:rPr>
      </w:pPr>
      <w:r w:rsidRPr="002A2B62">
        <w:rPr>
          <w:rFonts w:eastAsia="Calibri"/>
          <w:i/>
        </w:rPr>
        <w:t xml:space="preserve">                                                 </w:t>
      </w:r>
      <w:bookmarkStart w:id="0" w:name="_Hlk105701144"/>
      <w:bookmarkStart w:id="1" w:name="_Hlk105700777"/>
      <w:bookmarkStart w:id="2" w:name="_Hlk105700377"/>
      <w:bookmarkStart w:id="3" w:name="_GoBack"/>
      <w:bookmarkEnd w:id="3"/>
    </w:p>
    <w:p w14:paraId="19EE0B5F" w14:textId="4D9272E1" w:rsidR="00C87E5B" w:rsidRPr="002A2B62" w:rsidRDefault="00C87E5B" w:rsidP="00C87E5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lang w:eastAsia="en-GB"/>
        </w:rPr>
      </w:pPr>
      <w:r w:rsidRPr="002A2B62">
        <w:rPr>
          <w:b/>
          <w:color w:val="000000"/>
          <w:lang w:eastAsia="en-GB"/>
        </w:rPr>
        <w:t xml:space="preserve">Term </w:t>
      </w:r>
      <w:r>
        <w:rPr>
          <w:b/>
          <w:color w:val="000000"/>
          <w:lang w:eastAsia="en-GB"/>
        </w:rPr>
        <w:t>1</w:t>
      </w:r>
      <w:r w:rsidR="00950DB6">
        <w:rPr>
          <w:b/>
          <w:color w:val="000000"/>
          <w:lang w:eastAsia="en-GB"/>
        </w:rPr>
        <w:t xml:space="preserve"> - 2023</w:t>
      </w:r>
    </w:p>
    <w:p w14:paraId="5C3708B0" w14:textId="77777777" w:rsidR="00C87E5B" w:rsidRDefault="00C87E5B" w:rsidP="00C87E5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PHYSICS PAPER 3 (PRACTICAL) -232/3</w:t>
      </w:r>
    </w:p>
    <w:p w14:paraId="46552539" w14:textId="66FE60C9" w:rsidR="00C87E5B" w:rsidRDefault="00C87E5B" w:rsidP="00C87E5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FORM FOUR</w:t>
      </w:r>
    </w:p>
    <w:p w14:paraId="4B81DB04" w14:textId="77777777" w:rsidR="00C87E5B" w:rsidRDefault="00C87E5B" w:rsidP="00C87E5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2.5 Hours</w:t>
      </w:r>
    </w:p>
    <w:bookmarkEnd w:id="0"/>
    <w:p w14:paraId="4FBC0417" w14:textId="77777777" w:rsidR="00C87E5B" w:rsidRPr="007B6B7B" w:rsidRDefault="00C87E5B" w:rsidP="00C87E5B">
      <w:pPr>
        <w:ind w:left="360"/>
      </w:pPr>
      <w:r w:rsidRPr="007B6B7B">
        <w:rPr>
          <w:b/>
          <w:bCs/>
          <w:color w:val="000000"/>
        </w:rPr>
        <w:t>Name</w:t>
      </w:r>
      <w:r w:rsidRPr="007B6B7B">
        <w:rPr>
          <w:color w:val="000000"/>
        </w:rPr>
        <w:t>: ………………………………………………………….</w:t>
      </w:r>
      <w:r w:rsidRPr="007B6B7B">
        <w:rPr>
          <w:color w:val="000000"/>
        </w:rPr>
        <w:tab/>
      </w:r>
      <w:r w:rsidRPr="007B6B7B">
        <w:rPr>
          <w:b/>
          <w:bCs/>
          <w:color w:val="000000"/>
        </w:rPr>
        <w:t>Adm</w:t>
      </w:r>
      <w:r w:rsidRPr="007B6B7B">
        <w:rPr>
          <w:color w:val="000000"/>
        </w:rPr>
        <w:t xml:space="preserve"> </w:t>
      </w:r>
      <w:r w:rsidRPr="007B6B7B">
        <w:rPr>
          <w:b/>
          <w:bCs/>
          <w:color w:val="000000"/>
        </w:rPr>
        <w:t>No</w:t>
      </w:r>
      <w:r w:rsidRPr="007B6B7B">
        <w:rPr>
          <w:color w:val="000000"/>
        </w:rPr>
        <w:t>: ……………….</w:t>
      </w:r>
    </w:p>
    <w:p w14:paraId="7AF5C5D0" w14:textId="77777777" w:rsidR="00C87E5B" w:rsidRPr="007B6B7B" w:rsidRDefault="00C87E5B" w:rsidP="00C87E5B">
      <w:pPr>
        <w:ind w:left="360"/>
      </w:pPr>
      <w:r w:rsidRPr="007B6B7B">
        <w:rPr>
          <w:b/>
          <w:bCs/>
          <w:color w:val="000000"/>
        </w:rPr>
        <w:t>School</w:t>
      </w:r>
      <w:r w:rsidRPr="007B6B7B">
        <w:rPr>
          <w:color w:val="000000"/>
        </w:rPr>
        <w:t>: ………………………………………………………..</w:t>
      </w:r>
      <w:r w:rsidRPr="007B6B7B">
        <w:rPr>
          <w:color w:val="000000"/>
        </w:rPr>
        <w:tab/>
      </w:r>
      <w:r w:rsidRPr="007B6B7B">
        <w:rPr>
          <w:b/>
          <w:bCs/>
          <w:color w:val="000000"/>
        </w:rPr>
        <w:t>Class</w:t>
      </w:r>
      <w:r w:rsidRPr="007B6B7B">
        <w:rPr>
          <w:color w:val="000000"/>
        </w:rPr>
        <w:t>: …………………..</w:t>
      </w:r>
    </w:p>
    <w:p w14:paraId="41B2A623" w14:textId="77777777" w:rsidR="00C87E5B" w:rsidRPr="002A2B62" w:rsidRDefault="00C87E5B" w:rsidP="00C87E5B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lang w:eastAsia="en-GB"/>
        </w:rPr>
      </w:pPr>
      <w:r w:rsidRPr="007B6B7B">
        <w:rPr>
          <w:b/>
          <w:bCs/>
          <w:color w:val="000000"/>
        </w:rPr>
        <w:t>Signature</w:t>
      </w:r>
      <w:r w:rsidRPr="007B6B7B">
        <w:rPr>
          <w:color w:val="000000"/>
        </w:rPr>
        <w:t>: ……………………………………………………..</w:t>
      </w:r>
      <w:r w:rsidRPr="007B6B7B">
        <w:rPr>
          <w:color w:val="000000"/>
        </w:rPr>
        <w:tab/>
      </w:r>
      <w:r w:rsidRPr="007B6B7B">
        <w:rPr>
          <w:b/>
          <w:bCs/>
          <w:color w:val="000000"/>
        </w:rPr>
        <w:t>Date</w:t>
      </w:r>
      <w:r w:rsidRPr="007B6B7B">
        <w:rPr>
          <w:color w:val="000000"/>
        </w:rPr>
        <w:t>: …………………...</w:t>
      </w:r>
    </w:p>
    <w:bookmarkEnd w:id="1"/>
    <w:bookmarkEnd w:id="2"/>
    <w:p w14:paraId="750E1E19" w14:textId="77777777" w:rsidR="00293368" w:rsidRPr="00A0227A" w:rsidRDefault="00293368" w:rsidP="00EE180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52"/>
        </w:rPr>
      </w:pPr>
    </w:p>
    <w:p w14:paraId="39A5A62F" w14:textId="77777777" w:rsidR="00C12AC3" w:rsidRDefault="00C12AC3" w:rsidP="00C12AC3">
      <w:pPr>
        <w:rPr>
          <w:b/>
        </w:rPr>
      </w:pPr>
      <w:bookmarkStart w:id="4" w:name="_gjdgxs" w:colFirst="0" w:colLast="0"/>
      <w:bookmarkEnd w:id="4"/>
    </w:p>
    <w:p w14:paraId="22E531B7" w14:textId="77777777" w:rsidR="00C12AC3" w:rsidRDefault="00C12AC3" w:rsidP="00C12AC3">
      <w:pPr>
        <w:rPr>
          <w:b/>
        </w:rPr>
      </w:pPr>
    </w:p>
    <w:p w14:paraId="4DB10EC0" w14:textId="77777777" w:rsidR="00C12AC3" w:rsidRDefault="00C12AC3" w:rsidP="00C12AC3">
      <w:pPr>
        <w:rPr>
          <w:b/>
        </w:rPr>
      </w:pPr>
      <w:r>
        <w:rPr>
          <w:b/>
        </w:rPr>
        <w:t xml:space="preserve">INSTRUCTIONS </w:t>
      </w:r>
    </w:p>
    <w:p w14:paraId="1C8FAA5A" w14:textId="77777777" w:rsidR="00C12AC3" w:rsidRDefault="00C12AC3" w:rsidP="00D16CF0">
      <w:pPr>
        <w:pStyle w:val="ListParagraph"/>
        <w:numPr>
          <w:ilvl w:val="0"/>
          <w:numId w:val="5"/>
        </w:numPr>
      </w:pPr>
      <w:r>
        <w:t xml:space="preserve">Answer all the questions in this paper </w:t>
      </w:r>
    </w:p>
    <w:p w14:paraId="4E8706ED" w14:textId="77777777" w:rsidR="00C12AC3" w:rsidRDefault="00C12AC3" w:rsidP="00D16CF0">
      <w:pPr>
        <w:pStyle w:val="ListParagraph"/>
        <w:numPr>
          <w:ilvl w:val="0"/>
          <w:numId w:val="5"/>
        </w:numPr>
      </w:pPr>
      <w:r>
        <w:t>You are supposed to spen</w:t>
      </w:r>
      <w:r w:rsidR="001E1122">
        <w:t xml:space="preserve">d the first 15 minutes of the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E1122">
        <w:t xml:space="preserve"> </w:t>
      </w:r>
      <w:r>
        <w:t>hours allowed for this paper reading the whole paper carefully before starting your work.</w:t>
      </w:r>
    </w:p>
    <w:p w14:paraId="2D218FD6" w14:textId="77777777" w:rsidR="00C12AC3" w:rsidRDefault="00C12AC3" w:rsidP="00D16CF0">
      <w:pPr>
        <w:pStyle w:val="ListParagraph"/>
        <w:numPr>
          <w:ilvl w:val="0"/>
          <w:numId w:val="5"/>
        </w:numPr>
      </w:pPr>
      <w:r>
        <w:t>Marks are given for clear record of the observations made, their suitability and accuracy and the use made of them.</w:t>
      </w:r>
    </w:p>
    <w:p w14:paraId="7B97C122" w14:textId="77777777" w:rsidR="00C12AC3" w:rsidRDefault="00C12AC3" w:rsidP="00D16CF0">
      <w:pPr>
        <w:pStyle w:val="ListParagraph"/>
        <w:numPr>
          <w:ilvl w:val="0"/>
          <w:numId w:val="5"/>
        </w:numPr>
      </w:pPr>
      <w:r>
        <w:t>Candidates are advised to record observations as soon as they are made</w:t>
      </w:r>
    </w:p>
    <w:p w14:paraId="07D91EA1" w14:textId="77777777" w:rsidR="00C12AC3" w:rsidRDefault="00C12AC3" w:rsidP="00D16CF0">
      <w:pPr>
        <w:pStyle w:val="ListParagraph"/>
        <w:numPr>
          <w:ilvl w:val="0"/>
          <w:numId w:val="5"/>
        </w:numPr>
      </w:pPr>
      <w:r>
        <w:t>Mathematical table and electronic calculators may be used.</w:t>
      </w:r>
    </w:p>
    <w:p w14:paraId="2F78C1E8" w14:textId="77777777" w:rsidR="00C12AC3" w:rsidRDefault="00C12AC3" w:rsidP="00C12AC3"/>
    <w:p w14:paraId="46B3BCB2" w14:textId="77777777" w:rsidR="00C12AC3" w:rsidRDefault="00C12AC3" w:rsidP="00C12AC3"/>
    <w:p w14:paraId="785AC337" w14:textId="77777777" w:rsidR="00C12AC3" w:rsidRDefault="00C12AC3" w:rsidP="00C12AC3"/>
    <w:p w14:paraId="4D000AEB" w14:textId="77777777" w:rsidR="00C12AC3" w:rsidRDefault="00C12AC3" w:rsidP="00C12AC3"/>
    <w:p w14:paraId="15AFAF9E" w14:textId="77777777" w:rsidR="00C12AC3" w:rsidRDefault="00C12AC3" w:rsidP="00C12AC3"/>
    <w:p w14:paraId="0FF0F680" w14:textId="77777777" w:rsidR="00C12AC3" w:rsidRDefault="00C12AC3" w:rsidP="00C12AC3">
      <w:r>
        <w:tab/>
      </w:r>
      <w:r>
        <w:tab/>
      </w:r>
      <w:r>
        <w:tab/>
        <w:t>For Examiner’s use only</w:t>
      </w:r>
      <w:r w:rsidR="00CC02BE">
        <w:t>:</w:t>
      </w:r>
    </w:p>
    <w:p w14:paraId="2A2D4586" w14:textId="77777777" w:rsidR="00CC02BE" w:rsidRDefault="00CC02BE" w:rsidP="00C12AC3"/>
    <w:tbl>
      <w:tblPr>
        <w:tblW w:w="78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443"/>
        <w:gridCol w:w="3420"/>
      </w:tblGrid>
      <w:tr w:rsidR="00C12AC3" w:rsidRPr="00CC02BE" w14:paraId="1AC1611C" w14:textId="77777777" w:rsidTr="0051219C">
        <w:tc>
          <w:tcPr>
            <w:tcW w:w="1967" w:type="dxa"/>
          </w:tcPr>
          <w:p w14:paraId="25D0E1ED" w14:textId="77777777" w:rsidR="00C12AC3" w:rsidRPr="00CC02BE" w:rsidRDefault="00C12AC3" w:rsidP="0051219C">
            <w:pPr>
              <w:rPr>
                <w:b/>
              </w:rPr>
            </w:pPr>
            <w:r w:rsidRPr="00CC02BE">
              <w:rPr>
                <w:b/>
              </w:rPr>
              <w:t>QUESTION</w:t>
            </w:r>
          </w:p>
        </w:tc>
        <w:tc>
          <w:tcPr>
            <w:tcW w:w="2443" w:type="dxa"/>
          </w:tcPr>
          <w:p w14:paraId="5977F612" w14:textId="77777777" w:rsidR="00C12AC3" w:rsidRPr="00CC02BE" w:rsidRDefault="00C12AC3" w:rsidP="0051219C">
            <w:pPr>
              <w:rPr>
                <w:b/>
              </w:rPr>
            </w:pPr>
            <w:r w:rsidRPr="00CC02BE">
              <w:rPr>
                <w:b/>
              </w:rPr>
              <w:t xml:space="preserve">TOTAL MARKS </w:t>
            </w:r>
          </w:p>
        </w:tc>
        <w:tc>
          <w:tcPr>
            <w:tcW w:w="3420" w:type="dxa"/>
          </w:tcPr>
          <w:p w14:paraId="6A27FA7C" w14:textId="77777777" w:rsidR="00C12AC3" w:rsidRPr="00CC02BE" w:rsidRDefault="00C12AC3" w:rsidP="0051219C">
            <w:pPr>
              <w:rPr>
                <w:b/>
              </w:rPr>
            </w:pPr>
            <w:r w:rsidRPr="00CC02BE">
              <w:rPr>
                <w:b/>
              </w:rPr>
              <w:t>CANDIDATE’S SCORE</w:t>
            </w:r>
          </w:p>
        </w:tc>
      </w:tr>
      <w:tr w:rsidR="00C12AC3" w14:paraId="66FA1D00" w14:textId="77777777" w:rsidTr="0051219C">
        <w:tc>
          <w:tcPr>
            <w:tcW w:w="1967" w:type="dxa"/>
          </w:tcPr>
          <w:p w14:paraId="07B71E88" w14:textId="77777777" w:rsidR="00C12AC3" w:rsidRDefault="00C12AC3" w:rsidP="0051219C">
            <w:r>
              <w:t>1</w:t>
            </w:r>
          </w:p>
        </w:tc>
        <w:tc>
          <w:tcPr>
            <w:tcW w:w="2443" w:type="dxa"/>
          </w:tcPr>
          <w:p w14:paraId="171AF318" w14:textId="77777777" w:rsidR="00C12AC3" w:rsidRPr="00455BB6" w:rsidRDefault="00C12AC3" w:rsidP="0051219C">
            <w:pPr>
              <w:rPr>
                <w:b/>
              </w:rPr>
            </w:pPr>
            <w:r w:rsidRPr="00455BB6">
              <w:rPr>
                <w:b/>
              </w:rPr>
              <w:t>20</w:t>
            </w:r>
          </w:p>
          <w:p w14:paraId="7FEC8F38" w14:textId="77777777" w:rsidR="00CC02BE" w:rsidRPr="00455BB6" w:rsidRDefault="00CC02BE" w:rsidP="0051219C">
            <w:pPr>
              <w:rPr>
                <w:b/>
              </w:rPr>
            </w:pPr>
          </w:p>
        </w:tc>
        <w:tc>
          <w:tcPr>
            <w:tcW w:w="3420" w:type="dxa"/>
          </w:tcPr>
          <w:p w14:paraId="313F5DB1" w14:textId="77777777" w:rsidR="00C12AC3" w:rsidRDefault="00C12AC3" w:rsidP="0051219C"/>
        </w:tc>
      </w:tr>
      <w:tr w:rsidR="00C12AC3" w14:paraId="32F1E43B" w14:textId="77777777" w:rsidTr="0051219C">
        <w:tc>
          <w:tcPr>
            <w:tcW w:w="1967" w:type="dxa"/>
          </w:tcPr>
          <w:p w14:paraId="243770B4" w14:textId="77777777" w:rsidR="00C12AC3" w:rsidRDefault="00C12AC3" w:rsidP="0051219C">
            <w:r>
              <w:t>2</w:t>
            </w:r>
          </w:p>
        </w:tc>
        <w:tc>
          <w:tcPr>
            <w:tcW w:w="2443" w:type="dxa"/>
          </w:tcPr>
          <w:p w14:paraId="7DEB6BD9" w14:textId="77777777" w:rsidR="00C12AC3" w:rsidRPr="00455BB6" w:rsidRDefault="00C12AC3" w:rsidP="0051219C">
            <w:pPr>
              <w:rPr>
                <w:b/>
              </w:rPr>
            </w:pPr>
            <w:r w:rsidRPr="00455BB6">
              <w:rPr>
                <w:b/>
              </w:rPr>
              <w:t>20</w:t>
            </w:r>
          </w:p>
          <w:p w14:paraId="4B956874" w14:textId="77777777" w:rsidR="00CC02BE" w:rsidRPr="00455BB6" w:rsidRDefault="00CC02BE" w:rsidP="0051219C">
            <w:pPr>
              <w:rPr>
                <w:b/>
              </w:rPr>
            </w:pPr>
          </w:p>
        </w:tc>
        <w:tc>
          <w:tcPr>
            <w:tcW w:w="3420" w:type="dxa"/>
          </w:tcPr>
          <w:p w14:paraId="3DD51776" w14:textId="77777777" w:rsidR="00C12AC3" w:rsidRDefault="00C12AC3" w:rsidP="0051219C"/>
        </w:tc>
      </w:tr>
      <w:tr w:rsidR="00C12AC3" w14:paraId="5F5683EA" w14:textId="77777777" w:rsidTr="0051219C">
        <w:tc>
          <w:tcPr>
            <w:tcW w:w="1967" w:type="dxa"/>
          </w:tcPr>
          <w:p w14:paraId="04CD8786" w14:textId="77777777" w:rsidR="00C12AC3" w:rsidRDefault="00CC02BE" w:rsidP="0051219C">
            <w:r>
              <w:t>GRAND TOTAL</w:t>
            </w:r>
          </w:p>
        </w:tc>
        <w:tc>
          <w:tcPr>
            <w:tcW w:w="2443" w:type="dxa"/>
          </w:tcPr>
          <w:p w14:paraId="5BD4DC38" w14:textId="77777777" w:rsidR="00C12AC3" w:rsidRPr="00455BB6" w:rsidRDefault="00CC02BE" w:rsidP="0051219C">
            <w:pPr>
              <w:rPr>
                <w:b/>
              </w:rPr>
            </w:pPr>
            <w:r w:rsidRPr="00455BB6">
              <w:rPr>
                <w:b/>
              </w:rPr>
              <w:t>40</w:t>
            </w:r>
          </w:p>
          <w:p w14:paraId="1011478F" w14:textId="77777777" w:rsidR="00CC02BE" w:rsidRPr="00455BB6" w:rsidRDefault="00CC02BE" w:rsidP="0051219C">
            <w:pPr>
              <w:rPr>
                <w:b/>
              </w:rPr>
            </w:pPr>
          </w:p>
        </w:tc>
        <w:tc>
          <w:tcPr>
            <w:tcW w:w="3420" w:type="dxa"/>
          </w:tcPr>
          <w:p w14:paraId="01F2EC0E" w14:textId="77777777" w:rsidR="00C12AC3" w:rsidRDefault="00C12AC3" w:rsidP="0051219C"/>
        </w:tc>
      </w:tr>
    </w:tbl>
    <w:p w14:paraId="150F9602" w14:textId="77777777" w:rsidR="00C12AC3" w:rsidRDefault="00C12AC3" w:rsidP="00C12AC3"/>
    <w:p w14:paraId="11FA87B9" w14:textId="77777777" w:rsidR="00C12AC3" w:rsidRDefault="00C12AC3" w:rsidP="00C12AC3"/>
    <w:p w14:paraId="53357223" w14:textId="4E25104C" w:rsidR="00C12AC3" w:rsidRDefault="00C12AC3" w:rsidP="00C12AC3"/>
    <w:p w14:paraId="7EEF2233" w14:textId="1EB8FEE3" w:rsidR="00C87E5B" w:rsidRDefault="00C87E5B" w:rsidP="00C12AC3"/>
    <w:p w14:paraId="3A1701B0" w14:textId="1FA891C2" w:rsidR="00C87E5B" w:rsidRDefault="00C87E5B" w:rsidP="00C12AC3"/>
    <w:p w14:paraId="20EC8AA2" w14:textId="2D8F2372" w:rsidR="00C87E5B" w:rsidRDefault="00C87E5B" w:rsidP="00C12AC3"/>
    <w:p w14:paraId="674FA7E6" w14:textId="75E91A70" w:rsidR="00C87E5B" w:rsidRDefault="00C87E5B" w:rsidP="00C12AC3"/>
    <w:p w14:paraId="0AA82C82" w14:textId="70C02767" w:rsidR="00C87E5B" w:rsidRDefault="00C87E5B" w:rsidP="00C12AC3"/>
    <w:p w14:paraId="16B492C1" w14:textId="286EC52A" w:rsidR="00C87E5B" w:rsidRDefault="00C87E5B" w:rsidP="00C12AC3"/>
    <w:p w14:paraId="3C8EA7F0" w14:textId="47CD6732" w:rsidR="00C87E5B" w:rsidRDefault="00C87E5B" w:rsidP="00C12AC3"/>
    <w:p w14:paraId="2DFCCE2B" w14:textId="567E1BC4" w:rsidR="00C87E5B" w:rsidRDefault="00C87E5B" w:rsidP="00C12AC3"/>
    <w:p w14:paraId="3EFC075E" w14:textId="65B380D4" w:rsidR="00C87E5B" w:rsidRDefault="00C87E5B" w:rsidP="00C12AC3"/>
    <w:p w14:paraId="3262437F" w14:textId="7EC429FD" w:rsidR="00C87E5B" w:rsidRDefault="00C87E5B" w:rsidP="00C12AC3"/>
    <w:p w14:paraId="468BBA5B" w14:textId="7979212D" w:rsidR="00C87E5B" w:rsidRDefault="00C87E5B" w:rsidP="00C12AC3"/>
    <w:p w14:paraId="36FABFAC" w14:textId="4C97FAEE" w:rsidR="00C87E5B" w:rsidRDefault="00C87E5B" w:rsidP="00C12AC3"/>
    <w:p w14:paraId="7D82674E" w14:textId="0EC21C4A" w:rsidR="00C87E5B" w:rsidRDefault="00C87E5B" w:rsidP="00C12AC3"/>
    <w:p w14:paraId="47C40D96" w14:textId="77777777" w:rsidR="00C87E5B" w:rsidRDefault="00C87E5B" w:rsidP="00C12AC3"/>
    <w:p w14:paraId="44688FD1" w14:textId="77777777" w:rsidR="00C12AC3" w:rsidRDefault="00C12AC3" w:rsidP="00C12AC3"/>
    <w:p w14:paraId="7A621C5D" w14:textId="77777777" w:rsidR="00C12AC3" w:rsidRDefault="007D61DF" w:rsidP="00C12AC3">
      <w:pPr>
        <w:jc w:val="center"/>
        <w:rPr>
          <w:b/>
        </w:rPr>
      </w:pPr>
      <w:r>
        <w:rPr>
          <w:b/>
        </w:rPr>
        <w:t>This paper consists of 5</w:t>
      </w:r>
      <w:r w:rsidR="00C12AC3">
        <w:rPr>
          <w:b/>
        </w:rPr>
        <w:t xml:space="preserve"> printed pages</w:t>
      </w:r>
    </w:p>
    <w:p w14:paraId="20E71B04" w14:textId="77777777" w:rsidR="00C12AC3" w:rsidRDefault="00C12AC3" w:rsidP="00C12AC3">
      <w:pPr>
        <w:jc w:val="center"/>
        <w:rPr>
          <w:b/>
        </w:rPr>
      </w:pPr>
    </w:p>
    <w:p w14:paraId="5D042C69" w14:textId="77777777" w:rsidR="00C12AC3" w:rsidRDefault="00C12AC3" w:rsidP="00C12AC3">
      <w:pPr>
        <w:jc w:val="center"/>
        <w:rPr>
          <w:b/>
        </w:rPr>
      </w:pPr>
    </w:p>
    <w:p w14:paraId="0428AEAF" w14:textId="77777777" w:rsidR="00C12AC3" w:rsidRDefault="00C12AC3" w:rsidP="00C12AC3">
      <w:pPr>
        <w:jc w:val="center"/>
        <w:rPr>
          <w:b/>
        </w:rPr>
      </w:pPr>
    </w:p>
    <w:p w14:paraId="27C230B0" w14:textId="77777777" w:rsidR="00C12AC3" w:rsidRPr="00F06ECE" w:rsidRDefault="00F06ECE" w:rsidP="00C12AC3">
      <w:pPr>
        <w:tabs>
          <w:tab w:val="left" w:pos="720"/>
        </w:tabs>
        <w:ind w:left="360" w:hanging="360"/>
        <w:rPr>
          <w:b/>
          <w:color w:val="000000"/>
        </w:rPr>
      </w:pPr>
      <w:r>
        <w:rPr>
          <w:b/>
          <w:color w:val="000000"/>
        </w:rPr>
        <w:t>QUESTION ONE</w:t>
      </w:r>
    </w:p>
    <w:p w14:paraId="5FD2A3DB" w14:textId="77777777" w:rsidR="00F06ECE" w:rsidRDefault="00F06ECE" w:rsidP="00C12AC3">
      <w:pPr>
        <w:tabs>
          <w:tab w:val="left" w:pos="720"/>
        </w:tabs>
        <w:ind w:left="360" w:hanging="360"/>
        <w:rPr>
          <w:b/>
        </w:rPr>
      </w:pPr>
    </w:p>
    <w:p w14:paraId="2EE4F32F" w14:textId="77777777" w:rsidR="00C12AC3" w:rsidRDefault="00C12AC3" w:rsidP="00C12AC3">
      <w:pPr>
        <w:tabs>
          <w:tab w:val="left" w:pos="720"/>
        </w:tabs>
        <w:ind w:left="360" w:hanging="360"/>
        <w:rPr>
          <w:b/>
        </w:rPr>
      </w:pPr>
      <w:r>
        <w:rPr>
          <w:b/>
        </w:rPr>
        <w:t>You are provided with the following apparatus</w:t>
      </w:r>
      <w:r w:rsidR="009F4B13">
        <w:rPr>
          <w:b/>
        </w:rPr>
        <w:t xml:space="preserve">: </w:t>
      </w:r>
    </w:p>
    <w:p w14:paraId="205217C3" w14:textId="77777777" w:rsidR="009F4B13" w:rsidRDefault="009F4B13" w:rsidP="00C12AC3">
      <w:pPr>
        <w:tabs>
          <w:tab w:val="left" w:pos="720"/>
        </w:tabs>
        <w:ind w:left="360" w:hanging="360"/>
      </w:pPr>
    </w:p>
    <w:p w14:paraId="08664479" w14:textId="77777777" w:rsidR="00C12AC3" w:rsidRDefault="00C12AC3" w:rsidP="00C12AC3">
      <w:pPr>
        <w:tabs>
          <w:tab w:val="left" w:pos="720"/>
        </w:tabs>
        <w:ind w:left="360" w:hanging="360"/>
      </w:pPr>
      <w:r>
        <w:t>• Two dry cells</w:t>
      </w:r>
    </w:p>
    <w:p w14:paraId="565D8503" w14:textId="77777777" w:rsidR="00C12AC3" w:rsidRDefault="00C12AC3" w:rsidP="00C12AC3">
      <w:pPr>
        <w:tabs>
          <w:tab w:val="left" w:pos="720"/>
        </w:tabs>
        <w:ind w:left="360" w:hanging="360"/>
      </w:pPr>
      <w:r>
        <w:t>• A cell holder</w:t>
      </w:r>
    </w:p>
    <w:p w14:paraId="5CC4A0A0" w14:textId="77777777" w:rsidR="00C12AC3" w:rsidRDefault="00C12AC3" w:rsidP="00C12AC3">
      <w:pPr>
        <w:tabs>
          <w:tab w:val="left" w:pos="720"/>
        </w:tabs>
        <w:ind w:left="360" w:hanging="360"/>
      </w:pPr>
      <w:r>
        <w:t>• A bulb</w:t>
      </w:r>
    </w:p>
    <w:p w14:paraId="7E530079" w14:textId="77777777" w:rsidR="00C12AC3" w:rsidRDefault="00205E58" w:rsidP="00C12AC3">
      <w:pPr>
        <w:tabs>
          <w:tab w:val="left" w:pos="720"/>
        </w:tabs>
        <w:ind w:left="360" w:hanging="360"/>
      </w:pPr>
      <w:r>
        <w:t>• A volt-</w:t>
      </w:r>
      <w:r w:rsidR="00C12AC3">
        <w:t>meter</w:t>
      </w:r>
    </w:p>
    <w:p w14:paraId="514626CE" w14:textId="77777777" w:rsidR="00C12AC3" w:rsidRDefault="00C12AC3" w:rsidP="00C12AC3">
      <w:pPr>
        <w:tabs>
          <w:tab w:val="left" w:pos="720"/>
        </w:tabs>
        <w:ind w:left="360" w:hanging="360"/>
      </w:pPr>
      <w:r>
        <w:t>• An ammeter</w:t>
      </w:r>
    </w:p>
    <w:p w14:paraId="0B4B88A0" w14:textId="77777777" w:rsidR="00C12AC3" w:rsidRDefault="00C12AC3" w:rsidP="00C12AC3">
      <w:pPr>
        <w:tabs>
          <w:tab w:val="left" w:pos="720"/>
        </w:tabs>
        <w:ind w:left="360" w:hanging="360"/>
      </w:pPr>
      <w:r>
        <w:t>• A switch</w:t>
      </w:r>
    </w:p>
    <w:p w14:paraId="6BC52928" w14:textId="77777777" w:rsidR="00C12AC3" w:rsidRDefault="00C12AC3" w:rsidP="00C12AC3">
      <w:pPr>
        <w:tabs>
          <w:tab w:val="left" w:pos="720"/>
        </w:tabs>
        <w:ind w:left="360" w:hanging="360"/>
      </w:pPr>
      <w:r>
        <w:t>• Amounted resistance wire labelled AB</w:t>
      </w:r>
    </w:p>
    <w:p w14:paraId="05C8C4DE" w14:textId="77777777" w:rsidR="00C12AC3" w:rsidRDefault="00C12AC3" w:rsidP="00C12AC3">
      <w:pPr>
        <w:tabs>
          <w:tab w:val="left" w:pos="720"/>
        </w:tabs>
        <w:ind w:left="360" w:hanging="360"/>
      </w:pPr>
    </w:p>
    <w:p w14:paraId="02352A54" w14:textId="77777777" w:rsidR="00C12AC3" w:rsidRDefault="00C12AC3" w:rsidP="004A60FD">
      <w:pPr>
        <w:pStyle w:val="ListParagraph"/>
        <w:numPr>
          <w:ilvl w:val="0"/>
          <w:numId w:val="2"/>
        </w:numPr>
        <w:tabs>
          <w:tab w:val="left" w:pos="720"/>
        </w:tabs>
      </w:pPr>
      <w:r>
        <w:t>Set up the apparatus as shown in the circuit below.</w:t>
      </w:r>
    </w:p>
    <w:p w14:paraId="4CA59C66" w14:textId="77777777" w:rsidR="00EB77EF" w:rsidRDefault="005864A7" w:rsidP="00EB77EF">
      <w:pPr>
        <w:keepNext/>
        <w:tabs>
          <w:tab w:val="left" w:pos="720"/>
        </w:tabs>
        <w:ind w:left="360" w:hanging="360"/>
      </w:pPr>
      <w:r>
        <w:rPr>
          <w:noProof/>
        </w:rPr>
        <w:drawing>
          <wp:inline distT="0" distB="0" distL="0" distR="0" wp14:anchorId="636C99DE" wp14:editId="5857CBB0">
            <wp:extent cx="3249076" cy="1920240"/>
            <wp:effectExtent l="0" t="0" r="889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76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E4A1" w14:textId="5E1CBC45" w:rsidR="00C12AC3" w:rsidRDefault="00EB77EF" w:rsidP="00EB77EF">
      <w:pPr>
        <w:pStyle w:val="Caption"/>
        <w:ind w:left="1440"/>
      </w:pPr>
      <w:r>
        <w:t xml:space="preserve">Figure </w:t>
      </w:r>
      <w:fldSimple w:instr=" SEQ Figure \* ARABIC ">
        <w:r w:rsidR="00770468">
          <w:rPr>
            <w:noProof/>
          </w:rPr>
          <w:t>1</w:t>
        </w:r>
      </w:fldSimple>
    </w:p>
    <w:p w14:paraId="7AE8AA5C" w14:textId="77777777" w:rsidR="00C12AC3" w:rsidRDefault="00C12AC3" w:rsidP="00C12AC3">
      <w:pPr>
        <w:tabs>
          <w:tab w:val="left" w:pos="720"/>
        </w:tabs>
        <w:ind w:left="360" w:hanging="360"/>
      </w:pPr>
    </w:p>
    <w:p w14:paraId="4ADC7C43" w14:textId="77777777" w:rsidR="00C12AC3" w:rsidRDefault="00C12AC3" w:rsidP="00476615">
      <w:pPr>
        <w:pStyle w:val="ListParagraph"/>
        <w:numPr>
          <w:ilvl w:val="0"/>
          <w:numId w:val="2"/>
        </w:numPr>
        <w:tabs>
          <w:tab w:val="left" w:pos="720"/>
        </w:tabs>
      </w:pPr>
      <w:r>
        <w:t>With the crocodile clip at A (</w:t>
      </w:r>
      <w:r w:rsidR="009614AC">
        <w:t>i.e.</w:t>
      </w:r>
      <w:r>
        <w:t xml:space="preserve"> L = 100cm) take the </w:t>
      </w:r>
      <w:r w:rsidR="009614AC">
        <w:t>voltmeter</w:t>
      </w:r>
      <w:r>
        <w:t xml:space="preserve"> reading (V) and the ammeter reading (I). Record V and I in the table</w:t>
      </w:r>
      <w:r w:rsidR="00791538">
        <w:t xml:space="preserve"> 1</w:t>
      </w:r>
      <w:r>
        <w:t xml:space="preserve"> below.</w:t>
      </w:r>
    </w:p>
    <w:p w14:paraId="07980576" w14:textId="77777777" w:rsidR="009639B4" w:rsidRDefault="009639B4" w:rsidP="009639B4">
      <w:pPr>
        <w:pStyle w:val="ListParagraph"/>
        <w:tabs>
          <w:tab w:val="left" w:pos="720"/>
        </w:tabs>
      </w:pPr>
    </w:p>
    <w:p w14:paraId="6E1641A7" w14:textId="77777777" w:rsidR="00C12AC3" w:rsidRDefault="00C12AC3" w:rsidP="00C12AC3">
      <w:pPr>
        <w:tabs>
          <w:tab w:val="left" w:pos="720"/>
        </w:tabs>
        <w:ind w:left="360" w:hanging="360"/>
      </w:pPr>
      <w:r>
        <w:tab/>
      </w:r>
    </w:p>
    <w:p w14:paraId="66E18FF0" w14:textId="1FAED3EA" w:rsidR="009639B4" w:rsidRPr="009639B4" w:rsidRDefault="009639B4" w:rsidP="009639B4">
      <w:pPr>
        <w:pStyle w:val="Caption"/>
        <w:keepNext/>
        <w:ind w:left="360"/>
        <w:rPr>
          <w:b/>
        </w:rPr>
      </w:pPr>
      <w:r w:rsidRPr="009639B4">
        <w:rPr>
          <w:b/>
        </w:rPr>
        <w:t xml:space="preserve">Table </w:t>
      </w:r>
      <w:r w:rsidRPr="009639B4">
        <w:rPr>
          <w:b/>
        </w:rPr>
        <w:fldChar w:fldCharType="begin"/>
      </w:r>
      <w:r w:rsidRPr="009639B4">
        <w:rPr>
          <w:b/>
        </w:rPr>
        <w:instrText xml:space="preserve"> SEQ Table \* ARABIC </w:instrText>
      </w:r>
      <w:r w:rsidRPr="009639B4">
        <w:rPr>
          <w:b/>
        </w:rPr>
        <w:fldChar w:fldCharType="separate"/>
      </w:r>
      <w:r w:rsidR="00770468">
        <w:rPr>
          <w:b/>
          <w:noProof/>
        </w:rPr>
        <w:t>1</w:t>
      </w:r>
      <w:r w:rsidRPr="009639B4">
        <w:rPr>
          <w:b/>
        </w:rPr>
        <w:fldChar w:fldCharType="end"/>
      </w:r>
    </w:p>
    <w:tbl>
      <w:tblPr>
        <w:tblW w:w="103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266"/>
        <w:gridCol w:w="1469"/>
        <w:gridCol w:w="1482"/>
        <w:gridCol w:w="1469"/>
        <w:gridCol w:w="1469"/>
        <w:gridCol w:w="1469"/>
      </w:tblGrid>
      <w:tr w:rsidR="00262B39" w14:paraId="52672FE6" w14:textId="77777777" w:rsidTr="00262B39">
        <w:tc>
          <w:tcPr>
            <w:tcW w:w="1705" w:type="dxa"/>
          </w:tcPr>
          <w:p w14:paraId="765BD628" w14:textId="77777777" w:rsidR="00262B39" w:rsidRDefault="00262B39" w:rsidP="0051219C">
            <w:pPr>
              <w:tabs>
                <w:tab w:val="left" w:pos="720"/>
              </w:tabs>
            </w:pPr>
            <w:r>
              <w:t>Length l(cm)</w:t>
            </w:r>
          </w:p>
          <w:p w14:paraId="3C33B2EB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266" w:type="dxa"/>
          </w:tcPr>
          <w:p w14:paraId="2663BAEA" w14:textId="77777777" w:rsidR="00262B39" w:rsidRDefault="00262B39" w:rsidP="0051219C">
            <w:pPr>
              <w:tabs>
                <w:tab w:val="left" w:pos="720"/>
              </w:tabs>
            </w:pPr>
            <w:r>
              <w:t>100</w:t>
            </w:r>
          </w:p>
        </w:tc>
        <w:tc>
          <w:tcPr>
            <w:tcW w:w="1469" w:type="dxa"/>
          </w:tcPr>
          <w:p w14:paraId="5B0658CE" w14:textId="77777777" w:rsidR="00262B39" w:rsidRDefault="00262B39" w:rsidP="0051219C">
            <w:pPr>
              <w:tabs>
                <w:tab w:val="left" w:pos="720"/>
              </w:tabs>
            </w:pPr>
            <w:r>
              <w:t>80</w:t>
            </w:r>
          </w:p>
        </w:tc>
        <w:tc>
          <w:tcPr>
            <w:tcW w:w="1482" w:type="dxa"/>
          </w:tcPr>
          <w:p w14:paraId="1D89C0B6" w14:textId="77777777" w:rsidR="00262B39" w:rsidRDefault="00262B39" w:rsidP="0051219C">
            <w:pPr>
              <w:tabs>
                <w:tab w:val="left" w:pos="720"/>
              </w:tabs>
            </w:pPr>
            <w:r>
              <w:t>60</w:t>
            </w:r>
            <w:r>
              <w:tab/>
            </w:r>
          </w:p>
        </w:tc>
        <w:tc>
          <w:tcPr>
            <w:tcW w:w="1469" w:type="dxa"/>
          </w:tcPr>
          <w:p w14:paraId="48B2D2D8" w14:textId="77777777" w:rsidR="00262B39" w:rsidRDefault="00262B39" w:rsidP="0051219C">
            <w:pPr>
              <w:tabs>
                <w:tab w:val="left" w:pos="720"/>
              </w:tabs>
            </w:pPr>
            <w:r>
              <w:t>40</w:t>
            </w:r>
          </w:p>
        </w:tc>
        <w:tc>
          <w:tcPr>
            <w:tcW w:w="1469" w:type="dxa"/>
          </w:tcPr>
          <w:p w14:paraId="0F4F8250" w14:textId="77777777" w:rsidR="00262B39" w:rsidRDefault="00262B39" w:rsidP="0051219C">
            <w:pPr>
              <w:tabs>
                <w:tab w:val="left" w:pos="720"/>
              </w:tabs>
            </w:pPr>
            <w:r>
              <w:t>20</w:t>
            </w:r>
          </w:p>
        </w:tc>
        <w:tc>
          <w:tcPr>
            <w:tcW w:w="1469" w:type="dxa"/>
          </w:tcPr>
          <w:p w14:paraId="7846E25E" w14:textId="77777777" w:rsidR="00262B39" w:rsidRDefault="00262B39" w:rsidP="001D4A19">
            <w:r>
              <w:t>0</w:t>
            </w:r>
          </w:p>
        </w:tc>
      </w:tr>
      <w:tr w:rsidR="00262B39" w14:paraId="12644FF0" w14:textId="77777777" w:rsidTr="00262B39">
        <w:tc>
          <w:tcPr>
            <w:tcW w:w="1705" w:type="dxa"/>
          </w:tcPr>
          <w:p w14:paraId="5BA57F37" w14:textId="77777777" w:rsidR="00262B39" w:rsidRDefault="00262B39" w:rsidP="0051219C">
            <w:pPr>
              <w:tabs>
                <w:tab w:val="left" w:pos="720"/>
              </w:tabs>
            </w:pPr>
            <w:r>
              <w:t>Voltage (V)</w:t>
            </w:r>
          </w:p>
          <w:p w14:paraId="770E5A10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266" w:type="dxa"/>
          </w:tcPr>
          <w:p w14:paraId="7CA20607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6ECE423C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82" w:type="dxa"/>
          </w:tcPr>
          <w:p w14:paraId="79CFF633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3A24ECDA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359F3772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381ED87F" w14:textId="77777777" w:rsidR="00262B39" w:rsidRDefault="00262B39" w:rsidP="0051219C">
            <w:pPr>
              <w:tabs>
                <w:tab w:val="left" w:pos="720"/>
              </w:tabs>
            </w:pPr>
          </w:p>
        </w:tc>
      </w:tr>
      <w:tr w:rsidR="00262B39" w14:paraId="7CBBAC0A" w14:textId="77777777" w:rsidTr="00262B39">
        <w:tc>
          <w:tcPr>
            <w:tcW w:w="1705" w:type="dxa"/>
          </w:tcPr>
          <w:p w14:paraId="2D5B6ED3" w14:textId="77777777" w:rsidR="00262B39" w:rsidRDefault="00262B39" w:rsidP="0051219C">
            <w:pPr>
              <w:tabs>
                <w:tab w:val="left" w:pos="720"/>
              </w:tabs>
            </w:pPr>
            <w:r>
              <w:t>Current I (A)</w:t>
            </w:r>
          </w:p>
          <w:p w14:paraId="27B756D1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266" w:type="dxa"/>
          </w:tcPr>
          <w:p w14:paraId="3F8A5250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38849E5B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82" w:type="dxa"/>
          </w:tcPr>
          <w:p w14:paraId="52BBD3FC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0AC05CF7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10BB3139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785C01BD" w14:textId="77777777" w:rsidR="00262B39" w:rsidRDefault="00262B39" w:rsidP="0051219C">
            <w:pPr>
              <w:tabs>
                <w:tab w:val="left" w:pos="720"/>
              </w:tabs>
            </w:pPr>
          </w:p>
        </w:tc>
      </w:tr>
      <w:tr w:rsidR="00262B39" w14:paraId="55B35C43" w14:textId="77777777" w:rsidTr="00262B39">
        <w:tc>
          <w:tcPr>
            <w:tcW w:w="1705" w:type="dxa"/>
          </w:tcPr>
          <w:p w14:paraId="46C3E98D" w14:textId="77777777" w:rsidR="00262B39" w:rsidRDefault="00262B39" w:rsidP="0051219C">
            <w:pPr>
              <w:tabs>
                <w:tab w:val="left" w:pos="720"/>
              </w:tabs>
            </w:pPr>
            <w:r>
              <w:t>Length, L (m)</w:t>
            </w:r>
          </w:p>
          <w:p w14:paraId="64E3B20B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266" w:type="dxa"/>
          </w:tcPr>
          <w:p w14:paraId="0E323873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37AC4F32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82" w:type="dxa"/>
          </w:tcPr>
          <w:p w14:paraId="68670C93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545A5452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28619D5D" w14:textId="77777777" w:rsidR="00262B39" w:rsidRDefault="00262B39" w:rsidP="0051219C">
            <w:pPr>
              <w:tabs>
                <w:tab w:val="left" w:pos="720"/>
              </w:tabs>
            </w:pPr>
          </w:p>
        </w:tc>
        <w:tc>
          <w:tcPr>
            <w:tcW w:w="1469" w:type="dxa"/>
          </w:tcPr>
          <w:p w14:paraId="43DECEE1" w14:textId="77777777" w:rsidR="00262B39" w:rsidRDefault="00262B39" w:rsidP="0051219C">
            <w:pPr>
              <w:tabs>
                <w:tab w:val="left" w:pos="720"/>
              </w:tabs>
            </w:pPr>
          </w:p>
        </w:tc>
      </w:tr>
    </w:tbl>
    <w:p w14:paraId="5CE75DF7" w14:textId="77777777" w:rsidR="00C12AC3" w:rsidRDefault="00C12AC3" w:rsidP="00C12AC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075EE">
        <w:t>(7</w:t>
      </w:r>
      <w:r w:rsidR="00B13AB5">
        <w:t xml:space="preserve"> </w:t>
      </w:r>
      <w:r>
        <w:t>marks)</w:t>
      </w:r>
    </w:p>
    <w:p w14:paraId="330CAE97" w14:textId="77777777" w:rsidR="00704B90" w:rsidRDefault="00704B90" w:rsidP="00C12AC3">
      <w:pPr>
        <w:tabs>
          <w:tab w:val="left" w:pos="720"/>
        </w:tabs>
      </w:pPr>
    </w:p>
    <w:p w14:paraId="089292E0" w14:textId="77777777" w:rsidR="00C12AC3" w:rsidRDefault="00C12AC3" w:rsidP="00476615">
      <w:pPr>
        <w:pStyle w:val="ListParagraph"/>
        <w:numPr>
          <w:ilvl w:val="0"/>
          <w:numId w:val="2"/>
        </w:numPr>
        <w:tabs>
          <w:tab w:val="left" w:pos="720"/>
        </w:tabs>
      </w:pPr>
      <w:r>
        <w:t>Repeat the procedure in (b) above for the lengths shown and complete the table above.</w:t>
      </w:r>
    </w:p>
    <w:p w14:paraId="7A1961CE" w14:textId="77777777" w:rsidR="00C12AC3" w:rsidRDefault="00C12AC3" w:rsidP="00C12AC3">
      <w:pPr>
        <w:tabs>
          <w:tab w:val="left" w:pos="720"/>
        </w:tabs>
        <w:ind w:left="360" w:hanging="360"/>
      </w:pPr>
    </w:p>
    <w:p w14:paraId="3ACA1226" w14:textId="77777777" w:rsidR="00C12AC3" w:rsidRDefault="00CC7A2C" w:rsidP="008E6EA1">
      <w:pPr>
        <w:pStyle w:val="ListParagraph"/>
        <w:numPr>
          <w:ilvl w:val="0"/>
          <w:numId w:val="2"/>
        </w:numPr>
        <w:tabs>
          <w:tab w:val="left" w:pos="720"/>
        </w:tabs>
      </w:pPr>
      <w:r>
        <w:t>Explain</w:t>
      </w:r>
      <w:r w:rsidR="00C12AC3">
        <w:t xml:space="preserve"> the changes you observe on the bulb as L decrease from A.</w:t>
      </w:r>
      <w:r w:rsidR="00C12AC3">
        <w:tab/>
      </w:r>
      <w:r w:rsidR="00C12AC3">
        <w:tab/>
      </w:r>
      <w:r w:rsidR="00C12AC3">
        <w:tab/>
      </w:r>
      <w:r w:rsidR="00C12AC3">
        <w:tab/>
        <w:t>(2 marks)</w:t>
      </w:r>
    </w:p>
    <w:p w14:paraId="75270E73" w14:textId="77777777" w:rsidR="00C12AC3" w:rsidRDefault="00C12AC3" w:rsidP="00C12AC3">
      <w:pPr>
        <w:tabs>
          <w:tab w:val="left" w:pos="720"/>
          <w:tab w:val="left" w:pos="10431"/>
        </w:tabs>
        <w:ind w:left="360" w:hanging="360"/>
      </w:pPr>
      <w:r>
        <w:tab/>
      </w:r>
      <w:r>
        <w:tab/>
      </w:r>
    </w:p>
    <w:p w14:paraId="76623907" w14:textId="77777777" w:rsidR="00704B90" w:rsidRDefault="00704B90" w:rsidP="00C12AC3">
      <w:pPr>
        <w:tabs>
          <w:tab w:val="left" w:pos="720"/>
          <w:tab w:val="left" w:pos="10431"/>
        </w:tabs>
        <w:ind w:left="360" w:hanging="360"/>
      </w:pPr>
    </w:p>
    <w:p w14:paraId="3132A712" w14:textId="77777777" w:rsidR="00704B90" w:rsidRDefault="00704B90" w:rsidP="00C12AC3">
      <w:pPr>
        <w:tabs>
          <w:tab w:val="left" w:pos="720"/>
          <w:tab w:val="left" w:pos="10431"/>
        </w:tabs>
        <w:ind w:left="360" w:hanging="360"/>
      </w:pPr>
    </w:p>
    <w:p w14:paraId="7F403C2C" w14:textId="77777777" w:rsidR="00704B90" w:rsidRDefault="00704B90" w:rsidP="00C12AC3">
      <w:pPr>
        <w:tabs>
          <w:tab w:val="left" w:pos="720"/>
          <w:tab w:val="left" w:pos="10431"/>
        </w:tabs>
        <w:ind w:left="360" w:hanging="360"/>
      </w:pPr>
    </w:p>
    <w:p w14:paraId="5E514DA2" w14:textId="77777777" w:rsidR="00704B90" w:rsidRDefault="00704B90" w:rsidP="00C12AC3">
      <w:pPr>
        <w:tabs>
          <w:tab w:val="left" w:pos="720"/>
          <w:tab w:val="left" w:pos="10431"/>
        </w:tabs>
        <w:ind w:left="360" w:hanging="360"/>
      </w:pPr>
    </w:p>
    <w:p w14:paraId="701C1E2F" w14:textId="77777777" w:rsidR="00704B90" w:rsidRDefault="00704B90" w:rsidP="00C12AC3">
      <w:pPr>
        <w:tabs>
          <w:tab w:val="left" w:pos="720"/>
          <w:tab w:val="left" w:pos="10431"/>
        </w:tabs>
        <w:ind w:left="360" w:hanging="360"/>
      </w:pPr>
    </w:p>
    <w:p w14:paraId="01BEE538" w14:textId="77777777" w:rsidR="00223125" w:rsidRDefault="00223125" w:rsidP="00C12AC3">
      <w:pPr>
        <w:tabs>
          <w:tab w:val="left" w:pos="720"/>
          <w:tab w:val="left" w:pos="10431"/>
        </w:tabs>
        <w:ind w:left="360" w:hanging="360"/>
      </w:pPr>
    </w:p>
    <w:p w14:paraId="136C3770" w14:textId="77777777" w:rsidR="00C12AC3" w:rsidRPr="00FC3392" w:rsidRDefault="00C12AC3" w:rsidP="00FC3392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  <w:rPr>
          <w:color w:val="000000"/>
        </w:rPr>
      </w:pPr>
      <w:r w:rsidRPr="00FC3392">
        <w:rPr>
          <w:color w:val="000000"/>
        </w:rPr>
        <w:t xml:space="preserve">Plot a graph of voltage against </w:t>
      </w:r>
      <w:r w:rsidR="004B138F">
        <w:rPr>
          <w:color w:val="000000"/>
        </w:rPr>
        <w:t>current</w:t>
      </w:r>
      <w:r w:rsidRPr="00FC3392">
        <w:rPr>
          <w:color w:val="000000"/>
        </w:rPr>
        <w:tab/>
      </w:r>
      <w:r w:rsidRPr="00FC3392">
        <w:rPr>
          <w:color w:val="000000"/>
        </w:rPr>
        <w:tab/>
      </w:r>
      <w:r w:rsidRPr="00FC3392">
        <w:rPr>
          <w:color w:val="000000"/>
        </w:rPr>
        <w:tab/>
      </w:r>
      <w:r w:rsidRPr="00FC3392">
        <w:rPr>
          <w:color w:val="000000"/>
        </w:rPr>
        <w:tab/>
      </w:r>
      <w:r w:rsidRPr="00FC3392">
        <w:rPr>
          <w:color w:val="000000"/>
        </w:rPr>
        <w:tab/>
      </w:r>
      <w:r w:rsidRPr="00FC3392">
        <w:rPr>
          <w:color w:val="000000"/>
        </w:rPr>
        <w:tab/>
      </w:r>
      <w:r w:rsidRPr="00FC3392">
        <w:rPr>
          <w:color w:val="000000"/>
        </w:rPr>
        <w:tab/>
        <w:t>(5 marks)</w:t>
      </w:r>
    </w:p>
    <w:p w14:paraId="39978FF8" w14:textId="77777777" w:rsidR="00223125" w:rsidRDefault="00223125" w:rsidP="00C12AC3">
      <w:pPr>
        <w:tabs>
          <w:tab w:val="left" w:pos="397"/>
          <w:tab w:val="left" w:pos="720"/>
        </w:tabs>
        <w:ind w:left="360" w:hanging="360"/>
        <w:rPr>
          <w:color w:val="000000"/>
        </w:rPr>
      </w:pPr>
    </w:p>
    <w:p w14:paraId="067AE421" w14:textId="77777777" w:rsidR="00223125" w:rsidRDefault="00223125" w:rsidP="00C12AC3">
      <w:pPr>
        <w:tabs>
          <w:tab w:val="left" w:pos="397"/>
          <w:tab w:val="left" w:pos="720"/>
        </w:tabs>
        <w:ind w:left="360" w:hanging="360"/>
      </w:pPr>
    </w:p>
    <w:p w14:paraId="338E80F5" w14:textId="77777777" w:rsidR="00C12AC3" w:rsidRDefault="00704B90" w:rsidP="00C12AC3">
      <w:pPr>
        <w:tabs>
          <w:tab w:val="left" w:pos="397"/>
          <w:tab w:val="left" w:pos="720"/>
        </w:tabs>
        <w:ind w:left="360" w:hanging="360"/>
      </w:pPr>
      <w:r w:rsidRPr="00666DD3">
        <w:rPr>
          <w:noProof/>
        </w:rPr>
        <w:drawing>
          <wp:inline distT="0" distB="0" distL="0" distR="0" wp14:anchorId="3B2E0A4F" wp14:editId="704E5DB3">
            <wp:extent cx="5657850" cy="405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0EF7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06A92361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21BEE747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33BB5A9F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359058B5" w14:textId="77777777" w:rsidR="0011499C" w:rsidRDefault="0011499C" w:rsidP="00870A7E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</w:pPr>
      <w:r>
        <w:t>Determine t</w:t>
      </w:r>
      <w:r w:rsidR="00A262A3">
        <w:t>he slope of the graph when L = 0.60</w:t>
      </w:r>
      <w:r>
        <w:t xml:space="preserve"> </w:t>
      </w:r>
      <w:r w:rsidR="00A262A3">
        <w:t>m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7DA7F483" w14:textId="77777777" w:rsidR="008E6AC6" w:rsidRDefault="008E6AC6" w:rsidP="008E6AC6">
      <w:pPr>
        <w:pStyle w:val="ListParagraph"/>
        <w:tabs>
          <w:tab w:val="left" w:pos="397"/>
          <w:tab w:val="left" w:pos="720"/>
        </w:tabs>
      </w:pPr>
    </w:p>
    <w:p w14:paraId="2F5C40D9" w14:textId="77777777" w:rsidR="008E6AC6" w:rsidRDefault="008E6AC6" w:rsidP="008E6AC6">
      <w:pPr>
        <w:pStyle w:val="ListParagraph"/>
        <w:tabs>
          <w:tab w:val="left" w:pos="397"/>
          <w:tab w:val="left" w:pos="720"/>
        </w:tabs>
      </w:pPr>
    </w:p>
    <w:p w14:paraId="01309708" w14:textId="77777777" w:rsidR="008E6AC6" w:rsidRDefault="008E6AC6" w:rsidP="008E6AC6">
      <w:pPr>
        <w:pStyle w:val="ListParagraph"/>
        <w:tabs>
          <w:tab w:val="left" w:pos="397"/>
          <w:tab w:val="left" w:pos="720"/>
        </w:tabs>
      </w:pPr>
    </w:p>
    <w:p w14:paraId="401ECB59" w14:textId="77777777" w:rsidR="008E6AC6" w:rsidRDefault="008E6AC6" w:rsidP="008E6AC6">
      <w:pPr>
        <w:pStyle w:val="ListParagraph"/>
        <w:tabs>
          <w:tab w:val="left" w:pos="397"/>
          <w:tab w:val="left" w:pos="720"/>
        </w:tabs>
      </w:pPr>
    </w:p>
    <w:p w14:paraId="786BED12" w14:textId="77777777" w:rsidR="008E6AC6" w:rsidRDefault="008E6AC6" w:rsidP="008E6AC6">
      <w:pPr>
        <w:pStyle w:val="ListParagraph"/>
        <w:tabs>
          <w:tab w:val="left" w:pos="397"/>
          <w:tab w:val="left" w:pos="720"/>
        </w:tabs>
      </w:pPr>
    </w:p>
    <w:p w14:paraId="5F72CBBD" w14:textId="77777777" w:rsidR="008E6AC6" w:rsidRDefault="008E6AC6" w:rsidP="008E6AC6">
      <w:pPr>
        <w:pStyle w:val="ListParagraph"/>
        <w:tabs>
          <w:tab w:val="left" w:pos="397"/>
          <w:tab w:val="left" w:pos="720"/>
        </w:tabs>
      </w:pPr>
    </w:p>
    <w:p w14:paraId="51FF09C5" w14:textId="77777777" w:rsidR="008E6AC6" w:rsidRDefault="008E6AC6" w:rsidP="008E6AC6">
      <w:pPr>
        <w:pStyle w:val="ListParagraph"/>
        <w:tabs>
          <w:tab w:val="left" w:pos="397"/>
          <w:tab w:val="left" w:pos="720"/>
        </w:tabs>
      </w:pPr>
    </w:p>
    <w:p w14:paraId="4026AAED" w14:textId="77777777" w:rsidR="008E6AC6" w:rsidRDefault="008E6AC6" w:rsidP="00870A7E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</w:pPr>
      <w:r>
        <w:t>State the significance of the gradient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26781034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67126704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4806F346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4DAF90B5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634F4625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7342E3D6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682B863F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68CA0250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28C7B8B1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11051AEC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0BE68131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24F6E3C8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2E8D453A" w14:textId="77777777" w:rsidR="00AB1102" w:rsidRDefault="00AB1102" w:rsidP="00C12AC3">
      <w:pPr>
        <w:tabs>
          <w:tab w:val="left" w:pos="397"/>
          <w:tab w:val="left" w:pos="720"/>
        </w:tabs>
        <w:ind w:left="360" w:hanging="360"/>
      </w:pPr>
    </w:p>
    <w:p w14:paraId="7CA5862D" w14:textId="77777777" w:rsidR="00C12AC3" w:rsidRDefault="00C12AC3" w:rsidP="00C12AC3">
      <w:pPr>
        <w:tabs>
          <w:tab w:val="left" w:pos="397"/>
          <w:tab w:val="left" w:pos="720"/>
        </w:tabs>
        <w:ind w:left="360" w:hanging="360"/>
      </w:pPr>
    </w:p>
    <w:p w14:paraId="751970D1" w14:textId="77777777" w:rsidR="00AB1102" w:rsidRDefault="002D294D" w:rsidP="00AB1102">
      <w:pPr>
        <w:pStyle w:val="ListParagraph"/>
        <w:ind w:left="0"/>
        <w:rPr>
          <w:b/>
        </w:rPr>
      </w:pPr>
      <w:r>
        <w:rPr>
          <w:b/>
        </w:rPr>
        <w:t>QUESTION TWO</w:t>
      </w:r>
    </w:p>
    <w:p w14:paraId="6C0A0785" w14:textId="77777777" w:rsidR="002D294D" w:rsidRPr="002D294D" w:rsidRDefault="002D294D" w:rsidP="00AB1102">
      <w:pPr>
        <w:pStyle w:val="ListParagraph"/>
        <w:ind w:left="0"/>
        <w:rPr>
          <w:b/>
        </w:rPr>
      </w:pPr>
    </w:p>
    <w:p w14:paraId="57CF746C" w14:textId="77777777" w:rsidR="00AB1102" w:rsidRPr="00076DAA" w:rsidRDefault="00AB1102" w:rsidP="00AB1102">
      <w:pPr>
        <w:pStyle w:val="ListParagraph"/>
        <w:ind w:left="0"/>
        <w:rPr>
          <w:b/>
        </w:rPr>
      </w:pPr>
      <w:r w:rsidRPr="00076DAA">
        <w:rPr>
          <w:b/>
        </w:rPr>
        <w:t>PART A</w:t>
      </w:r>
    </w:p>
    <w:p w14:paraId="4CB23DDB" w14:textId="77777777" w:rsidR="00AB1102" w:rsidRPr="00BE7DF0" w:rsidRDefault="00AB1102" w:rsidP="00AB1102">
      <w:pPr>
        <w:pStyle w:val="ListParagraph"/>
        <w:ind w:left="0"/>
      </w:pPr>
      <w:r w:rsidRPr="00BE7DF0">
        <w:t xml:space="preserve">You are provided with the following </w:t>
      </w:r>
    </w:p>
    <w:p w14:paraId="6CFBE69A" w14:textId="77777777" w:rsidR="00AB1102" w:rsidRPr="00BE7DF0" w:rsidRDefault="00AB1102" w:rsidP="00AB1102">
      <w:pPr>
        <w:pStyle w:val="ListParagraph"/>
        <w:numPr>
          <w:ilvl w:val="0"/>
          <w:numId w:val="8"/>
        </w:numPr>
      </w:pPr>
      <w:r w:rsidRPr="00BE7DF0">
        <w:t>A candle</w:t>
      </w:r>
    </w:p>
    <w:p w14:paraId="16CA9F4E" w14:textId="77777777" w:rsidR="00AB1102" w:rsidRPr="00BE7DF0" w:rsidRDefault="00AB1102" w:rsidP="00AB1102">
      <w:pPr>
        <w:pStyle w:val="ListParagraph"/>
        <w:numPr>
          <w:ilvl w:val="0"/>
          <w:numId w:val="8"/>
        </w:numPr>
      </w:pPr>
      <w:r w:rsidRPr="00BE7DF0">
        <w:t>A lens and a lens holder</w:t>
      </w:r>
    </w:p>
    <w:p w14:paraId="764E2276" w14:textId="77777777" w:rsidR="00AB1102" w:rsidRPr="00BE7DF0" w:rsidRDefault="00AB1102" w:rsidP="00AB1102">
      <w:pPr>
        <w:pStyle w:val="ListParagraph"/>
        <w:numPr>
          <w:ilvl w:val="0"/>
          <w:numId w:val="8"/>
        </w:numPr>
      </w:pPr>
      <w:r w:rsidRPr="00BE7DF0">
        <w:t>A screen</w:t>
      </w:r>
    </w:p>
    <w:p w14:paraId="2E8D12BD" w14:textId="77777777" w:rsidR="00AB1102" w:rsidRDefault="00AB1102" w:rsidP="00AB1102">
      <w:pPr>
        <w:pStyle w:val="ListParagraph"/>
        <w:numPr>
          <w:ilvl w:val="0"/>
          <w:numId w:val="8"/>
        </w:numPr>
      </w:pPr>
      <w:r w:rsidRPr="00BE7DF0">
        <w:t>A metre</w:t>
      </w:r>
      <w:r w:rsidR="00A83AD7">
        <w:t>-</w:t>
      </w:r>
      <w:r w:rsidRPr="00BE7DF0">
        <w:t>rule</w:t>
      </w:r>
    </w:p>
    <w:p w14:paraId="75149886" w14:textId="77777777" w:rsidR="00A83AD7" w:rsidRPr="00BE7DF0" w:rsidRDefault="00A83AD7" w:rsidP="00AB1102">
      <w:pPr>
        <w:pStyle w:val="ListParagraph"/>
        <w:numPr>
          <w:ilvl w:val="0"/>
          <w:numId w:val="8"/>
        </w:numPr>
      </w:pPr>
      <w:r>
        <w:t>Some plasticine</w:t>
      </w:r>
    </w:p>
    <w:p w14:paraId="322C51E7" w14:textId="77777777" w:rsidR="00AB1102" w:rsidRPr="00BE7DF0" w:rsidRDefault="00AB1102" w:rsidP="00AB1102"/>
    <w:p w14:paraId="694EE342" w14:textId="77777777" w:rsidR="00AB1102" w:rsidRPr="00BE7DF0" w:rsidRDefault="00AB1102" w:rsidP="002D294D">
      <w:pPr>
        <w:pStyle w:val="ListParagraph"/>
        <w:numPr>
          <w:ilvl w:val="0"/>
          <w:numId w:val="9"/>
        </w:numPr>
      </w:pPr>
      <w:r w:rsidRPr="00BE7DF0">
        <w:t>Set up the apparatus as shown in figure</w:t>
      </w:r>
      <w:r w:rsidR="002D294D">
        <w:t xml:space="preserve"> 2</w:t>
      </w:r>
      <w:r w:rsidRPr="00BE7DF0">
        <w:t xml:space="preserve"> below (ensure that the candle flame and the lens are approximately the same height above the bench)</w:t>
      </w:r>
    </w:p>
    <w:p w14:paraId="12713ABD" w14:textId="77777777" w:rsidR="00AB1102" w:rsidRPr="00BE7DF0" w:rsidRDefault="00AB1102" w:rsidP="00AB1102"/>
    <w:p w14:paraId="1CE71D62" w14:textId="77777777" w:rsidR="002D294D" w:rsidRDefault="00FD7DD6" w:rsidP="00FD7DD6">
      <w:pPr>
        <w:keepNext/>
        <w:ind w:left="720"/>
      </w:pPr>
      <w:r>
        <w:rPr>
          <w:noProof/>
        </w:rPr>
        <w:drawing>
          <wp:inline distT="0" distB="0" distL="0" distR="0" wp14:anchorId="096D968A" wp14:editId="4C34DF02">
            <wp:extent cx="2581275" cy="10858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FF55" w14:textId="73E6C3B1" w:rsidR="00AB1102" w:rsidRPr="00BE7DF0" w:rsidRDefault="002D294D" w:rsidP="00FD7DD6">
      <w:pPr>
        <w:pStyle w:val="Caption"/>
        <w:ind w:left="720"/>
        <w:rPr>
          <w:sz w:val="24"/>
          <w:szCs w:val="24"/>
        </w:rPr>
      </w:pPr>
      <w:r>
        <w:t xml:space="preserve">Figure </w:t>
      </w:r>
      <w:r w:rsidR="00BF0F60">
        <w:fldChar w:fldCharType="begin"/>
      </w:r>
      <w:r w:rsidR="00BF0F60">
        <w:instrText xml:space="preserve"> SEQ Figure \* ARABIC </w:instrText>
      </w:r>
      <w:r w:rsidR="00BF0F60">
        <w:fldChar w:fldCharType="separate"/>
      </w:r>
      <w:r w:rsidR="00770468">
        <w:rPr>
          <w:noProof/>
        </w:rPr>
        <w:t>2</w:t>
      </w:r>
      <w:r w:rsidR="00BF0F60">
        <w:rPr>
          <w:noProof/>
        </w:rPr>
        <w:fldChar w:fldCharType="end"/>
      </w:r>
    </w:p>
    <w:p w14:paraId="7C764BB3" w14:textId="77777777" w:rsidR="00AB1102" w:rsidRPr="00BE7DF0" w:rsidRDefault="00AB1102" w:rsidP="00AB1102"/>
    <w:p w14:paraId="6142FA7A" w14:textId="77777777" w:rsidR="00AB1102" w:rsidRPr="00BE7DF0" w:rsidRDefault="00AB1102" w:rsidP="00AB1102"/>
    <w:p w14:paraId="618FFC40" w14:textId="77777777" w:rsidR="00AB1102" w:rsidRPr="00BE7DF0" w:rsidRDefault="00AB1102" w:rsidP="00AB1102"/>
    <w:p w14:paraId="6BCD0C99" w14:textId="77777777" w:rsidR="00FD68FF" w:rsidRDefault="00AB1102" w:rsidP="00956341">
      <w:pPr>
        <w:pStyle w:val="ListParagraph"/>
        <w:numPr>
          <w:ilvl w:val="0"/>
          <w:numId w:val="9"/>
        </w:numPr>
      </w:pPr>
      <w:r w:rsidRPr="00BE7DF0">
        <w:t xml:space="preserve">Set the position of the lens so that </w:t>
      </w:r>
      <w:r w:rsidR="00180B29">
        <w:t>it is</w:t>
      </w:r>
      <w:r w:rsidRPr="00BE7DF0">
        <w:t xml:space="preserve"> 40cm from the candle (U</w:t>
      </w:r>
      <w:r w:rsidR="007B1F7C">
        <w:t xml:space="preserve"> </w:t>
      </w:r>
      <w:r w:rsidRPr="00BE7DF0">
        <w:t>=</w:t>
      </w:r>
      <w:r w:rsidR="007B1F7C">
        <w:t xml:space="preserve"> </w:t>
      </w:r>
      <w:r w:rsidRPr="00BE7DF0">
        <w:t>40</w:t>
      </w:r>
      <w:r w:rsidR="007B1F7C">
        <w:t xml:space="preserve"> cm</w:t>
      </w:r>
      <w:r w:rsidRPr="00BE7DF0">
        <w:t xml:space="preserve">).  Adjust the position of the screen until a sharp image of the candle flame is obtained.  Measure the distance, V between the lens and the screen.  Record the value of V                </w:t>
      </w:r>
    </w:p>
    <w:p w14:paraId="34693242" w14:textId="77777777" w:rsidR="00FD68FF" w:rsidRDefault="00FD68FF" w:rsidP="00FD68FF">
      <w:pPr>
        <w:pStyle w:val="ListParagraph"/>
      </w:pPr>
    </w:p>
    <w:p w14:paraId="42B9DE60" w14:textId="77777777" w:rsidR="00AB1102" w:rsidRPr="00BE7DF0" w:rsidRDefault="00AB1102" w:rsidP="00FD68FF">
      <w:pPr>
        <w:pStyle w:val="ListParagraph"/>
      </w:pPr>
      <w:r w:rsidRPr="00BE7DF0">
        <w:t>V = …</w:t>
      </w:r>
      <w:r w:rsidR="00FD68FF">
        <w:t>……… cm</w:t>
      </w:r>
      <w:r w:rsidR="00FD68FF">
        <w:tab/>
      </w:r>
      <w:r w:rsidR="00FD68FF">
        <w:tab/>
      </w:r>
      <w:r w:rsidR="00FD68FF">
        <w:tab/>
      </w:r>
      <w:r w:rsidR="00FD68FF">
        <w:tab/>
      </w:r>
      <w:r w:rsidR="00FD68FF">
        <w:tab/>
      </w:r>
      <w:r w:rsidR="00FD68FF">
        <w:tab/>
      </w:r>
      <w:r w:rsidR="00FD68FF">
        <w:tab/>
      </w:r>
      <w:r w:rsidR="00FD68FF">
        <w:tab/>
      </w:r>
      <w:r w:rsidR="00FD68FF">
        <w:tab/>
      </w:r>
      <w:r>
        <w:tab/>
      </w:r>
      <w:r w:rsidR="00FD68FF">
        <w:t>(</w:t>
      </w:r>
      <w:r w:rsidRPr="00BE7DF0">
        <w:t>1m</w:t>
      </w:r>
      <w:r w:rsidR="00FD68FF">
        <w:t>ark</w:t>
      </w:r>
      <w:r w:rsidRPr="00BE7DF0">
        <w:t>)</w:t>
      </w:r>
    </w:p>
    <w:p w14:paraId="6F94DEE4" w14:textId="77777777" w:rsidR="00AB1102" w:rsidRPr="00BE7DF0" w:rsidRDefault="00AB1102" w:rsidP="00AB1102"/>
    <w:p w14:paraId="3D37BEC0" w14:textId="77777777" w:rsidR="00AB1102" w:rsidRPr="00BE7DF0" w:rsidRDefault="00AB1102" w:rsidP="00AB1102"/>
    <w:p w14:paraId="1E9D9136" w14:textId="77777777" w:rsidR="00AB1102" w:rsidRDefault="00AB1102" w:rsidP="008F4BE9">
      <w:pPr>
        <w:pStyle w:val="ListParagraph"/>
        <w:numPr>
          <w:ilvl w:val="0"/>
          <w:numId w:val="9"/>
        </w:numPr>
      </w:pPr>
      <w:r w:rsidRPr="00BE7DF0">
        <w:t>Repeat the procedures in b) above for other values of U in the table b below.</w:t>
      </w:r>
      <w:r w:rsidR="007D57E8">
        <w:tab/>
      </w:r>
      <w:r w:rsidR="007D57E8">
        <w:tab/>
        <w:t>(4 marks)</w:t>
      </w:r>
    </w:p>
    <w:p w14:paraId="1DD886B5" w14:textId="77777777" w:rsidR="00A3041E" w:rsidRPr="00BE7DF0" w:rsidRDefault="00A3041E" w:rsidP="00A3041E">
      <w:pPr>
        <w:pStyle w:val="ListParagraph"/>
      </w:pPr>
    </w:p>
    <w:p w14:paraId="16B4892D" w14:textId="77777777" w:rsidR="00AB1102" w:rsidRPr="00BE7DF0" w:rsidRDefault="00AB1102" w:rsidP="00AB1102"/>
    <w:p w14:paraId="26FF3866" w14:textId="59849C48" w:rsidR="00A3041E" w:rsidRPr="00A3041E" w:rsidRDefault="00A3041E" w:rsidP="00A3041E">
      <w:pPr>
        <w:pStyle w:val="Caption"/>
        <w:keepNext/>
        <w:rPr>
          <w:b/>
        </w:rPr>
      </w:pPr>
      <w:r w:rsidRPr="00A3041E">
        <w:rPr>
          <w:b/>
        </w:rPr>
        <w:t xml:space="preserve">Table </w:t>
      </w:r>
      <w:r w:rsidRPr="00A3041E">
        <w:rPr>
          <w:b/>
        </w:rPr>
        <w:fldChar w:fldCharType="begin"/>
      </w:r>
      <w:r w:rsidRPr="00A3041E">
        <w:rPr>
          <w:b/>
        </w:rPr>
        <w:instrText xml:space="preserve"> SEQ Table \* ARABIC </w:instrText>
      </w:r>
      <w:r w:rsidRPr="00A3041E">
        <w:rPr>
          <w:b/>
        </w:rPr>
        <w:fldChar w:fldCharType="separate"/>
      </w:r>
      <w:r w:rsidR="00770468">
        <w:rPr>
          <w:b/>
          <w:noProof/>
        </w:rPr>
        <w:t>2</w:t>
      </w:r>
      <w:r w:rsidRPr="00A3041E">
        <w:rPr>
          <w:b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0"/>
        <w:gridCol w:w="2394"/>
        <w:gridCol w:w="2394"/>
      </w:tblGrid>
      <w:tr w:rsidR="00AB1102" w:rsidRPr="00BE7DF0" w14:paraId="2AB50741" w14:textId="77777777" w:rsidTr="0081383F">
        <w:tc>
          <w:tcPr>
            <w:tcW w:w="2718" w:type="dxa"/>
          </w:tcPr>
          <w:p w14:paraId="28236B9C" w14:textId="77777777" w:rsidR="00AB1102" w:rsidRPr="00BE7DF0" w:rsidRDefault="00AB1102" w:rsidP="0081383F">
            <w:r w:rsidRPr="00BE7DF0">
              <w:t>U(cm)</w:t>
            </w:r>
          </w:p>
        </w:tc>
        <w:tc>
          <w:tcPr>
            <w:tcW w:w="2070" w:type="dxa"/>
          </w:tcPr>
          <w:p w14:paraId="71E40F3E" w14:textId="77777777" w:rsidR="00AB1102" w:rsidRPr="00BE7DF0" w:rsidRDefault="00AB1102" w:rsidP="0081383F">
            <w:r w:rsidRPr="00BE7DF0">
              <w:t>45</w:t>
            </w:r>
          </w:p>
        </w:tc>
        <w:tc>
          <w:tcPr>
            <w:tcW w:w="2394" w:type="dxa"/>
          </w:tcPr>
          <w:p w14:paraId="5529B9FA" w14:textId="77777777" w:rsidR="00AB1102" w:rsidRPr="00BE7DF0" w:rsidRDefault="00AB1102" w:rsidP="0081383F">
            <w:r w:rsidRPr="00BE7DF0">
              <w:t>50</w:t>
            </w:r>
          </w:p>
        </w:tc>
        <w:tc>
          <w:tcPr>
            <w:tcW w:w="2394" w:type="dxa"/>
          </w:tcPr>
          <w:p w14:paraId="3CD0A0C9" w14:textId="77777777" w:rsidR="00AB1102" w:rsidRPr="00BE7DF0" w:rsidRDefault="00AB1102" w:rsidP="0081383F">
            <w:r w:rsidRPr="00BE7DF0">
              <w:t>55</w:t>
            </w:r>
          </w:p>
        </w:tc>
      </w:tr>
      <w:tr w:rsidR="00AB1102" w:rsidRPr="00BE7DF0" w14:paraId="0D7AF199" w14:textId="77777777" w:rsidTr="0081383F">
        <w:tc>
          <w:tcPr>
            <w:tcW w:w="2718" w:type="dxa"/>
          </w:tcPr>
          <w:p w14:paraId="7DE3FFFB" w14:textId="77777777" w:rsidR="00AB1102" w:rsidRPr="00BE7DF0" w:rsidRDefault="00AB1102" w:rsidP="0081383F">
            <w:r w:rsidRPr="00BE7DF0">
              <w:t>V(cm)</w:t>
            </w:r>
          </w:p>
        </w:tc>
        <w:tc>
          <w:tcPr>
            <w:tcW w:w="2070" w:type="dxa"/>
          </w:tcPr>
          <w:p w14:paraId="2EE0494E" w14:textId="77777777" w:rsidR="00AB1102" w:rsidRPr="00BE7DF0" w:rsidRDefault="00AB1102" w:rsidP="0081383F"/>
        </w:tc>
        <w:tc>
          <w:tcPr>
            <w:tcW w:w="2394" w:type="dxa"/>
          </w:tcPr>
          <w:p w14:paraId="6D68F865" w14:textId="77777777" w:rsidR="00AB1102" w:rsidRPr="00BE7DF0" w:rsidRDefault="00AB1102" w:rsidP="0081383F"/>
        </w:tc>
        <w:tc>
          <w:tcPr>
            <w:tcW w:w="2394" w:type="dxa"/>
          </w:tcPr>
          <w:p w14:paraId="6F0E2A55" w14:textId="77777777" w:rsidR="00AB1102" w:rsidRPr="00BE7DF0" w:rsidRDefault="00AB1102" w:rsidP="0081383F"/>
        </w:tc>
      </w:tr>
      <w:tr w:rsidR="00AB1102" w:rsidRPr="00BE7DF0" w14:paraId="7F8D53A7" w14:textId="77777777" w:rsidTr="0081383F">
        <w:tc>
          <w:tcPr>
            <w:tcW w:w="2718" w:type="dxa"/>
          </w:tcPr>
          <w:p w14:paraId="409331A8" w14:textId="77777777" w:rsidR="00AB1102" w:rsidRPr="00BE7DF0" w:rsidRDefault="00AB1102" w:rsidP="0081383F">
            <w:r w:rsidRPr="00BE7DF0">
              <w:t xml:space="preserve">Magnification (m) </w:t>
            </w:r>
            <m:oMath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u</m:t>
                  </m:r>
                </m:den>
              </m:f>
            </m:oMath>
            <w:r w:rsidRPr="00BE7DF0">
              <w:t xml:space="preserve"> </w:t>
            </w:r>
          </w:p>
        </w:tc>
        <w:tc>
          <w:tcPr>
            <w:tcW w:w="2070" w:type="dxa"/>
          </w:tcPr>
          <w:p w14:paraId="69E4C0E9" w14:textId="77777777" w:rsidR="00AB1102" w:rsidRPr="00BE7DF0" w:rsidRDefault="00AB1102" w:rsidP="0081383F"/>
        </w:tc>
        <w:tc>
          <w:tcPr>
            <w:tcW w:w="2394" w:type="dxa"/>
          </w:tcPr>
          <w:p w14:paraId="07C9A468" w14:textId="77777777" w:rsidR="00AB1102" w:rsidRPr="00BE7DF0" w:rsidRDefault="00AB1102" w:rsidP="0081383F"/>
        </w:tc>
        <w:tc>
          <w:tcPr>
            <w:tcW w:w="2394" w:type="dxa"/>
          </w:tcPr>
          <w:p w14:paraId="5DB4E3A0" w14:textId="77777777" w:rsidR="00AB1102" w:rsidRPr="00BE7DF0" w:rsidRDefault="00AB1102" w:rsidP="0081383F"/>
        </w:tc>
      </w:tr>
    </w:tbl>
    <w:p w14:paraId="6BCF2866" w14:textId="77777777" w:rsidR="00AB1102" w:rsidRPr="00BE7DF0" w:rsidRDefault="00AB1102" w:rsidP="00AB1102"/>
    <w:p w14:paraId="054DBF47" w14:textId="77777777" w:rsidR="00AB1102" w:rsidRPr="00BE7DF0" w:rsidRDefault="00AB1102" w:rsidP="007D57E8">
      <w:pPr>
        <w:pStyle w:val="ListParagraph"/>
        <w:numPr>
          <w:ilvl w:val="0"/>
          <w:numId w:val="9"/>
        </w:numPr>
      </w:pPr>
      <w:r w:rsidRPr="00BE7DF0">
        <w:t xml:space="preserve">Given that 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m</m:t>
            </m:r>
            <m:r>
              <w:rPr>
                <w:rFonts w:ascii="Cambria Math"/>
              </w:rPr>
              <m:t>+1,</m:t>
            </m:r>
          </m:den>
        </m:f>
      </m:oMath>
      <w:r>
        <w:t xml:space="preserve"> </w:t>
      </w:r>
      <w:r w:rsidRPr="00BE7DF0">
        <w:t xml:space="preserve">where f is the focal length of the lens, use the results in table above to </w:t>
      </w:r>
      <w:r w:rsidR="00EC30CD">
        <w:t>determine the average values of ‘f’</w:t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="006542CC">
        <w:tab/>
      </w:r>
      <w:r w:rsidR="006542CC">
        <w:tab/>
        <w:t>(</w:t>
      </w:r>
      <w:r w:rsidRPr="00BE7DF0">
        <w:t>4</w:t>
      </w:r>
      <w:r w:rsidR="006542CC">
        <w:t xml:space="preserve"> </w:t>
      </w:r>
      <w:r w:rsidRPr="00BE7DF0">
        <w:t>m</w:t>
      </w:r>
      <w:r w:rsidR="006542CC">
        <w:t>ar</w:t>
      </w:r>
      <w:r w:rsidRPr="00BE7DF0">
        <w:t>ks)</w:t>
      </w:r>
    </w:p>
    <w:p w14:paraId="12AFC1C4" w14:textId="77777777" w:rsidR="00AB1102" w:rsidRDefault="004054F4" w:rsidP="00AB1102">
      <w:pPr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C3661" wp14:editId="239EFB3C">
                <wp:simplePos x="0" y="0"/>
                <wp:positionH relativeFrom="column">
                  <wp:posOffset>3175635</wp:posOffset>
                </wp:positionH>
                <wp:positionV relativeFrom="paragraph">
                  <wp:posOffset>1436731</wp:posOffset>
                </wp:positionV>
                <wp:extent cx="134620" cy="0"/>
                <wp:effectExtent l="0" t="0" r="3683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56E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0.05pt;margin-top:113.15pt;width:10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Wk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/aQzyY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5QvFa3QAAAAsBAAAPAAAAZHJzL2Rvd25yZXYueG1sTI9NS8QwEIbv&#10;gv8hjOBF3KSRLlqbLovgwaO7C16zzdhWm0lp0m3dX+8Igt7m4+GdZ8rN4ntxwjF2gQxkKwUCqQ6u&#10;o8bAYf98ew8iJkvO9oHQwBdG2FSXF6UtXJjpFU+71AgOoVhYA21KQyFlrFv0Nq7CgMS79zB6m7gd&#10;G+lGO3O476VWai297YgvtHbApxbrz93kDWCc8kxtH3xzeDnPN2/6/DEPe2Our5btI4iES/qD4Uef&#10;1aFip2OYyEXRG8iVyhg1oPX6DgQTuc64OP5OZFXK/z9U3wAAAP//AwBQSwECLQAUAAYACAAAACEA&#10;toM4kv4AAADhAQAAEwAAAAAAAAAAAAAAAAAAAAAAW0NvbnRlbnRfVHlwZXNdLnhtbFBLAQItABQA&#10;BgAIAAAAIQA4/SH/1gAAAJQBAAALAAAAAAAAAAAAAAAAAC8BAABfcmVscy8ucmVsc1BLAQItABQA&#10;BgAIAAAAIQB+AiWkHQIAADoEAAAOAAAAAAAAAAAAAAAAAC4CAABkcnMvZTJvRG9jLnhtbFBLAQIt&#10;ABQABgAIAAAAIQA5QvFa3QAAAAsBAAAPAAAAAAAAAAAAAAAAAHcEAABkcnMvZG93bnJldi54bWxQ&#10;SwUGAAAAAAQABADzAAAAgQUAAAAA&#10;"/>
            </w:pict>
          </mc:Fallback>
        </mc:AlternateContent>
      </w:r>
    </w:p>
    <w:p w14:paraId="7BA92DCD" w14:textId="77777777" w:rsidR="00AB1102" w:rsidRDefault="00AB1102" w:rsidP="00AB1102">
      <w:pPr>
        <w:jc w:val="both"/>
        <w:rPr>
          <w:b/>
          <w:u w:val="single"/>
        </w:rPr>
      </w:pPr>
    </w:p>
    <w:p w14:paraId="244F1B1E" w14:textId="77777777" w:rsidR="00AB1102" w:rsidRDefault="00AB1102" w:rsidP="00AB1102">
      <w:pPr>
        <w:jc w:val="both"/>
        <w:rPr>
          <w:b/>
          <w:u w:val="single"/>
        </w:rPr>
      </w:pPr>
    </w:p>
    <w:p w14:paraId="09D01B4E" w14:textId="77777777" w:rsidR="00AB1102" w:rsidRDefault="00AB1102" w:rsidP="00AB1102">
      <w:pPr>
        <w:jc w:val="both"/>
        <w:rPr>
          <w:b/>
          <w:u w:val="single"/>
        </w:rPr>
      </w:pPr>
    </w:p>
    <w:p w14:paraId="0FB424CE" w14:textId="77777777" w:rsidR="002D139F" w:rsidRDefault="002D139F" w:rsidP="00AB1102">
      <w:pPr>
        <w:jc w:val="both"/>
        <w:rPr>
          <w:b/>
          <w:u w:val="single"/>
        </w:rPr>
      </w:pPr>
    </w:p>
    <w:p w14:paraId="0CF49F6C" w14:textId="77777777" w:rsidR="006D577A" w:rsidRDefault="006D577A" w:rsidP="00AB1102">
      <w:pPr>
        <w:jc w:val="both"/>
        <w:rPr>
          <w:b/>
          <w:u w:val="single"/>
        </w:rPr>
      </w:pPr>
    </w:p>
    <w:p w14:paraId="1F94A8A2" w14:textId="77777777" w:rsidR="006D577A" w:rsidRDefault="006D577A" w:rsidP="00AB1102">
      <w:pPr>
        <w:jc w:val="both"/>
        <w:rPr>
          <w:b/>
          <w:u w:val="single"/>
        </w:rPr>
      </w:pPr>
    </w:p>
    <w:p w14:paraId="251623BF" w14:textId="77777777" w:rsidR="006D577A" w:rsidRDefault="006D577A" w:rsidP="00AB1102">
      <w:pPr>
        <w:jc w:val="both"/>
        <w:rPr>
          <w:b/>
          <w:u w:val="single"/>
        </w:rPr>
      </w:pPr>
    </w:p>
    <w:p w14:paraId="5D662882" w14:textId="77777777" w:rsidR="006D577A" w:rsidRDefault="006D577A" w:rsidP="00AB1102">
      <w:pPr>
        <w:jc w:val="both"/>
        <w:rPr>
          <w:b/>
          <w:u w:val="single"/>
        </w:rPr>
      </w:pPr>
    </w:p>
    <w:p w14:paraId="332CE010" w14:textId="77777777" w:rsidR="002D139F" w:rsidRDefault="002D139F" w:rsidP="00AB1102">
      <w:pPr>
        <w:jc w:val="both"/>
        <w:rPr>
          <w:b/>
          <w:u w:val="single"/>
        </w:rPr>
      </w:pPr>
    </w:p>
    <w:p w14:paraId="5B9CA1AC" w14:textId="77777777" w:rsidR="00AB1102" w:rsidRPr="00BE7DF0" w:rsidRDefault="00AB1102" w:rsidP="00AB1102">
      <w:pPr>
        <w:jc w:val="both"/>
        <w:rPr>
          <w:b/>
          <w:u w:val="single"/>
        </w:rPr>
      </w:pPr>
      <w:r w:rsidRPr="00BE7DF0">
        <w:rPr>
          <w:b/>
          <w:u w:val="single"/>
        </w:rPr>
        <w:t>PART B.</w:t>
      </w:r>
    </w:p>
    <w:p w14:paraId="22F337DA" w14:textId="77777777" w:rsidR="00AB1102" w:rsidRPr="00BE7DF0" w:rsidRDefault="00AB1102" w:rsidP="00AB1102">
      <w:pPr>
        <w:jc w:val="both"/>
        <w:rPr>
          <w:b/>
          <w:u w:val="single"/>
        </w:rPr>
      </w:pPr>
      <w:r w:rsidRPr="00BE7DF0">
        <w:t>You are provided with the following:</w:t>
      </w:r>
    </w:p>
    <w:p w14:paraId="67B25D0A" w14:textId="77777777" w:rsidR="00AB1102" w:rsidRPr="00BE7DF0" w:rsidRDefault="00AB1102" w:rsidP="00AB1102">
      <w:pPr>
        <w:numPr>
          <w:ilvl w:val="0"/>
          <w:numId w:val="6"/>
        </w:numPr>
        <w:jc w:val="both"/>
      </w:pPr>
      <w:r w:rsidRPr="00BE7DF0">
        <w:t>rubber bung.</w:t>
      </w:r>
    </w:p>
    <w:p w14:paraId="40A84756" w14:textId="77777777" w:rsidR="00AB1102" w:rsidRPr="00BE7DF0" w:rsidRDefault="00326D14" w:rsidP="00AB1102">
      <w:pPr>
        <w:numPr>
          <w:ilvl w:val="0"/>
          <w:numId w:val="6"/>
        </w:numPr>
        <w:jc w:val="both"/>
      </w:pPr>
      <w:r w:rsidRPr="00BE7DF0">
        <w:t>Vernier</w:t>
      </w:r>
      <w:r w:rsidR="00AB1102" w:rsidRPr="00BE7DF0">
        <w:t xml:space="preserve"> calipers.</w:t>
      </w:r>
    </w:p>
    <w:p w14:paraId="12C58E01" w14:textId="77777777" w:rsidR="00AB1102" w:rsidRPr="00BE7DF0" w:rsidRDefault="00AB1102" w:rsidP="00AB1102">
      <w:pPr>
        <w:numPr>
          <w:ilvl w:val="0"/>
          <w:numId w:val="6"/>
        </w:numPr>
        <w:jc w:val="both"/>
      </w:pPr>
      <w:r w:rsidRPr="00BE7DF0">
        <w:t>beam balance.</w:t>
      </w:r>
      <w:r w:rsidR="009302FB">
        <w:t xml:space="preserve"> (or electric balance)</w:t>
      </w:r>
    </w:p>
    <w:p w14:paraId="3FE57516" w14:textId="77777777" w:rsidR="00AB1102" w:rsidRPr="00BE7DF0" w:rsidRDefault="00AB1102" w:rsidP="00AB1102">
      <w:pPr>
        <w:ind w:left="720"/>
        <w:jc w:val="both"/>
      </w:pPr>
    </w:p>
    <w:p w14:paraId="60C993B9" w14:textId="77777777" w:rsidR="00AB1102" w:rsidRPr="00BA6F47" w:rsidRDefault="00AB1102" w:rsidP="00AB1102">
      <w:pPr>
        <w:jc w:val="both"/>
        <w:rPr>
          <w:b/>
        </w:rPr>
      </w:pPr>
      <w:r w:rsidRPr="00BE7DF0">
        <w:rPr>
          <w:b/>
        </w:rPr>
        <w:t>Proceed as follows:</w:t>
      </w:r>
    </w:p>
    <w:p w14:paraId="30350C08" w14:textId="77777777" w:rsidR="00AB1102" w:rsidRPr="00BE7DF0" w:rsidRDefault="00AB1102" w:rsidP="00A66F62">
      <w:pPr>
        <w:pStyle w:val="ListParagraph"/>
        <w:numPr>
          <w:ilvl w:val="0"/>
          <w:numId w:val="9"/>
        </w:numPr>
        <w:spacing w:line="480" w:lineRule="auto"/>
        <w:jc w:val="both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8F807" wp14:editId="49EFE61B">
                <wp:simplePos x="0" y="0"/>
                <wp:positionH relativeFrom="column">
                  <wp:posOffset>1493520</wp:posOffset>
                </wp:positionH>
                <wp:positionV relativeFrom="paragraph">
                  <wp:posOffset>197485</wp:posOffset>
                </wp:positionV>
                <wp:extent cx="2415540" cy="2463165"/>
                <wp:effectExtent l="26670" t="381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2463165"/>
                          <a:chOff x="3504" y="4751"/>
                          <a:chExt cx="3804" cy="3879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3504" y="4751"/>
                            <a:ext cx="2943" cy="3620"/>
                            <a:chOff x="3412" y="4207"/>
                            <a:chExt cx="2943" cy="3620"/>
                          </a:xfrm>
                        </wpg:grpSpPr>
                        <wps:wsp>
                          <wps:cNvPr id="13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7" y="4583"/>
                              <a:ext cx="2318" cy="7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7" y="4959"/>
                              <a:ext cx="415" cy="244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7" y="4959"/>
                              <a:ext cx="488" cy="244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3824" y="7387"/>
                              <a:ext cx="1434" cy="87"/>
                            </a:xfrm>
                            <a:custGeom>
                              <a:avLst/>
                              <a:gdLst>
                                <a:gd name="T0" fmla="*/ 0 w 1434"/>
                                <a:gd name="T1" fmla="*/ 0 h 87"/>
                                <a:gd name="T2" fmla="*/ 229 w 1434"/>
                                <a:gd name="T3" fmla="*/ 55 h 87"/>
                                <a:gd name="T4" fmla="*/ 732 w 1434"/>
                                <a:gd name="T5" fmla="*/ 86 h 87"/>
                                <a:gd name="T6" fmla="*/ 1225 w 1434"/>
                                <a:gd name="T7" fmla="*/ 52 h 87"/>
                                <a:gd name="T8" fmla="*/ 1434 w 1434"/>
                                <a:gd name="T9" fmla="*/ 9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4" h="87">
                                  <a:moveTo>
                                    <a:pt x="0" y="0"/>
                                  </a:moveTo>
                                  <a:cubicBezTo>
                                    <a:pt x="37" y="4"/>
                                    <a:pt x="107" y="41"/>
                                    <a:pt x="229" y="55"/>
                                  </a:cubicBezTo>
                                  <a:cubicBezTo>
                                    <a:pt x="351" y="69"/>
                                    <a:pt x="566" y="87"/>
                                    <a:pt x="732" y="86"/>
                                  </a:cubicBezTo>
                                  <a:cubicBezTo>
                                    <a:pt x="898" y="85"/>
                                    <a:pt x="1108" y="65"/>
                                    <a:pt x="1225" y="52"/>
                                  </a:cubicBezTo>
                                  <a:cubicBezTo>
                                    <a:pt x="1342" y="39"/>
                                    <a:pt x="1393" y="17"/>
                                    <a:pt x="1434" y="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1" y="4449"/>
                              <a:ext cx="78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2" y="4449"/>
                              <a:ext cx="906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2" y="4382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2" y="4392"/>
                              <a:ext cx="3" cy="13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0" y="7600"/>
                              <a:ext cx="547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8" y="7600"/>
                              <a:ext cx="63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4" y="7518"/>
                              <a:ext cx="0" cy="14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7" y="7543"/>
                              <a:ext cx="3" cy="13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85" y="6330"/>
                              <a:ext cx="28" cy="10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0" y="4895"/>
                              <a:ext cx="3" cy="114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5" y="4895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1" y="7388"/>
                              <a:ext cx="19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3" y="7370"/>
                              <a:ext cx="466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FFA15A" w14:textId="77777777" w:rsidR="00AB1102" w:rsidRPr="00990041" w:rsidRDefault="00AB1102" w:rsidP="00AB110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3" y="5961"/>
                              <a:ext cx="652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6928D" w14:textId="77777777" w:rsidR="00AB1102" w:rsidRPr="00990041" w:rsidRDefault="00AB1102" w:rsidP="00AB110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" y="4207"/>
                              <a:ext cx="652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488E4" w14:textId="77777777" w:rsidR="00AB1102" w:rsidRPr="00990041" w:rsidRDefault="00AB1102" w:rsidP="00AB1102">
                                <w:pPr>
                                  <w:rPr>
                                    <w:b/>
                                  </w:rPr>
                                </w:pPr>
                                <w:r w:rsidRPr="00990041"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8145"/>
                            <a:ext cx="1331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2CFF0" w14:textId="77777777" w:rsidR="00AB1102" w:rsidRPr="00D87554" w:rsidRDefault="00AB1102" w:rsidP="00AB110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8F807" id="Group 9" o:spid="_x0000_s1026" style="position:absolute;left:0;text-align:left;margin-left:117.6pt;margin-top:15.55pt;width:190.2pt;height:193.95pt;z-index:251667456" coordorigin="3504,4751" coordsize="3804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3fswgAAMFFAAAOAAAAZHJzL2Uyb0RvYy54bWzsXNmO28gVfQ+QfyD4GEAWl6JICpYHdnfL&#10;CeBkBphO3tkUJRGhSIVkt+QJ8u8599YianPbPZbiRuiHNpdiLbdOnTq36pbe/rRdFdZTVjd5VU5s&#10;941jW1mZVrO8XEzsv99PB5FtNW1SzpKiKrOJ/Tlr7J/e/fEPbzfrceZVy6qYZbWFTMpmvFlP7GXb&#10;rsfDYZMus1XSvKnWWYmX86peJS1u68VwVicb5L4qhp7jjIabqp6t6yrNmgZPb+VL+x3nP59nafvz&#10;fN5krVVMbNSt5b81/32gv8N3b5Pxok7WyzxV1UheUItVkpco1GR1m7SJ9VjnR1mt8rSummrevkmr&#10;1bCaz/M04zagNa5z0JqPdfW45rYsxpvF2pgJpj2w04uzTf/29Ett5TP0nWtbZbJCH3GxVky22awX&#10;YyT5WK9/Xf9Sywbi8lOV/rPB6+Hhe7pfyMTWw+av1QzZJY9txbbZzusVZYFWW1vugs+mC7Jta6V4&#10;6Ak3CAR6KsU7T4x8dxTITkqX6En6zg8cYVt4LcLA1e/u1Pd+RC/pYz8KuQnDZCwL5sqqysmW8Y1p&#10;pLaDt28Hl0Fy2FDq6e9liBMNMuaIha+aM/IUWneGEC7qSobwnPDQEN7Rl2cNgZHX7MDV/D5w/bpM&#10;1hljtiHkaKOiFRJcPz8lhQWsMbg4iUZWI2FlldXNMikX2fu6rjbLLJmhRpweHdj5gG4agPJZnPnC&#10;DaWZgsiXZjLm9V3wE6ElDEf0ytgoGa/rpv2YVSuLLiZ2VhT5uqGWJePk6VPTytQ6FT1uqiKfTfOi&#10;4Jt68XBT1BaaO7Gn/E8VsJesKK0Nmhc7gcNZ771sunk4/O9UHmCJcobqJGOy1p26bpO8kNdoVFHy&#10;YJUWI8Q344dq9hnWqyvJieBwXCyr+jfb2oAPJ3bzr8ekzmyr+EuJHohdQcOy5RsRhECjVXffPHTf&#10;JGWKrCZ2a1vy8qaVpPu4rvPFEiW53Nyyeg92mOdszV2tVGUBS1nXy+MTpCHxSfVhDFsYXDuQ3pSS&#10;/tJtqejP4JRT339eg+r2YCo/eQFM44CJKxlrmIITNSEKWYTmtCOYNm2dkIFvqrLE5FfV0s5nEFtW&#10;BFeGzhWByA3DCCLEUhN5nvx37MR30V0kBsIb3Q2Ec3s7eD+9EYPR1A2DW//25ubW/Q+BxhXjZT6b&#10;ZSXVXc/Zrvg62lLqQc62ZtY2dhju586EgCrq/7nSTEPEPN1xRGxAXX1FyAITR5BlfqN6gHovBFlr&#10;DiL8sx7Aai4PPKE49hi8kaJYT/Tg3YfX/zF4Rxq80zrLSN5brujQ7YEm0KMLqJZvvp5VI0+KxRB6&#10;kArYsaorfCUV5ZvO3J8+yrmfkmvqhOKbKdJazNTIu8ckOF8V8Bj+NLQca4NGIE8uZZcGurqTZmnp&#10;euxSQMWZFJ4Xn8kHEsqkCgLrVEZoj0kS+t6ZjEAcJlU0OpkRusckcT0vOJMTxrxJFngnc8LgN0nI&#10;OmdyijvJYpMRusQYPVlK0ZWMMQerjsAV9AXcISme1lVDDgL1CiTdvZ4qkYo68kxiKaHvmTlR3pcT&#10;Syzds0vybGIYkarBsHs2MexEibXLwtWQH6m21pjOD73Y2rbgxT5IxK2TlkxETaVL1pUM8eXEBubo&#10;+ap6yu4rTtEeuGAoa/c2fXzI0w/Zb920viJ4VRh/78LvYAeETY1y+SkgzE8DY6a97E5mDk+OMhop&#10;5SMzCkbShHrEyKcANqeNtGLfz3D/Tn4SxdK8kfIl5VPXdeRj7WKqx8C7rD8LQOqEZ+vv+kJWyt9r&#10;gOvHGLVol6u4R5XA3YLHprc7BaA86j6WHKZLuRI7TjJ6hZT91RyIH0+3nfeWznlcLxZ4vaMkV4kw&#10;4I9UJ4+qy6pO4iylNUWsyEIIoUabdpTCCDRC7jwvlWDQ6CUn7aYrZ/7H9ZKslh3Jts4xrxUZfPGJ&#10;vcpm8MIzrK/SFWkh6dD/eOPR8NKLhxm17sp+FOaAI0Tz1HJZRJ/0o7BWJeeRY2zHDiZDwraWNT22&#10;+zUCs/FxZtkVQuwI2yxFLovtDlvvEO1HrKd2DhhkOuNZsMv0Gtm65+LOXt037UGdxistKh/hNaIp&#10;72p4DbR7Ifz4AK9qJwZaX03Cr46Be7x+Z7yaPdPOtgFr0qvhVYSOXO4IR7hAB+/4NaA12V4x9LsK&#10;s1PBBWcYGPLzkIHByhdn4NNqOPLkAs0xtke+Vg+vlYt7T+/anp5nghB2bO2xN3U1toYGlkvICF1h&#10;XbNja43nXg33m2QyIougcsTFrEmvhlezrxsGCETaUxe9Gu4jEhQOVZAXbZsc4fV/FpEQYbOHt5R8&#10;SIU95JKoYFnsBHpv7tV5cr16uLp6wPLrEbp5JeCybMzK+B+H8TYxwlJ55zWK1Z6m3gPRvIx4vV4a&#10;98FkhzHlZ9y+E9t6oPOLu32dhWIE50rCFkeQdrHPx4z9arf1YMh+004f6vgeC8UnNu28K2zadfEa&#10;xjJmBZFlB66cG6utuh6vfbAuh01QRJQUD/c0T3+otpbX3YejqEar3eK5nugvdRpC+DgEQcoh9MMD&#10;XSwo3IqEMcL7vywdKBaNA8p0cCTITYdY0BAxcQA6UME8+GFZ8DuGEsk1HRXV7nrC+eDFg+koCgdi&#10;KoJBHDrRwHHjD/HIEbG4ne5HtX/Ky+z3BwZT3EgcYAqn7jjftvOHSlZ5i4N5Rb5C8KA5eXL+hIkZ&#10;51R9nuyeCZtvtw9bJS/6kyidk1K0rn3IFN0d0OsxRRA6kimCeKTiO7WPMQqwTUBMETznZPRMgdNg&#10;Z6OheqYgWfwVTCFjD7U/0hNGlzDMHvROWnS3oK9HGEJoD86cR+0J44vT7zdHKfeE8S2EYfZKXgth&#10;IPRVnZ+/0rlXOkpxoDbkarla07weeQRxKM+SRK44WNF0fV+FdQt5gANzxpkF+15u9HIjGXePvr/I&#10;MWG5YXauXhV74HdC2P1Sv2lCP0TSvcd195dX3v0XAAD//wMAUEsDBBQABgAIAAAAIQDf7Zir4QAA&#10;AAoBAAAPAAAAZHJzL2Rvd25yZXYueG1sTI/BasMwEETvhf6D2EJvjSy7No3rdQih7SkUmhRKboq1&#10;sU0syViK7fx91VNzXOYx87ZYzbpjIw2utQZBLCJgZCqrWlMjfO/fn16AOS+Nkp01hHAlB6vy/q6Q&#10;ubKT+aJx52sWSozLJULjfZ9z7qqGtHQL25MJ2ckOWvpwDjVXg5xCue54HEUZ17I1YaGRPW0aqs67&#10;i0b4mOS0TsTbuD2fNtfDPv382QpCfHyY16/APM3+H4Y//aAOZXA62otRjnUIcZLGAUVIhAAWgEyk&#10;GbAjwrNYRsDLgt++UP4CAAD//wMAUEsBAi0AFAAGAAgAAAAhALaDOJL+AAAA4QEAABMAAAAAAAAA&#10;AAAAAAAAAAAAAFtDb250ZW50X1R5cGVzXS54bWxQSwECLQAUAAYACAAAACEAOP0h/9YAAACUAQAA&#10;CwAAAAAAAAAAAAAAAAAvAQAAX3JlbHMvLnJlbHNQSwECLQAUAAYACAAAACEAphAd37MIAADBRQAA&#10;DgAAAAAAAAAAAAAAAAAuAgAAZHJzL2Uyb0RvYy54bWxQSwECLQAUAAYACAAAACEA3+2Yq+EAAAAK&#10;AQAADwAAAAAAAAAAAAAAAAANCwAAZHJzL2Rvd25yZXYueG1sUEsFBgAAAAAEAAQA8wAAABsMAAAA&#10;AA==&#10;">
                <v:group id="Group 10" o:spid="_x0000_s1027" style="position:absolute;left:3504;top:4751;width:2943;height:3620" coordorigin="3412,4207" coordsize="2943,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1" o:spid="_x0000_s1028" style="position:absolute;left:3417;top:4583;width:2318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9PMAA&#10;AADbAAAADwAAAGRycy9kb3ducmV2LnhtbERPTYvCMBC9C/6HMMJeZE1VkKVrFFlW9GqVnodmtqk2&#10;k9pE7frrjSB4m8f7nPmys7W4UusrxwrGowQEceF0xaWCw379+QXCB2SNtWNS8E8elot+b46pdjfe&#10;0TULpYgh7FNUYEJoUil9YciiH7mGOHJ/rrUYImxLqVu8xXBby0mSzKTFimODwYZ+DBWn7GIVzI77&#10;jUnq/De/D49hO92ds/vmrNTHoFt9gwjUhbf45d7q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99PMAAAADbAAAADwAAAAAAAAAAAAAAAACYAgAAZHJzL2Rvd25y&#10;ZXYueG1sUEsFBgAAAAAEAAQA9QAAAIUDAAAAAA==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9" type="#_x0000_t32" style="position:absolute;left:3417;top:4959;width:415;height:2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<v:shape id="AutoShape 13" o:spid="_x0000_s1030" type="#_x0000_t32" style="position:absolute;left:5247;top:4959;width:488;height:24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    <v:shape id="Freeform 14" o:spid="_x0000_s1031" style="position:absolute;left:3824;top:7387;width:1434;height:87;visibility:visible;mso-wrap-style:square;v-text-anchor:top" coordsize="143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7hsMA&#10;AADbAAAADwAAAGRycy9kb3ducmV2LnhtbESPQWvCQBCF70L/wzIFb3VTI1aiq5SC6FVrFW9DdkxC&#10;s7Nhd43RX+8KgrcZ3nvfvJktOlOLlpyvLCv4HCQgiHOrKy4U7H6XHxMQPiBrrC2Tgit5WMzfejPM&#10;tL3whtptKESEsM9QQRlCk0np85IM+oFtiKN2ss5giKsrpHZ4iXBTy2GSjKXBiuOFEhv6KSn/355N&#10;pOxHk+Pfee/SL1ylw/R2uIU2Var/3n1PQQTqwsv8TK91rD+Gxy9x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7hsMAAADbAAAADwAAAAAAAAAAAAAAAACYAgAAZHJzL2Rv&#10;d25yZXYueG1sUEsFBgAAAAAEAAQA9QAAAIgDAAAAAA==&#10;" path="m,c37,4,107,41,229,55,351,69,566,87,732,86,898,85,1108,65,1225,52,1342,39,1393,17,1434,9e" filled="f" strokeweight="1.5pt">
                    <v:path arrowok="t" o:connecttype="custom" o:connectlocs="0,0;229,55;732,86;1225,52;1434,9" o:connectangles="0,0,0,0,0"/>
                  </v:shape>
                  <v:shape id="AutoShape 15" o:spid="_x0000_s1032" type="#_x0000_t32" style="position:absolute;left:4951;top:4449;width: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1HMEAAADbAAAADwAAAGRycy9kb3ducmV2LnhtbERPS2vCQBC+F/wPywjemo0ebIlZpYqC&#10;PZrm4HHMjklodjZkNw/99d1Cobf5+J6T7ibTiIE6V1tWsIxiEMSF1TWXCvKv0+s7COeRNTaWScGD&#10;HOy2s5cUE21HvtCQ+VKEEHYJKqi8bxMpXVGRQRfZljhwd9sZ9AF2pdQdjiHcNHIVx2tpsObQUGFL&#10;h4qK76w3Cg55P+T7IWuPl/11WTafx/PtmSu1mE8fGxCeJv8v/nOfdZj/Br+/h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LUcwQAAANsAAAAPAAAAAAAAAAAAAAAA&#10;AKECAABkcnMvZG93bnJldi54bWxQSwUGAAAAAAQABAD5AAAAjwMAAAAA&#10;" strokeweight="1.5pt">
                    <v:stroke endarrow="block"/>
                  </v:shape>
                  <v:shape id="AutoShape 16" o:spid="_x0000_s1033" type="#_x0000_t32" style="position:absolute;left:3412;top:4449;width:90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  <v:stroke endarrow="block"/>
                  </v:shape>
                  <v:shape id="AutoShape 17" o:spid="_x0000_s1034" type="#_x0000_t32" style="position:absolute;left:3412;top:4382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<v:shape id="AutoShape 18" o:spid="_x0000_s1035" type="#_x0000_t32" style="position:absolute;left:5732;top:4392;width:3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<v:shape id="AutoShape 19" o:spid="_x0000_s1036" type="#_x0000_t32" style="position:absolute;left:4700;top:7600;width:5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1CTsMAAADbAAAADwAAAGRycy9kb3ducmV2LnhtbESPQYvCMBSE78L+h/AWvGlaDyLVKNvi&#10;gh6tPXh827xtyzYvpYm16683guBxmJlvmM1uNK0YqHeNZQXxPAJBXFrdcKWgOH/PViCcR9bYWiYF&#10;/+Rgt/2YbDDR9sYnGnJfiQBhl6CC2vsukdKVNRl0c9sRB+/X9gZ9kH0ldY+3ADetXETRUhpsOCzU&#10;2FFWU/mXX42CrLgORTrk3f6UXuKqPe4PP/dCqenn+LUG4Wn07/CrfdAKFjE8v4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NQk7DAAAA2wAAAA8AAAAAAAAAAAAA&#10;AAAAoQIAAGRycy9kb3ducmV2LnhtbFBLBQYAAAAABAAEAPkAAACRAwAAAAA=&#10;" strokeweight="1.5pt">
                    <v:stroke endarrow="block"/>
                  </v:shape>
                  <v:shape id="AutoShape 20" o:spid="_x0000_s1037" type="#_x0000_t32" style="position:absolute;left:3828;top:7600;width:63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dGK8QAAADbAAAADwAAAGRycy9kb3ducmV2LnhtbESPQWsCMRSE7wX/Q3iCl6LZbkvR1Sil&#10;Inhstx709tg8N9smL9tNdLf/vikUPA4z8w2z2gzOiit1ofGs4GGWgSCuvG64VnD42E3nIEJE1mg9&#10;k4IfCrBZj+5WWGjf8ztdy1iLBOFQoAITY1tIGSpDDsPMt8TJO/vOYUyyq6XusE9wZ2WeZc/SYcNp&#10;wWBLr4aqr/LiFLz549N2uyDr+/J7MJ+P97k9kVKT8fCyBBFpiLfwf3uvFeQ5/H1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0YrxAAAANsAAAAPAAAAAAAAAAAA&#10;AAAAAKECAABkcnMvZG93bnJldi54bWxQSwUGAAAAAAQABAD5AAAAkgMAAAAA&#10;" strokeweight="1.5pt">
                    <v:stroke endarrow="block"/>
                  </v:shape>
                  <v:shape id="AutoShape 21" o:spid="_x0000_s1038" type="#_x0000_t32" style="position:absolute;left:3824;top:7518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<v:shape id="AutoShape 22" o:spid="_x0000_s1039" type="#_x0000_t32" style="position:absolute;left:5247;top:7543;width:3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  <v:shape id="AutoShape 23" o:spid="_x0000_s1040" type="#_x0000_t32" style="position:absolute;left:5885;top:6330;width:28;height:10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7eX8QAAADbAAAADwAAAGRycy9kb3ducmV2LnhtbESPQU8CMRSE7yT+h+aZcCHQdRWCK4UY&#10;iAlHXTjA7WX73K62r+u2suu/pyYmHicz801mtRmcFRfqQuNZwd0sA0Fced1wreB4eJkuQYSIrNF6&#10;JgU/FGCzvhmtsNC+5ze6lLEWCcKhQAUmxraQMlSGHIaZb4mT9+47hzHJrpa6wz7BnZV5li2kw4bT&#10;gsGWtoaqz/LbKXj1p4fd7pGs78uvwXzcT3J7JqXGt8PzE4hIQ/wP/7X3WkE+h98v6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t5fxAAAANsAAAAPAAAAAAAAAAAA&#10;AAAAAKECAABkcnMvZG93bnJldi54bWxQSwUGAAAAAAQABAD5AAAAkgMAAAAA&#10;" strokeweight="1.5pt">
                    <v:stroke endarrow="block"/>
                  </v:shape>
                  <v:shape id="AutoShape 24" o:spid="_x0000_s1041" type="#_x0000_t32" style="position:absolute;left:5910;top:4895;width:3;height:1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xAKMQAAADbAAAADwAAAGRycy9kb3ducmV2LnhtbESPQWsCMRSE7wX/Q3hCL0WzXYvoapSi&#10;FHpstx709tg8N9smL+smddd/3xQKPQ4z8w2z3g7Oiit1ofGs4HGagSCuvG64VnD4eJksQISIrNF6&#10;JgU3CrDdjO7WWGjf8ztdy1iLBOFQoAITY1tIGSpDDsPUt8TJO/vOYUyyq6XusE9wZ2WeZXPpsOG0&#10;YLClnaHqq/x2Ct788Wm/X5L1fXkZzOfsIbcnUup+PDyvQEQa4n/4r/2qFeRz+P2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EAoxAAAANsAAAAPAAAAAAAAAAAA&#10;AAAAAKECAABkcnMvZG93bnJldi54bWxQSwUGAAAAAAQABAD5AAAAkgMAAAAA&#10;" strokeweight="1.5pt">
                    <v:stroke endarrow="block"/>
                  </v:shape>
                  <v:shape id="AutoShape 25" o:spid="_x0000_s1042" type="#_x0000_t32" style="position:absolute;left:5835;top:4895;width:1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  <v:shape id="AutoShape 26" o:spid="_x0000_s1043" type="#_x0000_t32" style="position:absolute;left:5791;top:7388;width: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44" type="#_x0000_t202" style="position:absolute;left:4383;top:7370;width:46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2CFFA15A" w14:textId="77777777" w:rsidR="00AB1102" w:rsidRPr="00990041" w:rsidRDefault="00AB1102" w:rsidP="00AB110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8" o:spid="_x0000_s1045" type="#_x0000_t202" style="position:absolute;left:5703;top:5961;width:65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14:paraId="0876928D" w14:textId="77777777" w:rsidR="00AB1102" w:rsidRPr="00990041" w:rsidRDefault="00AB1102" w:rsidP="00AB110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9" o:spid="_x0000_s1046" type="#_x0000_t202" style="position:absolute;left:4435;top:4207;width:65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18F488E4" w14:textId="77777777" w:rsidR="00AB1102" w:rsidRPr="00990041" w:rsidRDefault="00AB1102" w:rsidP="00AB1102">
                          <w:pPr>
                            <w:rPr>
                              <w:b/>
                            </w:rPr>
                          </w:pPr>
                          <w:r w:rsidRPr="00990041"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30" o:spid="_x0000_s1047" type="#_x0000_t202" style="position:absolute;left:5977;top:8145;width:133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14:paraId="0B42CFF0" w14:textId="77777777" w:rsidR="00AB1102" w:rsidRPr="00D87554" w:rsidRDefault="00AB1102" w:rsidP="00AB110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E7DF0">
        <w:t xml:space="preserve">Using a </w:t>
      </w:r>
      <w:r w:rsidR="00EC19C6" w:rsidRPr="00BE7DF0">
        <w:t>Vernier</w:t>
      </w:r>
      <w:r w:rsidRPr="00BE7DF0">
        <w:t xml:space="preserve"> caliper, measure the lengths D, d, and h as shown in </w:t>
      </w:r>
      <w:r w:rsidRPr="00A66F62">
        <w:rPr>
          <w:b/>
        </w:rPr>
        <w:t xml:space="preserve">figure 2. </w:t>
      </w:r>
    </w:p>
    <w:p w14:paraId="7E1B50FD" w14:textId="77777777" w:rsidR="00AB1102" w:rsidRPr="00BE7DF0" w:rsidRDefault="00AB1102" w:rsidP="00AB1102">
      <w:pPr>
        <w:tabs>
          <w:tab w:val="left" w:pos="360"/>
        </w:tabs>
        <w:spacing w:line="480" w:lineRule="auto"/>
        <w:ind w:left="720"/>
        <w:jc w:val="both"/>
      </w:pPr>
    </w:p>
    <w:p w14:paraId="78FF020D" w14:textId="77777777" w:rsidR="00AB1102" w:rsidRPr="00BE7DF0" w:rsidRDefault="00AB1102" w:rsidP="00AB1102">
      <w:pPr>
        <w:tabs>
          <w:tab w:val="left" w:pos="360"/>
        </w:tabs>
        <w:spacing w:line="480" w:lineRule="auto"/>
        <w:jc w:val="both"/>
        <w:rPr>
          <w:b/>
        </w:rPr>
      </w:pPr>
    </w:p>
    <w:p w14:paraId="69FEAE92" w14:textId="77777777" w:rsidR="00AB1102" w:rsidRPr="00BE7DF0" w:rsidRDefault="00AB1102" w:rsidP="00AB1102">
      <w:pPr>
        <w:tabs>
          <w:tab w:val="left" w:pos="360"/>
        </w:tabs>
        <w:spacing w:line="480" w:lineRule="auto"/>
        <w:jc w:val="both"/>
        <w:rPr>
          <w:b/>
        </w:rPr>
      </w:pPr>
    </w:p>
    <w:p w14:paraId="6A7C0EFF" w14:textId="77777777" w:rsidR="00AB1102" w:rsidRPr="00BE7DF0" w:rsidRDefault="00AB1102" w:rsidP="00AB1102">
      <w:pPr>
        <w:tabs>
          <w:tab w:val="left" w:pos="360"/>
        </w:tabs>
        <w:spacing w:line="480" w:lineRule="auto"/>
        <w:jc w:val="both"/>
        <w:rPr>
          <w:b/>
        </w:rPr>
      </w:pPr>
    </w:p>
    <w:p w14:paraId="3458456C" w14:textId="77777777" w:rsidR="00AB1102" w:rsidRPr="00BE7DF0" w:rsidRDefault="00AB1102" w:rsidP="00AB1102">
      <w:pPr>
        <w:tabs>
          <w:tab w:val="left" w:pos="360"/>
        </w:tabs>
        <w:spacing w:line="480" w:lineRule="auto"/>
        <w:jc w:val="both"/>
        <w:rPr>
          <w:b/>
        </w:rPr>
      </w:pPr>
    </w:p>
    <w:p w14:paraId="396C1295" w14:textId="77777777" w:rsidR="00AB1102" w:rsidRPr="00BE7DF0" w:rsidRDefault="00AB1102" w:rsidP="00AB1102">
      <w:pPr>
        <w:tabs>
          <w:tab w:val="left" w:pos="6510"/>
        </w:tabs>
        <w:spacing w:line="480" w:lineRule="auto"/>
        <w:jc w:val="both"/>
        <w:rPr>
          <w:b/>
        </w:rPr>
      </w:pPr>
      <w:r w:rsidRPr="00BE7DF0">
        <w:rPr>
          <w:b/>
        </w:rPr>
        <w:tab/>
      </w:r>
    </w:p>
    <w:p w14:paraId="0211A983" w14:textId="77777777" w:rsidR="00AB1102" w:rsidRPr="00BE7DF0" w:rsidRDefault="00AB1102" w:rsidP="00AB1102">
      <w:pPr>
        <w:tabs>
          <w:tab w:val="left" w:pos="360"/>
        </w:tabs>
        <w:spacing w:line="480" w:lineRule="auto"/>
        <w:jc w:val="both"/>
      </w:pPr>
    </w:p>
    <w:p w14:paraId="7AA0AFB9" w14:textId="77777777" w:rsidR="00AB1102" w:rsidRPr="00BE7DF0" w:rsidRDefault="00AB1102" w:rsidP="00AB1102">
      <w:pPr>
        <w:tabs>
          <w:tab w:val="left" w:pos="360"/>
        </w:tabs>
        <w:spacing w:line="480" w:lineRule="auto"/>
        <w:jc w:val="both"/>
      </w:pPr>
      <w:r w:rsidRPr="00BE7DF0">
        <w:tab/>
        <w:t>D = ....................................................... m</w:t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  <w:t>(1 mark)</w:t>
      </w:r>
    </w:p>
    <w:p w14:paraId="018241B3" w14:textId="77777777" w:rsidR="00AB1102" w:rsidRPr="00BE7DF0" w:rsidRDefault="00AB1102" w:rsidP="00AB1102">
      <w:pPr>
        <w:tabs>
          <w:tab w:val="left" w:pos="360"/>
        </w:tabs>
        <w:spacing w:line="480" w:lineRule="auto"/>
        <w:jc w:val="both"/>
      </w:pPr>
      <w:r w:rsidRPr="00BE7DF0">
        <w:tab/>
        <w:t>d = ........................................................ m</w:t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  <w:t>(1 mark)</w:t>
      </w:r>
    </w:p>
    <w:p w14:paraId="7D1F3362" w14:textId="77777777" w:rsidR="00AB1102" w:rsidRDefault="00AB1102" w:rsidP="00AB1102">
      <w:pPr>
        <w:tabs>
          <w:tab w:val="left" w:pos="360"/>
        </w:tabs>
        <w:spacing w:line="480" w:lineRule="auto"/>
        <w:jc w:val="both"/>
      </w:pPr>
      <w:r w:rsidRPr="00BE7DF0">
        <w:tab/>
        <w:t>h = ........................................................ m</w:t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</w:r>
      <w:r w:rsidRPr="00BE7DF0">
        <w:tab/>
        <w:t>(1 mark)</w:t>
      </w:r>
    </w:p>
    <w:p w14:paraId="3103421F" w14:textId="77777777" w:rsidR="00137CFC" w:rsidRPr="00BE7DF0" w:rsidRDefault="00137CFC" w:rsidP="00AB1102">
      <w:pPr>
        <w:tabs>
          <w:tab w:val="left" w:pos="360"/>
        </w:tabs>
        <w:spacing w:line="480" w:lineRule="auto"/>
        <w:jc w:val="both"/>
      </w:pPr>
    </w:p>
    <w:p w14:paraId="650C6684" w14:textId="77777777" w:rsidR="00AB1102" w:rsidRDefault="00AB1102" w:rsidP="00137CFC">
      <w:pPr>
        <w:pStyle w:val="ListParagraph"/>
        <w:numPr>
          <w:ilvl w:val="0"/>
          <w:numId w:val="9"/>
        </w:numPr>
        <w:tabs>
          <w:tab w:val="left" w:pos="360"/>
        </w:tabs>
        <w:spacing w:line="480" w:lineRule="auto"/>
        <w:jc w:val="both"/>
      </w:pPr>
      <w:r w:rsidRPr="00BE7DF0">
        <w:t xml:space="preserve">Measure the mass, M of the rubber bung using the </w:t>
      </w:r>
      <w:r w:rsidR="00F40380">
        <w:t>electric</w:t>
      </w:r>
      <w:r w:rsidRPr="00BE7DF0">
        <w:t xml:space="preserve"> balance. </w:t>
      </w:r>
    </w:p>
    <w:p w14:paraId="27C5CC31" w14:textId="77777777" w:rsidR="00F36F6F" w:rsidRPr="00BE7DF0" w:rsidRDefault="00F36F6F" w:rsidP="00F36F6F">
      <w:pPr>
        <w:pStyle w:val="ListParagraph"/>
        <w:tabs>
          <w:tab w:val="left" w:pos="360"/>
        </w:tabs>
        <w:spacing w:line="480" w:lineRule="auto"/>
        <w:ind w:left="1080"/>
        <w:jc w:val="both"/>
      </w:pPr>
    </w:p>
    <w:p w14:paraId="6A373F67" w14:textId="77777777" w:rsidR="00AB1102" w:rsidRPr="00BE7DF0" w:rsidRDefault="00B3767F" w:rsidP="00B3767F">
      <w:pPr>
        <w:tabs>
          <w:tab w:val="left" w:pos="360"/>
        </w:tabs>
        <w:spacing w:line="480" w:lineRule="auto"/>
        <w:ind w:left="720"/>
        <w:jc w:val="both"/>
      </w:pPr>
      <w:r>
        <w:t>M = ………………</w:t>
      </w:r>
      <w:r w:rsidR="000D7C20">
        <w:t>…. g</w:t>
      </w:r>
      <w:r>
        <w:t xml:space="preserve"> </w:t>
      </w:r>
      <w:r>
        <w:tab/>
      </w:r>
      <w:r w:rsidR="00AB1102" w:rsidRPr="00BE7DF0">
        <w:t>M = ...............................</w:t>
      </w:r>
      <w:r w:rsidR="00AB1102">
        <w:t>................ kg</w:t>
      </w:r>
      <w:r w:rsidR="00AB1102">
        <w:tab/>
      </w:r>
      <w:r w:rsidR="00AB1102">
        <w:tab/>
      </w:r>
      <w:r w:rsidR="00AB1102">
        <w:tab/>
      </w:r>
      <w:r w:rsidR="00FD18E5">
        <w:t>(2</w:t>
      </w:r>
      <w:r w:rsidR="00AB1102" w:rsidRPr="00BE7DF0">
        <w:t xml:space="preserve"> mark</w:t>
      </w:r>
      <w:r w:rsidR="00FD18E5">
        <w:t>s</w:t>
      </w:r>
      <w:r w:rsidR="00AB1102" w:rsidRPr="00BE7DF0">
        <w:t>)</w:t>
      </w:r>
    </w:p>
    <w:p w14:paraId="648836D2" w14:textId="77777777" w:rsidR="00D84E95" w:rsidRDefault="00D84E95" w:rsidP="009175EE">
      <w:pPr>
        <w:pStyle w:val="ListParagraph"/>
        <w:numPr>
          <w:ilvl w:val="0"/>
          <w:numId w:val="9"/>
        </w:numPr>
        <w:tabs>
          <w:tab w:val="left" w:pos="360"/>
        </w:tabs>
        <w:jc w:val="both"/>
      </w:pPr>
    </w:p>
    <w:p w14:paraId="58ABFF6A" w14:textId="77777777" w:rsidR="00AB1102" w:rsidRPr="00BE7DF0" w:rsidRDefault="00AB1102" w:rsidP="00D84E95">
      <w:pPr>
        <w:pStyle w:val="ListParagraph"/>
        <w:numPr>
          <w:ilvl w:val="0"/>
          <w:numId w:val="11"/>
        </w:numPr>
        <w:tabs>
          <w:tab w:val="left" w:pos="360"/>
        </w:tabs>
        <w:jc w:val="both"/>
      </w:pPr>
      <w:r w:rsidRPr="00BE7DF0">
        <w:t xml:space="preserve">Given that </w:t>
      </w:r>
      <m:oMath>
        <m:r>
          <w:rPr>
            <w:rFonts w:ascii="Cambria Math" w:hAnsi="Cambria Math"/>
          </w:rPr>
          <m:t xml:space="preserve">Q=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d+D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     </m:t>
        </m:r>
      </m:oMath>
      <w:r w:rsidR="00A523EF">
        <w:t xml:space="preserve">    determine the value of Q. </w:t>
      </w:r>
      <w:r w:rsidR="00A523EF">
        <w:tab/>
      </w:r>
      <w:r w:rsidR="00A523EF">
        <w:tab/>
      </w:r>
      <w:r w:rsidR="00A523EF">
        <w:tab/>
      </w:r>
      <w:r w:rsidR="00F53B88">
        <w:t>(2</w:t>
      </w:r>
      <w:r w:rsidRPr="00BE7DF0">
        <w:t xml:space="preserve"> mark</w:t>
      </w:r>
      <w:r w:rsidR="00F53B88">
        <w:t>s</w:t>
      </w:r>
      <w:r w:rsidRPr="00BE7DF0">
        <w:t>)</w:t>
      </w:r>
    </w:p>
    <w:p w14:paraId="59725947" w14:textId="77777777" w:rsidR="00AB1102" w:rsidRPr="00BE7DF0" w:rsidRDefault="00AB1102" w:rsidP="00AB1102">
      <w:pPr>
        <w:tabs>
          <w:tab w:val="left" w:pos="360"/>
        </w:tabs>
        <w:jc w:val="both"/>
      </w:pPr>
    </w:p>
    <w:p w14:paraId="12D7D57B" w14:textId="77777777" w:rsidR="00AB1102" w:rsidRPr="00BE7DF0" w:rsidRDefault="00AB1102" w:rsidP="00AB1102">
      <w:pPr>
        <w:tabs>
          <w:tab w:val="left" w:pos="360"/>
        </w:tabs>
        <w:jc w:val="both"/>
      </w:pPr>
    </w:p>
    <w:p w14:paraId="7D259D9B" w14:textId="77777777" w:rsidR="00AB1102" w:rsidRDefault="00AB1102" w:rsidP="00AB1102">
      <w:pPr>
        <w:tabs>
          <w:tab w:val="left" w:pos="360"/>
        </w:tabs>
        <w:jc w:val="both"/>
      </w:pPr>
    </w:p>
    <w:p w14:paraId="271C3FEB" w14:textId="77777777" w:rsidR="00952F02" w:rsidRDefault="00952F02" w:rsidP="00AB1102">
      <w:pPr>
        <w:tabs>
          <w:tab w:val="left" w:pos="360"/>
        </w:tabs>
        <w:jc w:val="both"/>
      </w:pPr>
    </w:p>
    <w:p w14:paraId="01CCD08C" w14:textId="77777777" w:rsidR="00AB1102" w:rsidRDefault="00AB1102" w:rsidP="00D84E95">
      <w:pPr>
        <w:pStyle w:val="ListParagraph"/>
        <w:numPr>
          <w:ilvl w:val="0"/>
          <w:numId w:val="11"/>
        </w:numPr>
        <w:tabs>
          <w:tab w:val="left" w:pos="360"/>
        </w:tabs>
        <w:jc w:val="both"/>
      </w:pPr>
      <w:r w:rsidRPr="00BE7DF0">
        <w:t>Determine the value of r given that</w:t>
      </w:r>
      <w:r w:rsidR="0063122A">
        <w:t xml:space="preserve">: </w:t>
      </w:r>
      <m:oMath>
        <m:r>
          <w:rPr>
            <w:rFonts w:ascii="Cambria Math" w:hAnsi="Cambria Math"/>
          </w:rPr>
          <m:t>πr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 w:rsidRPr="00BE7DF0">
        <w:t xml:space="preserve"> </w:t>
      </w:r>
      <w:r w:rsidR="004054F4">
        <w:tab/>
      </w:r>
      <w:r w:rsidR="004054F4">
        <w:tab/>
      </w:r>
      <w:r w:rsidR="004054F4">
        <w:tab/>
      </w:r>
      <w:r w:rsidRPr="00BE7DF0">
        <w:tab/>
        <w:t>(3</w:t>
      </w:r>
      <w:r w:rsidR="0018128C">
        <w:t xml:space="preserve"> </w:t>
      </w:r>
      <w:r w:rsidRPr="00BE7DF0">
        <w:t xml:space="preserve">mark) </w:t>
      </w:r>
    </w:p>
    <w:p w14:paraId="29694ADA" w14:textId="77777777" w:rsidR="00AB1102" w:rsidRDefault="00AB1102" w:rsidP="00AB1102">
      <w:pPr>
        <w:tabs>
          <w:tab w:val="left" w:pos="360"/>
        </w:tabs>
        <w:jc w:val="both"/>
      </w:pPr>
    </w:p>
    <w:p w14:paraId="47694552" w14:textId="77777777" w:rsidR="00AB1102" w:rsidRDefault="00AB1102" w:rsidP="00AB1102">
      <w:pPr>
        <w:tabs>
          <w:tab w:val="left" w:pos="360"/>
        </w:tabs>
        <w:jc w:val="both"/>
      </w:pPr>
    </w:p>
    <w:p w14:paraId="2C952724" w14:textId="77777777" w:rsidR="00AB1102" w:rsidRPr="00BE7DF0" w:rsidRDefault="00AB1102" w:rsidP="00AB1102">
      <w:pPr>
        <w:tabs>
          <w:tab w:val="left" w:pos="360"/>
        </w:tabs>
        <w:jc w:val="both"/>
      </w:pPr>
    </w:p>
    <w:p w14:paraId="710B6D70" w14:textId="77777777" w:rsidR="00AB1102" w:rsidRDefault="00AB1102" w:rsidP="00AB1102">
      <w:pPr>
        <w:tabs>
          <w:tab w:val="left" w:pos="360"/>
        </w:tabs>
        <w:jc w:val="both"/>
      </w:pPr>
    </w:p>
    <w:p w14:paraId="5E7247F7" w14:textId="77777777" w:rsidR="00F83526" w:rsidRPr="00BE7DF0" w:rsidRDefault="00F83526" w:rsidP="00AB1102">
      <w:pPr>
        <w:tabs>
          <w:tab w:val="left" w:pos="360"/>
        </w:tabs>
        <w:jc w:val="both"/>
      </w:pPr>
    </w:p>
    <w:p w14:paraId="613FA652" w14:textId="77777777" w:rsidR="00AB1102" w:rsidRDefault="00070EF4" w:rsidP="00D85C08">
      <w:pPr>
        <w:pStyle w:val="ListParagraph"/>
        <w:numPr>
          <w:ilvl w:val="0"/>
          <w:numId w:val="9"/>
        </w:numPr>
        <w:tabs>
          <w:tab w:val="left" w:pos="360"/>
        </w:tabs>
        <w:jc w:val="both"/>
      </w:pPr>
      <w:r>
        <w:t xml:space="preserve">State the </w:t>
      </w:r>
      <w:r w:rsidR="00AB1102" w:rsidRPr="00BE7DF0">
        <w:t xml:space="preserve">significance of r </w:t>
      </w:r>
      <w:r w:rsidR="00D85C08">
        <w:tab/>
      </w:r>
      <w:r w:rsidR="00D85C08">
        <w:tab/>
      </w:r>
      <w:r w:rsidR="00D85C08">
        <w:tab/>
      </w:r>
      <w:r w:rsidR="00D85C08">
        <w:tab/>
      </w:r>
      <w:r w:rsidR="00D85C08">
        <w:tab/>
      </w:r>
      <w:r w:rsidR="00D85C08">
        <w:tab/>
      </w:r>
      <w:r w:rsidR="00D85C08">
        <w:tab/>
      </w:r>
      <w:r w:rsidR="00D85C08">
        <w:tab/>
      </w:r>
      <w:r w:rsidR="00AB1102" w:rsidRPr="00BE7DF0">
        <w:t xml:space="preserve">(1 </w:t>
      </w:r>
      <w:r w:rsidRPr="00BE7DF0">
        <w:t>m</w:t>
      </w:r>
      <w:r>
        <w:t>ark)</w:t>
      </w:r>
    </w:p>
    <w:p w14:paraId="61DC7E97" w14:textId="77777777" w:rsidR="001A64EC" w:rsidRDefault="001A64EC" w:rsidP="002D294D">
      <w:pPr>
        <w:ind w:left="360" w:hanging="360"/>
      </w:pPr>
    </w:p>
    <w:p w14:paraId="62F148C9" w14:textId="77777777" w:rsidR="001A64EC" w:rsidRPr="001A64EC" w:rsidRDefault="001A64EC" w:rsidP="001A64EC"/>
    <w:p w14:paraId="5D82305E" w14:textId="77777777" w:rsidR="00C12AC3" w:rsidRPr="001A64EC" w:rsidRDefault="001A64EC" w:rsidP="00312E1C">
      <w:pPr>
        <w:tabs>
          <w:tab w:val="left" w:pos="2670"/>
        </w:tabs>
        <w:jc w:val="right"/>
        <w:rPr>
          <w:b/>
        </w:rPr>
      </w:pPr>
      <w:r w:rsidRPr="001A64EC">
        <w:rPr>
          <w:b/>
        </w:rPr>
        <w:t>This is the last printed page</w:t>
      </w:r>
    </w:p>
    <w:sectPr w:rsidR="00C12AC3" w:rsidRPr="001A64E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47B1" w14:textId="77777777" w:rsidR="00BF0F60" w:rsidRDefault="00BF0F60" w:rsidP="00822E6C">
      <w:r>
        <w:separator/>
      </w:r>
    </w:p>
  </w:endnote>
  <w:endnote w:type="continuationSeparator" w:id="0">
    <w:p w14:paraId="09423A75" w14:textId="77777777" w:rsidR="00BF0F60" w:rsidRDefault="00BF0F60" w:rsidP="0082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DD2CB" w14:textId="77777777" w:rsidR="00673B69" w:rsidRDefault="00BF0F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64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E2616A" w14:textId="77777777" w:rsidR="00F0571D" w:rsidRDefault="00F057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D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DB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02A80" w14:textId="77777777" w:rsidR="00673B69" w:rsidRDefault="00BF0F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</w:tabs>
      <w:ind w:firstLine="9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E19F" w14:textId="77777777" w:rsidR="00673B69" w:rsidRDefault="00BF0F6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6D2F" w14:textId="77777777" w:rsidR="00BF0F60" w:rsidRDefault="00BF0F60" w:rsidP="00822E6C">
      <w:r>
        <w:separator/>
      </w:r>
    </w:p>
  </w:footnote>
  <w:footnote w:type="continuationSeparator" w:id="0">
    <w:p w14:paraId="114F00E9" w14:textId="77777777" w:rsidR="00BF0F60" w:rsidRDefault="00BF0F60" w:rsidP="0082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F07E" w14:textId="77777777" w:rsidR="00673B69" w:rsidRDefault="00BF0F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F40E6" w14:textId="12489960" w:rsidR="00673B69" w:rsidRDefault="00C87E5B" w:rsidP="00C87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 w:rsidRPr="001E3764">
      <w:rPr>
        <w:rFonts w:ascii="Calibri" w:eastAsia="Calibri" w:hAnsi="Calibri"/>
        <w:noProof/>
        <w:color w:val="000000"/>
      </w:rPr>
      <w:drawing>
        <wp:inline distT="0" distB="0" distL="0" distR="0" wp14:anchorId="0630A5E3" wp14:editId="135896D0">
          <wp:extent cx="1847850" cy="485775"/>
          <wp:effectExtent l="0" t="0" r="0" b="9525"/>
          <wp:docPr id="7" name="Picture 7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875"/>
    <w:multiLevelType w:val="hybridMultilevel"/>
    <w:tmpl w:val="BE320FEE"/>
    <w:lvl w:ilvl="0" w:tplc="7EAAAF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FC1"/>
    <w:multiLevelType w:val="hybridMultilevel"/>
    <w:tmpl w:val="2E6C5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1CEC"/>
    <w:multiLevelType w:val="hybridMultilevel"/>
    <w:tmpl w:val="401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450C"/>
    <w:multiLevelType w:val="hybridMultilevel"/>
    <w:tmpl w:val="6B86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50C4"/>
    <w:multiLevelType w:val="hybridMultilevel"/>
    <w:tmpl w:val="5A7A4FF8"/>
    <w:lvl w:ilvl="0" w:tplc="0514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602A"/>
    <w:multiLevelType w:val="hybridMultilevel"/>
    <w:tmpl w:val="6BBC8094"/>
    <w:lvl w:ilvl="0" w:tplc="A4D2A2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2C78"/>
    <w:multiLevelType w:val="hybridMultilevel"/>
    <w:tmpl w:val="70840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4790"/>
    <w:multiLevelType w:val="hybridMultilevel"/>
    <w:tmpl w:val="BEE26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419C"/>
    <w:multiLevelType w:val="hybridMultilevel"/>
    <w:tmpl w:val="DACEC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7B53"/>
    <w:multiLevelType w:val="hybridMultilevel"/>
    <w:tmpl w:val="25126F86"/>
    <w:lvl w:ilvl="0" w:tplc="A4D2A21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B6062B"/>
    <w:multiLevelType w:val="hybridMultilevel"/>
    <w:tmpl w:val="AF8C1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C3"/>
    <w:rsid w:val="00005ADA"/>
    <w:rsid w:val="00055923"/>
    <w:rsid w:val="00070D13"/>
    <w:rsid w:val="00070EF4"/>
    <w:rsid w:val="000D7C20"/>
    <w:rsid w:val="0011499C"/>
    <w:rsid w:val="00137CFC"/>
    <w:rsid w:val="001734DB"/>
    <w:rsid w:val="00180B29"/>
    <w:rsid w:val="0018128C"/>
    <w:rsid w:val="001A64EC"/>
    <w:rsid w:val="001C6A81"/>
    <w:rsid w:val="001D4A19"/>
    <w:rsid w:val="001E1122"/>
    <w:rsid w:val="00205E58"/>
    <w:rsid w:val="00223125"/>
    <w:rsid w:val="00262B39"/>
    <w:rsid w:val="00283498"/>
    <w:rsid w:val="00293368"/>
    <w:rsid w:val="002D139F"/>
    <w:rsid w:val="002D294D"/>
    <w:rsid w:val="00306E40"/>
    <w:rsid w:val="00312E1C"/>
    <w:rsid w:val="00326D14"/>
    <w:rsid w:val="003A1F85"/>
    <w:rsid w:val="004054F4"/>
    <w:rsid w:val="00415990"/>
    <w:rsid w:val="00447976"/>
    <w:rsid w:val="00455BB6"/>
    <w:rsid w:val="004602E1"/>
    <w:rsid w:val="00476615"/>
    <w:rsid w:val="004A2281"/>
    <w:rsid w:val="004A60FD"/>
    <w:rsid w:val="004B138F"/>
    <w:rsid w:val="004C64CF"/>
    <w:rsid w:val="004D395C"/>
    <w:rsid w:val="004E4201"/>
    <w:rsid w:val="004F0C42"/>
    <w:rsid w:val="005213F0"/>
    <w:rsid w:val="00550562"/>
    <w:rsid w:val="005864A7"/>
    <w:rsid w:val="00590536"/>
    <w:rsid w:val="005933E9"/>
    <w:rsid w:val="006163FB"/>
    <w:rsid w:val="0063122A"/>
    <w:rsid w:val="006542CC"/>
    <w:rsid w:val="006B7C83"/>
    <w:rsid w:val="006D577A"/>
    <w:rsid w:val="00704B90"/>
    <w:rsid w:val="007134FC"/>
    <w:rsid w:val="00770468"/>
    <w:rsid w:val="00791538"/>
    <w:rsid w:val="007B1F7C"/>
    <w:rsid w:val="007D57E8"/>
    <w:rsid w:val="007D61DF"/>
    <w:rsid w:val="00822E6C"/>
    <w:rsid w:val="00844C96"/>
    <w:rsid w:val="00870A7E"/>
    <w:rsid w:val="00896E23"/>
    <w:rsid w:val="008E4681"/>
    <w:rsid w:val="008E6AC6"/>
    <w:rsid w:val="008E6EA1"/>
    <w:rsid w:val="008F4BE9"/>
    <w:rsid w:val="00900462"/>
    <w:rsid w:val="009029E2"/>
    <w:rsid w:val="009075EE"/>
    <w:rsid w:val="009175EE"/>
    <w:rsid w:val="009302FB"/>
    <w:rsid w:val="00950DB6"/>
    <w:rsid w:val="00952F02"/>
    <w:rsid w:val="00956341"/>
    <w:rsid w:val="009614AC"/>
    <w:rsid w:val="009639B4"/>
    <w:rsid w:val="00997FE7"/>
    <w:rsid w:val="009F4B13"/>
    <w:rsid w:val="00A0227A"/>
    <w:rsid w:val="00A247D1"/>
    <w:rsid w:val="00A262A3"/>
    <w:rsid w:val="00A3041E"/>
    <w:rsid w:val="00A523EF"/>
    <w:rsid w:val="00A66F62"/>
    <w:rsid w:val="00A83AD7"/>
    <w:rsid w:val="00A86905"/>
    <w:rsid w:val="00AA4ED0"/>
    <w:rsid w:val="00AB1102"/>
    <w:rsid w:val="00B13AB5"/>
    <w:rsid w:val="00B3767F"/>
    <w:rsid w:val="00B407A7"/>
    <w:rsid w:val="00B73711"/>
    <w:rsid w:val="00B95E55"/>
    <w:rsid w:val="00BB2D4B"/>
    <w:rsid w:val="00BF0964"/>
    <w:rsid w:val="00BF0F60"/>
    <w:rsid w:val="00BF54CE"/>
    <w:rsid w:val="00C12AC3"/>
    <w:rsid w:val="00C7503E"/>
    <w:rsid w:val="00C87E5B"/>
    <w:rsid w:val="00CA4F46"/>
    <w:rsid w:val="00CB3D75"/>
    <w:rsid w:val="00CC02BE"/>
    <w:rsid w:val="00CC7A2C"/>
    <w:rsid w:val="00D16CF0"/>
    <w:rsid w:val="00D27FE3"/>
    <w:rsid w:val="00D81FD0"/>
    <w:rsid w:val="00D84E95"/>
    <w:rsid w:val="00D85C08"/>
    <w:rsid w:val="00DE029A"/>
    <w:rsid w:val="00E133C4"/>
    <w:rsid w:val="00E26CFB"/>
    <w:rsid w:val="00E37A82"/>
    <w:rsid w:val="00E46FD6"/>
    <w:rsid w:val="00E70835"/>
    <w:rsid w:val="00E852D5"/>
    <w:rsid w:val="00E87787"/>
    <w:rsid w:val="00EB77EF"/>
    <w:rsid w:val="00EC19C6"/>
    <w:rsid w:val="00EC30CD"/>
    <w:rsid w:val="00EE1804"/>
    <w:rsid w:val="00F0571D"/>
    <w:rsid w:val="00F06ECE"/>
    <w:rsid w:val="00F36F6F"/>
    <w:rsid w:val="00F40380"/>
    <w:rsid w:val="00F53B88"/>
    <w:rsid w:val="00F7520E"/>
    <w:rsid w:val="00F83526"/>
    <w:rsid w:val="00F975EF"/>
    <w:rsid w:val="00FA6027"/>
    <w:rsid w:val="00FC3392"/>
    <w:rsid w:val="00FD18E5"/>
    <w:rsid w:val="00FD68FF"/>
    <w:rsid w:val="00FD7DD6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C46B"/>
  <w15:chartTrackingRefBased/>
  <w15:docId w15:val="{7BE2F6A7-7C2E-4B65-BB48-94FDDB5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7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2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6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B77E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99C"/>
    <w:pPr>
      <w:ind w:left="720"/>
      <w:contextualSpacing/>
    </w:pPr>
  </w:style>
  <w:style w:type="table" w:styleId="TableGrid">
    <w:name w:val="Table Grid"/>
    <w:basedOn w:val="TableNormal"/>
    <w:uiPriority w:val="59"/>
    <w:rsid w:val="00AB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571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571D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2022-06-09T18:38:00Z</cp:lastPrinted>
  <dcterms:created xsi:type="dcterms:W3CDTF">2022-06-09T18:30:00Z</dcterms:created>
  <dcterms:modified xsi:type="dcterms:W3CDTF">2023-02-04T13:23:00Z</dcterms:modified>
</cp:coreProperties>
</file>