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BE" w:rsidRPr="00616C71" w:rsidRDefault="00575CBE" w:rsidP="00575C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575CBE">
        <w:rPr>
          <w:rFonts w:ascii="Times New Roman" w:eastAsia="Times New Roman" w:hAnsi="Times New Roman"/>
          <w:b/>
          <w:bCs/>
          <w:sz w:val="36"/>
          <w:szCs w:val="36"/>
        </w:rPr>
        <w:t>HOME SCIENCE GRADE FIVE TERM 1 2023</w:t>
      </w:r>
    </w:p>
    <w:p w:rsidR="00575CBE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A person going through </w:t>
      </w:r>
      <w:r>
        <w:rPr>
          <w:rFonts w:ascii="Times New Roman" w:eastAsia="Times New Roman" w:hAnsi="Times New Roman"/>
          <w:sz w:val="24"/>
          <w:szCs w:val="24"/>
        </w:rPr>
        <w:t xml:space="preserve">puberty is referred to as?  </w:t>
      </w:r>
    </w:p>
    <w:p w:rsidR="00575CBE" w:rsidRPr="00EB481B" w:rsidRDefault="00575CBE" w:rsidP="00575CBE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>Answer as per the instructions provided.</w:t>
      </w:r>
    </w:p>
    <w:p w:rsidR="00575CBE" w:rsidRPr="00EB481B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>Match the picture with the type of nutrients</w:t>
      </w:r>
      <w:r w:rsidRPr="00EB481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676775" cy="2914650"/>
            <wp:effectExtent l="19050" t="0" r="9525" b="0"/>
            <wp:docPr id="1" name="Picture 6" descr="C:\Users\RABBI\Downloads\Hmscs1g5et322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BBI\Downloads\Hmscs1g5et322q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BE" w:rsidRPr="00EB481B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B481B">
        <w:rPr>
          <w:rFonts w:ascii="Times New Roman" w:eastAsia="Times New Roman" w:hAnsi="Times New Roman"/>
          <w:sz w:val="24"/>
          <w:szCs w:val="24"/>
        </w:rPr>
        <w:t>Leonida</w:t>
      </w:r>
      <w:proofErr w:type="spellEnd"/>
      <w:r w:rsidRPr="00EB481B">
        <w:rPr>
          <w:rFonts w:ascii="Times New Roman" w:eastAsia="Times New Roman" w:hAnsi="Times New Roman"/>
          <w:sz w:val="24"/>
          <w:szCs w:val="24"/>
        </w:rPr>
        <w:t xml:space="preserve"> was asked by her parents to make a menu for their dinner.</w:t>
      </w:r>
      <w:r w:rsidRPr="00EB481B">
        <w:rPr>
          <w:rFonts w:ascii="Times New Roman" w:eastAsia="Times New Roman" w:hAnsi="Times New Roman"/>
          <w:sz w:val="24"/>
          <w:szCs w:val="24"/>
        </w:rPr>
        <w:br/>
        <w:t>Which was the best menu?</w:t>
      </w:r>
    </w:p>
    <w:p w:rsidR="00575CBE" w:rsidRPr="00EB481B" w:rsidRDefault="00575CBE" w:rsidP="00575C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B481B">
        <w:rPr>
          <w:rFonts w:ascii="Times New Roman" w:eastAsia="Times New Roman" w:hAnsi="Times New Roman"/>
          <w:sz w:val="24"/>
          <w:szCs w:val="24"/>
        </w:rPr>
        <w:t>Ugali</w:t>
      </w:r>
      <w:proofErr w:type="spellEnd"/>
      <w:r w:rsidRPr="00EB481B">
        <w:rPr>
          <w:rFonts w:ascii="Times New Roman" w:eastAsia="Times New Roman" w:hAnsi="Times New Roman"/>
          <w:sz w:val="24"/>
          <w:szCs w:val="24"/>
        </w:rPr>
        <w:t>, fish and cabbage</w:t>
      </w:r>
    </w:p>
    <w:p w:rsidR="00575CBE" w:rsidRPr="00EB481B" w:rsidRDefault="00575CBE" w:rsidP="00575C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>Meat, rice and potatoes</w:t>
      </w:r>
    </w:p>
    <w:p w:rsidR="00575CBE" w:rsidRPr="00EB481B" w:rsidRDefault="00575CBE" w:rsidP="00575C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B481B">
        <w:rPr>
          <w:rFonts w:ascii="Times New Roman" w:eastAsia="Times New Roman" w:hAnsi="Times New Roman"/>
          <w:sz w:val="24"/>
          <w:szCs w:val="24"/>
        </w:rPr>
        <w:t>Chapati</w:t>
      </w:r>
      <w:proofErr w:type="spellEnd"/>
      <w:r w:rsidRPr="00EB481B">
        <w:rPr>
          <w:rFonts w:ascii="Times New Roman" w:eastAsia="Times New Roman" w:hAnsi="Times New Roman"/>
          <w:sz w:val="24"/>
          <w:szCs w:val="24"/>
        </w:rPr>
        <w:t>, chips and chicken</w:t>
      </w:r>
    </w:p>
    <w:p w:rsidR="00575CBE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>State three nutritional deficiency diseases.</w:t>
      </w:r>
    </w:p>
    <w:p w:rsidR="00575CBE" w:rsidRDefault="00575CBE" w:rsidP="00575CBE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575CBE" w:rsidRDefault="00575CBE" w:rsidP="00575CBE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575CBE" w:rsidRPr="00EB481B" w:rsidRDefault="00575CBE" w:rsidP="00575C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575CBE" w:rsidRPr="00EB481B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lastRenderedPageBreak/>
        <w:t>The picture below shows a child suffering from a certain nutritional deficiency disease. Which one is it</w:t>
      </w:r>
      <w:proofErr w:type="gramStart"/>
      <w:r w:rsidRPr="00EB481B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EB481B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1609725"/>
            <wp:effectExtent l="19050" t="0" r="0" b="0"/>
            <wp:docPr id="2" name="Picture 8" descr="C:\Users\RABBI\Downloads\Hmscs1g5et322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BBI\Downloads\Hmscs1g5et322q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BE" w:rsidRPr="00EB481B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 xml:space="preserve">What is the cause of </w:t>
      </w:r>
      <w:proofErr w:type="spellStart"/>
      <w:r w:rsidRPr="00EB481B">
        <w:rPr>
          <w:rFonts w:ascii="Times New Roman" w:eastAsia="Times New Roman" w:hAnsi="Times New Roman"/>
          <w:sz w:val="24"/>
          <w:szCs w:val="24"/>
        </w:rPr>
        <w:t>goitre</w:t>
      </w:r>
      <w:proofErr w:type="spellEnd"/>
      <w:proofErr w:type="gramStart"/>
      <w:r w:rsidRPr="00EB481B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:rsidR="00575CBE" w:rsidRPr="00EB481B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>Name two pulses we get from plants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:rsidR="00575CBE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26" style="position:absolute;left:0;text-align:left;margin-left:45.7pt;margin-top:16.8pt;width:144.65pt;height:87.65pt;z-index:251660288"/>
        </w:pict>
      </w:r>
      <w:r w:rsidRPr="00EB481B">
        <w:rPr>
          <w:rFonts w:ascii="Times New Roman" w:eastAsia="Times New Roman" w:hAnsi="Times New Roman"/>
          <w:sz w:val="24"/>
          <w:szCs w:val="24"/>
        </w:rPr>
        <w:t>Draw two tools found in the kitchen</w:t>
      </w:r>
    </w:p>
    <w:p w:rsidR="00575CBE" w:rsidRDefault="00575CBE" w:rsidP="00575C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75CBE" w:rsidRDefault="00575CBE" w:rsidP="00575C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75CBE" w:rsidRPr="00EB481B" w:rsidRDefault="00575CBE" w:rsidP="00575C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75CBE" w:rsidRPr="00EB481B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>State two improvised cleaning materials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:rsidR="00575CBE" w:rsidRPr="00EB481B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>Cleaning kitchen tools made of melamine</w:t>
      </w:r>
      <w:r w:rsidRPr="00EB481B">
        <w:rPr>
          <w:rFonts w:ascii="Times New Roman" w:eastAsia="Times New Roman" w:hAnsi="Times New Roman"/>
          <w:sz w:val="24"/>
          <w:szCs w:val="24"/>
        </w:rPr>
        <w:br/>
        <w:t>Materials needed: melamine plate or cup, warm water, soap, soft cloth or sponge. Follow the right steps to clean your tool of choice.</w:t>
      </w:r>
    </w:p>
    <w:p w:rsidR="00575CBE" w:rsidRPr="00575CBE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B481B">
        <w:rPr>
          <w:rFonts w:ascii="Times New Roman" w:eastAsia="Times New Roman" w:hAnsi="Times New Roman"/>
          <w:sz w:val="24"/>
          <w:szCs w:val="24"/>
        </w:rPr>
        <w:t>Making a menu for dinner.</w:t>
      </w:r>
      <w:r w:rsidRPr="00EB481B">
        <w:rPr>
          <w:rFonts w:ascii="Times New Roman" w:eastAsia="Times New Roman" w:hAnsi="Times New Roman"/>
          <w:sz w:val="24"/>
          <w:szCs w:val="24"/>
        </w:rPr>
        <w:br/>
        <w:t xml:space="preserve">Make a balanced menu for dinner that can be used at home on a weekend. Use </w:t>
      </w:r>
      <w:proofErr w:type="gramStart"/>
      <w:r w:rsidRPr="00EB481B">
        <w:rPr>
          <w:rFonts w:ascii="Times New Roman" w:eastAsia="Times New Roman" w:hAnsi="Times New Roman"/>
          <w:sz w:val="24"/>
          <w:szCs w:val="24"/>
        </w:rPr>
        <w:t>food that have</w:t>
      </w:r>
      <w:proofErr w:type="gramEnd"/>
      <w:r w:rsidRPr="00EB481B">
        <w:rPr>
          <w:rFonts w:ascii="Times New Roman" w:eastAsia="Times New Roman" w:hAnsi="Times New Roman"/>
          <w:sz w:val="24"/>
          <w:szCs w:val="24"/>
        </w:rPr>
        <w:t xml:space="preserve"> a variety of nutrients.</w:t>
      </w:r>
    </w:p>
    <w:p w:rsidR="00575CBE" w:rsidRPr="00616C71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Nam</w:t>
      </w:r>
      <w:r>
        <w:rPr>
          <w:rFonts w:ascii="Times New Roman" w:eastAsia="Times New Roman" w:hAnsi="Times New Roman"/>
          <w:sz w:val="24"/>
          <w:szCs w:val="24"/>
        </w:rPr>
        <w:t xml:space="preserve">e four good grooming habits. </w:t>
      </w:r>
    </w:p>
    <w:p w:rsidR="00575CBE" w:rsidRPr="00616C71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 xml:space="preserve">You were asked to advice fellow students on physical exercises. State three physical </w:t>
      </w:r>
      <w:r>
        <w:rPr>
          <w:rFonts w:ascii="Times New Roman" w:eastAsia="Times New Roman" w:hAnsi="Times New Roman"/>
          <w:sz w:val="24"/>
          <w:szCs w:val="24"/>
        </w:rPr>
        <w:t xml:space="preserve">exercises for an adolescent. </w:t>
      </w:r>
    </w:p>
    <w:p w:rsidR="00575CBE" w:rsidRPr="00616C71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State three impo</w:t>
      </w:r>
      <w:r>
        <w:rPr>
          <w:rFonts w:ascii="Times New Roman" w:eastAsia="Times New Roman" w:hAnsi="Times New Roman"/>
          <w:sz w:val="24"/>
          <w:szCs w:val="24"/>
        </w:rPr>
        <w:t xml:space="preserve">rtance of physical exercise. </w:t>
      </w:r>
    </w:p>
    <w:p w:rsidR="00575CBE" w:rsidRPr="00616C71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Fill the table below by naming</w:t>
      </w:r>
      <w:r>
        <w:rPr>
          <w:rFonts w:ascii="Times New Roman" w:eastAsia="Times New Roman" w:hAnsi="Times New Roman"/>
          <w:sz w:val="24"/>
          <w:szCs w:val="24"/>
        </w:rPr>
        <w:t xml:space="preserve"> three examples in each case.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2925"/>
      </w:tblGrid>
      <w:tr w:rsidR="00575CBE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CBE" w:rsidRPr="00616C71" w:rsidRDefault="00575CBE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Body building foods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CBE" w:rsidRPr="00616C71" w:rsidRDefault="00575CBE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Protective foods </w:t>
            </w:r>
          </w:p>
        </w:tc>
      </w:tr>
      <w:tr w:rsidR="00575CBE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CBE" w:rsidRPr="00616C71" w:rsidRDefault="00575CBE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CBE" w:rsidRPr="00616C71" w:rsidRDefault="00575CBE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                                              </w:t>
            </w:r>
          </w:p>
        </w:tc>
      </w:tr>
      <w:tr w:rsidR="00575CBE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CBE" w:rsidRPr="00616C71" w:rsidRDefault="00575CBE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CBE" w:rsidRPr="00616C71" w:rsidRDefault="00575CBE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75CBE" w:rsidRPr="00616C71" w:rsidTr="006D5F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CBE" w:rsidRPr="00616C71" w:rsidRDefault="00575CBE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CBE" w:rsidRPr="00616C71" w:rsidRDefault="00575CBE" w:rsidP="006D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C7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75CBE" w:rsidRPr="00616C71" w:rsidRDefault="00575CBE" w:rsidP="00575C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6C71">
        <w:rPr>
          <w:rFonts w:ascii="Times New Roman" w:eastAsia="Times New Roman" w:hAnsi="Times New Roman"/>
          <w:sz w:val="24"/>
          <w:szCs w:val="24"/>
        </w:rPr>
        <w:t>It's important to wash hands regularly. State three instan</w:t>
      </w:r>
      <w:r>
        <w:rPr>
          <w:rFonts w:ascii="Times New Roman" w:eastAsia="Times New Roman" w:hAnsi="Times New Roman"/>
          <w:sz w:val="24"/>
          <w:szCs w:val="24"/>
        </w:rPr>
        <w:t xml:space="preserve">ces when one must wash hands? 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CD5"/>
    <w:multiLevelType w:val="multilevel"/>
    <w:tmpl w:val="0C8C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0477E"/>
    <w:multiLevelType w:val="multilevel"/>
    <w:tmpl w:val="C6CA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CBE"/>
    <w:rsid w:val="00251050"/>
    <w:rsid w:val="0026075C"/>
    <w:rsid w:val="003323DF"/>
    <w:rsid w:val="0042029A"/>
    <w:rsid w:val="00420EEA"/>
    <w:rsid w:val="00575CBE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2023-02-28T08:24:00Z</dcterms:created>
  <dcterms:modified xsi:type="dcterms:W3CDTF">2023-02-28T08:28:00Z</dcterms:modified>
</cp:coreProperties>
</file>