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EF" w:rsidRDefault="000311EF"/>
    <w:p w:rsidR="000311EF" w:rsidRDefault="000311EF" w:rsidP="000311EF">
      <w:pPr>
        <w:spacing w:before="79" w:line="328" w:lineRule="auto"/>
        <w:ind w:left="4140" w:hanging="2202"/>
        <w:rPr>
          <w:rFonts w:ascii="Arial"/>
          <w:b/>
          <w:sz w:val="28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551965</wp:posOffset>
            </wp:positionV>
            <wp:extent cx="5910020" cy="4208635"/>
            <wp:effectExtent l="0" t="0" r="0" b="0"/>
            <wp:wrapNone/>
            <wp:docPr id="6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0020" cy="420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GRADE_4_COMP_OPENER"/>
      <w:bookmarkEnd w:id="0"/>
      <w:r>
        <w:rPr>
          <w:rFonts w:ascii="Arial"/>
          <w:b/>
          <w:sz w:val="28"/>
        </w:rPr>
        <w:t>GRADE 4 TERM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1 COMPOSITION  2023</w:t>
      </w:r>
    </w:p>
    <w:p w:rsidR="000311EF" w:rsidRDefault="000311EF">
      <w:r w:rsidRPr="000311EF"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930303</wp:posOffset>
            </wp:positionH>
            <wp:positionV relativeFrom="paragraph">
              <wp:posOffset>500932</wp:posOffset>
            </wp:positionV>
            <wp:extent cx="5907819" cy="4206240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0020" cy="420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7065" w:rsidRDefault="000311EF">
      <w:r w:rsidRPr="000311EF">
        <w:lastRenderedPageBreak/>
        <w:drawing>
          <wp:inline distT="0" distB="0" distL="0" distR="0">
            <wp:extent cx="5841501" cy="7702296"/>
            <wp:effectExtent l="0" t="0" r="0" b="0"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1501" cy="770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311EF"/>
    <w:rsid w:val="000311EF"/>
    <w:rsid w:val="00251050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0188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2023-02-20T04:30:00Z</dcterms:created>
  <dcterms:modified xsi:type="dcterms:W3CDTF">2023-02-20T04:31:00Z</dcterms:modified>
</cp:coreProperties>
</file>