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57" w:rsidRPr="00DA2B57" w:rsidRDefault="00DA2B57" w:rsidP="00DA2B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6"/>
        </w:rPr>
      </w:pPr>
      <w:r w:rsidRPr="00DA2B57">
        <w:rPr>
          <w:rFonts w:ascii="Times New Roman" w:eastAsia="Times New Roman" w:hAnsi="Times New Roman" w:cs="Times New Roman"/>
          <w:b/>
          <w:bCs/>
          <w:sz w:val="34"/>
          <w:szCs w:val="36"/>
        </w:rPr>
        <w:t xml:space="preserve">ENGLISH ACTIVITIES - CBC GRADE 3 TERM 1 SET 1 2023 </w:t>
      </w:r>
    </w:p>
    <w:p w:rsidR="00DA2B57" w:rsidRPr="00DA2B57" w:rsidRDefault="00DA2B57" w:rsidP="00DA2B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B5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DA2B57" w:rsidRPr="00DA2B57" w:rsidRDefault="00DA2B57" w:rsidP="00DA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Task A: LANGUAGE STRUCTURE AND FUNCTIONS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Use the given sounds and syllables to make words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pr 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gl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> 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> 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> 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Use 'a', 'an' and 'the’ to fill in the blanks and read the sentences. 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I went to see ________ stars at night.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Jane is ________ honest girl.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______________ostrich is a big bird.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Troy ate ____________ banana in the morning.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Write the female names of these animals.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ram ____________________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bull -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dog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cock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Use there" or "their" to complete the sentences. 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We went ____________ by bus.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Joy took _________ books for marking.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I shall go _______________________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gramStart"/>
      <w:r w:rsidRPr="00DA2B57">
        <w:rPr>
          <w:rFonts w:ascii="Times New Roman" w:eastAsia="Times New Roman" w:hAnsi="Times New Roman" w:cs="Times New Roman"/>
          <w:sz w:val="24"/>
          <w:szCs w:val="24"/>
        </w:rPr>
        <w:t>mother</w:t>
      </w:r>
      <w:proofErr w:type="gramEnd"/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 travelled last week. :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______________ is no one in our class.</w:t>
      </w:r>
    </w:p>
    <w:p w:rsid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Name the pictures given.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2514600"/>
            <wp:effectExtent l="19050" t="0" r="0" b="0"/>
            <wp:docPr id="19" name="Picture 19" descr="C:\Users\RABBI\Downloads\EngG3ET122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BBI\Downloads\EngG3ET122q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57" w:rsidRPr="00DA2B57" w:rsidRDefault="00DA2B57" w:rsidP="00DA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Use capital letter and </w:t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fullstops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 where necessary.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this is our book 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allan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 travelled to </w:t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B5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saturday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 is my birthday. 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Use the numbers in the brackets as ordinals to fill in the blanks. 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Friday is the ____________</w:t>
      </w:r>
      <w:proofErr w:type="gramStart"/>
      <w:r w:rsidRPr="00DA2B57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DA2B57">
        <w:rPr>
          <w:rFonts w:ascii="Times New Roman" w:eastAsia="Times New Roman" w:hAnsi="Times New Roman" w:cs="Times New Roman"/>
          <w:sz w:val="24"/>
          <w:szCs w:val="24"/>
        </w:rPr>
        <w:t>6) day of the week.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This is our __________</w:t>
      </w:r>
      <w:proofErr w:type="gramStart"/>
      <w:r w:rsidRPr="00DA2B57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DA2B57">
        <w:rPr>
          <w:rFonts w:ascii="Times New Roman" w:eastAsia="Times New Roman" w:hAnsi="Times New Roman" w:cs="Times New Roman"/>
          <w:sz w:val="24"/>
          <w:szCs w:val="24"/>
        </w:rPr>
        <w:t>3) born in the family.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He is the ___________</w:t>
      </w:r>
      <w:proofErr w:type="gramStart"/>
      <w:r w:rsidRPr="00DA2B57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DA2B57">
        <w:rPr>
          <w:rFonts w:ascii="Times New Roman" w:eastAsia="Times New Roman" w:hAnsi="Times New Roman" w:cs="Times New Roman"/>
          <w:sz w:val="24"/>
          <w:szCs w:val="24"/>
        </w:rPr>
        <w:t>1) in their class.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October is the ___________ (10) month of the year.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Complete the sentences below. 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A ________________ shows dates and months of the year.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A ________________ tells us the time.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Apples, mangoes and oranges are called 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 young one of a cat is called a ____________________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Write these worlds well. 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gheit</w:t>
      </w:r>
      <w:proofErr w:type="spellEnd"/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csik</w:t>
      </w:r>
      <w:proofErr w:type="spellEnd"/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ghandba</w:t>
      </w:r>
      <w:proofErr w:type="spellEnd"/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trpasontr</w:t>
      </w:r>
      <w:proofErr w:type="spellEnd"/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Write these sentences in plural. 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I bought a loaf of bread 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I saw a goose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TASK B: COMPREHENSION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Read the passage and answer questions that follow.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A school is a place where we go to learn how to read and write. It is a good and a safe place. Our teachers take good care of us. We also have cooks, cleaners and watchmen at school.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 xml:space="preserve">Our school has many buildings. These are: offices, classes, toilets, a library and a kitchen. Our school is called </w:t>
      </w:r>
      <w:proofErr w:type="spellStart"/>
      <w:r w:rsidRPr="00DA2B57">
        <w:rPr>
          <w:rFonts w:ascii="Times New Roman" w:eastAsia="Times New Roman" w:hAnsi="Times New Roman" w:cs="Times New Roman"/>
          <w:sz w:val="24"/>
          <w:szCs w:val="24"/>
        </w:rPr>
        <w:t>Kijabe</w:t>
      </w:r>
      <w:proofErr w:type="spellEnd"/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 Primary School. It is a public school.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Who is telling the story? 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(a teacher or a pupil)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What is a school?  ________________________________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Who owns a public school</w:t>
      </w:r>
      <w:proofErr w:type="gramStart"/>
      <w:r w:rsidRPr="00DA2B57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DA2B5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DA2B57" w:rsidRPr="00DA2B57" w:rsidRDefault="00DA2B57" w:rsidP="00DA2B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List down 2 buildings found in a school.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 w:rsidRPr="00DA2B5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TASK C: WRITING</w:t>
      </w:r>
    </w:p>
    <w:p w:rsidR="00DA2B57" w:rsidRPr="00DA2B57" w:rsidRDefault="00DA2B57" w:rsidP="00DA2B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Write 5 sentences about.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OUR HOME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</w:p>
    <w:p w:rsidR="00DA2B57" w:rsidRPr="00DA2B57" w:rsidRDefault="00DA2B57" w:rsidP="00DA2B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B57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pray (mark correct any other appropriate word)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glow, glove (mark correct any other appropriate word)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break, brake, brow (mark correct any other appropriate word)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food, good, (mark correct any other appropriate word)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drink, drive, drill (mark correct any other appropriate word)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ewe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cow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bitch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hen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there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there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There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Man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horse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knife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flower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phone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This is our book.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Allan travelled to America.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On Saturday is my birthday.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lastRenderedPageBreak/>
        <w:t>sixth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third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first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tenth     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      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calendar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watch/ clock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  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eight  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sick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handbag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transport     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We bought loaves of bread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 xml:space="preserve">We saw geese    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TASK B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  Pupil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A place where we go to learn to read and write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The government</w:t>
      </w:r>
    </w:p>
    <w:p w:rsidR="00DA2B57" w:rsidRPr="00DA2B57" w:rsidRDefault="00DA2B57" w:rsidP="00DA2B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Offices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Classes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Toilets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library</w:t>
      </w:r>
      <w:r w:rsidRPr="00DA2B57">
        <w:rPr>
          <w:rFonts w:ascii="Times New Roman" w:eastAsia="Times New Roman" w:hAnsi="Times New Roman" w:cs="Times New Roman"/>
          <w:sz w:val="24"/>
          <w:szCs w:val="24"/>
        </w:rPr>
        <w:br/>
        <w:t>Kitchen</w:t>
      </w:r>
    </w:p>
    <w:p w:rsidR="00DA2B57" w:rsidRPr="00DA2B57" w:rsidRDefault="00DA2B57" w:rsidP="00DA2B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B57">
        <w:rPr>
          <w:rFonts w:ascii="Times New Roman" w:eastAsia="Times New Roman" w:hAnsi="Times New Roman" w:cs="Times New Roman"/>
          <w:sz w:val="24"/>
          <w:szCs w:val="24"/>
        </w:rPr>
        <w:t>Student should write the sentences as per instructions.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B06"/>
    <w:multiLevelType w:val="multilevel"/>
    <w:tmpl w:val="423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41032"/>
    <w:multiLevelType w:val="multilevel"/>
    <w:tmpl w:val="08D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60B16"/>
    <w:multiLevelType w:val="multilevel"/>
    <w:tmpl w:val="160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47B1A"/>
    <w:multiLevelType w:val="multilevel"/>
    <w:tmpl w:val="BA3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D104F"/>
    <w:multiLevelType w:val="multilevel"/>
    <w:tmpl w:val="BFDA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A0021"/>
    <w:multiLevelType w:val="multilevel"/>
    <w:tmpl w:val="398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16840"/>
    <w:multiLevelType w:val="multilevel"/>
    <w:tmpl w:val="6FBA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B57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B6942"/>
    <w:rsid w:val="00D31C4D"/>
    <w:rsid w:val="00DA2B57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DA2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A2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B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B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A2B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2B5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DA2B57"/>
  </w:style>
  <w:style w:type="paragraph" w:styleId="NormalWeb">
    <w:name w:val="Normal (Web)"/>
    <w:basedOn w:val="Normal"/>
    <w:uiPriority w:val="99"/>
    <w:semiHidden/>
    <w:unhideWhenUsed/>
    <w:rsid w:val="00DA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DA2B57"/>
  </w:style>
  <w:style w:type="character" w:customStyle="1" w:styleId="itemhits">
    <w:name w:val="itemhits"/>
    <w:basedOn w:val="DefaultParagraphFont"/>
    <w:rsid w:val="00DA2B57"/>
  </w:style>
  <w:style w:type="character" w:customStyle="1" w:styleId="itemdatemodified">
    <w:name w:val="itemdatemodified"/>
    <w:basedOn w:val="DefaultParagraphFont"/>
    <w:rsid w:val="00DA2B57"/>
  </w:style>
  <w:style w:type="paragraph" w:styleId="BalloonText">
    <w:name w:val="Balloon Text"/>
    <w:basedOn w:val="Normal"/>
    <w:link w:val="BalloonTextChar"/>
    <w:uiPriority w:val="99"/>
    <w:semiHidden/>
    <w:unhideWhenUsed/>
    <w:rsid w:val="00DA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2023-01-25T05:05:00Z</dcterms:created>
  <dcterms:modified xsi:type="dcterms:W3CDTF">2023-01-25T05:08:00Z</dcterms:modified>
</cp:coreProperties>
</file>