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57" w:rsidRPr="00886757" w:rsidRDefault="00886757" w:rsidP="008867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867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COMPETENCY BASED CURRICULUM PHE ACTIVITIES - GRADE 5 EXAMS TERM 1 2023</w:t>
      </w:r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Which is the most appropriate shape of an athletic track</w:t>
      </w:r>
      <w:proofErr w:type="gramStart"/>
      <w:r w:rsidRPr="00886757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88675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square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circle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rectangle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oval</w:t>
      </w:r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The act of working together to achieve a set goal is called. _____________________ 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teamwork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cooperation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obedience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6757">
        <w:rPr>
          <w:rFonts w:ascii="Times New Roman" w:eastAsia="Times New Roman" w:hAnsi="Times New Roman" w:cs="Times New Roman"/>
          <w:sz w:val="24"/>
          <w:szCs w:val="24"/>
        </w:rPr>
        <w:t>hardwork</w:t>
      </w:r>
      <w:proofErr w:type="spellEnd"/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Which of the following materials cannot be improvised to make a soccer ball?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glass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newspaper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socks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 xml:space="preserve">banana </w:t>
      </w:r>
      <w:proofErr w:type="spellStart"/>
      <w:r w:rsidRPr="00886757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Which is the most appropriate distance when performing the underarm pass?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long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circular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short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medium</w:t>
      </w:r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Which is the best size of a ball for a Grade 4 learner in the game of football? _____________________________________________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size 5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size 4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size 3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size 2</w:t>
      </w:r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items is used in the game of </w:t>
      </w:r>
      <w:proofErr w:type="spellStart"/>
      <w:r w:rsidRPr="00886757">
        <w:rPr>
          <w:rFonts w:ascii="Times New Roman" w:eastAsia="Times New Roman" w:hAnsi="Times New Roman" w:cs="Times New Roman"/>
          <w:sz w:val="24"/>
          <w:szCs w:val="24"/>
        </w:rPr>
        <w:t>rounders</w:t>
      </w:r>
      <w:proofErr w:type="spellEnd"/>
      <w:r w:rsidRPr="00886757">
        <w:rPr>
          <w:rFonts w:ascii="Times New Roman" w:eastAsia="Times New Roman" w:hAnsi="Times New Roman" w:cs="Times New Roman"/>
          <w:sz w:val="24"/>
          <w:szCs w:val="24"/>
        </w:rPr>
        <w:t>? _______________________________________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bat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net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ring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table</w:t>
      </w:r>
    </w:p>
    <w:p w:rsidR="00886757" w:rsidRDefault="00116334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50.1pt;margin-top:31.8pt;width:114.8pt;height:35.35pt;z-index:251658240" coordsize="2296,707" path="m,hdc36,115,38,226,112,326v47,182,191,164,351,200c606,620,384,480,551,564v10,5,118,81,137,87c724,661,763,660,801,664v86,27,185,43,238,-38c1065,525,1020,361,1102,288v24,-22,89,-61,125,-75c1251,203,1302,188,1302,188v68,34,67,46,100,113c1463,578,1414,449,1878,489v97,19,180,55,275,75c2226,539,2214,498,2254,439v8,-35,31,-66,37,-101c2296,309,2291,280,2291,251e" filled="f">
            <v:path arrowok="t"/>
          </v:shape>
        </w:pict>
      </w:r>
      <w:r w:rsidR="00886757" w:rsidRPr="00886757">
        <w:rPr>
          <w:rFonts w:ascii="Times New Roman" w:eastAsia="Times New Roman" w:hAnsi="Times New Roman" w:cs="Times New Roman"/>
          <w:sz w:val="24"/>
          <w:szCs w:val="24"/>
        </w:rPr>
        <w:t>The equipment below is called a ______________________________________</w:t>
      </w:r>
      <w:r w:rsidR="00886757" w:rsidRPr="008867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6757" w:rsidRPr="00886757" w:rsidRDefault="00886757" w:rsidP="00886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string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tape measure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rope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tie</w:t>
      </w:r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lastRenderedPageBreak/>
        <w:t>The above equipment is used for __________________________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swimming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kicking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juggling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skipping</w:t>
      </w:r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An activity in gymnastic where two or more skills are formed is called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headstand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sequence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task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balance</w:t>
      </w:r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 xml:space="preserve">The equipment used to play </w:t>
      </w:r>
      <w:proofErr w:type="spellStart"/>
      <w:r w:rsidRPr="00886757">
        <w:rPr>
          <w:rFonts w:ascii="Times New Roman" w:eastAsia="Times New Roman" w:hAnsi="Times New Roman" w:cs="Times New Roman"/>
          <w:sz w:val="24"/>
          <w:szCs w:val="24"/>
        </w:rPr>
        <w:t>frisbee</w:t>
      </w:r>
      <w:proofErr w:type="spellEnd"/>
      <w:r w:rsidRPr="00886757">
        <w:rPr>
          <w:rFonts w:ascii="Times New Roman" w:eastAsia="Times New Roman" w:hAnsi="Times New Roman" w:cs="Times New Roman"/>
          <w:sz w:val="24"/>
          <w:szCs w:val="24"/>
        </w:rPr>
        <w:t xml:space="preserve"> is called a ______________________________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ball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disc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plate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roller</w:t>
      </w:r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Which one of the following is not a safety measure to observe when skipping?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follow given rules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remove sharp objects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wear appropriate shoes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avoid warm ups</w:t>
      </w:r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The normal heart beat of an adult is between _____________________________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60 to 100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70 to 150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30 to 50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90 to 200</w:t>
      </w:r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The state in which the body has enough water is called _______________________________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dehydration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thirst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hydration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hunger</w:t>
      </w:r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A meal with all the required nutrients is said to be a _______________________________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balanced diet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lunch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protective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energy giving</w:t>
      </w:r>
    </w:p>
    <w:p w:rsidR="00886757" w:rsidRPr="00886757" w:rsidRDefault="00886757" w:rsidP="008867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The foods that give our bodies energy are referred to as _________________________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Proteins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Vitamins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Minerals</w:t>
      </w:r>
    </w:p>
    <w:p w:rsidR="00886757" w:rsidRPr="00886757" w:rsidRDefault="00886757" w:rsidP="0088675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Carbohydrates</w:t>
      </w:r>
    </w:p>
    <w:p w:rsidR="00886757" w:rsidRPr="00886757" w:rsidRDefault="00116334" w:rsidP="0088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11633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886757" w:rsidRPr="00886757" w:rsidRDefault="00886757" w:rsidP="0088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757" w:rsidRPr="00886757" w:rsidRDefault="00886757" w:rsidP="008867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675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86757" w:rsidRPr="00886757" w:rsidRDefault="00886757" w:rsidP="008867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5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BFE"/>
    <w:multiLevelType w:val="multilevel"/>
    <w:tmpl w:val="6F0C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11770"/>
    <w:multiLevelType w:val="multilevel"/>
    <w:tmpl w:val="F508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C74A9"/>
    <w:multiLevelType w:val="multilevel"/>
    <w:tmpl w:val="89E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77524"/>
    <w:multiLevelType w:val="multilevel"/>
    <w:tmpl w:val="7504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7723C"/>
    <w:multiLevelType w:val="multilevel"/>
    <w:tmpl w:val="9328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D4730"/>
    <w:multiLevelType w:val="multilevel"/>
    <w:tmpl w:val="6BD4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A466C"/>
    <w:multiLevelType w:val="multilevel"/>
    <w:tmpl w:val="DC5EB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17786"/>
    <w:multiLevelType w:val="multilevel"/>
    <w:tmpl w:val="44C6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F03FA"/>
    <w:multiLevelType w:val="multilevel"/>
    <w:tmpl w:val="9E56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C726D"/>
    <w:multiLevelType w:val="multilevel"/>
    <w:tmpl w:val="FF14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C5297"/>
    <w:multiLevelType w:val="multilevel"/>
    <w:tmpl w:val="894E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24AE0"/>
    <w:multiLevelType w:val="multilevel"/>
    <w:tmpl w:val="72BAC6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9F0166"/>
    <w:multiLevelType w:val="multilevel"/>
    <w:tmpl w:val="946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6757"/>
    <w:rsid w:val="00116334"/>
    <w:rsid w:val="00251050"/>
    <w:rsid w:val="0026075C"/>
    <w:rsid w:val="003323DF"/>
    <w:rsid w:val="0042029A"/>
    <w:rsid w:val="0059079D"/>
    <w:rsid w:val="00595E42"/>
    <w:rsid w:val="005E16D8"/>
    <w:rsid w:val="006604B9"/>
    <w:rsid w:val="007944EA"/>
    <w:rsid w:val="00886757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886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6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86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67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67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867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6757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886757"/>
  </w:style>
  <w:style w:type="character" w:styleId="Strong">
    <w:name w:val="Strong"/>
    <w:basedOn w:val="DefaultParagraphFont"/>
    <w:uiPriority w:val="22"/>
    <w:qFormat/>
    <w:rsid w:val="008867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886757"/>
  </w:style>
  <w:style w:type="character" w:customStyle="1" w:styleId="text-info">
    <w:name w:val="text-info"/>
    <w:basedOn w:val="DefaultParagraphFont"/>
    <w:rsid w:val="00886757"/>
  </w:style>
  <w:style w:type="character" w:customStyle="1" w:styleId="itemhits">
    <w:name w:val="itemhits"/>
    <w:basedOn w:val="DefaultParagraphFont"/>
    <w:rsid w:val="00886757"/>
  </w:style>
  <w:style w:type="character" w:customStyle="1" w:styleId="itemdatemodified">
    <w:name w:val="itemdatemodified"/>
    <w:basedOn w:val="DefaultParagraphFont"/>
    <w:rsid w:val="00886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9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2023-03-25T05:50:00Z</dcterms:created>
  <dcterms:modified xsi:type="dcterms:W3CDTF">2023-03-25T05:53:00Z</dcterms:modified>
</cp:coreProperties>
</file>