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A0" w:rsidRPr="00B371A0" w:rsidRDefault="00B371A0" w:rsidP="00B371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71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BUSINESS STUDIES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 GRADE 7 EXAMS TERM 1 2023</w:t>
      </w:r>
    </w:p>
    <w:p w:rsidR="00B371A0" w:rsidRPr="00B371A0" w:rsidRDefault="00B371A0" w:rsidP="00B37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Define the following business terms. </w:t>
      </w:r>
    </w:p>
    <w:p w:rsidR="00B371A0" w:rsidRPr="00B371A0" w:rsidRDefault="00B371A0" w:rsidP="00B371A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goods   (1⁄2 </w:t>
      </w:r>
      <w:proofErr w:type="spellStart"/>
      <w:r w:rsidRPr="00B371A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B371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71A0" w:rsidRPr="00B371A0" w:rsidRDefault="00B371A0" w:rsidP="00B371A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services  (1⁄2 </w:t>
      </w:r>
      <w:proofErr w:type="spellStart"/>
      <w:r w:rsidRPr="00B371A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B371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71A0" w:rsidRPr="00B371A0" w:rsidRDefault="00B371A0" w:rsidP="00B371A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business  (1⁄2 </w:t>
      </w:r>
      <w:proofErr w:type="spellStart"/>
      <w:r w:rsidRPr="00B371A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B371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71A0" w:rsidRPr="00B371A0" w:rsidRDefault="00B371A0" w:rsidP="00B371A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consumption  (1⁄2 </w:t>
      </w:r>
      <w:proofErr w:type="spellStart"/>
      <w:r w:rsidRPr="00B371A0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B371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71A0" w:rsidRPr="00B371A0" w:rsidRDefault="00B371A0" w:rsidP="00B37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B371A0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examples of the following: </w:t>
      </w:r>
    </w:p>
    <w:p w:rsidR="00B371A0" w:rsidRPr="00B371A0" w:rsidRDefault="00B371A0" w:rsidP="00B371A0">
      <w:pPr>
        <w:numPr>
          <w:ilvl w:val="1"/>
          <w:numId w:val="4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goods   (1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B371A0" w:rsidRPr="00B371A0" w:rsidRDefault="00B371A0" w:rsidP="00B371A0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services      (1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B371A0" w:rsidRPr="00B371A0" w:rsidRDefault="00B371A0" w:rsidP="00B37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B371A0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compone</w:t>
      </w:r>
      <w:r>
        <w:rPr>
          <w:rFonts w:ascii="Times New Roman" w:eastAsia="Times New Roman" w:hAnsi="Times New Roman" w:cs="Times New Roman"/>
          <w:sz w:val="24"/>
          <w:szCs w:val="24"/>
        </w:rPr>
        <w:t>nts of Business Studies.     (5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371A0" w:rsidRPr="00B371A0" w:rsidRDefault="00B371A0" w:rsidP="00B37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B371A0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importance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learning Business Studies   (2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371A0" w:rsidRPr="00B371A0" w:rsidRDefault="00B371A0" w:rsidP="00B37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 career?    (1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B371A0" w:rsidRPr="00B371A0" w:rsidRDefault="00B371A0" w:rsidP="00B371A0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Name any </w:t>
      </w:r>
      <w:r w:rsidRPr="00B371A0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career opportunities rel</w:t>
      </w:r>
      <w:r>
        <w:rPr>
          <w:rFonts w:ascii="Times New Roman" w:eastAsia="Times New Roman" w:hAnsi="Times New Roman" w:cs="Times New Roman"/>
          <w:sz w:val="24"/>
          <w:szCs w:val="24"/>
        </w:rPr>
        <w:t>ated to Business Studies.    (2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371A0" w:rsidRPr="00B371A0" w:rsidRDefault="00B371A0" w:rsidP="00B37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money?    (1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B371A0" w:rsidRPr="00B371A0" w:rsidRDefault="00B371A0" w:rsidP="00B371A0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Name any </w:t>
      </w:r>
      <w:r w:rsidRPr="00B371A0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ways in w</w:t>
      </w:r>
      <w:r>
        <w:rPr>
          <w:rFonts w:ascii="Times New Roman" w:eastAsia="Times New Roman" w:hAnsi="Times New Roman" w:cs="Times New Roman"/>
          <w:sz w:val="24"/>
          <w:szCs w:val="24"/>
        </w:rPr>
        <w:t>hich money can be used.      (2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371A0" w:rsidRPr="00B371A0" w:rsidRDefault="00B371A0" w:rsidP="00B371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How many security features are foun</w:t>
      </w:r>
      <w:r>
        <w:rPr>
          <w:rFonts w:ascii="Times New Roman" w:eastAsia="Times New Roman" w:hAnsi="Times New Roman" w:cs="Times New Roman"/>
          <w:sz w:val="24"/>
          <w:szCs w:val="24"/>
        </w:rPr>
        <w:t>d on the Kenyan currency?    (1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B371A0" w:rsidRPr="00B371A0" w:rsidRDefault="00B371A0" w:rsidP="00B371A0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Name any </w:t>
      </w:r>
      <w:r w:rsidRPr="00B371A0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security features found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Kenyan currency?     (2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371A0" w:rsidRPr="00B371A0" w:rsidRDefault="00B371A0" w:rsidP="00B37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B371A0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themes and symbo</w:t>
      </w:r>
      <w:r>
        <w:rPr>
          <w:rFonts w:ascii="Times New Roman" w:eastAsia="Times New Roman" w:hAnsi="Times New Roman" w:cs="Times New Roman"/>
          <w:sz w:val="24"/>
          <w:szCs w:val="24"/>
        </w:rPr>
        <w:t>ls on the Kenyan currency    (2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371A0" w:rsidRPr="00B371A0" w:rsidRDefault="00B371A0" w:rsidP="00B37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List any three of the big five animal</w:t>
      </w:r>
      <w:r>
        <w:rPr>
          <w:rFonts w:ascii="Times New Roman" w:eastAsia="Times New Roman" w:hAnsi="Times New Roman" w:cs="Times New Roman"/>
          <w:sz w:val="24"/>
          <w:szCs w:val="24"/>
        </w:rPr>
        <w:t>s used in Kenyan currency?   (3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371A0" w:rsidRPr="00B371A0" w:rsidRDefault="00B371A0" w:rsidP="00B371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B371A0">
        <w:rPr>
          <w:rFonts w:ascii="Times New Roman" w:eastAsia="Times New Roman" w:hAnsi="Times New Roman" w:cs="Times New Roman"/>
          <w:b/>
          <w:bCs/>
          <w:sz w:val="24"/>
          <w:szCs w:val="24"/>
        </w:rPr>
        <w:t>SMART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is used when setting personal and business goals for self-develop</w:t>
      </w:r>
      <w:r>
        <w:rPr>
          <w:rFonts w:ascii="Times New Roman" w:eastAsia="Times New Roman" w:hAnsi="Times New Roman" w:cs="Times New Roman"/>
          <w:sz w:val="24"/>
          <w:szCs w:val="24"/>
        </w:rPr>
        <w:t>ment. Outline its meaning.   (5</w:t>
      </w:r>
      <w:r w:rsidRPr="00B371A0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B371A0" w:rsidRPr="00B371A0" w:rsidRDefault="00B371A0" w:rsidP="00B371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371A0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B371A0" w:rsidRPr="00B371A0" w:rsidRDefault="00B371A0" w:rsidP="00B37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Goods are items used in business.</w:t>
      </w:r>
    </w:p>
    <w:p w:rsidR="00B371A0" w:rsidRPr="00B371A0" w:rsidRDefault="00B371A0" w:rsidP="00B37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Activities in business</w:t>
      </w:r>
    </w:p>
    <w:p w:rsidR="00B371A0" w:rsidRPr="00B371A0" w:rsidRDefault="00B371A0" w:rsidP="00B37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Business is an activity involving buying and selling with aim of profit making.</w:t>
      </w:r>
    </w:p>
    <w:p w:rsidR="00B371A0" w:rsidRPr="00B371A0" w:rsidRDefault="00B371A0" w:rsidP="00B371A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Consumption is using goods and services</w:t>
      </w:r>
    </w:p>
    <w:p w:rsidR="00B371A0" w:rsidRPr="00B371A0" w:rsidRDefault="00B371A0" w:rsidP="00B37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1A0">
        <w:rPr>
          <w:rFonts w:ascii="Times New Roman" w:eastAsia="Times New Roman" w:hAnsi="Times New Roman" w:cs="Times New Roman"/>
          <w:sz w:val="24"/>
          <w:szCs w:val="24"/>
        </w:rPr>
        <w:t>bread</w:t>
      </w:r>
      <w:proofErr w:type="gramEnd"/>
      <w:r w:rsidRPr="00B37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1A0" w:rsidRPr="00B371A0" w:rsidRDefault="00B371A0" w:rsidP="00B371A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book etc</w:t>
      </w:r>
    </w:p>
    <w:p w:rsidR="00B371A0" w:rsidRPr="00B371A0" w:rsidRDefault="00B371A0" w:rsidP="00B371A0">
      <w:pPr>
        <w:numPr>
          <w:ilvl w:val="1"/>
          <w:numId w:val="6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lastRenderedPageBreak/>
        <w:t>transport</w:t>
      </w:r>
    </w:p>
    <w:p w:rsidR="00B371A0" w:rsidRPr="00B371A0" w:rsidRDefault="00B371A0" w:rsidP="00B371A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shoe shining etc</w:t>
      </w:r>
    </w:p>
    <w:p w:rsidR="00B371A0" w:rsidRPr="00B371A0" w:rsidRDefault="00B371A0" w:rsidP="00B37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7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Commerce</w:t>
      </w:r>
    </w:p>
    <w:p w:rsidR="00B371A0" w:rsidRPr="00B371A0" w:rsidRDefault="00B371A0" w:rsidP="00B371A0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Accounting</w:t>
      </w:r>
    </w:p>
    <w:p w:rsidR="00B371A0" w:rsidRPr="00B371A0" w:rsidRDefault="00B371A0" w:rsidP="00B371A0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Economics</w:t>
      </w:r>
    </w:p>
    <w:p w:rsidR="00B371A0" w:rsidRPr="00B371A0" w:rsidRDefault="00B371A0" w:rsidP="00B371A0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Financial Literacy</w:t>
      </w:r>
    </w:p>
    <w:p w:rsidR="00B371A0" w:rsidRPr="00B371A0" w:rsidRDefault="00B371A0" w:rsidP="00B371A0">
      <w:pPr>
        <w:numPr>
          <w:ilvl w:val="1"/>
          <w:numId w:val="7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Entrepreneurship</w:t>
      </w:r>
    </w:p>
    <w:p w:rsidR="00B371A0" w:rsidRPr="00B371A0" w:rsidRDefault="00B371A0" w:rsidP="00B37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Equips with knowledge and skills for operating a business.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Helps to understand the country's economy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71A0">
        <w:rPr>
          <w:rFonts w:ascii="Times New Roman" w:eastAsia="Times New Roman" w:hAnsi="Times New Roman" w:cs="Times New Roman"/>
          <w:sz w:val="24"/>
          <w:szCs w:val="24"/>
        </w:rPr>
        <w:t>Flelps</w:t>
      </w:r>
      <w:proofErr w:type="spellEnd"/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in acquisition of self- discipline towards work.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Creates foundation for further education in business. (any other response from the course book)</w:t>
      </w:r>
    </w:p>
    <w:p w:rsidR="00B371A0" w:rsidRPr="00B371A0" w:rsidRDefault="00B371A0" w:rsidP="00B371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71A0">
        <w:rPr>
          <w:rFonts w:ascii="Times New Roman" w:eastAsia="Times New Roman" w:hAnsi="Times New Roman" w:cs="Times New Roman"/>
          <w:sz w:val="24"/>
          <w:szCs w:val="24"/>
        </w:rPr>
        <w:t>Carcer</w:t>
      </w:r>
      <w:proofErr w:type="spellEnd"/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 is a job or occupation that one chooses as one's life work.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Banker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Accountant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Teacher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Salesperson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Entrepreneur etc</w:t>
      </w:r>
    </w:p>
    <w:p w:rsidR="00B371A0" w:rsidRPr="00B371A0" w:rsidRDefault="00B371A0" w:rsidP="00B371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Money is anything generally accepted as a medium of exchange for goods and services.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Medium of exchange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Store of value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Unit of account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Standard of payment.</w:t>
      </w:r>
    </w:p>
    <w:p w:rsidR="00B371A0" w:rsidRPr="00B371A0" w:rsidRDefault="00B371A0" w:rsidP="00B371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Seven (7) security features</w:t>
      </w:r>
    </w:p>
    <w:p w:rsidR="00B371A0" w:rsidRPr="00B371A0" w:rsidRDefault="00B371A0" w:rsidP="00B371A0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Continuous security thread.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Golden bond</w:t>
      </w:r>
    </w:p>
    <w:p w:rsidR="00B371A0" w:rsidRPr="00B371A0" w:rsidRDefault="00B371A0" w:rsidP="00B371A0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Watermark etc</w:t>
      </w:r>
    </w:p>
    <w:p w:rsidR="00B371A0" w:rsidRPr="00B371A0" w:rsidRDefault="00B371A0" w:rsidP="00B371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KICC</w:t>
      </w:r>
    </w:p>
    <w:p w:rsidR="00B371A0" w:rsidRPr="00B371A0" w:rsidRDefault="00B371A0" w:rsidP="00B371A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Kenya's 'Big five' animals</w:t>
      </w:r>
    </w:p>
    <w:p w:rsidR="00B371A0" w:rsidRPr="00B371A0" w:rsidRDefault="00B371A0" w:rsidP="00B371A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Dove</w:t>
      </w:r>
    </w:p>
    <w:p w:rsidR="00B371A0" w:rsidRPr="00B371A0" w:rsidRDefault="00B371A0" w:rsidP="00B371A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Coat of Arms</w:t>
      </w:r>
    </w:p>
    <w:p w:rsidR="00B371A0" w:rsidRPr="00B371A0" w:rsidRDefault="00B371A0" w:rsidP="00B37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71A0" w:rsidRPr="00B371A0" w:rsidRDefault="00B371A0" w:rsidP="00B371A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Lion</w:t>
      </w:r>
    </w:p>
    <w:p w:rsidR="00B371A0" w:rsidRPr="00B371A0" w:rsidRDefault="00B371A0" w:rsidP="00B371A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Leopard</w:t>
      </w:r>
    </w:p>
    <w:p w:rsidR="00B371A0" w:rsidRPr="00B371A0" w:rsidRDefault="00B371A0" w:rsidP="00B371A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lastRenderedPageBreak/>
        <w:t>Rhino</w:t>
      </w:r>
    </w:p>
    <w:p w:rsidR="00B371A0" w:rsidRPr="00B371A0" w:rsidRDefault="00B371A0" w:rsidP="00B371A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Buffalo.</w:t>
      </w:r>
    </w:p>
    <w:p w:rsidR="00B371A0" w:rsidRPr="00B371A0" w:rsidRDefault="00B371A0" w:rsidP="00B371A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Giraffe </w:t>
      </w:r>
    </w:p>
    <w:p w:rsidR="00B371A0" w:rsidRPr="00B371A0" w:rsidRDefault="00B371A0" w:rsidP="00B37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371A0" w:rsidRPr="00B371A0" w:rsidRDefault="00B371A0" w:rsidP="00B371A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S - Specific </w:t>
      </w:r>
    </w:p>
    <w:p w:rsidR="00B371A0" w:rsidRPr="00B371A0" w:rsidRDefault="00B371A0" w:rsidP="00B371A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M - Measurable</w:t>
      </w:r>
    </w:p>
    <w:p w:rsidR="00B371A0" w:rsidRPr="00B371A0" w:rsidRDefault="00B371A0" w:rsidP="00B371A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A - Achievable</w:t>
      </w:r>
    </w:p>
    <w:p w:rsidR="00B371A0" w:rsidRPr="00B371A0" w:rsidRDefault="00B371A0" w:rsidP="00B371A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R - Relevant</w:t>
      </w:r>
    </w:p>
    <w:p w:rsidR="00B371A0" w:rsidRPr="00B371A0" w:rsidRDefault="00B371A0" w:rsidP="00B371A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A0">
        <w:rPr>
          <w:rFonts w:ascii="Times New Roman" w:eastAsia="Times New Roman" w:hAnsi="Times New Roman" w:cs="Times New Roman"/>
          <w:sz w:val="24"/>
          <w:szCs w:val="24"/>
        </w:rPr>
        <w:t>T-Time bound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02D"/>
    <w:multiLevelType w:val="multilevel"/>
    <w:tmpl w:val="B8D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E17E4"/>
    <w:multiLevelType w:val="multilevel"/>
    <w:tmpl w:val="6886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94C8A"/>
    <w:multiLevelType w:val="multilevel"/>
    <w:tmpl w:val="441E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355D4"/>
    <w:multiLevelType w:val="multilevel"/>
    <w:tmpl w:val="EDFA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F70DE"/>
    <w:multiLevelType w:val="multilevel"/>
    <w:tmpl w:val="6524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10CA9"/>
    <w:multiLevelType w:val="multilevel"/>
    <w:tmpl w:val="E524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9361E"/>
    <w:multiLevelType w:val="multilevel"/>
    <w:tmpl w:val="B848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62347"/>
    <w:multiLevelType w:val="hybridMultilevel"/>
    <w:tmpl w:val="41501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72F1"/>
    <w:multiLevelType w:val="multilevel"/>
    <w:tmpl w:val="AD6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9110F"/>
    <w:multiLevelType w:val="multilevel"/>
    <w:tmpl w:val="1D7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33483"/>
    <w:multiLevelType w:val="multilevel"/>
    <w:tmpl w:val="6FCE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2649C"/>
    <w:multiLevelType w:val="multilevel"/>
    <w:tmpl w:val="1A92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F3112"/>
    <w:multiLevelType w:val="multilevel"/>
    <w:tmpl w:val="9D1A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11"/>
  </w:num>
  <w:num w:numId="6">
    <w:abstractNumId w:val="11"/>
    <w:lvlOverride w:ilvl="1">
      <w:lvl w:ilvl="1">
        <w:numFmt w:val="lowerLetter"/>
        <w:lvlText w:val="%2."/>
        <w:lvlJc w:val="left"/>
      </w:lvl>
    </w:lvlOverride>
  </w:num>
  <w:num w:numId="7">
    <w:abstractNumId w:val="11"/>
    <w:lvlOverride w:ilvl="1">
      <w:lvl w:ilvl="1">
        <w:numFmt w:val="lowerRoman"/>
        <w:lvlText w:val="%2."/>
        <w:lvlJc w:val="right"/>
      </w:lvl>
    </w:lvlOverride>
  </w:num>
  <w:num w:numId="8">
    <w:abstractNumId w:val="11"/>
    <w:lvlOverride w:ilvl="1">
      <w:lvl w:ilvl="1">
        <w:numFmt w:val="lowerLetter"/>
        <w:lvlText w:val="%2."/>
        <w:lvlJc w:val="right"/>
      </w:lvl>
    </w:lvlOverride>
  </w:num>
  <w:num w:numId="9">
    <w:abstractNumId w:val="11"/>
    <w:lvlOverride w:ilvl="1">
      <w:lvl w:ilvl="1">
        <w:numFmt w:val="lowerRoman"/>
        <w:lvlText w:val="%2."/>
        <w:lvlJc w:val="right"/>
      </w:lvl>
    </w:lvlOverride>
  </w:num>
  <w:num w:numId="10">
    <w:abstractNumId w:val="11"/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71A0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371A0"/>
    <w:rsid w:val="00C44E45"/>
    <w:rsid w:val="00CE4DC7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37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7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71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1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71A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371A0"/>
  </w:style>
  <w:style w:type="paragraph" w:styleId="NormalWeb">
    <w:name w:val="Normal (Web)"/>
    <w:basedOn w:val="Normal"/>
    <w:uiPriority w:val="99"/>
    <w:semiHidden/>
    <w:unhideWhenUsed/>
    <w:rsid w:val="00B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1A0"/>
    <w:rPr>
      <w:b/>
      <w:bCs/>
    </w:rPr>
  </w:style>
  <w:style w:type="character" w:customStyle="1" w:styleId="text-info">
    <w:name w:val="text-info"/>
    <w:basedOn w:val="DefaultParagraphFont"/>
    <w:rsid w:val="00B371A0"/>
  </w:style>
  <w:style w:type="character" w:customStyle="1" w:styleId="itemhits">
    <w:name w:val="itemhits"/>
    <w:basedOn w:val="DefaultParagraphFont"/>
    <w:rsid w:val="00B371A0"/>
  </w:style>
  <w:style w:type="character" w:customStyle="1" w:styleId="itemdatemodified">
    <w:name w:val="itemdatemodified"/>
    <w:basedOn w:val="DefaultParagraphFont"/>
    <w:rsid w:val="00B37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2023-03-27T09:13:00Z</dcterms:created>
  <dcterms:modified xsi:type="dcterms:W3CDTF">2023-03-27T09:16:00Z</dcterms:modified>
</cp:coreProperties>
</file>